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E" w:rsidRPr="000C026A" w:rsidRDefault="002760A8" w:rsidP="002760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76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-922020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4CC9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 xml:space="preserve">АДМИНИСТРАЦИЯ </w:t>
      </w:r>
    </w:p>
    <w:p w:rsidR="006A5F6C" w:rsidRPr="000C026A" w:rsidRDefault="00C82150" w:rsidP="000C026A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ПОДКОЛОДНОВСКОГО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A5F6C" w:rsidRPr="000C026A">
        <w:rPr>
          <w:sz w:val="28"/>
          <w:szCs w:val="28"/>
        </w:rPr>
        <w:t>СЕЛЬСКОГО ПОСЕЛЕНИЯ</w:t>
      </w:r>
    </w:p>
    <w:p w:rsidR="006A5F6C" w:rsidRPr="000C026A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БОГУЧАРСКОГО МУНИЦИПАЛЬНОГО РАЙОНА</w:t>
      </w:r>
    </w:p>
    <w:p w:rsidR="006A5F6C" w:rsidRPr="000C026A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E34CC9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26A" w:rsidRDefault="000C026A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F6C" w:rsidRPr="000C026A">
        <w:rPr>
          <w:rFonts w:ascii="Times New Roman" w:hAnsi="Times New Roman" w:cs="Times New Roman"/>
          <w:sz w:val="28"/>
          <w:szCs w:val="28"/>
        </w:rPr>
        <w:t>«</w:t>
      </w:r>
      <w:r w:rsidR="00C82150">
        <w:rPr>
          <w:rFonts w:ascii="Times New Roman" w:hAnsi="Times New Roman" w:cs="Times New Roman"/>
          <w:sz w:val="28"/>
          <w:szCs w:val="28"/>
        </w:rPr>
        <w:t>12</w:t>
      </w:r>
      <w:r w:rsidR="006A5F6C" w:rsidRPr="000C02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5F6C" w:rsidRPr="000C026A">
        <w:rPr>
          <w:rFonts w:ascii="Times New Roman" w:hAnsi="Times New Roman" w:cs="Times New Roman"/>
          <w:sz w:val="28"/>
          <w:szCs w:val="28"/>
        </w:rPr>
        <w:t>2019</w:t>
      </w:r>
      <w:r w:rsidR="00C82150">
        <w:rPr>
          <w:rFonts w:ascii="Times New Roman" w:hAnsi="Times New Roman" w:cs="Times New Roman"/>
          <w:sz w:val="28"/>
          <w:szCs w:val="28"/>
        </w:rPr>
        <w:t xml:space="preserve"> </w:t>
      </w:r>
      <w:r w:rsidR="006A5F6C" w:rsidRPr="000C026A">
        <w:rPr>
          <w:rFonts w:ascii="Times New Roman" w:hAnsi="Times New Roman" w:cs="Times New Roman"/>
          <w:sz w:val="28"/>
          <w:szCs w:val="28"/>
        </w:rPr>
        <w:t>г. №</w:t>
      </w:r>
      <w:r w:rsidR="00C82150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6A5F6C" w:rsidRP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3C3">
        <w:rPr>
          <w:rFonts w:ascii="Times New Roman" w:hAnsi="Times New Roman" w:cs="Times New Roman"/>
          <w:sz w:val="28"/>
          <w:szCs w:val="28"/>
        </w:rPr>
        <w:t>Подколодновка</w:t>
      </w:r>
    </w:p>
    <w:p w:rsidR="006A5F6C" w:rsidRDefault="006A5F6C" w:rsidP="000C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6A" w:rsidRPr="000C026A" w:rsidRDefault="000C026A" w:rsidP="000C026A">
      <w:pPr>
        <w:widowControl w:val="0"/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EC43C3">
        <w:rPr>
          <w:rFonts w:ascii="Times New Roman" w:hAnsi="Times New Roman" w:cs="Times New Roman"/>
          <w:b/>
          <w:sz w:val="28"/>
          <w:szCs w:val="28"/>
        </w:rPr>
        <w:t xml:space="preserve">Подколодновского </w:t>
      </w:r>
      <w:r w:rsidRPr="000C02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DA6940">
        <w:rPr>
          <w:rFonts w:ascii="Times New Roman" w:hAnsi="Times New Roman" w:cs="Times New Roman"/>
          <w:b/>
          <w:sz w:val="28"/>
          <w:szCs w:val="28"/>
        </w:rPr>
        <w:t xml:space="preserve">19.01.2015 </w:t>
      </w:r>
      <w:r w:rsidR="00DA6940"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A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A14" w:rsidRPr="0072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2A14" w:rsidRPr="00722A1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22A14" w:rsidRPr="0072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14">
        <w:rPr>
          <w:rFonts w:ascii="Times New Roman" w:hAnsi="Times New Roman" w:cs="Times New Roman"/>
          <w:b/>
          <w:sz w:val="28"/>
          <w:szCs w:val="28"/>
        </w:rPr>
        <w:t>«</w:t>
      </w:r>
      <w:r w:rsidRPr="00722A1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документов, а также выдача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решений о переводе или об отказе в переводе жилого помещения в нежилое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нежилого помещения в 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5F6C" w:rsidRPr="000C026A" w:rsidRDefault="006A5F6C" w:rsidP="000C026A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6A5F6C" w:rsidRPr="000C026A" w:rsidRDefault="006A5F6C" w:rsidP="000C026A">
      <w:pPr>
        <w:pStyle w:val="a3"/>
        <w:widowControl w:val="0"/>
        <w:ind w:firstLine="709"/>
        <w:jc w:val="both"/>
      </w:pPr>
      <w:r w:rsidRPr="000C026A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r w:rsidR="00792925">
        <w:rPr>
          <w:rFonts w:eastAsia="Times New Roman"/>
        </w:rPr>
        <w:t xml:space="preserve">Подколодновского </w:t>
      </w:r>
      <w:r w:rsidRPr="000C026A">
        <w:rPr>
          <w:rFonts w:eastAsia="Times New Roman"/>
        </w:rPr>
        <w:t>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 Федеральным законом от 29.05.2019116-ФЗ «</w:t>
      </w:r>
      <w:r w:rsidR="00403BE4" w:rsidRPr="000C026A">
        <w:rPr>
          <w:rFonts w:eastAsia="Times New Roman"/>
        </w:rPr>
        <w:t xml:space="preserve">О внесении </w:t>
      </w:r>
      <w:r w:rsidR="00403BE4" w:rsidRPr="000C026A">
        <w:t>изменений в жилищный кодекс Российской Федерации</w:t>
      </w:r>
      <w:r w:rsidR="00924984" w:rsidRPr="000C026A">
        <w:t>»</w:t>
      </w:r>
      <w:proofErr w:type="gramStart"/>
      <w:r w:rsidR="00924984" w:rsidRPr="000C026A">
        <w:t>,</w:t>
      </w:r>
      <w:r w:rsidRPr="000C026A">
        <w:rPr>
          <w:rFonts w:eastAsia="Times New Roman"/>
        </w:rPr>
        <w:t>У</w:t>
      </w:r>
      <w:proofErr w:type="gramEnd"/>
      <w:r w:rsidRPr="000C026A">
        <w:rPr>
          <w:rFonts w:eastAsia="Times New Roman"/>
        </w:rPr>
        <w:t xml:space="preserve">ставом </w:t>
      </w:r>
      <w:r w:rsidR="00792925">
        <w:rPr>
          <w:rFonts w:eastAsia="Times New Roman"/>
        </w:rPr>
        <w:t>Подколодновского</w:t>
      </w:r>
      <w:r w:rsidR="00792925" w:rsidRPr="000C026A">
        <w:rPr>
          <w:rFonts w:eastAsia="Times New Roman"/>
        </w:rPr>
        <w:t xml:space="preserve"> </w:t>
      </w:r>
      <w:r w:rsidRPr="000C026A">
        <w:rPr>
          <w:rFonts w:eastAsia="Times New Roman"/>
        </w:rPr>
        <w:t>сельского поселения,</w:t>
      </w:r>
      <w:r w:rsidR="004E5E93">
        <w:rPr>
          <w:rFonts w:eastAsia="Times New Roman"/>
        </w:rPr>
        <w:t xml:space="preserve"> </w:t>
      </w:r>
      <w:r w:rsidR="000C026A" w:rsidRPr="0092629D">
        <w:t xml:space="preserve">рассмотрев протест прокуратуры Богучарского района от </w:t>
      </w:r>
      <w:r w:rsidR="00C75DFE">
        <w:t>29.11.</w:t>
      </w:r>
      <w:r w:rsidR="000C026A" w:rsidRPr="0092629D">
        <w:t>2019 № 2-1-2019,</w:t>
      </w:r>
      <w:r w:rsidRPr="000C026A">
        <w:rPr>
          <w:rFonts w:eastAsia="Times New Roman"/>
        </w:rPr>
        <w:t xml:space="preserve"> администрация </w:t>
      </w:r>
      <w:r w:rsidR="00C75DFE">
        <w:rPr>
          <w:rFonts w:eastAsia="Times New Roman"/>
        </w:rPr>
        <w:t>Подколодновского</w:t>
      </w:r>
      <w:r w:rsidR="00C75DFE" w:rsidRPr="000C026A">
        <w:rPr>
          <w:rFonts w:eastAsia="Times New Roman"/>
        </w:rPr>
        <w:t xml:space="preserve"> </w:t>
      </w:r>
      <w:r w:rsidRPr="000C026A">
        <w:rPr>
          <w:rFonts w:eastAsia="Times New Roman"/>
        </w:rPr>
        <w:t>сельского поселения</w:t>
      </w:r>
      <w:r w:rsidR="00C75DFE">
        <w:rPr>
          <w:rFonts w:eastAsia="Times New Roman"/>
        </w:rPr>
        <w:t xml:space="preserve"> </w:t>
      </w:r>
      <w:r w:rsidR="000C026A">
        <w:rPr>
          <w:b/>
        </w:rPr>
        <w:t>п</w:t>
      </w:r>
      <w:r w:rsidRPr="000C026A">
        <w:rPr>
          <w:b/>
        </w:rPr>
        <w:t>остановляет:</w:t>
      </w:r>
    </w:p>
    <w:p w:rsidR="006A5F6C" w:rsidRPr="000C026A" w:rsidRDefault="006A5F6C" w:rsidP="000C02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 </w:t>
      </w:r>
      <w:r w:rsidR="00C75DFE" w:rsidRPr="00C75DFE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C75DFE" w:rsidRPr="000C026A">
        <w:rPr>
          <w:rFonts w:ascii="Times New Roman" w:hAnsi="Times New Roman" w:cs="Times New Roman"/>
          <w:sz w:val="28"/>
          <w:szCs w:val="28"/>
        </w:rPr>
        <w:t xml:space="preserve"> </w:t>
      </w:r>
      <w:r w:rsidR="00403BE4" w:rsidRPr="000C02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от </w:t>
      </w:r>
      <w:r w:rsidR="00DA6940" w:rsidRPr="00DA6940">
        <w:rPr>
          <w:rFonts w:ascii="Times New Roman" w:hAnsi="Times New Roman" w:cs="Times New Roman"/>
          <w:sz w:val="28"/>
          <w:szCs w:val="28"/>
        </w:rPr>
        <w:t xml:space="preserve">19.01.2015 </w:t>
      </w:r>
      <w:r w:rsidR="00DA6940" w:rsidRPr="00DA694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14" w:rsidRPr="00722A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2A14" w:rsidRPr="00722A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22A14" w:rsidRPr="0072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E4" w:rsidRPr="000C026A">
        <w:rPr>
          <w:rFonts w:ascii="Times New Roman" w:hAnsi="Times New Roman" w:cs="Times New Roman"/>
          <w:sz w:val="28"/>
          <w:szCs w:val="28"/>
        </w:rPr>
        <w:t>«</w:t>
      </w:r>
      <w:r w:rsidR="00403BE4" w:rsidRPr="000C026A">
        <w:rPr>
          <w:rFonts w:ascii="Times New Roman" w:eastAsia="Times New Roman" w:hAnsi="Times New Roman" w:cs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2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5F6C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1.1.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92498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98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постановления изложить в следующей редакции:</w:t>
      </w:r>
    </w:p>
    <w:p w:rsidR="001B5150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="001B5150" w:rsidRPr="000C026A">
        <w:rPr>
          <w:rFonts w:ascii="Times New Roman" w:hAnsi="Times New Roman" w:cs="Times New Roman"/>
          <w:sz w:val="28"/>
          <w:szCs w:val="28"/>
        </w:rPr>
        <w:t>д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</w:t>
      </w:r>
      <w:r w:rsidR="00924984" w:rsidRPr="000C026A">
        <w:rPr>
          <w:rFonts w:ascii="Times New Roman" w:hAnsi="Times New Roman" w:cs="Times New Roman"/>
          <w:sz w:val="28"/>
          <w:szCs w:val="28"/>
        </w:rPr>
        <w:lastRenderedPageBreak/>
        <w:t>лицо (далее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</w:t>
      </w:r>
      <w:r w:rsidR="001B5150" w:rsidRPr="000C026A">
        <w:rPr>
          <w:rFonts w:ascii="Times New Roman" w:hAnsi="Times New Roman" w:cs="Times New Roman"/>
          <w:sz w:val="28"/>
          <w:szCs w:val="28"/>
        </w:rPr>
        <w:t xml:space="preserve"> порядка соглашением о взаимодействии представляет: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C026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0C026A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0C026A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пунктами 3 и 4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</w:t>
      </w:r>
      <w:r w:rsidR="004E5E93">
        <w:rPr>
          <w:rFonts w:ascii="Times New Roman" w:hAnsi="Times New Roman" w:cs="Times New Roman"/>
          <w:sz w:val="28"/>
          <w:szCs w:val="28"/>
        </w:rPr>
        <w:t>2.6.1. настоящего регламента</w:t>
      </w:r>
      <w:r w:rsidRPr="000C026A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помещение.»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1.2.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раздела 2 постановления изложить в следующей редакции:</w:t>
      </w:r>
    </w:p>
    <w:p w:rsidR="00E06995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995" w:rsidRPr="000C026A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по выдаче 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решений о переводе жилых помещений в нежилые помещения и нежилых помещений в жилые помещения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 непредставление указанных в п. 2.6.1 настоящего Административного регламента документов;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2.8.1.1. в случае, если заявителем в течение пятнадцати рабочих дней со дня направления ему уведомления о получении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и предложения представить необходимые документы самостоятельно, такие документы и сведения не представлены;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2.8.2. представления документов в ненадлежащий орган;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2.8.3. несоблюдение условий перевода жилых помещений в нежилые помещения: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б)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в) право собственности на переводимое помещение обременено правами каких-либо лиц;</w:t>
      </w:r>
    </w:p>
    <w:p w:rsidR="00E06995" w:rsidRPr="000C026A" w:rsidRDefault="00E06995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C026A">
        <w:rPr>
          <w:rFonts w:ascii="Times New Roman" w:eastAsia="Calibri" w:hAnsi="Times New Roman" w:cs="Times New Roman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2.8.4. несоблюдение условий перевода нежилых помещений в жилые помещения: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0C026A">
        <w:rPr>
          <w:rFonts w:ascii="Times New Roman" w:hAnsi="Times New Roman" w:cs="Times New Roman"/>
          <w:sz w:val="28"/>
          <w:szCs w:val="28"/>
        </w:rPr>
        <w:t>».</w:t>
      </w:r>
    </w:p>
    <w:p w:rsidR="00126E4F" w:rsidRPr="000C026A" w:rsidRDefault="00126E4F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>2.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возложить </w:t>
      </w:r>
      <w:proofErr w:type="gramStart"/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E4F" w:rsidRPr="000C026A" w:rsidRDefault="00126E4F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75DFE" w:rsidRPr="00C75DFE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C75DFE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26E4F" w:rsidRP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7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Пелихов</w:t>
      </w:r>
    </w:p>
    <w:sectPr w:rsidR="00126E4F" w:rsidRPr="000C026A" w:rsidSect="000C02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F6C"/>
    <w:rsid w:val="00004F4E"/>
    <w:rsid w:val="00005742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026A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E4F"/>
    <w:rsid w:val="00126F5A"/>
    <w:rsid w:val="00130312"/>
    <w:rsid w:val="00160F34"/>
    <w:rsid w:val="00195896"/>
    <w:rsid w:val="001A25BF"/>
    <w:rsid w:val="001A2DF1"/>
    <w:rsid w:val="001A42AD"/>
    <w:rsid w:val="001B2330"/>
    <w:rsid w:val="001B515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760A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5664E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3BE4"/>
    <w:rsid w:val="004062C7"/>
    <w:rsid w:val="00417324"/>
    <w:rsid w:val="00420E44"/>
    <w:rsid w:val="00426014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513"/>
    <w:rsid w:val="004C766C"/>
    <w:rsid w:val="004C7BA4"/>
    <w:rsid w:val="004E1ED4"/>
    <w:rsid w:val="004E40D7"/>
    <w:rsid w:val="004E5E93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2B79"/>
    <w:rsid w:val="007030A2"/>
    <w:rsid w:val="007126DF"/>
    <w:rsid w:val="00722A14"/>
    <w:rsid w:val="00724CAE"/>
    <w:rsid w:val="00736B0D"/>
    <w:rsid w:val="00753E10"/>
    <w:rsid w:val="007579E6"/>
    <w:rsid w:val="00762794"/>
    <w:rsid w:val="0077523C"/>
    <w:rsid w:val="0079289D"/>
    <w:rsid w:val="00792925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984"/>
    <w:rsid w:val="009307D8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A1D32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75DFE"/>
    <w:rsid w:val="00C82150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E0C9B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A6940"/>
    <w:rsid w:val="00DC1A54"/>
    <w:rsid w:val="00DC3573"/>
    <w:rsid w:val="00DC4284"/>
    <w:rsid w:val="00DC71B0"/>
    <w:rsid w:val="00DC7EF0"/>
    <w:rsid w:val="00DE0FEC"/>
    <w:rsid w:val="00DE4C27"/>
    <w:rsid w:val="00DF5158"/>
    <w:rsid w:val="00E06995"/>
    <w:rsid w:val="00E13724"/>
    <w:rsid w:val="00E1495C"/>
    <w:rsid w:val="00E22BC5"/>
    <w:rsid w:val="00E34CC9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C43C3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44A9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podkol-boguch</cp:lastModifiedBy>
  <cp:revision>9</cp:revision>
  <cp:lastPrinted>2019-12-06T06:24:00Z</cp:lastPrinted>
  <dcterms:created xsi:type="dcterms:W3CDTF">2019-12-11T08:34:00Z</dcterms:created>
  <dcterms:modified xsi:type="dcterms:W3CDTF">2019-12-12T12:52:00Z</dcterms:modified>
</cp:coreProperties>
</file>