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83" w:rsidRDefault="00291683" w:rsidP="003A78AF">
      <w:pPr>
        <w:jc w:val="center"/>
        <w:rPr>
          <w:b/>
        </w:rPr>
      </w:pPr>
      <w:r>
        <w:rPr>
          <w:b/>
          <w:sz w:val="28"/>
          <w:szCs w:val="28"/>
        </w:rPr>
        <w:t>СОВЕТ НАРОДНЫХ ДЕПУТАТОВ</w:t>
      </w:r>
    </w:p>
    <w:p w:rsidR="00291683" w:rsidRDefault="00291683" w:rsidP="003A7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ТАЛОВСКОГО ГОРОДСКОГО ПОСЕЛЕНИЯ</w:t>
      </w:r>
    </w:p>
    <w:p w:rsidR="00291683" w:rsidRDefault="00291683" w:rsidP="003A7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ТАЛОВСКОГО МУНИЦИПАЛЬНОГО РАЙОНА</w:t>
      </w:r>
    </w:p>
    <w:p w:rsidR="00291683" w:rsidRDefault="00291683" w:rsidP="003A7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291683" w:rsidRDefault="00291683" w:rsidP="003A78AF">
      <w:pPr>
        <w:jc w:val="center"/>
        <w:rPr>
          <w:b/>
          <w:sz w:val="6"/>
          <w:szCs w:val="6"/>
        </w:rPr>
      </w:pPr>
    </w:p>
    <w:p w:rsidR="00291683" w:rsidRDefault="00291683" w:rsidP="003A78AF">
      <w:pPr>
        <w:jc w:val="center"/>
        <w:rPr>
          <w:b/>
          <w:sz w:val="6"/>
          <w:szCs w:val="6"/>
        </w:rPr>
      </w:pPr>
    </w:p>
    <w:p w:rsidR="00291683" w:rsidRDefault="00291683" w:rsidP="003A78AF">
      <w:pPr>
        <w:pStyle w:val="1"/>
        <w:rPr>
          <w:sz w:val="6"/>
        </w:rPr>
      </w:pPr>
      <w:r>
        <w:t>РЕШЕНИЕ</w:t>
      </w:r>
    </w:p>
    <w:p w:rsidR="00291683" w:rsidRDefault="00291683" w:rsidP="003A78AF">
      <w:pPr>
        <w:jc w:val="center"/>
        <w:rPr>
          <w:b/>
          <w:sz w:val="6"/>
          <w:szCs w:val="6"/>
        </w:rPr>
      </w:pPr>
    </w:p>
    <w:p w:rsidR="00291683" w:rsidRDefault="00291683" w:rsidP="003A78AF">
      <w:pPr>
        <w:rPr>
          <w:sz w:val="28"/>
        </w:rPr>
      </w:pPr>
      <w:r>
        <w:rPr>
          <w:sz w:val="28"/>
        </w:rPr>
        <w:t xml:space="preserve">От  03 июля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</w:rPr>
          <w:t>2020 г</w:t>
        </w:r>
      </w:smartTag>
      <w:r w:rsidR="002F416B">
        <w:rPr>
          <w:sz w:val="28"/>
        </w:rPr>
        <w:t>.  № 218</w:t>
      </w:r>
      <w:r>
        <w:rPr>
          <w:sz w:val="28"/>
        </w:rPr>
        <w:t xml:space="preserve">             </w:t>
      </w:r>
    </w:p>
    <w:p w:rsidR="00291683" w:rsidRDefault="00291683" w:rsidP="003A78AF"/>
    <w:p w:rsidR="00291683" w:rsidRDefault="00291683" w:rsidP="003A78AF">
      <w:pPr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</w:t>
      </w:r>
    </w:p>
    <w:p w:rsidR="00291683" w:rsidRDefault="00291683" w:rsidP="003A78AF">
      <w:pPr>
        <w:rPr>
          <w:sz w:val="28"/>
          <w:szCs w:val="28"/>
        </w:rPr>
      </w:pPr>
      <w:r>
        <w:rPr>
          <w:sz w:val="28"/>
          <w:szCs w:val="28"/>
        </w:rPr>
        <w:t>Таловского городского поселения</w:t>
      </w:r>
    </w:p>
    <w:p w:rsidR="00291683" w:rsidRDefault="00291683" w:rsidP="003A78AF">
      <w:pPr>
        <w:rPr>
          <w:sz w:val="28"/>
          <w:szCs w:val="28"/>
        </w:rPr>
      </w:pPr>
      <w:r>
        <w:rPr>
          <w:sz w:val="28"/>
          <w:szCs w:val="28"/>
        </w:rPr>
        <w:t>за 2019 год»</w:t>
      </w:r>
    </w:p>
    <w:p w:rsidR="003D1950" w:rsidRDefault="003D1950" w:rsidP="003A78AF">
      <w:pPr>
        <w:rPr>
          <w:sz w:val="28"/>
          <w:szCs w:val="28"/>
        </w:rPr>
      </w:pPr>
    </w:p>
    <w:p w:rsidR="00291683" w:rsidRDefault="00291683" w:rsidP="003A78AF"/>
    <w:p w:rsidR="00291683" w:rsidRDefault="00291683" w:rsidP="009A60FC">
      <w:pPr>
        <w:pStyle w:val="a6"/>
        <w:tabs>
          <w:tab w:val="left" w:pos="708"/>
        </w:tabs>
        <w:ind w:firstLine="540"/>
        <w:jc w:val="both"/>
        <w:rPr>
          <w:sz w:val="28"/>
          <w:szCs w:val="28"/>
        </w:rPr>
      </w:pPr>
      <w:r w:rsidRPr="009354EC">
        <w:rPr>
          <w:sz w:val="28"/>
          <w:szCs w:val="28"/>
        </w:rPr>
        <w:t xml:space="preserve">В соответствии 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Совет народных депутатов </w:t>
      </w:r>
      <w:r>
        <w:rPr>
          <w:sz w:val="28"/>
          <w:szCs w:val="28"/>
        </w:rPr>
        <w:t>Таловского городского</w:t>
      </w:r>
      <w:r w:rsidRPr="009354EC">
        <w:rPr>
          <w:sz w:val="28"/>
          <w:szCs w:val="28"/>
        </w:rPr>
        <w:t xml:space="preserve"> поселения Таловского муниципального района Воронежской области</w:t>
      </w:r>
      <w:r>
        <w:rPr>
          <w:sz w:val="28"/>
          <w:szCs w:val="28"/>
        </w:rPr>
        <w:t xml:space="preserve"> (далее Таловского городского </w:t>
      </w:r>
      <w:r w:rsidRPr="009354E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) </w:t>
      </w:r>
      <w:r w:rsidRPr="009354EC">
        <w:rPr>
          <w:sz w:val="28"/>
          <w:szCs w:val="28"/>
        </w:rPr>
        <w:t xml:space="preserve"> </w:t>
      </w:r>
      <w:proofErr w:type="spellStart"/>
      <w:proofErr w:type="gramStart"/>
      <w:r w:rsidRPr="009354EC">
        <w:rPr>
          <w:b/>
          <w:sz w:val="28"/>
          <w:szCs w:val="28"/>
        </w:rPr>
        <w:t>р</w:t>
      </w:r>
      <w:proofErr w:type="spellEnd"/>
      <w:proofErr w:type="gramEnd"/>
      <w:r w:rsidRPr="009354EC">
        <w:rPr>
          <w:b/>
          <w:sz w:val="28"/>
          <w:szCs w:val="28"/>
        </w:rPr>
        <w:t xml:space="preserve"> е </w:t>
      </w:r>
      <w:proofErr w:type="spellStart"/>
      <w:r w:rsidRPr="009354EC">
        <w:rPr>
          <w:b/>
          <w:sz w:val="28"/>
          <w:szCs w:val="28"/>
        </w:rPr>
        <w:t>ш</w:t>
      </w:r>
      <w:proofErr w:type="spellEnd"/>
      <w:r w:rsidRPr="009354EC">
        <w:rPr>
          <w:b/>
          <w:sz w:val="28"/>
          <w:szCs w:val="28"/>
        </w:rPr>
        <w:t xml:space="preserve"> и л</w:t>
      </w:r>
      <w:r w:rsidRPr="009354EC">
        <w:rPr>
          <w:sz w:val="28"/>
          <w:szCs w:val="28"/>
        </w:rPr>
        <w:t>:</w:t>
      </w:r>
    </w:p>
    <w:p w:rsidR="00291683" w:rsidRDefault="00291683" w:rsidP="00561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Таловского городского поселения за 2019 год по доходам в сумме 85862,5 тысяч рублей и по расходам 86050,8 тысяч рублей с превышением расходов над доходами  (дефицит бюджета) в сумме </w:t>
      </w:r>
      <w:r>
        <w:rPr>
          <w:color w:val="000000"/>
          <w:sz w:val="28"/>
          <w:szCs w:val="28"/>
        </w:rPr>
        <w:t xml:space="preserve">188,3 </w:t>
      </w:r>
      <w:r>
        <w:rPr>
          <w:sz w:val="28"/>
          <w:szCs w:val="28"/>
        </w:rPr>
        <w:t>тысяч рублей и со следующими показателями:</w:t>
      </w:r>
    </w:p>
    <w:p w:rsidR="00291683" w:rsidRPr="002C1641" w:rsidRDefault="00291683" w:rsidP="005614BF">
      <w:pPr>
        <w:jc w:val="both"/>
        <w:rPr>
          <w:sz w:val="28"/>
          <w:szCs w:val="28"/>
        </w:rPr>
      </w:pPr>
      <w:r w:rsidRPr="002C1641">
        <w:rPr>
          <w:sz w:val="28"/>
          <w:szCs w:val="28"/>
        </w:rPr>
        <w:t>- Источники внутреннего финансирования дефицита бюджета Таловского  городского  поселения на 201</w:t>
      </w:r>
      <w:r>
        <w:rPr>
          <w:sz w:val="28"/>
          <w:szCs w:val="28"/>
        </w:rPr>
        <w:t>9</w:t>
      </w:r>
      <w:r w:rsidRPr="002C1641">
        <w:rPr>
          <w:sz w:val="28"/>
          <w:szCs w:val="28"/>
        </w:rPr>
        <w:t xml:space="preserve"> год согласно приложению №1 к настоящему решению;</w:t>
      </w:r>
    </w:p>
    <w:p w:rsidR="00291683" w:rsidRDefault="00291683" w:rsidP="005614B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доходов в бюджет Таловского городского поселения за 2019 год, согласно приложению №2 к настоящему решению;</w:t>
      </w:r>
    </w:p>
    <w:p w:rsidR="00291683" w:rsidRDefault="00291683" w:rsidP="00BB5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661">
        <w:rPr>
          <w:sz w:val="28"/>
          <w:szCs w:val="28"/>
        </w:rPr>
        <w:t>Ведомственная структура расходов  бюджета Таловского городского поселения за 201</w:t>
      </w:r>
      <w:r>
        <w:rPr>
          <w:sz w:val="28"/>
          <w:szCs w:val="28"/>
        </w:rPr>
        <w:t>9</w:t>
      </w:r>
      <w:r w:rsidRPr="00BB5661">
        <w:rPr>
          <w:sz w:val="28"/>
          <w:szCs w:val="28"/>
        </w:rPr>
        <w:t xml:space="preserve"> год</w:t>
      </w:r>
      <w:r w:rsidRPr="005614B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3 к настоящему решению;</w:t>
      </w:r>
    </w:p>
    <w:p w:rsidR="00291683" w:rsidRDefault="00291683" w:rsidP="00561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661">
        <w:rPr>
          <w:sz w:val="28"/>
          <w:szCs w:val="28"/>
        </w:rPr>
        <w:t>Распределение бюджетных ассигнований по разделам и подразделам,</w:t>
      </w:r>
      <w:r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 xml:space="preserve">целевым статьям (муниципальным программам Таловского городского поселения), группам </w:t>
      </w:r>
      <w:proofErr w:type="gramStart"/>
      <w:r w:rsidRPr="00BB5661">
        <w:rPr>
          <w:sz w:val="28"/>
          <w:szCs w:val="28"/>
        </w:rPr>
        <w:t>видов расходов классификации расходов бюджета</w:t>
      </w:r>
      <w:proofErr w:type="gramEnd"/>
      <w:r w:rsidRPr="00BB5661">
        <w:rPr>
          <w:sz w:val="28"/>
          <w:szCs w:val="28"/>
        </w:rPr>
        <w:t xml:space="preserve"> Таловского городского поселения за 201</w:t>
      </w:r>
      <w:r>
        <w:rPr>
          <w:sz w:val="28"/>
          <w:szCs w:val="28"/>
        </w:rPr>
        <w:t>9</w:t>
      </w:r>
      <w:r w:rsidRPr="00BB566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 4 к настоящему решению;</w:t>
      </w:r>
    </w:p>
    <w:p w:rsidR="00291683" w:rsidRDefault="00291683" w:rsidP="005614BF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по целевым статьям (муниципальным программам Таловского городского поселения), группам видов расходов, разделам, подразделам классификации расходов бюджета Таловского городского поселения на 2019 год согласно приложению № 5 к настоящему решению;</w:t>
      </w:r>
    </w:p>
    <w:p w:rsidR="00291683" w:rsidRPr="00123D05" w:rsidRDefault="00291683" w:rsidP="00123D05">
      <w:pPr>
        <w:pStyle w:val="a8"/>
        <w:spacing w:after="0"/>
        <w:jc w:val="both"/>
        <w:rPr>
          <w:sz w:val="28"/>
          <w:szCs w:val="28"/>
        </w:rPr>
      </w:pPr>
      <w:r w:rsidRPr="00123D05">
        <w:rPr>
          <w:sz w:val="28"/>
          <w:szCs w:val="28"/>
        </w:rPr>
        <w:t>- Объем бюджетных ассигнований дорожного фонда Таловского городского поселения на 2019 год</w:t>
      </w:r>
      <w:r w:rsidRPr="00123D05">
        <w:rPr>
          <w:b/>
          <w:sz w:val="28"/>
          <w:szCs w:val="28"/>
        </w:rPr>
        <w:t xml:space="preserve"> </w:t>
      </w:r>
      <w:r w:rsidRPr="00123D05">
        <w:rPr>
          <w:sz w:val="28"/>
          <w:szCs w:val="28"/>
        </w:rPr>
        <w:t>согласно приложению № 6 к настоящему решению.</w:t>
      </w:r>
    </w:p>
    <w:p w:rsidR="00291683" w:rsidRDefault="00291683" w:rsidP="00561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со дня его принятия на сессии Совета народных депутатов Таловского городского поселения и обнародования.</w:t>
      </w:r>
    </w:p>
    <w:p w:rsidR="003D1950" w:rsidRDefault="003D1950" w:rsidP="005614BF">
      <w:pPr>
        <w:ind w:firstLine="720"/>
        <w:jc w:val="both"/>
        <w:rPr>
          <w:sz w:val="28"/>
          <w:szCs w:val="28"/>
        </w:rPr>
      </w:pPr>
    </w:p>
    <w:p w:rsidR="003D1950" w:rsidRDefault="003D1950" w:rsidP="005614BF">
      <w:pPr>
        <w:ind w:firstLine="720"/>
        <w:jc w:val="both"/>
        <w:rPr>
          <w:sz w:val="28"/>
          <w:szCs w:val="28"/>
        </w:rPr>
      </w:pPr>
    </w:p>
    <w:p w:rsidR="00291683" w:rsidRDefault="00291683" w:rsidP="005614BF">
      <w:pPr>
        <w:rPr>
          <w:sz w:val="28"/>
        </w:rPr>
      </w:pPr>
    </w:p>
    <w:p w:rsidR="00C25D1E" w:rsidRDefault="00C25D1E">
      <w:pPr>
        <w:rPr>
          <w:sz w:val="28"/>
        </w:rPr>
      </w:pPr>
      <w:r>
        <w:rPr>
          <w:sz w:val="28"/>
        </w:rPr>
        <w:t>Заместитель председателя</w:t>
      </w:r>
    </w:p>
    <w:p w:rsidR="00C25D1E" w:rsidRDefault="00C25D1E">
      <w:pPr>
        <w:rPr>
          <w:sz w:val="28"/>
        </w:rPr>
      </w:pPr>
      <w:r>
        <w:rPr>
          <w:sz w:val="28"/>
        </w:rPr>
        <w:t>Совета народных депутатов</w:t>
      </w:r>
    </w:p>
    <w:p w:rsidR="00707DD8" w:rsidRDefault="00C25D1E">
      <w:pPr>
        <w:rPr>
          <w:sz w:val="28"/>
        </w:rPr>
      </w:pPr>
      <w:r>
        <w:rPr>
          <w:sz w:val="28"/>
        </w:rPr>
        <w:t>Таловского городского поселения</w:t>
      </w:r>
      <w:r w:rsidR="00291683">
        <w:rPr>
          <w:sz w:val="28"/>
        </w:rPr>
        <w:t xml:space="preserve"> </w:t>
      </w:r>
      <w:r w:rsidR="003D1950">
        <w:rPr>
          <w:sz w:val="28"/>
        </w:rPr>
        <w:t xml:space="preserve">                                           </w:t>
      </w:r>
      <w:r>
        <w:rPr>
          <w:sz w:val="28"/>
        </w:rPr>
        <w:t xml:space="preserve">    С.К.Маслак</w:t>
      </w:r>
      <w:r w:rsidR="00291683">
        <w:rPr>
          <w:sz w:val="28"/>
        </w:rPr>
        <w:t xml:space="preserve">  </w:t>
      </w: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 w:rsidP="00707DD8">
      <w:pPr>
        <w:ind w:left="5580"/>
      </w:pPr>
      <w:r>
        <w:lastRenderedPageBreak/>
        <w:t>Приложение №1</w:t>
      </w:r>
    </w:p>
    <w:p w:rsidR="00707DD8" w:rsidRDefault="00707DD8" w:rsidP="00707DD8">
      <w:pPr>
        <w:ind w:left="5580"/>
      </w:pPr>
      <w:r>
        <w:t xml:space="preserve">к решению Совета народных депутатов "Об исполнении бюджета Таловского городского поселения за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.»                                                          от </w:t>
      </w:r>
      <w:r w:rsidRPr="00510C03">
        <w:t>03 июля</w:t>
      </w:r>
      <w:r>
        <w:rPr>
          <w:sz w:val="28"/>
        </w:rPr>
        <w:t xml:space="preserve"> </w:t>
      </w:r>
      <w:r>
        <w:t xml:space="preserve"> 2020 года № 218</w:t>
      </w:r>
    </w:p>
    <w:p w:rsidR="00707DD8" w:rsidRDefault="00707DD8" w:rsidP="00707DD8">
      <w:pPr>
        <w:ind w:left="5580"/>
      </w:pPr>
    </w:p>
    <w:p w:rsidR="00707DD8" w:rsidRDefault="00707DD8" w:rsidP="00707DD8">
      <w:pPr>
        <w:jc w:val="center"/>
        <w:rPr>
          <w:b/>
          <w:sz w:val="26"/>
          <w:szCs w:val="26"/>
        </w:rPr>
      </w:pPr>
      <w:r>
        <w:t xml:space="preserve">  </w:t>
      </w:r>
      <w:r w:rsidRPr="009C2FC4">
        <w:rPr>
          <w:b/>
          <w:sz w:val="26"/>
          <w:szCs w:val="26"/>
        </w:rPr>
        <w:t xml:space="preserve">Источники внутреннего финансирования дефицита </w:t>
      </w:r>
    </w:p>
    <w:p w:rsidR="00707DD8" w:rsidRPr="009C2FC4" w:rsidRDefault="00707DD8" w:rsidP="00707DD8">
      <w:pPr>
        <w:jc w:val="center"/>
        <w:rPr>
          <w:b/>
          <w:sz w:val="26"/>
          <w:szCs w:val="26"/>
        </w:rPr>
      </w:pPr>
      <w:r w:rsidRPr="009C2FC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</w:t>
      </w:r>
      <w:r w:rsidRPr="009C2FC4">
        <w:rPr>
          <w:b/>
          <w:sz w:val="26"/>
          <w:szCs w:val="26"/>
        </w:rPr>
        <w:t>юджета</w:t>
      </w:r>
      <w:r>
        <w:rPr>
          <w:b/>
          <w:sz w:val="26"/>
          <w:szCs w:val="26"/>
        </w:rPr>
        <w:t xml:space="preserve"> Таловского городского поселения</w:t>
      </w:r>
      <w:r w:rsidRPr="009C2FC4">
        <w:rPr>
          <w:b/>
          <w:sz w:val="26"/>
          <w:szCs w:val="26"/>
        </w:rPr>
        <w:t xml:space="preserve"> на 2</w:t>
      </w:r>
      <w:r>
        <w:rPr>
          <w:b/>
          <w:sz w:val="26"/>
          <w:szCs w:val="26"/>
        </w:rPr>
        <w:t>019 год</w:t>
      </w:r>
      <w:r w:rsidRPr="009C2FC4">
        <w:rPr>
          <w:b/>
          <w:sz w:val="26"/>
          <w:szCs w:val="26"/>
        </w:rPr>
        <w:t xml:space="preserve"> </w:t>
      </w:r>
    </w:p>
    <w:p w:rsidR="00707DD8" w:rsidRDefault="00707DD8" w:rsidP="00707D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тыс. руб.</w:t>
      </w:r>
    </w:p>
    <w:tbl>
      <w:tblPr>
        <w:tblW w:w="104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6480"/>
        <w:gridCol w:w="2534"/>
        <w:gridCol w:w="1080"/>
      </w:tblGrid>
      <w:tr w:rsidR="00707DD8" w:rsidRPr="0026310B" w:rsidTr="00E078C3">
        <w:trPr>
          <w:trHeight w:val="589"/>
        </w:trPr>
        <w:tc>
          <w:tcPr>
            <w:tcW w:w="360" w:type="dxa"/>
          </w:tcPr>
          <w:p w:rsidR="00707DD8" w:rsidRPr="006D1C95" w:rsidRDefault="00707DD8" w:rsidP="00E078C3">
            <w:pPr>
              <w:ind w:right="-108"/>
              <w:jc w:val="both"/>
              <w:rPr>
                <w:b/>
              </w:rPr>
            </w:pPr>
            <w:r w:rsidRPr="006D1C95">
              <w:rPr>
                <w:b/>
              </w:rPr>
              <w:t>№</w:t>
            </w:r>
          </w:p>
          <w:p w:rsidR="00707DD8" w:rsidRPr="006D1C95" w:rsidRDefault="00707DD8" w:rsidP="00E078C3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6D1C95">
              <w:rPr>
                <w:b/>
              </w:rPr>
              <w:t>п</w:t>
            </w:r>
            <w:proofErr w:type="spellEnd"/>
            <w:proofErr w:type="gramEnd"/>
            <w:r w:rsidRPr="006D1C95">
              <w:rPr>
                <w:b/>
              </w:rPr>
              <w:t>/</w:t>
            </w:r>
            <w:proofErr w:type="spellStart"/>
            <w:r w:rsidRPr="006D1C95">
              <w:rPr>
                <w:b/>
              </w:rPr>
              <w:t>п</w:t>
            </w:r>
            <w:proofErr w:type="spellEnd"/>
          </w:p>
        </w:tc>
        <w:tc>
          <w:tcPr>
            <w:tcW w:w="6480" w:type="dxa"/>
          </w:tcPr>
          <w:p w:rsidR="00707DD8" w:rsidRPr="006D1C95" w:rsidRDefault="00707DD8" w:rsidP="00E078C3">
            <w:pPr>
              <w:jc w:val="center"/>
              <w:rPr>
                <w:b/>
              </w:rPr>
            </w:pPr>
            <w:r w:rsidRPr="006D1C95">
              <w:rPr>
                <w:b/>
              </w:rPr>
              <w:t>Наименование</w:t>
            </w:r>
          </w:p>
        </w:tc>
        <w:tc>
          <w:tcPr>
            <w:tcW w:w="2534" w:type="dxa"/>
          </w:tcPr>
          <w:p w:rsidR="00707DD8" w:rsidRPr="006D1C95" w:rsidRDefault="00707DD8" w:rsidP="00E078C3">
            <w:pPr>
              <w:jc w:val="center"/>
              <w:rPr>
                <w:b/>
              </w:rPr>
            </w:pPr>
            <w:r w:rsidRPr="006D1C95">
              <w:rPr>
                <w:b/>
              </w:rPr>
              <w:t>Код классификации</w:t>
            </w:r>
          </w:p>
        </w:tc>
        <w:tc>
          <w:tcPr>
            <w:tcW w:w="1080" w:type="dxa"/>
          </w:tcPr>
          <w:p w:rsidR="00707DD8" w:rsidRPr="006D1C95" w:rsidRDefault="00707DD8" w:rsidP="00E078C3">
            <w:pPr>
              <w:jc w:val="center"/>
              <w:rPr>
                <w:b/>
              </w:rPr>
            </w:pPr>
            <w:r w:rsidRPr="006D1C95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D1C95">
              <w:rPr>
                <w:b/>
              </w:rPr>
              <w:t xml:space="preserve"> год</w:t>
            </w:r>
          </w:p>
        </w:tc>
      </w:tr>
      <w:tr w:rsidR="00707DD8" w:rsidRPr="0026310B" w:rsidTr="00E078C3">
        <w:tc>
          <w:tcPr>
            <w:tcW w:w="360" w:type="dxa"/>
          </w:tcPr>
          <w:p w:rsidR="00707DD8" w:rsidRPr="0026310B" w:rsidRDefault="00707DD8" w:rsidP="00E078C3">
            <w:pPr>
              <w:jc w:val="center"/>
            </w:pPr>
            <w:r w:rsidRPr="0026310B">
              <w:t>1</w:t>
            </w:r>
          </w:p>
        </w:tc>
        <w:tc>
          <w:tcPr>
            <w:tcW w:w="6480" w:type="dxa"/>
          </w:tcPr>
          <w:p w:rsidR="00707DD8" w:rsidRPr="0026310B" w:rsidRDefault="00707DD8" w:rsidP="00E078C3">
            <w:pPr>
              <w:jc w:val="center"/>
            </w:pPr>
            <w:r w:rsidRPr="0026310B">
              <w:t>2</w:t>
            </w:r>
          </w:p>
        </w:tc>
        <w:tc>
          <w:tcPr>
            <w:tcW w:w="2534" w:type="dxa"/>
            <w:vAlign w:val="center"/>
          </w:tcPr>
          <w:p w:rsidR="00707DD8" w:rsidRPr="0026310B" w:rsidRDefault="00707DD8" w:rsidP="00E078C3">
            <w:pPr>
              <w:jc w:val="center"/>
            </w:pPr>
            <w:r w:rsidRPr="0026310B">
              <w:t>3</w:t>
            </w:r>
          </w:p>
        </w:tc>
        <w:tc>
          <w:tcPr>
            <w:tcW w:w="1080" w:type="dxa"/>
            <w:vAlign w:val="center"/>
          </w:tcPr>
          <w:p w:rsidR="00707DD8" w:rsidRPr="0026310B" w:rsidRDefault="00707DD8" w:rsidP="00E078C3">
            <w:pPr>
              <w:jc w:val="center"/>
            </w:pPr>
            <w:r w:rsidRPr="0026310B">
              <w:t>4</w:t>
            </w:r>
          </w:p>
        </w:tc>
      </w:tr>
      <w:tr w:rsidR="00707DD8" w:rsidRPr="0026310B" w:rsidTr="00E078C3">
        <w:tc>
          <w:tcPr>
            <w:tcW w:w="360" w:type="dxa"/>
          </w:tcPr>
          <w:p w:rsidR="00707DD8" w:rsidRPr="0026310B" w:rsidRDefault="00707DD8" w:rsidP="00E078C3">
            <w:pPr>
              <w:ind w:right="-108"/>
              <w:jc w:val="both"/>
            </w:pPr>
          </w:p>
        </w:tc>
        <w:tc>
          <w:tcPr>
            <w:tcW w:w="6480" w:type="dxa"/>
          </w:tcPr>
          <w:p w:rsidR="00707DD8" w:rsidRPr="006D1C95" w:rsidRDefault="00707DD8" w:rsidP="00E078C3">
            <w:pPr>
              <w:rPr>
                <w:b/>
              </w:rPr>
            </w:pPr>
            <w:r w:rsidRPr="006D1C95">
              <w:rPr>
                <w:b/>
              </w:rPr>
              <w:t>Источники внутреннего финансирования дефицит</w:t>
            </w:r>
            <w:r>
              <w:rPr>
                <w:b/>
              </w:rPr>
              <w:t>а</w:t>
            </w:r>
            <w:r w:rsidRPr="006D1C95">
              <w:rPr>
                <w:b/>
              </w:rPr>
              <w:t xml:space="preserve"> бюджет</w:t>
            </w:r>
            <w:r>
              <w:rPr>
                <w:b/>
              </w:rPr>
              <w:t>а</w:t>
            </w:r>
          </w:p>
        </w:tc>
        <w:tc>
          <w:tcPr>
            <w:tcW w:w="2534" w:type="dxa"/>
            <w:vAlign w:val="center"/>
          </w:tcPr>
          <w:p w:rsidR="00707DD8" w:rsidRPr="006D1C95" w:rsidRDefault="00707DD8" w:rsidP="00E078C3">
            <w:pPr>
              <w:ind w:left="-108" w:right="-108"/>
              <w:jc w:val="center"/>
              <w:rPr>
                <w:b/>
              </w:rPr>
            </w:pPr>
            <w:r w:rsidRPr="006D1C95">
              <w:rPr>
                <w:b/>
              </w:rPr>
              <w:t xml:space="preserve">01 00 </w:t>
            </w:r>
            <w:proofErr w:type="spellStart"/>
            <w:r w:rsidRPr="006D1C95">
              <w:rPr>
                <w:b/>
              </w:rPr>
              <w:t>00</w:t>
            </w:r>
            <w:proofErr w:type="spellEnd"/>
            <w:r w:rsidRPr="006D1C95">
              <w:rPr>
                <w:b/>
              </w:rPr>
              <w:t xml:space="preserve"> </w:t>
            </w:r>
            <w:proofErr w:type="spellStart"/>
            <w:r w:rsidRPr="006D1C95">
              <w:rPr>
                <w:b/>
              </w:rPr>
              <w:t>00</w:t>
            </w:r>
            <w:proofErr w:type="spellEnd"/>
            <w:r w:rsidRPr="006D1C95">
              <w:rPr>
                <w:b/>
              </w:rPr>
              <w:t xml:space="preserve"> </w:t>
            </w:r>
            <w:proofErr w:type="spellStart"/>
            <w:r w:rsidRPr="006D1C95">
              <w:rPr>
                <w:b/>
              </w:rPr>
              <w:t>00</w:t>
            </w:r>
            <w:proofErr w:type="spellEnd"/>
            <w:r w:rsidRPr="006D1C95">
              <w:rPr>
                <w:b/>
              </w:rPr>
              <w:t xml:space="preserve"> 0000 000</w:t>
            </w:r>
          </w:p>
        </w:tc>
        <w:tc>
          <w:tcPr>
            <w:tcW w:w="1080" w:type="dxa"/>
            <w:vAlign w:val="center"/>
          </w:tcPr>
          <w:p w:rsidR="00707DD8" w:rsidRPr="00421EF4" w:rsidRDefault="00707DD8" w:rsidP="00E078C3">
            <w:pPr>
              <w:jc w:val="center"/>
              <w:rPr>
                <w:b/>
                <w:sz w:val="22"/>
                <w:szCs w:val="22"/>
              </w:rPr>
            </w:pPr>
            <w:r w:rsidRPr="00421EF4">
              <w:rPr>
                <w:b/>
                <w:sz w:val="22"/>
                <w:szCs w:val="22"/>
              </w:rPr>
              <w:t>188,3</w:t>
            </w:r>
          </w:p>
        </w:tc>
      </w:tr>
      <w:tr w:rsidR="00707DD8" w:rsidRPr="0026310B" w:rsidTr="00E078C3">
        <w:trPr>
          <w:trHeight w:val="596"/>
        </w:trPr>
        <w:tc>
          <w:tcPr>
            <w:tcW w:w="360" w:type="dxa"/>
            <w:vMerge w:val="restart"/>
          </w:tcPr>
          <w:p w:rsidR="00707DD8" w:rsidRPr="0026310B" w:rsidRDefault="00707DD8" w:rsidP="00E078C3">
            <w:pPr>
              <w:jc w:val="center"/>
            </w:pPr>
            <w:r w:rsidRPr="0026310B">
              <w:t>1</w:t>
            </w:r>
          </w:p>
          <w:p w:rsidR="00707DD8" w:rsidRPr="0026310B" w:rsidRDefault="00707DD8" w:rsidP="00E078C3">
            <w:pPr>
              <w:jc w:val="center"/>
            </w:pPr>
          </w:p>
          <w:p w:rsidR="00707DD8" w:rsidRPr="0026310B" w:rsidRDefault="00707DD8" w:rsidP="00E078C3">
            <w:pPr>
              <w:jc w:val="center"/>
            </w:pPr>
          </w:p>
          <w:p w:rsidR="00707DD8" w:rsidRPr="0026310B" w:rsidRDefault="00707DD8" w:rsidP="00E078C3">
            <w:pPr>
              <w:jc w:val="center"/>
            </w:pPr>
          </w:p>
          <w:p w:rsidR="00707DD8" w:rsidRPr="0026310B" w:rsidRDefault="00707DD8" w:rsidP="00E078C3">
            <w:pPr>
              <w:jc w:val="center"/>
            </w:pPr>
          </w:p>
          <w:p w:rsidR="00707DD8" w:rsidRPr="0026310B" w:rsidRDefault="00707DD8" w:rsidP="00E078C3">
            <w:pPr>
              <w:jc w:val="center"/>
            </w:pPr>
          </w:p>
          <w:p w:rsidR="00707DD8" w:rsidRPr="0026310B" w:rsidRDefault="00707DD8" w:rsidP="00E078C3">
            <w:pPr>
              <w:jc w:val="center"/>
            </w:pPr>
          </w:p>
          <w:p w:rsidR="00707DD8" w:rsidRPr="0026310B" w:rsidRDefault="00707DD8" w:rsidP="00E078C3">
            <w:pPr>
              <w:jc w:val="center"/>
            </w:pPr>
          </w:p>
          <w:p w:rsidR="00707DD8" w:rsidRPr="0026310B" w:rsidRDefault="00707DD8" w:rsidP="00E078C3">
            <w:pPr>
              <w:jc w:val="center"/>
            </w:pPr>
          </w:p>
          <w:p w:rsidR="00707DD8" w:rsidRPr="0026310B" w:rsidRDefault="00707DD8" w:rsidP="00E078C3">
            <w:pPr>
              <w:jc w:val="center"/>
            </w:pPr>
          </w:p>
          <w:p w:rsidR="00707DD8" w:rsidRPr="0026310B" w:rsidRDefault="00707DD8" w:rsidP="00E078C3">
            <w:pPr>
              <w:jc w:val="center"/>
            </w:pPr>
          </w:p>
          <w:p w:rsidR="00707DD8" w:rsidRPr="0026310B" w:rsidRDefault="00707DD8" w:rsidP="00E078C3">
            <w:pPr>
              <w:jc w:val="center"/>
            </w:pPr>
          </w:p>
          <w:p w:rsidR="00707DD8" w:rsidRPr="0026310B" w:rsidRDefault="00707DD8" w:rsidP="00E078C3">
            <w:pPr>
              <w:jc w:val="center"/>
            </w:pPr>
          </w:p>
          <w:p w:rsidR="00707DD8" w:rsidRPr="0026310B" w:rsidRDefault="00707DD8" w:rsidP="00E078C3">
            <w:pPr>
              <w:jc w:val="center"/>
            </w:pPr>
          </w:p>
        </w:tc>
        <w:tc>
          <w:tcPr>
            <w:tcW w:w="6480" w:type="dxa"/>
            <w:vAlign w:val="center"/>
          </w:tcPr>
          <w:p w:rsidR="00707DD8" w:rsidRPr="0026310B" w:rsidRDefault="00707DD8" w:rsidP="00E078C3">
            <w:r w:rsidRPr="0026310B">
              <w:t>Бюджетные кредиты от других бюджетов бю</w:t>
            </w:r>
            <w:r w:rsidRPr="0026310B">
              <w:t>д</w:t>
            </w:r>
            <w:r w:rsidRPr="0026310B">
              <w:t>жетной системы Российской Федерации</w:t>
            </w:r>
          </w:p>
        </w:tc>
        <w:tc>
          <w:tcPr>
            <w:tcW w:w="2534" w:type="dxa"/>
            <w:vAlign w:val="center"/>
          </w:tcPr>
          <w:p w:rsidR="00707DD8" w:rsidRPr="0026310B" w:rsidRDefault="00707DD8" w:rsidP="00E078C3">
            <w:pPr>
              <w:ind w:left="-108" w:right="-108"/>
              <w:jc w:val="center"/>
            </w:pPr>
            <w:r w:rsidRPr="0026310B">
              <w:t xml:space="preserve">01 03 00 </w:t>
            </w:r>
            <w:proofErr w:type="spellStart"/>
            <w:r w:rsidRPr="0026310B">
              <w:t>00</w:t>
            </w:r>
            <w:proofErr w:type="spellEnd"/>
            <w:r w:rsidRPr="0026310B">
              <w:t xml:space="preserve"> </w:t>
            </w:r>
            <w:proofErr w:type="spellStart"/>
            <w:r w:rsidRPr="0026310B">
              <w:t>00</w:t>
            </w:r>
            <w:proofErr w:type="spellEnd"/>
            <w:r w:rsidRPr="0026310B">
              <w:t xml:space="preserve"> 0000 000</w:t>
            </w:r>
          </w:p>
        </w:tc>
        <w:tc>
          <w:tcPr>
            <w:tcW w:w="1080" w:type="dxa"/>
            <w:vAlign w:val="center"/>
          </w:tcPr>
          <w:p w:rsidR="00707DD8" w:rsidRPr="00421EF4" w:rsidRDefault="00707DD8" w:rsidP="00E078C3">
            <w:pPr>
              <w:jc w:val="center"/>
            </w:pPr>
            <w:r w:rsidRPr="00421EF4">
              <w:t>0</w:t>
            </w:r>
          </w:p>
        </w:tc>
      </w:tr>
      <w:tr w:rsidR="00707DD8" w:rsidRPr="0026310B" w:rsidTr="00E078C3">
        <w:tc>
          <w:tcPr>
            <w:tcW w:w="360" w:type="dxa"/>
            <w:vMerge/>
          </w:tcPr>
          <w:p w:rsidR="00707DD8" w:rsidRPr="0026310B" w:rsidRDefault="00707DD8" w:rsidP="00E078C3">
            <w:pPr>
              <w:jc w:val="center"/>
            </w:pPr>
          </w:p>
        </w:tc>
        <w:tc>
          <w:tcPr>
            <w:tcW w:w="6480" w:type="dxa"/>
          </w:tcPr>
          <w:p w:rsidR="00707DD8" w:rsidRPr="0026310B" w:rsidRDefault="00707DD8" w:rsidP="00E078C3">
            <w:r w:rsidRPr="0026310B"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34" w:type="dxa"/>
            <w:vAlign w:val="center"/>
          </w:tcPr>
          <w:p w:rsidR="00707DD8" w:rsidRPr="0026310B" w:rsidRDefault="00707DD8" w:rsidP="00E078C3">
            <w:pPr>
              <w:ind w:left="-108" w:right="-108"/>
              <w:jc w:val="center"/>
            </w:pPr>
            <w:r w:rsidRPr="0026310B">
              <w:t xml:space="preserve">01 03 01 00 </w:t>
            </w:r>
            <w:proofErr w:type="spellStart"/>
            <w:r w:rsidRPr="0026310B">
              <w:t>00</w:t>
            </w:r>
            <w:proofErr w:type="spellEnd"/>
            <w:r w:rsidRPr="0026310B">
              <w:t xml:space="preserve"> 0000 700</w:t>
            </w:r>
          </w:p>
        </w:tc>
        <w:tc>
          <w:tcPr>
            <w:tcW w:w="1080" w:type="dxa"/>
            <w:vAlign w:val="center"/>
          </w:tcPr>
          <w:p w:rsidR="00707DD8" w:rsidRPr="00421EF4" w:rsidRDefault="00707DD8" w:rsidP="00E078C3">
            <w:pPr>
              <w:jc w:val="center"/>
            </w:pPr>
            <w:r w:rsidRPr="00421EF4">
              <w:t>0</w:t>
            </w:r>
          </w:p>
        </w:tc>
      </w:tr>
      <w:tr w:rsidR="00707DD8" w:rsidRPr="0026310B" w:rsidTr="00E078C3">
        <w:tc>
          <w:tcPr>
            <w:tcW w:w="360" w:type="dxa"/>
            <w:vMerge/>
          </w:tcPr>
          <w:p w:rsidR="00707DD8" w:rsidRPr="0026310B" w:rsidRDefault="00707DD8" w:rsidP="00E078C3">
            <w:pPr>
              <w:jc w:val="center"/>
            </w:pPr>
          </w:p>
        </w:tc>
        <w:tc>
          <w:tcPr>
            <w:tcW w:w="6480" w:type="dxa"/>
          </w:tcPr>
          <w:p w:rsidR="00707DD8" w:rsidRPr="0026310B" w:rsidRDefault="00707DD8" w:rsidP="00E078C3">
            <w:r w:rsidRPr="0026310B">
              <w:t xml:space="preserve">Получение кредитов от других бюджетов бюджетной системы Российской Федерации бюджетами </w:t>
            </w:r>
            <w:r>
              <w:t>город</w:t>
            </w:r>
            <w:r w:rsidRPr="0026310B">
              <w:t>ских поселений в валюте Российской Федерации</w:t>
            </w:r>
          </w:p>
        </w:tc>
        <w:tc>
          <w:tcPr>
            <w:tcW w:w="2534" w:type="dxa"/>
            <w:vAlign w:val="center"/>
          </w:tcPr>
          <w:p w:rsidR="00707DD8" w:rsidRPr="0026310B" w:rsidRDefault="00707DD8" w:rsidP="00E078C3">
            <w:pPr>
              <w:ind w:left="-108" w:right="-108"/>
              <w:jc w:val="center"/>
            </w:pPr>
            <w:r w:rsidRPr="0026310B">
              <w:t>01 03 01 00 1</w:t>
            </w:r>
            <w:r>
              <w:t>3</w:t>
            </w:r>
            <w:r w:rsidRPr="0026310B">
              <w:t xml:space="preserve"> 0000 710</w:t>
            </w:r>
          </w:p>
        </w:tc>
        <w:tc>
          <w:tcPr>
            <w:tcW w:w="1080" w:type="dxa"/>
            <w:vAlign w:val="center"/>
          </w:tcPr>
          <w:p w:rsidR="00707DD8" w:rsidRPr="00421EF4" w:rsidRDefault="00707DD8" w:rsidP="00E078C3">
            <w:pPr>
              <w:jc w:val="center"/>
              <w:rPr>
                <w:sz w:val="22"/>
                <w:szCs w:val="22"/>
              </w:rPr>
            </w:pPr>
            <w:r w:rsidRPr="00421EF4">
              <w:rPr>
                <w:sz w:val="22"/>
                <w:szCs w:val="22"/>
              </w:rPr>
              <w:t>0</w:t>
            </w:r>
          </w:p>
        </w:tc>
      </w:tr>
      <w:tr w:rsidR="00707DD8" w:rsidRPr="0026310B" w:rsidTr="00E078C3">
        <w:tc>
          <w:tcPr>
            <w:tcW w:w="360" w:type="dxa"/>
            <w:vMerge/>
          </w:tcPr>
          <w:p w:rsidR="00707DD8" w:rsidRPr="0026310B" w:rsidRDefault="00707DD8" w:rsidP="00E078C3">
            <w:pPr>
              <w:jc w:val="center"/>
            </w:pPr>
          </w:p>
        </w:tc>
        <w:tc>
          <w:tcPr>
            <w:tcW w:w="6480" w:type="dxa"/>
          </w:tcPr>
          <w:p w:rsidR="00707DD8" w:rsidRPr="0026310B" w:rsidRDefault="00707DD8" w:rsidP="00E078C3">
            <w:r w:rsidRPr="0026310B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34" w:type="dxa"/>
            <w:vAlign w:val="center"/>
          </w:tcPr>
          <w:p w:rsidR="00707DD8" w:rsidRPr="0026310B" w:rsidRDefault="00707DD8" w:rsidP="00E078C3">
            <w:pPr>
              <w:ind w:left="-108" w:right="-108"/>
              <w:jc w:val="center"/>
            </w:pPr>
            <w:r w:rsidRPr="0026310B">
              <w:t xml:space="preserve">01 03 01 00 </w:t>
            </w:r>
            <w:proofErr w:type="spellStart"/>
            <w:r w:rsidRPr="0026310B">
              <w:t>00</w:t>
            </w:r>
            <w:proofErr w:type="spellEnd"/>
            <w:r w:rsidRPr="0026310B">
              <w:t xml:space="preserve"> 0000 800</w:t>
            </w:r>
          </w:p>
        </w:tc>
        <w:tc>
          <w:tcPr>
            <w:tcW w:w="1080" w:type="dxa"/>
            <w:vAlign w:val="center"/>
          </w:tcPr>
          <w:p w:rsidR="00707DD8" w:rsidRPr="00421EF4" w:rsidRDefault="00707DD8" w:rsidP="00E078C3">
            <w:pPr>
              <w:jc w:val="center"/>
            </w:pPr>
            <w:r w:rsidRPr="00421EF4">
              <w:t>0</w:t>
            </w:r>
          </w:p>
        </w:tc>
      </w:tr>
      <w:tr w:rsidR="00707DD8" w:rsidRPr="0026310B" w:rsidTr="00E078C3">
        <w:trPr>
          <w:trHeight w:val="894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707DD8" w:rsidRPr="0026310B" w:rsidRDefault="00707DD8" w:rsidP="00E078C3">
            <w:pPr>
              <w:jc w:val="center"/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707DD8" w:rsidRPr="0026310B" w:rsidRDefault="00707DD8" w:rsidP="00E078C3">
            <w:r w:rsidRPr="0026310B">
              <w:t xml:space="preserve">Погашение бюджетами </w:t>
            </w:r>
            <w:r>
              <w:t>город</w:t>
            </w:r>
            <w:r w:rsidRPr="0026310B">
              <w:t xml:space="preserve">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707DD8" w:rsidRPr="0026310B" w:rsidRDefault="00707DD8" w:rsidP="00E078C3">
            <w:pPr>
              <w:ind w:left="-108" w:right="-108"/>
              <w:jc w:val="center"/>
            </w:pPr>
            <w:r w:rsidRPr="0026310B">
              <w:t>01 03 01 00 1</w:t>
            </w:r>
            <w:r>
              <w:t>3</w:t>
            </w:r>
            <w:r w:rsidRPr="0026310B">
              <w:t xml:space="preserve"> 0000 810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07DD8" w:rsidRPr="00421EF4" w:rsidRDefault="00707DD8" w:rsidP="00E078C3">
            <w:pPr>
              <w:jc w:val="center"/>
            </w:pPr>
            <w:r w:rsidRPr="00421EF4">
              <w:t>0</w:t>
            </w:r>
          </w:p>
        </w:tc>
      </w:tr>
      <w:tr w:rsidR="00707DD8" w:rsidRPr="0026310B" w:rsidTr="00E078C3"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707DD8" w:rsidRPr="0026310B" w:rsidRDefault="00707DD8" w:rsidP="00E078C3">
            <w:pPr>
              <w:jc w:val="center"/>
            </w:pPr>
            <w:r w:rsidRPr="0026310B">
              <w:t>2</w:t>
            </w:r>
          </w:p>
          <w:p w:rsidR="00707DD8" w:rsidRPr="0026310B" w:rsidRDefault="00707DD8" w:rsidP="00E078C3">
            <w:pPr>
              <w:jc w:val="center"/>
            </w:pPr>
          </w:p>
          <w:p w:rsidR="00707DD8" w:rsidRPr="0026310B" w:rsidRDefault="00707DD8" w:rsidP="00E078C3">
            <w:pPr>
              <w:jc w:val="center"/>
            </w:pPr>
          </w:p>
          <w:p w:rsidR="00707DD8" w:rsidRPr="0026310B" w:rsidRDefault="00707DD8" w:rsidP="00E078C3">
            <w:pPr>
              <w:jc w:val="center"/>
            </w:pPr>
          </w:p>
          <w:p w:rsidR="00707DD8" w:rsidRPr="0026310B" w:rsidRDefault="00707DD8" w:rsidP="00E078C3">
            <w:pPr>
              <w:jc w:val="center"/>
            </w:pPr>
          </w:p>
          <w:p w:rsidR="00707DD8" w:rsidRPr="0026310B" w:rsidRDefault="00707DD8" w:rsidP="00E078C3">
            <w:pPr>
              <w:jc w:val="center"/>
            </w:pPr>
          </w:p>
          <w:p w:rsidR="00707DD8" w:rsidRPr="0026310B" w:rsidRDefault="00707DD8" w:rsidP="00E078C3">
            <w:pPr>
              <w:jc w:val="center"/>
            </w:pPr>
          </w:p>
          <w:p w:rsidR="00707DD8" w:rsidRPr="0026310B" w:rsidRDefault="00707DD8" w:rsidP="00E078C3">
            <w:pPr>
              <w:jc w:val="center"/>
            </w:pPr>
          </w:p>
        </w:tc>
        <w:tc>
          <w:tcPr>
            <w:tcW w:w="6480" w:type="dxa"/>
            <w:vAlign w:val="center"/>
          </w:tcPr>
          <w:p w:rsidR="00707DD8" w:rsidRPr="0026310B" w:rsidRDefault="00707DD8" w:rsidP="00E078C3">
            <w:r w:rsidRPr="0026310B">
              <w:t>Изменение остатков средств на счетах по учету средств бюджета</w:t>
            </w:r>
          </w:p>
        </w:tc>
        <w:tc>
          <w:tcPr>
            <w:tcW w:w="2534" w:type="dxa"/>
            <w:vAlign w:val="center"/>
          </w:tcPr>
          <w:p w:rsidR="00707DD8" w:rsidRPr="0026310B" w:rsidRDefault="00707DD8" w:rsidP="00E078C3">
            <w:pPr>
              <w:ind w:left="-108" w:right="-108"/>
              <w:jc w:val="center"/>
            </w:pPr>
            <w:r w:rsidRPr="0026310B">
              <w:t xml:space="preserve">01 05 00 </w:t>
            </w:r>
            <w:proofErr w:type="spellStart"/>
            <w:r w:rsidRPr="0026310B">
              <w:t>00</w:t>
            </w:r>
            <w:proofErr w:type="spellEnd"/>
            <w:r w:rsidRPr="0026310B">
              <w:t xml:space="preserve"> </w:t>
            </w:r>
            <w:proofErr w:type="spellStart"/>
            <w:r w:rsidRPr="0026310B">
              <w:t>00</w:t>
            </w:r>
            <w:proofErr w:type="spellEnd"/>
            <w:r w:rsidRPr="0026310B">
              <w:t xml:space="preserve"> 0000 000</w:t>
            </w:r>
          </w:p>
        </w:tc>
        <w:tc>
          <w:tcPr>
            <w:tcW w:w="1080" w:type="dxa"/>
            <w:vAlign w:val="center"/>
          </w:tcPr>
          <w:p w:rsidR="00707DD8" w:rsidRPr="00421EF4" w:rsidRDefault="00707DD8" w:rsidP="00E0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188,3</w:t>
            </w:r>
          </w:p>
        </w:tc>
      </w:tr>
      <w:tr w:rsidR="00707DD8" w:rsidRPr="0026310B" w:rsidTr="00E078C3">
        <w:tc>
          <w:tcPr>
            <w:tcW w:w="360" w:type="dxa"/>
            <w:vMerge/>
            <w:tcBorders>
              <w:left w:val="single" w:sz="4" w:space="0" w:color="auto"/>
            </w:tcBorders>
          </w:tcPr>
          <w:p w:rsidR="00707DD8" w:rsidRPr="0026310B" w:rsidRDefault="00707DD8" w:rsidP="00E078C3">
            <w:pPr>
              <w:jc w:val="both"/>
            </w:pPr>
          </w:p>
        </w:tc>
        <w:tc>
          <w:tcPr>
            <w:tcW w:w="6480" w:type="dxa"/>
            <w:vAlign w:val="center"/>
          </w:tcPr>
          <w:p w:rsidR="00707DD8" w:rsidRPr="0026310B" w:rsidRDefault="00707DD8" w:rsidP="00E078C3">
            <w:r w:rsidRPr="0026310B">
              <w:t>Увеличение остатков средств бюджетов</w:t>
            </w:r>
          </w:p>
        </w:tc>
        <w:tc>
          <w:tcPr>
            <w:tcW w:w="2534" w:type="dxa"/>
            <w:vAlign w:val="center"/>
          </w:tcPr>
          <w:p w:rsidR="00707DD8" w:rsidRPr="0026310B" w:rsidRDefault="00707DD8" w:rsidP="00E078C3">
            <w:pPr>
              <w:ind w:left="-108" w:right="-108"/>
              <w:jc w:val="center"/>
            </w:pPr>
            <w:r w:rsidRPr="0026310B">
              <w:t xml:space="preserve">01 05 00 </w:t>
            </w:r>
            <w:proofErr w:type="spellStart"/>
            <w:r w:rsidRPr="0026310B">
              <w:t>00</w:t>
            </w:r>
            <w:proofErr w:type="spellEnd"/>
            <w:r w:rsidRPr="0026310B">
              <w:t xml:space="preserve"> </w:t>
            </w:r>
            <w:proofErr w:type="spellStart"/>
            <w:r w:rsidRPr="0026310B">
              <w:t>00</w:t>
            </w:r>
            <w:proofErr w:type="spellEnd"/>
            <w:r w:rsidRPr="0026310B">
              <w:t xml:space="preserve"> 0000 500</w:t>
            </w:r>
          </w:p>
        </w:tc>
        <w:tc>
          <w:tcPr>
            <w:tcW w:w="1080" w:type="dxa"/>
            <w:vAlign w:val="center"/>
          </w:tcPr>
          <w:p w:rsidR="00707DD8" w:rsidRPr="00421EF4" w:rsidRDefault="00707DD8" w:rsidP="00E078C3">
            <w:pPr>
              <w:jc w:val="center"/>
              <w:rPr>
                <w:sz w:val="22"/>
                <w:szCs w:val="22"/>
              </w:rPr>
            </w:pPr>
            <w:r w:rsidRPr="00421EF4">
              <w:rPr>
                <w:sz w:val="22"/>
                <w:szCs w:val="22"/>
              </w:rPr>
              <w:t>-85862,5</w:t>
            </w:r>
          </w:p>
        </w:tc>
      </w:tr>
      <w:tr w:rsidR="00707DD8" w:rsidRPr="0026310B" w:rsidTr="00E078C3">
        <w:tc>
          <w:tcPr>
            <w:tcW w:w="360" w:type="dxa"/>
            <w:vMerge/>
            <w:tcBorders>
              <w:left w:val="single" w:sz="4" w:space="0" w:color="auto"/>
            </w:tcBorders>
          </w:tcPr>
          <w:p w:rsidR="00707DD8" w:rsidRPr="0026310B" w:rsidRDefault="00707DD8" w:rsidP="00E078C3">
            <w:pPr>
              <w:jc w:val="both"/>
            </w:pPr>
          </w:p>
        </w:tc>
        <w:tc>
          <w:tcPr>
            <w:tcW w:w="6480" w:type="dxa"/>
          </w:tcPr>
          <w:p w:rsidR="00707DD8" w:rsidRPr="0026310B" w:rsidRDefault="00707DD8" w:rsidP="00E078C3">
            <w:r w:rsidRPr="0026310B">
              <w:t xml:space="preserve">Увеличение прочих остатков денежных средств бюджетов </w:t>
            </w:r>
            <w:r>
              <w:t>город</w:t>
            </w:r>
            <w:r w:rsidRPr="0026310B">
              <w:t>ских поселений</w:t>
            </w:r>
          </w:p>
        </w:tc>
        <w:tc>
          <w:tcPr>
            <w:tcW w:w="2534" w:type="dxa"/>
            <w:vAlign w:val="center"/>
          </w:tcPr>
          <w:p w:rsidR="00707DD8" w:rsidRPr="0026310B" w:rsidRDefault="00707DD8" w:rsidP="00E078C3">
            <w:pPr>
              <w:ind w:left="-108" w:right="-108"/>
              <w:jc w:val="center"/>
            </w:pPr>
            <w:r w:rsidRPr="0026310B">
              <w:t>01 05 02 01 1</w:t>
            </w:r>
            <w:r>
              <w:t>3</w:t>
            </w:r>
            <w:r w:rsidRPr="0026310B">
              <w:t xml:space="preserve"> 0000 510</w:t>
            </w:r>
          </w:p>
        </w:tc>
        <w:tc>
          <w:tcPr>
            <w:tcW w:w="1080" w:type="dxa"/>
          </w:tcPr>
          <w:p w:rsidR="00707DD8" w:rsidRPr="00421EF4" w:rsidRDefault="00707DD8" w:rsidP="00E078C3">
            <w:pPr>
              <w:jc w:val="center"/>
            </w:pPr>
            <w:r w:rsidRPr="00421EF4">
              <w:rPr>
                <w:sz w:val="22"/>
                <w:szCs w:val="22"/>
              </w:rPr>
              <w:t>-85862,5</w:t>
            </w:r>
          </w:p>
        </w:tc>
      </w:tr>
      <w:tr w:rsidR="00707DD8" w:rsidRPr="0026310B" w:rsidTr="00E078C3">
        <w:tc>
          <w:tcPr>
            <w:tcW w:w="360" w:type="dxa"/>
            <w:vMerge/>
            <w:tcBorders>
              <w:left w:val="single" w:sz="4" w:space="0" w:color="auto"/>
            </w:tcBorders>
          </w:tcPr>
          <w:p w:rsidR="00707DD8" w:rsidRPr="0026310B" w:rsidRDefault="00707DD8" w:rsidP="00E078C3">
            <w:pPr>
              <w:jc w:val="both"/>
            </w:pPr>
          </w:p>
        </w:tc>
        <w:tc>
          <w:tcPr>
            <w:tcW w:w="6480" w:type="dxa"/>
          </w:tcPr>
          <w:p w:rsidR="00707DD8" w:rsidRPr="0026310B" w:rsidRDefault="00707DD8" w:rsidP="00E078C3">
            <w:r w:rsidRPr="0026310B">
              <w:t>Уменьшение остатков средств бюджетов</w:t>
            </w:r>
          </w:p>
        </w:tc>
        <w:tc>
          <w:tcPr>
            <w:tcW w:w="2534" w:type="dxa"/>
            <w:vAlign w:val="center"/>
          </w:tcPr>
          <w:p w:rsidR="00707DD8" w:rsidRPr="0026310B" w:rsidRDefault="00707DD8" w:rsidP="00E078C3">
            <w:pPr>
              <w:ind w:left="-108" w:right="-108"/>
              <w:jc w:val="center"/>
            </w:pPr>
            <w:r w:rsidRPr="0026310B">
              <w:t xml:space="preserve">01 05 00 </w:t>
            </w:r>
            <w:proofErr w:type="spellStart"/>
            <w:r w:rsidRPr="0026310B">
              <w:t>00</w:t>
            </w:r>
            <w:proofErr w:type="spellEnd"/>
            <w:r w:rsidRPr="0026310B">
              <w:t xml:space="preserve"> </w:t>
            </w:r>
            <w:proofErr w:type="spellStart"/>
            <w:r w:rsidRPr="0026310B">
              <w:t>00</w:t>
            </w:r>
            <w:proofErr w:type="spellEnd"/>
            <w:r w:rsidRPr="0026310B">
              <w:t xml:space="preserve"> 0000 600</w:t>
            </w:r>
          </w:p>
        </w:tc>
        <w:tc>
          <w:tcPr>
            <w:tcW w:w="1080" w:type="dxa"/>
          </w:tcPr>
          <w:p w:rsidR="00707DD8" w:rsidRPr="00421EF4" w:rsidRDefault="00707DD8" w:rsidP="00E078C3">
            <w:r w:rsidRPr="00421EF4">
              <w:rPr>
                <w:sz w:val="22"/>
                <w:szCs w:val="22"/>
              </w:rPr>
              <w:t>86050,8</w:t>
            </w:r>
          </w:p>
        </w:tc>
      </w:tr>
      <w:tr w:rsidR="00707DD8" w:rsidRPr="0026310B" w:rsidTr="00E078C3">
        <w:tc>
          <w:tcPr>
            <w:tcW w:w="360" w:type="dxa"/>
            <w:vMerge/>
            <w:tcBorders>
              <w:left w:val="single" w:sz="4" w:space="0" w:color="auto"/>
            </w:tcBorders>
          </w:tcPr>
          <w:p w:rsidR="00707DD8" w:rsidRPr="0026310B" w:rsidRDefault="00707DD8" w:rsidP="00E078C3">
            <w:pPr>
              <w:jc w:val="both"/>
            </w:pPr>
          </w:p>
        </w:tc>
        <w:tc>
          <w:tcPr>
            <w:tcW w:w="6480" w:type="dxa"/>
          </w:tcPr>
          <w:p w:rsidR="00707DD8" w:rsidRPr="0026310B" w:rsidRDefault="00707DD8" w:rsidP="00E078C3">
            <w:r w:rsidRPr="0026310B">
              <w:t xml:space="preserve">Уменьшение прочих остатков денежных средств бюджетов </w:t>
            </w:r>
            <w:r>
              <w:t>город</w:t>
            </w:r>
            <w:r w:rsidRPr="0026310B">
              <w:t>ских поселений</w:t>
            </w:r>
          </w:p>
        </w:tc>
        <w:tc>
          <w:tcPr>
            <w:tcW w:w="2534" w:type="dxa"/>
            <w:vAlign w:val="center"/>
          </w:tcPr>
          <w:p w:rsidR="00707DD8" w:rsidRPr="0026310B" w:rsidRDefault="00707DD8" w:rsidP="00E078C3">
            <w:pPr>
              <w:ind w:left="-108" w:right="-108"/>
              <w:jc w:val="center"/>
            </w:pPr>
            <w:r w:rsidRPr="0026310B">
              <w:t>01 05 02 01 1</w:t>
            </w:r>
            <w:r>
              <w:t>3</w:t>
            </w:r>
            <w:r w:rsidRPr="0026310B">
              <w:t xml:space="preserve"> 0000 610</w:t>
            </w:r>
          </w:p>
        </w:tc>
        <w:tc>
          <w:tcPr>
            <w:tcW w:w="1080" w:type="dxa"/>
          </w:tcPr>
          <w:p w:rsidR="00707DD8" w:rsidRPr="00421EF4" w:rsidRDefault="00707DD8" w:rsidP="00E078C3">
            <w:r w:rsidRPr="00421EF4">
              <w:rPr>
                <w:sz w:val="22"/>
                <w:szCs w:val="22"/>
              </w:rPr>
              <w:t>86050,8</w:t>
            </w:r>
          </w:p>
        </w:tc>
      </w:tr>
    </w:tbl>
    <w:p w:rsidR="00707DD8" w:rsidRPr="001575F2" w:rsidRDefault="00707DD8" w:rsidP="00707DD8">
      <w:pPr>
        <w:jc w:val="both"/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291683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tbl>
      <w:tblPr>
        <w:tblpPr w:leftFromText="180" w:rightFromText="180" w:vertAnchor="text" w:horzAnchor="page" w:tblpX="1" w:tblpY="-780"/>
        <w:tblW w:w="111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6818"/>
        <w:gridCol w:w="1910"/>
        <w:gridCol w:w="708"/>
        <w:gridCol w:w="708"/>
      </w:tblGrid>
      <w:tr w:rsidR="00707DD8" w:rsidRPr="006B28FC" w:rsidTr="00707DD8">
        <w:trPr>
          <w:trHeight w:val="76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8FC">
              <w:rPr>
                <w:rFonts w:ascii="Arial" w:hAnsi="Arial" w:cs="Arial"/>
                <w:color w:val="000000"/>
                <w:sz w:val="20"/>
                <w:szCs w:val="20"/>
              </w:rPr>
              <w:t>Приложение №2</w:t>
            </w:r>
          </w:p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8FC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народных депутатов "Об исполнении бюджета Таловского городского поселения за 2019 г.»                                                          от 03 июля 2020 года № 218</w:t>
            </w: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406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32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4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28FC">
              <w:rPr>
                <w:b/>
                <w:bCs/>
                <w:color w:val="000000"/>
              </w:rPr>
              <w:t xml:space="preserve">ПОСТУПЛЕНИЕ ДОХОДОВ В БЮДЖЕТ ТАЛОВСКОГО ГОРОДСКОГО ПОСЕЛЕНИЯ ЗА 2019 ГОД </w:t>
            </w: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82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1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B28FC">
              <w:rPr>
                <w:b/>
                <w:bCs/>
                <w:color w:val="000000"/>
                <w:sz w:val="20"/>
                <w:szCs w:val="20"/>
              </w:rPr>
              <w:t>Наменование</w:t>
            </w:r>
            <w:proofErr w:type="spellEnd"/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дохода</w:t>
            </w:r>
          </w:p>
        </w:tc>
        <w:tc>
          <w:tcPr>
            <w:tcW w:w="33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Сумма,                                                                    </w:t>
            </w:r>
            <w:proofErr w:type="spellStart"/>
            <w:proofErr w:type="gramStart"/>
            <w:r w:rsidRPr="006B28FC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8FC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000  8  50  00000  00  0000  000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85 862,50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49 513,90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16 293,50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1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16 293,50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6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16 163,10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91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proofErr w:type="spellStart"/>
            <w:r w:rsidRPr="006B28FC">
              <w:rPr>
                <w:color w:val="000000"/>
                <w:sz w:val="20"/>
                <w:szCs w:val="20"/>
              </w:rPr>
              <w:t>соответсвиии</w:t>
            </w:r>
            <w:proofErr w:type="spellEnd"/>
            <w:r w:rsidRPr="006B28FC">
              <w:rPr>
                <w:color w:val="000000"/>
                <w:sz w:val="20"/>
                <w:szCs w:val="20"/>
              </w:rPr>
              <w:t xml:space="preserve"> со статьей 227 Налогового кодекса Российской Федерации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57,20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7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75,00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4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000  1  01  02050  01  0000  110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- 1,80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2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НАЛОГИ НА ТОВАРЫ (РАБОТЫ</w:t>
            </w:r>
            <w:proofErr w:type="gramStart"/>
            <w:r w:rsidRPr="006B28FC">
              <w:rPr>
                <w:b/>
                <w:bCs/>
                <w:color w:val="000000"/>
                <w:sz w:val="20"/>
                <w:szCs w:val="20"/>
              </w:rPr>
              <w:t>,У</w:t>
            </w:r>
            <w:proofErr w:type="gramEnd"/>
            <w:r w:rsidRPr="006B28FC">
              <w:rPr>
                <w:b/>
                <w:bCs/>
                <w:color w:val="000000"/>
                <w:sz w:val="20"/>
                <w:szCs w:val="20"/>
              </w:rPr>
              <w:t>СЛУГИ), РЕАЛИЗУЕМЫЕ НА ТЕРРИТОРИИ РОССИЙСКОЙ ФЕДЕРАЦИИ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2 534,10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40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2 534,10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4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</w:t>
            </w:r>
            <w:r w:rsidRPr="006B28FC">
              <w:rPr>
                <w:color w:val="000000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lastRenderedPageBreak/>
              <w:t xml:space="preserve"> 1 153,50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6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28FC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B28FC"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РФ и местными </w:t>
            </w:r>
            <w:proofErr w:type="gramStart"/>
            <w:r w:rsidRPr="006B28FC">
              <w:rPr>
                <w:color w:val="000000"/>
                <w:sz w:val="20"/>
                <w:szCs w:val="20"/>
              </w:rPr>
              <w:t>бюджетами</w:t>
            </w:r>
            <w:proofErr w:type="gramEnd"/>
            <w:r w:rsidRPr="006B28FC">
              <w:rPr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6B28FC">
              <w:rPr>
                <w:color w:val="000000"/>
                <w:sz w:val="20"/>
                <w:szCs w:val="20"/>
              </w:rPr>
              <w:t>дифференцировнных</w:t>
            </w:r>
            <w:proofErr w:type="spellEnd"/>
            <w:r w:rsidRPr="006B28FC"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8,50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5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</w:t>
            </w:r>
            <w:proofErr w:type="gramStart"/>
            <w:r w:rsidRPr="006B28FC">
              <w:rPr>
                <w:color w:val="000000"/>
                <w:sz w:val="20"/>
                <w:szCs w:val="20"/>
              </w:rPr>
              <w:t>бюджетами</w:t>
            </w:r>
            <w:proofErr w:type="gramEnd"/>
            <w:r w:rsidRPr="006B28FC">
              <w:rPr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6B28FC">
              <w:rPr>
                <w:color w:val="000000"/>
                <w:sz w:val="20"/>
                <w:szCs w:val="20"/>
              </w:rPr>
              <w:t>дифференцировнных</w:t>
            </w:r>
            <w:proofErr w:type="spellEnd"/>
            <w:r w:rsidRPr="006B28FC"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1 541,00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6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РФ и местными </w:t>
            </w:r>
            <w:proofErr w:type="gramStart"/>
            <w:r w:rsidRPr="006B28FC">
              <w:rPr>
                <w:color w:val="000000"/>
                <w:sz w:val="20"/>
                <w:szCs w:val="20"/>
              </w:rPr>
              <w:t>бюджетами</w:t>
            </w:r>
            <w:proofErr w:type="gramEnd"/>
            <w:r w:rsidRPr="006B28FC">
              <w:rPr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6B28FC">
              <w:rPr>
                <w:color w:val="000000"/>
                <w:sz w:val="20"/>
                <w:szCs w:val="20"/>
              </w:rPr>
              <w:t>дифференцировнных</w:t>
            </w:r>
            <w:proofErr w:type="spellEnd"/>
            <w:r w:rsidRPr="006B28FC"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- 168,90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2 213,70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2 213,70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000  1  05  03010  01  0000  110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2 213,70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9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000  1  06  00000  00  0000  000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22 703,50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0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000  1  06  01000  00  0000  110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3 198,10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3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000  1  06  01030  13  0000  110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3 198,10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000  1  06  06000  00  0000  110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19 505,40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2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000  1  06  06030  00  0000  110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14 060,50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6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000  1  06  06033  13  0000  110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14 060,50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000  1  06  06040  00 0000  110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5 444,90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6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000  1  06  06043  13 0000  110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5 444,90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4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3 581,00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6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000  1  11  05000  00  0000  120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3 348,50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6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000  1  11  05010  00  0000  120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B28FC">
              <w:rPr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6B28FC">
              <w:rPr>
                <w:color w:val="000000"/>
                <w:sz w:val="20"/>
                <w:szCs w:val="20"/>
              </w:rPr>
              <w:t xml:space="preserve"> в границах поселений, а также средства от продажи права на </w:t>
            </w:r>
            <w:r w:rsidRPr="006B28FC">
              <w:rPr>
                <w:color w:val="000000"/>
                <w:sz w:val="20"/>
                <w:szCs w:val="20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lastRenderedPageBreak/>
              <w:t xml:space="preserve"> 3 157,50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69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lastRenderedPageBreak/>
              <w:t>000  1  11  05013  13  0000  120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B28FC">
              <w:rPr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6B28FC">
              <w:rPr>
                <w:color w:val="000000"/>
                <w:sz w:val="20"/>
                <w:szCs w:val="20"/>
              </w:rPr>
              <w:t xml:space="preserve">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3 157,50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74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000  1  11  05030  00  0000  120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</w:t>
            </w:r>
            <w:proofErr w:type="spellStart"/>
            <w:r w:rsidRPr="006B28FC">
              <w:rPr>
                <w:color w:val="000000"/>
                <w:sz w:val="20"/>
                <w:szCs w:val="20"/>
              </w:rPr>
              <w:t>оргаов</w:t>
            </w:r>
            <w:proofErr w:type="spellEnd"/>
            <w:r w:rsidRPr="006B28FC">
              <w:rPr>
                <w:color w:val="000000"/>
                <w:sz w:val="20"/>
                <w:szCs w:val="20"/>
              </w:rPr>
              <w:t xml:space="preserve"> местного самоуправления, государственных внебюджетных фондов и созданных ими учреждений (за </w:t>
            </w:r>
            <w:proofErr w:type="spellStart"/>
            <w:r w:rsidRPr="006B28FC">
              <w:rPr>
                <w:color w:val="000000"/>
                <w:sz w:val="20"/>
                <w:szCs w:val="20"/>
              </w:rPr>
              <w:t>искючением</w:t>
            </w:r>
            <w:proofErr w:type="spellEnd"/>
            <w:r w:rsidRPr="006B28FC">
              <w:rPr>
                <w:color w:val="000000"/>
                <w:sz w:val="20"/>
                <w:szCs w:val="20"/>
              </w:rPr>
              <w:t xml:space="preserve"> имущества бюджетных и автономных учреждений)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191,00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5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000  1  11  05035  13  0000  120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</w:t>
            </w:r>
            <w:proofErr w:type="spellStart"/>
            <w:r w:rsidRPr="006B28FC">
              <w:rPr>
                <w:color w:val="000000"/>
                <w:sz w:val="20"/>
                <w:szCs w:val="20"/>
              </w:rPr>
              <w:t>искючением</w:t>
            </w:r>
            <w:proofErr w:type="spellEnd"/>
            <w:r w:rsidRPr="006B28FC">
              <w:rPr>
                <w:color w:val="000000"/>
                <w:sz w:val="20"/>
                <w:szCs w:val="20"/>
              </w:rPr>
              <w:t xml:space="preserve"> имущества бюджетных и автономных учреждений)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191,00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000  1  11  07000  00  0000  120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232,50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000  1  11  07010  00  0000  120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232,50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000  1  11  07015  13  0000  120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232,50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04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000  1  14  06000 00  0000  000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592,50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000  1  14  06010  00  0000  430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592,50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40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000  1  14  06000  00  0000  430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592,50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000  1  14  06013  13  0000  430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B28FC">
              <w:rPr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6B28FC">
              <w:rPr>
                <w:color w:val="00000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592,50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000  1  16  00000  00  0000  000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ШТРАФЫ, САНКЦИИ</w:t>
            </w:r>
            <w:proofErr w:type="gramStart"/>
            <w:r w:rsidRPr="006B28FC">
              <w:rPr>
                <w:b/>
                <w:bCs/>
                <w:color w:val="000000"/>
                <w:sz w:val="20"/>
                <w:szCs w:val="20"/>
              </w:rPr>
              <w:t>,В</w:t>
            </w:r>
            <w:proofErr w:type="gramEnd"/>
            <w:r w:rsidRPr="006B28FC">
              <w:rPr>
                <w:b/>
                <w:bCs/>
                <w:color w:val="000000"/>
                <w:sz w:val="20"/>
                <w:szCs w:val="20"/>
              </w:rPr>
              <w:t>ОЗМЕЩЕНИЕ УЩЕРБА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39,70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000  1  16  90000  00  0000  140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возмещения ущерба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39,70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4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000  1  16  90050  13  0000  140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возмещения ущерба, зачисляемые в бюджеты городских поселений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39,70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0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000  1  17  00000  00  0000  000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1 555,90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000  1  17  05000  00  0000  180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1 555,90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000  1  17  05050  13 0000  180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1 555,90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0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000  2  00  00000  00  0000  000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36 348,60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8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lastRenderedPageBreak/>
              <w:t>000  2  02  00000  00  0000  000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35 948,60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1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000  2  02  10000  00  0000  150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1 205,00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000  2  02  15000  00  0000  150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1 205,00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000  2  02  15001  00  0000  150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1 205,00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9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000  2  02  15001  13  0000  150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1 205,00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9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000  2  02  40000  00  0000  150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34 743,60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9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000  2  02  49999  00  0000  150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4 710,20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2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000  2  02  49999  13  0000  150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4 710,20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40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000  2  02  45160  00  0000  150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30 033,40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54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000  2  02  45160  13  0000  150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30 033,40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6B28FC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400,00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000 2 07 05000 13 0000 150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000 2 07 05030 13 0000 150</w:t>
            </w: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07DD8" w:rsidRDefault="00291683">
      <w:pPr>
        <w:rPr>
          <w:sz w:val="28"/>
        </w:rPr>
      </w:pPr>
      <w:r>
        <w:rPr>
          <w:sz w:val="28"/>
        </w:rPr>
        <w:t xml:space="preserve">     </w:t>
      </w:r>
    </w:p>
    <w:p w:rsidR="00291683" w:rsidRDefault="00291683">
      <w:pPr>
        <w:rPr>
          <w:sz w:val="28"/>
        </w:rPr>
      </w:pPr>
      <w:r>
        <w:rPr>
          <w:sz w:val="28"/>
        </w:rPr>
        <w:t xml:space="preserve">               </w:t>
      </w: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tbl>
      <w:tblPr>
        <w:tblpPr w:leftFromText="180" w:rightFromText="180" w:horzAnchor="page" w:tblpX="1" w:tblpY="-758"/>
        <w:tblW w:w="111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10"/>
        <w:gridCol w:w="5731"/>
        <w:gridCol w:w="1910"/>
        <w:gridCol w:w="708"/>
        <w:gridCol w:w="708"/>
      </w:tblGrid>
      <w:tr w:rsidR="00707DD8" w:rsidRPr="006B28FC" w:rsidTr="00707DD8">
        <w:trPr>
          <w:trHeight w:val="763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8FC">
              <w:rPr>
                <w:rFonts w:ascii="Arial" w:hAnsi="Arial" w:cs="Arial"/>
                <w:color w:val="000000"/>
                <w:sz w:val="20"/>
                <w:szCs w:val="20"/>
              </w:rPr>
              <w:t>Приложение №2</w:t>
            </w:r>
          </w:p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8FC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народных депутатов "Об исполнении бюджета Таловского городского поселения за 2019 г.»                                                          от 03 июля 2020 года № 218</w:t>
            </w: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406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32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5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28FC">
              <w:rPr>
                <w:b/>
                <w:bCs/>
                <w:color w:val="000000"/>
              </w:rPr>
              <w:t xml:space="preserve">ПОСТУПЛЕНИЕ ДОХОДОВ В БЮДЖЕТ ТАЛОВСКОГО ГОРОДСКОГО ПОСЕЛЕНИЯ ЗА 2019 ГОД </w:t>
            </w: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82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14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B28FC">
              <w:rPr>
                <w:b/>
                <w:bCs/>
                <w:color w:val="000000"/>
                <w:sz w:val="20"/>
                <w:szCs w:val="20"/>
              </w:rPr>
              <w:t>Наменование</w:t>
            </w:r>
            <w:proofErr w:type="spellEnd"/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дохода</w:t>
            </w:r>
          </w:p>
        </w:tc>
        <w:tc>
          <w:tcPr>
            <w:tcW w:w="33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Сумма,                                                                    </w:t>
            </w:r>
            <w:proofErr w:type="spellStart"/>
            <w:proofErr w:type="gramStart"/>
            <w:r w:rsidRPr="006B28FC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8FC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45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000  8  50  00000  00  0000  000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85 862,50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45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49 513,90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33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16 293,50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14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16 293,50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65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16 163,10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917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proofErr w:type="spellStart"/>
            <w:r w:rsidRPr="006B28FC">
              <w:rPr>
                <w:color w:val="000000"/>
                <w:sz w:val="20"/>
                <w:szCs w:val="20"/>
              </w:rPr>
              <w:t>соответсвиии</w:t>
            </w:r>
            <w:proofErr w:type="spellEnd"/>
            <w:r w:rsidRPr="006B28FC">
              <w:rPr>
                <w:color w:val="000000"/>
                <w:sz w:val="20"/>
                <w:szCs w:val="20"/>
              </w:rPr>
              <w:t xml:space="preserve"> со статьей 227 Налогового кодекса Российской Федерации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57,20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77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75,00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499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000  1  01  02050  01  0000  110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- 1,80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26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НАЛОГИ НА ТОВАРЫ (РАБОТЫ</w:t>
            </w:r>
            <w:proofErr w:type="gramStart"/>
            <w:r w:rsidRPr="006B28FC">
              <w:rPr>
                <w:b/>
                <w:bCs/>
                <w:color w:val="000000"/>
                <w:sz w:val="20"/>
                <w:szCs w:val="20"/>
              </w:rPr>
              <w:t>,У</w:t>
            </w:r>
            <w:proofErr w:type="gramEnd"/>
            <w:r w:rsidRPr="006B28FC">
              <w:rPr>
                <w:b/>
                <w:bCs/>
                <w:color w:val="000000"/>
                <w:sz w:val="20"/>
                <w:szCs w:val="20"/>
              </w:rPr>
              <w:t>СЛУГИ), РЕАЛИЗУЕМЫЕ НА ТЕРРИТОРИИ РОССИЙСКОЙ ФЕДЕРАЦИИ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2 534,10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406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2 534,10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499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1 153,50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641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28FC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B28FC"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РФ и местными </w:t>
            </w:r>
            <w:proofErr w:type="gramStart"/>
            <w:r w:rsidRPr="006B28FC">
              <w:rPr>
                <w:color w:val="000000"/>
                <w:sz w:val="20"/>
                <w:szCs w:val="20"/>
              </w:rPr>
              <w:t>бюджетами</w:t>
            </w:r>
            <w:proofErr w:type="gramEnd"/>
            <w:r w:rsidRPr="006B28FC">
              <w:rPr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6B28FC">
              <w:rPr>
                <w:color w:val="000000"/>
                <w:sz w:val="20"/>
                <w:szCs w:val="20"/>
              </w:rPr>
              <w:t>дифференцировнных</w:t>
            </w:r>
            <w:proofErr w:type="spellEnd"/>
            <w:r w:rsidRPr="006B28FC"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8,50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59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</w:t>
            </w:r>
            <w:proofErr w:type="gramStart"/>
            <w:r w:rsidRPr="006B28FC">
              <w:rPr>
                <w:color w:val="000000"/>
                <w:sz w:val="20"/>
                <w:szCs w:val="20"/>
              </w:rPr>
              <w:t>бюджетами</w:t>
            </w:r>
            <w:proofErr w:type="gramEnd"/>
            <w:r w:rsidRPr="006B28FC">
              <w:rPr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6B28FC">
              <w:rPr>
                <w:color w:val="000000"/>
                <w:sz w:val="20"/>
                <w:szCs w:val="20"/>
              </w:rPr>
              <w:lastRenderedPageBreak/>
              <w:t>дифференцировнных</w:t>
            </w:r>
            <w:proofErr w:type="spellEnd"/>
            <w:r w:rsidRPr="006B28FC"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lastRenderedPageBreak/>
              <w:t xml:space="preserve"> 1 541,00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641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РФ и местными </w:t>
            </w:r>
            <w:proofErr w:type="gramStart"/>
            <w:r w:rsidRPr="006B28FC">
              <w:rPr>
                <w:color w:val="000000"/>
                <w:sz w:val="20"/>
                <w:szCs w:val="20"/>
              </w:rPr>
              <w:t>бюджетами</w:t>
            </w:r>
            <w:proofErr w:type="gramEnd"/>
            <w:r w:rsidRPr="006B28FC">
              <w:rPr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6B28FC">
              <w:rPr>
                <w:color w:val="000000"/>
                <w:sz w:val="20"/>
                <w:szCs w:val="20"/>
              </w:rPr>
              <w:t>дифференцировнных</w:t>
            </w:r>
            <w:proofErr w:type="spellEnd"/>
            <w:r w:rsidRPr="006B28FC"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- 168,90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2 213,70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2 213,70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63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000  1  05  03010  01  0000  110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2 213,70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94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000  1  06  00000  00  0000  000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22 703,50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04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000  1  06  01000  00  0000  110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3 198,10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36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000  1  06  01030  13  0000  110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3 198,10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82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000  1  06  06000  00  0000  110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19 505,40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23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000  1  06  06030  00  0000  110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14 060,50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67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000  1  06  06033  13  0000  110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14 060,50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000  1  06  06040  00 0000  110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5 444,90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67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000  1  06  06043  13 0000  110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5 444,90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46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3 581,00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682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000  1  11  05000  00  0000  120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3 348,50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641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000  1  11  05010  00  0000  120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B28FC">
              <w:rPr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6B28FC">
              <w:rPr>
                <w:color w:val="000000"/>
                <w:sz w:val="20"/>
                <w:szCs w:val="20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3 157,50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691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000  1  11  05013  13  0000  120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B28FC">
              <w:rPr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6B28FC">
              <w:rPr>
                <w:color w:val="000000"/>
                <w:sz w:val="20"/>
                <w:szCs w:val="20"/>
              </w:rPr>
              <w:t xml:space="preserve">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3 157,50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742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000  1  11  05030  00  0000  120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</w:t>
            </w:r>
            <w:proofErr w:type="spellStart"/>
            <w:r w:rsidRPr="006B28FC">
              <w:rPr>
                <w:color w:val="000000"/>
                <w:sz w:val="20"/>
                <w:szCs w:val="20"/>
              </w:rPr>
              <w:t>оргаов</w:t>
            </w:r>
            <w:proofErr w:type="spellEnd"/>
            <w:r w:rsidRPr="006B28FC">
              <w:rPr>
                <w:color w:val="000000"/>
                <w:sz w:val="20"/>
                <w:szCs w:val="20"/>
              </w:rPr>
              <w:t xml:space="preserve"> местного самоуправления, государственных внебюджетных фондов и созданных ими учреждений (за </w:t>
            </w:r>
            <w:proofErr w:type="spellStart"/>
            <w:r w:rsidRPr="006B28FC">
              <w:rPr>
                <w:color w:val="000000"/>
                <w:sz w:val="20"/>
                <w:szCs w:val="20"/>
              </w:rPr>
              <w:t>искючением</w:t>
            </w:r>
            <w:proofErr w:type="spellEnd"/>
            <w:r w:rsidRPr="006B28FC">
              <w:rPr>
                <w:color w:val="000000"/>
                <w:sz w:val="20"/>
                <w:szCs w:val="20"/>
              </w:rPr>
              <w:t xml:space="preserve"> имущества бюджетных и автономных учреждений)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191,00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54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000  1  11  05035  13  0000  120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</w:t>
            </w:r>
            <w:proofErr w:type="spellStart"/>
            <w:r w:rsidRPr="006B28FC">
              <w:rPr>
                <w:color w:val="000000"/>
                <w:sz w:val="20"/>
                <w:szCs w:val="20"/>
              </w:rPr>
              <w:t>искючением</w:t>
            </w:r>
            <w:proofErr w:type="spellEnd"/>
            <w:r w:rsidRPr="006B28FC">
              <w:rPr>
                <w:color w:val="000000"/>
                <w:sz w:val="20"/>
                <w:szCs w:val="20"/>
              </w:rPr>
              <w:t xml:space="preserve"> имущества бюджетных и автономных учреждений)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191,00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33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000  1  11  07000  00  0000  120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232,50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55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lastRenderedPageBreak/>
              <w:t>000  1  11  07010  00  0000  120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232,50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000  1  11  07015  13  0000  120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232,50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04"/>
        </w:trPr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82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000  1  14  06000 00  0000  000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592,50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05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000  1  14  06010  00  0000  430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592,50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406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000  1  14  06000  00  0000  430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592,50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55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000  1  14  06013  13  0000  430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B28FC">
              <w:rPr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6B28FC">
              <w:rPr>
                <w:color w:val="00000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592,50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000  1  16  00000  00  0000  000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ШТРАФЫ, САНКЦИИ</w:t>
            </w:r>
            <w:proofErr w:type="gramStart"/>
            <w:r w:rsidRPr="006B28FC">
              <w:rPr>
                <w:b/>
                <w:bCs/>
                <w:color w:val="000000"/>
                <w:sz w:val="20"/>
                <w:szCs w:val="20"/>
              </w:rPr>
              <w:t>,В</w:t>
            </w:r>
            <w:proofErr w:type="gramEnd"/>
            <w:r w:rsidRPr="006B28FC">
              <w:rPr>
                <w:b/>
                <w:bCs/>
                <w:color w:val="000000"/>
                <w:sz w:val="20"/>
                <w:szCs w:val="20"/>
              </w:rPr>
              <w:t>ОЗМЕЩЕНИЕ УЩЕРБА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39,70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55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000  1  16  90000  00  0000  140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возмещения ущерба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39,70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346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000  1  16  90050  13  0000  140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возмещения ущерба, зачисляемые в бюджеты городских поселений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39,70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04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000  1  17  00000  00  0000  000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1 555,90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000  1  17  05000  00  0000  180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1 555,90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000  1  17  05050  13 0000  180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1 555,90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04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000  2  00  00000  00  0000  000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36 348,60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82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000  2  02  00000  00  0000  000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35 948,60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14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000  2  02  10000  00  0000  150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1 205,00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000  2  02  15000  00  0000  150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1 205,00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000  2  02  15001  00  0000  150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1 205,00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94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000  2  02  15001  13  0000  150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1 205,00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94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000  2  02  40000  00  0000  150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34 743,60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94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000  2  02  49999  00  0000  150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4 710,20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223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000  2  02  49999  13  0000  150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4 710,20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406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000  2  02  45160  00  0000  150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30 033,40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54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000  2  02  45160  13  0000  150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 xml:space="preserve"> 30 033,40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6B28FC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28FC">
              <w:rPr>
                <w:b/>
                <w:bCs/>
                <w:color w:val="000000"/>
                <w:sz w:val="20"/>
                <w:szCs w:val="20"/>
              </w:rPr>
              <w:t xml:space="preserve"> 400,00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000 2 07 05000 13 0000 150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lastRenderedPageBreak/>
              <w:t>000 2 07 05030 13 0000 150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B28FC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6B28FC" w:rsidTr="00707DD8">
        <w:trPr>
          <w:trHeight w:val="173"/>
        </w:trPr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6B28FC" w:rsidRDefault="00707DD8" w:rsidP="00707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tbl>
      <w:tblPr>
        <w:tblW w:w="13884" w:type="dxa"/>
        <w:tblInd w:w="-198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49"/>
        <w:gridCol w:w="565"/>
        <w:gridCol w:w="856"/>
        <w:gridCol w:w="1134"/>
        <w:gridCol w:w="1134"/>
        <w:gridCol w:w="990"/>
        <w:gridCol w:w="920"/>
        <w:gridCol w:w="497"/>
        <w:gridCol w:w="647"/>
        <w:gridCol w:w="1236"/>
        <w:gridCol w:w="364"/>
        <w:gridCol w:w="795"/>
        <w:gridCol w:w="497"/>
      </w:tblGrid>
      <w:tr w:rsidR="00707DD8" w:rsidRPr="00513660" w:rsidTr="00707DD8">
        <w:trPr>
          <w:gridAfter w:val="5"/>
          <w:wAfter w:w="3539" w:type="dxa"/>
          <w:trHeight w:val="264"/>
        </w:trPr>
        <w:tc>
          <w:tcPr>
            <w:tcW w:w="4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531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Приложение №4 </w:t>
            </w:r>
          </w:p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к решению Совета народных депутатов "Об исполнении бюджета Таловского городского поселения за 2019 г.»  03 июля 2020 года № 218  </w:t>
            </w:r>
          </w:p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07DD8" w:rsidRPr="00513660" w:rsidTr="00707DD8">
        <w:trPr>
          <w:trHeight w:val="264"/>
        </w:trPr>
        <w:tc>
          <w:tcPr>
            <w:tcW w:w="4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531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trHeight w:val="763"/>
        </w:trPr>
        <w:tc>
          <w:tcPr>
            <w:tcW w:w="4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53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trHeight w:val="314"/>
        </w:trPr>
        <w:tc>
          <w:tcPr>
            <w:tcW w:w="4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3660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</w:t>
            </w:r>
          </w:p>
        </w:tc>
        <w:tc>
          <w:tcPr>
            <w:tcW w:w="553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10"/>
        </w:trPr>
        <w:tc>
          <w:tcPr>
            <w:tcW w:w="103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3660">
              <w:rPr>
                <w:b/>
                <w:bCs/>
                <w:color w:val="000000"/>
                <w:sz w:val="28"/>
                <w:szCs w:val="28"/>
              </w:rPr>
              <w:t xml:space="preserve">целевым статьям (муниципальным программам городского поселения),  группам </w:t>
            </w:r>
            <w:proofErr w:type="gramStart"/>
            <w:r w:rsidRPr="00513660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513660">
              <w:rPr>
                <w:b/>
                <w:bCs/>
                <w:color w:val="000000"/>
                <w:sz w:val="28"/>
                <w:szCs w:val="28"/>
              </w:rPr>
              <w:t xml:space="preserve"> Таловского городского поселения за 2019 год                                           </w:t>
            </w:r>
          </w:p>
        </w:tc>
      </w:tr>
      <w:tr w:rsidR="00707DD8" w:rsidRPr="00513660" w:rsidTr="00707DD8">
        <w:trPr>
          <w:gridAfter w:val="5"/>
          <w:wAfter w:w="3539" w:type="dxa"/>
          <w:trHeight w:val="30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23"/>
        </w:trPr>
        <w:tc>
          <w:tcPr>
            <w:tcW w:w="42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13660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513660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2019 г.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54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1366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86050,80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45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13349,80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60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</w:t>
            </w:r>
            <w:proofErr w:type="gramStart"/>
            <w:r w:rsidRPr="00513660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485,2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8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 городского поселения на 2018-2023 годы"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</w:t>
            </w:r>
            <w:proofErr w:type="gramStart"/>
            <w:r w:rsidRPr="00513660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485,2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37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Подпрограмма "Муниципальное управление и развитие  городского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</w:t>
            </w:r>
            <w:proofErr w:type="gramStart"/>
            <w:r w:rsidRPr="00513660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485,2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"Управление в сфере функций органов местного самоуправления"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</w:t>
            </w:r>
            <w:proofErr w:type="gramStart"/>
            <w:r w:rsidRPr="00513660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485,2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98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 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13660"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>О</w:t>
            </w:r>
            <w:proofErr w:type="gramStart"/>
            <w:r w:rsidRPr="00513660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01 1 02 92010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465,9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530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 xml:space="preserve"> 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01 1 02 92010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19,3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6383,0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Муниципальная программа  Таловского  городского </w:t>
            </w:r>
            <w:proofErr w:type="spellStart"/>
            <w:proofErr w:type="gramStart"/>
            <w:r w:rsidRPr="00513660">
              <w:rPr>
                <w:color w:val="000000"/>
                <w:sz w:val="26"/>
                <w:szCs w:val="26"/>
              </w:rPr>
              <w:t>посе-ления</w:t>
            </w:r>
            <w:proofErr w:type="spellEnd"/>
            <w:proofErr w:type="gramEnd"/>
            <w:r w:rsidRPr="00513660">
              <w:rPr>
                <w:color w:val="000000"/>
                <w:sz w:val="26"/>
                <w:szCs w:val="26"/>
              </w:rPr>
              <w:t xml:space="preserve">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6383,0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2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Подпрограмма "Муниципальное управление и развитие городского 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6383,0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8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"Функционирование главы местной администрации"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</w:t>
            </w:r>
            <w:proofErr w:type="gramStart"/>
            <w:r w:rsidRPr="00513660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01 1 01 00000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945,1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967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Расходы на обеспечение деятельности главы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01 1 01 92020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945,1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5437,9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977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 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13660"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01 1 02 92010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4195,2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540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 xml:space="preserve"> 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01 1 02 92010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1212,7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42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01 1 02 80100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27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01 1 02 92010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305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6481,60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Муниципальная программа Таловского городского </w:t>
            </w:r>
            <w:proofErr w:type="spellStart"/>
            <w:proofErr w:type="gramStart"/>
            <w:r w:rsidRPr="00513660">
              <w:rPr>
                <w:color w:val="000000"/>
                <w:sz w:val="26"/>
                <w:szCs w:val="26"/>
              </w:rPr>
              <w:t>посе-ления</w:t>
            </w:r>
            <w:proofErr w:type="spellEnd"/>
            <w:proofErr w:type="gramEnd"/>
            <w:r w:rsidRPr="00513660">
              <w:rPr>
                <w:color w:val="000000"/>
                <w:sz w:val="26"/>
                <w:szCs w:val="26"/>
              </w:rPr>
              <w:t xml:space="preserve">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6481,60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74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Подпрограмма "Муниципальное управление и развитие городского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01 1 00 00000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196,5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68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"Финансовое обеспечение выполнения других расходных обязательств городского 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01 1 04 00000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196,5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6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оценке недвижимости, признания прав и регулирования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01 1 04 90090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5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01 1 04 90200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157,5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64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Выполнение других расходных обязательств (Иные бюджетные </w:t>
            </w:r>
            <w:r w:rsidRPr="00513660">
              <w:rPr>
                <w:color w:val="000000"/>
                <w:sz w:val="26"/>
                <w:szCs w:val="26"/>
              </w:rPr>
              <w:lastRenderedPageBreak/>
              <w:t>ассигнования)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01 1 04 90200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>Подпрограмма "Создание условий для обеспечения муниципального управления</w:t>
            </w:r>
            <w:proofErr w:type="gramStart"/>
            <w:r w:rsidRPr="00513660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513660">
              <w:rPr>
                <w:color w:val="000000"/>
                <w:sz w:val="26"/>
                <w:szCs w:val="26"/>
              </w:rPr>
              <w:t xml:space="preserve"> ремонта и содержания объектов благоустройства городского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01 4 00 00000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6285,1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</w:t>
            </w:r>
            <w:proofErr w:type="gramStart"/>
            <w:r w:rsidRPr="00513660">
              <w:rPr>
                <w:color w:val="000000"/>
                <w:sz w:val="26"/>
                <w:szCs w:val="26"/>
              </w:rPr>
              <w:t>"Р</w:t>
            </w:r>
            <w:proofErr w:type="gramEnd"/>
            <w:r w:rsidRPr="00513660">
              <w:rPr>
                <w:color w:val="000000"/>
                <w:sz w:val="26"/>
                <w:szCs w:val="26"/>
              </w:rPr>
              <w:t>асходы на обеспечение деятельности муниципального учреждения"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01 4 01 00000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6285,10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1118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01 4 01 00590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5368,70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01 4 01 00590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912,9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78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01 4 01 00590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74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213,7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87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194,6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91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Муниципальная программа Таловского городского  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194,6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1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Подпрограмма "Защита населения и территории городского поселения от чрезвычайных ситуаций, обеспечение пожарной безопасности и безопасности людей на водных </w:t>
            </w:r>
            <w:r w:rsidRPr="00513660">
              <w:rPr>
                <w:color w:val="000000"/>
                <w:sz w:val="26"/>
                <w:szCs w:val="26"/>
              </w:rPr>
              <w:lastRenderedPageBreak/>
              <w:t>объектах"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01 5 00 00000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194,6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0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>Основное мероприятие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01 5 01 00000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194,6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01 5 01 91430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194,6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19,1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0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Муниципальная программа Таловского городского  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19,1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0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Подпрограмма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01 5 00 00000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19,1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1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01 5 01 00000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19,1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Мероприятия в сфере защиты населения от </w:t>
            </w:r>
            <w:proofErr w:type="spellStart"/>
            <w:proofErr w:type="gramStart"/>
            <w:r w:rsidRPr="00513660">
              <w:rPr>
                <w:color w:val="000000"/>
                <w:sz w:val="26"/>
                <w:szCs w:val="26"/>
              </w:rPr>
              <w:t>чрезвычай-ных</w:t>
            </w:r>
            <w:proofErr w:type="spellEnd"/>
            <w:proofErr w:type="gramEnd"/>
            <w:r w:rsidRPr="00513660">
              <w:rPr>
                <w:color w:val="000000"/>
                <w:sz w:val="26"/>
                <w:szCs w:val="26"/>
              </w:rPr>
              <w:t xml:space="preserve">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01 5 01 91430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19,1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194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13660">
              <w:rPr>
                <w:b/>
                <w:bCs/>
                <w:color w:val="000000"/>
                <w:sz w:val="26"/>
                <w:szCs w:val="26"/>
              </w:rPr>
              <w:t>Национольная</w:t>
            </w:r>
            <w:proofErr w:type="spellEnd"/>
            <w:r w:rsidRPr="00513660">
              <w:rPr>
                <w:b/>
                <w:bCs/>
                <w:color w:val="000000"/>
                <w:sz w:val="26"/>
                <w:szCs w:val="26"/>
              </w:rPr>
              <w:t xml:space="preserve"> экономика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27700,30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74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27360,90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>Муниципальная программа Таловского городского поселения "Муниципальное управление, гражданское общество и развитие сельского поселения на 2018-2023 годы"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27360,90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8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Подпрограмма "Развитие транспортной системы городского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01 2 00 00000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27360,90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2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"Развитие транспортной системы  городского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01 2 01 00000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27360,90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50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01 2 01 91290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6913,40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22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капитальному ремонту и ремонту автомобильных  дорог общего пользования местного значения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2 01 S8850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20447,5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45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339,4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Муниципальная программа Таловского городского  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339,4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2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Подпрограмма "Муниципальное управление и развитие  городского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339,4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99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"Финансовое обеспечение выполнения других расходных обязательств Таловского городского 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01 1 04 00000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339,4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530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01 1 04 90850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268,4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530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>Мероприятия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01 1 04 91850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71,0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2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38588,10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14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418,2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городского  поселения на 2018-2023 годы"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418,2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418,2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Основное мероприятие "Мероприятие в области коммунального хозяйства, жилищного сектора и инфраструктуры"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01 3 06 00000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418,2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1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01 3 06 91370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412,9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0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капитальному ремонту многоквартирных домо</w:t>
            </w:r>
            <w:proofErr w:type="gramStart"/>
            <w:r w:rsidRPr="00513660">
              <w:rPr>
                <w:color w:val="000000"/>
                <w:sz w:val="26"/>
                <w:szCs w:val="26"/>
              </w:rPr>
              <w:t>в(</w:t>
            </w:r>
            <w:proofErr w:type="gramEnd"/>
            <w:r w:rsidRPr="00513660">
              <w:rPr>
                <w:color w:val="000000"/>
                <w:sz w:val="26"/>
                <w:szCs w:val="2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01 3 06 96010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5,3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3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6906,90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Муниципальная программа Таловского городского  </w:t>
            </w:r>
            <w:proofErr w:type="spellStart"/>
            <w:proofErr w:type="gramStart"/>
            <w:r w:rsidRPr="00513660">
              <w:rPr>
                <w:color w:val="000000"/>
                <w:sz w:val="26"/>
                <w:szCs w:val="26"/>
              </w:rPr>
              <w:t>посе-ления</w:t>
            </w:r>
            <w:proofErr w:type="spellEnd"/>
            <w:proofErr w:type="gramEnd"/>
            <w:r w:rsidRPr="00513660">
              <w:rPr>
                <w:color w:val="000000"/>
                <w:sz w:val="26"/>
                <w:szCs w:val="26"/>
              </w:rPr>
              <w:t xml:space="preserve"> "Муниципальное управление, гражданское общество и развитие городского  поселения на 2018-2023 годы"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6906,90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6906,90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5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 xml:space="preserve">Основное мероприятие "Мероприятие в области коммунального хозяйства, жилищного сектора и инфраструктуры"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01 3 06 00000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6906,90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3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01 3 06 91370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4290,0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91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Субсидии организациям и индивидуальным предпринимателям, предоставляющим коммунальные услуги, на компенсацию части потерь в доходах вследствие регулирования тарифов (Иные бюджетные ассигнования)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01 3 06 90080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2616,9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3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22611,50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Муниципальная программа Таловского городского  поселения "Муниципальное управление, гражданское общество и развитие городского  поселения на 2018-2023 годы"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22611,50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19277,70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54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"Развитие сети уличного освещения"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01 3 01 00000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6123,6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60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Поощрение муниципальных образований - победителей конкурса "Лучшее муниципальное образование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01 3 01 78500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550,00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82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513660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513660">
              <w:rPr>
                <w:color w:val="000000"/>
                <w:sz w:val="26"/>
                <w:szCs w:val="26"/>
              </w:rPr>
              <w:t xml:space="preserve"> расходов бюджетов муниципальных образований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01 S8670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1101,5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41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>Мероприятия по организации и содержанию сетей уличного освещения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01 3 01 90010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4471,8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37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организации и содержанию сетей уличного освещения (Иные бюджетные ассигнования)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01 3 01 90010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314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"Сбор и вывоз бытовых отходов и мусора"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01 3 02 00000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3959,9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559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01 3 02 90020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3959,9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2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"Озеленение территории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01 3 03 00000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39,3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540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Резервный фонд правительства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01 3 03 20540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38,8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организации и содержанию объектов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01 3 03 90030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37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01 3 04 00000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2094,5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13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Поощрение муниципальных образований Воронежской области за наращивание налогового (экономического) потенциала (Закупка товаров, работ и услуг для обеспечения государственных (муниципальных) нужд)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01 3 04 78270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728,5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2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организации ритуальных услуг и содержание мест захоронения, ремонт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01 3 04 90040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1366,0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305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>Основное мероприятие "Другие вопросы в сфере благоустройства"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01 3 05 00000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7060,40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87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Резервный фонд правительства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01 3 05 20540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91,8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986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Поощрение муниципальных образований Воронежской области за достижение наилучших </w:t>
            </w:r>
            <w:proofErr w:type="gramStart"/>
            <w:r w:rsidRPr="00513660">
              <w:rPr>
                <w:color w:val="000000"/>
                <w:sz w:val="26"/>
                <w:szCs w:val="26"/>
              </w:rPr>
              <w:t>значений региональных показателей эффективности развития муниципальных образований Воронежской</w:t>
            </w:r>
            <w:proofErr w:type="gramEnd"/>
            <w:r w:rsidRPr="00513660">
              <w:rPr>
                <w:color w:val="000000"/>
                <w:sz w:val="26"/>
                <w:szCs w:val="26"/>
              </w:rPr>
              <w:t xml:space="preserve">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01 3 05 78490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01 3 05 80100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2300,0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организации  и содержанию прочих объектов благоустройства (Закупка товаров, работ и услуг для обеспечения 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01 3 05 90050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2868,3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благоустройству мест массового отдыха населения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01 3 05 90070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403,5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540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01 3 05 90100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396,80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реализации проектов в рамках территориального общественного самоуправления на территории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01 3 05 91790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>Подпрограмма "Создание условий для обеспечения муниципального управления</w:t>
            </w:r>
            <w:proofErr w:type="gramStart"/>
            <w:r w:rsidRPr="00513660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513660">
              <w:rPr>
                <w:color w:val="000000"/>
                <w:sz w:val="26"/>
                <w:szCs w:val="26"/>
              </w:rPr>
              <w:t xml:space="preserve"> ремонта и содержания объектов благоустройства городского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01 4 00 00000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3333,8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8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"Сбор и вывоз бытовых отходов и мусора"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01 4 02 00000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67,8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530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01 4 02 90020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67,8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2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"Озеленение территории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01 4 03 00000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962,0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организации и содержанию объектов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01 4 03 90030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962,0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01 4 04 00000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205,6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9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организации ритуальных услуг и содержание мест захоронения, ремонт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01 4 04 90040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205,6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8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"Другие вопросы в сфере благоустройства"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01 4 05 00000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2098,4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организации  и содержанию прочих объектов благоустройства (Закупка товаров, работ и услуг для обеспечения 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01 4 05 90050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1356,7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благоустройству мест массового отдыха населения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01 4 05 90070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330,9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по благоустройству мест массового отдыха населения (Иные бюджетные ассигнования)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01 4 05 90070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275,1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01 4 05 90100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135,7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326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  <w:r w:rsidRPr="00513660">
              <w:rPr>
                <w:b/>
                <w:bCs/>
                <w:color w:val="000000"/>
                <w:sz w:val="32"/>
                <w:szCs w:val="32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8651,50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03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Муниципальная программа Таловского городского  поселения "Муниципальное управление, гражданское общество и развитие городского  поселения на 2014-2019 годы"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8651,50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8651,50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"Мероприятия в области коммунального хозяйства, жилищного сектора и инфраструктуры"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01 3 06 00000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8651,50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13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513660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513660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3 06 S8100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8651,50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2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4803,0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45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4803,0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2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Муниципальная программа Таловского городского  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4803,0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2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Подпрограмма "Муниципальное управление и развитие  городского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1717,4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"Мероприятия в сфере культуры, физической культуры и спорта".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01 1 03 00000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1717,4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87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в сфере культур</w:t>
            </w:r>
            <w:proofErr w:type="gramStart"/>
            <w:r w:rsidRPr="00513660">
              <w:rPr>
                <w:color w:val="000000"/>
                <w:sz w:val="26"/>
                <w:szCs w:val="26"/>
              </w:rPr>
              <w:t>ы(</w:t>
            </w:r>
            <w:proofErr w:type="gramEnd"/>
            <w:r w:rsidRPr="00513660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(муниципальных) </w:t>
            </w:r>
            <w:r w:rsidRPr="00513660">
              <w:rPr>
                <w:color w:val="000000"/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01 1 03 94860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1717,4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78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>Основное мероприятие "Финансовое обеспечение выполнения других расходных обязательств Таловского городского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01 1 04 00000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3085,6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Иные межбюджетные трансферты по передаче полномочий по организации библиотечного обслуживания населения Таловского городского поселения (Межбюджетные трансферты)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01 1 04 90060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3085,6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2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746,5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74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409,1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2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Муниципальная программа Таловского городского  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409,1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2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Подпрограмма "Муниципальное управление и развитие городского 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409,1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2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"Социальная поддержка населения"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01 1 05 00000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409,1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7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Пенсии за выслугу лет лицам, замещавшим должности муниципальной службы в органах местного самоуправления городского поселения (Социальное обеспечение и иные выплаты населению)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01 1 05 90470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409,1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64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337,4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71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Муниципальная программа Таловского городского  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337,4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2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Подпрограмма "Муниципальное управление и развитие городского 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337,4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2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"Социальная поддержка населения"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01 1 05 00000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337,4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41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Зарезервированные средства, связанные с особенностями исполнения бюджета (Социальное </w:t>
            </w:r>
            <w:r w:rsidRPr="00513660">
              <w:rPr>
                <w:color w:val="000000"/>
                <w:sz w:val="26"/>
                <w:szCs w:val="26"/>
              </w:rPr>
              <w:lastRenderedPageBreak/>
              <w:t>обеспечение и иные выплаты населению)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01 1 05 70100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24,9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78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01 1 05 90490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74,5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Резервный фонд администрации Таловского городского поселения  (финансовое обеспечение непредвиденных расходов) (Социальное обеспечение и иные выплаты населению)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01 1 05 90540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238,0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2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647,9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54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647,9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Муниципальная программа Таловского городского  </w:t>
            </w:r>
            <w:proofErr w:type="spellStart"/>
            <w:proofErr w:type="gramStart"/>
            <w:r w:rsidRPr="00513660">
              <w:rPr>
                <w:color w:val="000000"/>
                <w:sz w:val="26"/>
                <w:szCs w:val="26"/>
              </w:rPr>
              <w:t>посе-ления</w:t>
            </w:r>
            <w:proofErr w:type="spellEnd"/>
            <w:proofErr w:type="gramEnd"/>
            <w:r w:rsidRPr="00513660">
              <w:rPr>
                <w:color w:val="000000"/>
                <w:sz w:val="26"/>
                <w:szCs w:val="26"/>
              </w:rPr>
              <w:t xml:space="preserve">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647,9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23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Подпрограмма "Муниципальное управление и развитие городского 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647,9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Основное мероприятие "Мероприятия в сфере культуры, физической культуры и спорта".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01 1 03 00000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647,9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56"/>
        </w:trPr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01 1 03 90410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647,9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46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3660">
              <w:rPr>
                <w:b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83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672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Муниципальная программа Таловского городского  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223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Подпрограмма "Муниципальное управление и развитие городского 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540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 xml:space="preserve">Основное мероприятие "Финансовое </w:t>
            </w:r>
            <w:r w:rsidRPr="00513660">
              <w:rPr>
                <w:color w:val="000000"/>
                <w:sz w:val="26"/>
                <w:szCs w:val="26"/>
              </w:rPr>
              <w:lastRenderedPageBreak/>
              <w:t>обеспечение выполнения других расходных обязательств Таловского городского поселения"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01 1 04 00000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513660" w:rsidTr="00707DD8">
        <w:trPr>
          <w:gridAfter w:val="5"/>
          <w:wAfter w:w="3539" w:type="dxa"/>
          <w:trHeight w:val="499"/>
        </w:trPr>
        <w:tc>
          <w:tcPr>
            <w:tcW w:w="4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513660">
              <w:rPr>
                <w:color w:val="000000"/>
                <w:sz w:val="26"/>
                <w:szCs w:val="26"/>
              </w:rPr>
              <w:lastRenderedPageBreak/>
              <w:t>Процентные платежи по муниципальному долгу городского поселения (Обслуживание государственного (муниципального долга)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01 1 04 97880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13660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513660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07DD8" w:rsidRPr="00F0509A" w:rsidRDefault="00707DD8" w:rsidP="00707DD8"/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tbl>
      <w:tblPr>
        <w:tblW w:w="11504" w:type="dxa"/>
        <w:tblInd w:w="-181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6"/>
        <w:gridCol w:w="1"/>
        <w:gridCol w:w="1929"/>
        <w:gridCol w:w="1114"/>
        <w:gridCol w:w="18"/>
        <w:gridCol w:w="6"/>
        <w:gridCol w:w="841"/>
        <w:gridCol w:w="141"/>
        <w:gridCol w:w="818"/>
        <w:gridCol w:w="12"/>
        <w:gridCol w:w="1"/>
        <w:gridCol w:w="96"/>
        <w:gridCol w:w="186"/>
        <w:gridCol w:w="262"/>
        <w:gridCol w:w="22"/>
        <w:gridCol w:w="130"/>
        <w:gridCol w:w="26"/>
        <w:gridCol w:w="83"/>
        <w:gridCol w:w="450"/>
        <w:gridCol w:w="8"/>
        <w:gridCol w:w="534"/>
        <w:gridCol w:w="167"/>
        <w:gridCol w:w="16"/>
        <w:gridCol w:w="304"/>
        <w:gridCol w:w="147"/>
        <w:gridCol w:w="586"/>
        <w:gridCol w:w="10"/>
        <w:gridCol w:w="12"/>
        <w:gridCol w:w="99"/>
        <w:gridCol w:w="12"/>
        <w:gridCol w:w="34"/>
        <w:gridCol w:w="13"/>
        <w:gridCol w:w="22"/>
        <w:gridCol w:w="5"/>
        <w:gridCol w:w="5"/>
        <w:gridCol w:w="8"/>
        <w:gridCol w:w="38"/>
        <w:gridCol w:w="76"/>
        <w:gridCol w:w="4"/>
        <w:gridCol w:w="62"/>
        <w:gridCol w:w="43"/>
        <w:gridCol w:w="42"/>
        <w:gridCol w:w="19"/>
        <w:gridCol w:w="63"/>
        <w:gridCol w:w="64"/>
        <w:gridCol w:w="2"/>
        <w:gridCol w:w="34"/>
        <w:gridCol w:w="68"/>
        <w:gridCol w:w="17"/>
        <w:gridCol w:w="75"/>
        <w:gridCol w:w="29"/>
        <w:gridCol w:w="38"/>
        <w:gridCol w:w="18"/>
        <w:gridCol w:w="62"/>
        <w:gridCol w:w="15"/>
        <w:gridCol w:w="16"/>
        <w:gridCol w:w="16"/>
        <w:gridCol w:w="36"/>
        <w:gridCol w:w="7"/>
        <w:gridCol w:w="9"/>
        <w:gridCol w:w="52"/>
        <w:gridCol w:w="52"/>
        <w:gridCol w:w="25"/>
        <w:gridCol w:w="1"/>
        <w:gridCol w:w="5"/>
        <w:gridCol w:w="70"/>
        <w:gridCol w:w="62"/>
        <w:gridCol w:w="21"/>
        <w:gridCol w:w="86"/>
        <w:gridCol w:w="37"/>
        <w:gridCol w:w="127"/>
        <w:gridCol w:w="13"/>
        <w:gridCol w:w="11"/>
        <w:gridCol w:w="124"/>
        <w:gridCol w:w="13"/>
        <w:gridCol w:w="141"/>
        <w:gridCol w:w="150"/>
        <w:gridCol w:w="279"/>
        <w:gridCol w:w="138"/>
        <w:gridCol w:w="8"/>
        <w:gridCol w:w="24"/>
        <w:gridCol w:w="8"/>
        <w:gridCol w:w="331"/>
        <w:gridCol w:w="90"/>
        <w:gridCol w:w="138"/>
      </w:tblGrid>
      <w:tr w:rsidR="00707DD8" w:rsidRPr="003226C2" w:rsidTr="00E078C3">
        <w:trPr>
          <w:gridAfter w:val="23"/>
          <w:wAfter w:w="1902" w:type="dxa"/>
          <w:trHeight w:val="1094"/>
        </w:trPr>
        <w:tc>
          <w:tcPr>
            <w:tcW w:w="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32" w:type="dxa"/>
            <w:gridSpan w:val="5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Приложение №5</w:t>
            </w:r>
          </w:p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 xml:space="preserve">к решению Совета народных депутатов "Об исполнении бюджета Таловского городского поселения за 2019 г.»                                                          от 03 июля 2020 года № 218 </w:t>
            </w:r>
          </w:p>
        </w:tc>
        <w:tc>
          <w:tcPr>
            <w:tcW w:w="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07DD8" w:rsidRPr="003226C2" w:rsidTr="00E078C3">
        <w:trPr>
          <w:gridAfter w:val="16"/>
          <w:wAfter w:w="1632" w:type="dxa"/>
          <w:trHeight w:val="132"/>
        </w:trPr>
        <w:tc>
          <w:tcPr>
            <w:tcW w:w="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32" w:type="dxa"/>
            <w:gridSpan w:val="5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07DD8" w:rsidRPr="003226C2" w:rsidTr="00E078C3">
        <w:trPr>
          <w:gridAfter w:val="16"/>
          <w:wAfter w:w="1632" w:type="dxa"/>
          <w:trHeight w:val="254"/>
        </w:trPr>
        <w:tc>
          <w:tcPr>
            <w:tcW w:w="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226C2">
              <w:rPr>
                <w:b/>
                <w:bCs/>
                <w:color w:val="000000"/>
                <w:sz w:val="30"/>
                <w:szCs w:val="30"/>
              </w:rPr>
              <w:t xml:space="preserve">Распределение бюджетных ассигнований </w:t>
            </w:r>
          </w:p>
        </w:tc>
        <w:tc>
          <w:tcPr>
            <w:tcW w:w="7032" w:type="dxa"/>
            <w:gridSpan w:val="5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707DD8" w:rsidRPr="003226C2" w:rsidTr="00E078C3">
        <w:trPr>
          <w:gridAfter w:val="30"/>
          <w:wAfter w:w="2090" w:type="dxa"/>
          <w:trHeight w:val="254"/>
        </w:trPr>
        <w:tc>
          <w:tcPr>
            <w:tcW w:w="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6" w:type="dxa"/>
            <w:gridSpan w:val="5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226C2">
              <w:rPr>
                <w:b/>
                <w:bCs/>
                <w:color w:val="000000"/>
                <w:sz w:val="30"/>
                <w:szCs w:val="30"/>
              </w:rPr>
              <w:t>по целевым статьям (муниципальным программам  городского поселения</w:t>
            </w:r>
            <w:proofErr w:type="gramStart"/>
            <w:r w:rsidRPr="003226C2">
              <w:rPr>
                <w:b/>
                <w:bCs/>
                <w:color w:val="000000"/>
                <w:sz w:val="30"/>
                <w:szCs w:val="30"/>
              </w:rPr>
              <w:t xml:space="preserve"> )</w:t>
            </w:r>
            <w:proofErr w:type="gramEnd"/>
            <w:r w:rsidRPr="003226C2">
              <w:rPr>
                <w:b/>
                <w:bCs/>
                <w:color w:val="000000"/>
                <w:sz w:val="30"/>
                <w:szCs w:val="30"/>
              </w:rPr>
              <w:t>,</w:t>
            </w:r>
          </w:p>
        </w:tc>
      </w:tr>
      <w:tr w:rsidR="00707DD8" w:rsidRPr="003226C2" w:rsidTr="00E078C3">
        <w:trPr>
          <w:gridAfter w:val="30"/>
          <w:wAfter w:w="2090" w:type="dxa"/>
          <w:trHeight w:val="454"/>
        </w:trPr>
        <w:tc>
          <w:tcPr>
            <w:tcW w:w="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6" w:type="dxa"/>
            <w:gridSpan w:val="5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226C2">
              <w:rPr>
                <w:b/>
                <w:bCs/>
                <w:color w:val="000000"/>
                <w:sz w:val="30"/>
                <w:szCs w:val="30"/>
              </w:rPr>
              <w:t xml:space="preserve"> группам видов расходов, разделам, подразделам классификации расходов бюджета Таловского городского поселения за 2019 год               </w:t>
            </w:r>
          </w:p>
        </w:tc>
      </w:tr>
      <w:tr w:rsidR="00707DD8" w:rsidRPr="003226C2" w:rsidTr="00E078C3">
        <w:trPr>
          <w:gridAfter w:val="30"/>
          <w:wAfter w:w="2090" w:type="dxa"/>
          <w:trHeight w:val="245"/>
        </w:trPr>
        <w:tc>
          <w:tcPr>
            <w:tcW w:w="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gridSpan w:val="3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7DD8" w:rsidRPr="003226C2" w:rsidTr="00E078C3">
        <w:trPr>
          <w:gridAfter w:val="30"/>
          <w:wAfter w:w="2090" w:type="dxa"/>
          <w:trHeight w:val="672"/>
        </w:trPr>
        <w:tc>
          <w:tcPr>
            <w:tcW w:w="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226C2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226C2"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3226C2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0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7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3226C2">
              <w:rPr>
                <w:b/>
                <w:bC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026" w:type="dxa"/>
            <w:gridSpan w:val="3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2019 г.</w:t>
            </w:r>
          </w:p>
        </w:tc>
      </w:tr>
      <w:tr w:rsidR="00707DD8" w:rsidRPr="003226C2" w:rsidTr="00E078C3">
        <w:trPr>
          <w:gridAfter w:val="30"/>
          <w:wAfter w:w="2090" w:type="dxa"/>
          <w:trHeight w:val="226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707DD8" w:rsidRPr="003226C2" w:rsidTr="00E078C3">
        <w:trPr>
          <w:gridAfter w:val="30"/>
          <w:wAfter w:w="2090" w:type="dxa"/>
          <w:trHeight w:val="522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2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86050,80</w:t>
            </w:r>
          </w:p>
        </w:tc>
      </w:tr>
      <w:tr w:rsidR="00707DD8" w:rsidRPr="003226C2" w:rsidTr="00E078C3">
        <w:trPr>
          <w:gridAfter w:val="30"/>
          <w:wAfter w:w="2090" w:type="dxa"/>
          <w:trHeight w:val="672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 городского поселения на 2018-2023 годы"</w:t>
            </w:r>
          </w:p>
        </w:tc>
        <w:tc>
          <w:tcPr>
            <w:tcW w:w="1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1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2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86050,80</w:t>
            </w:r>
          </w:p>
        </w:tc>
      </w:tr>
      <w:tr w:rsidR="00707DD8" w:rsidRPr="003226C2" w:rsidTr="00E078C3">
        <w:trPr>
          <w:gridAfter w:val="30"/>
          <w:wAfter w:w="2090" w:type="dxa"/>
          <w:trHeight w:val="396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Подпрограмма "Муниципальное управление и развитие  городского поселения"</w:t>
            </w:r>
          </w:p>
        </w:tc>
        <w:tc>
          <w:tcPr>
            <w:tcW w:w="1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1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2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13603,00</w:t>
            </w:r>
          </w:p>
        </w:tc>
      </w:tr>
      <w:tr w:rsidR="00707DD8" w:rsidRPr="003226C2" w:rsidTr="00E078C3">
        <w:trPr>
          <w:gridAfter w:val="30"/>
          <w:wAfter w:w="2090" w:type="dxa"/>
          <w:trHeight w:val="406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Основное мероприятие "Функционирование главы местной администрации"</w:t>
            </w:r>
          </w:p>
        </w:tc>
        <w:tc>
          <w:tcPr>
            <w:tcW w:w="1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01 1 01 00000</w:t>
            </w:r>
          </w:p>
        </w:tc>
        <w:tc>
          <w:tcPr>
            <w:tcW w:w="1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2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945,1</w:t>
            </w:r>
          </w:p>
        </w:tc>
      </w:tr>
      <w:tr w:rsidR="00707DD8" w:rsidRPr="003226C2" w:rsidTr="00E078C3">
        <w:trPr>
          <w:gridAfter w:val="30"/>
          <w:wAfter w:w="2090" w:type="dxa"/>
          <w:trHeight w:val="869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 xml:space="preserve">Расходы на обеспечение деятельности главы городского поселения (Расходы на выплаты персоналу в целях </w:t>
            </w:r>
            <w:r w:rsidRPr="003226C2">
              <w:rPr>
                <w:color w:val="000000"/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lastRenderedPageBreak/>
              <w:t>01 1 01 92020</w:t>
            </w:r>
          </w:p>
        </w:tc>
        <w:tc>
          <w:tcPr>
            <w:tcW w:w="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04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945,1</w:t>
            </w:r>
          </w:p>
        </w:tc>
      </w:tr>
      <w:tr w:rsidR="00707DD8" w:rsidRPr="003226C2" w:rsidTr="00E078C3">
        <w:trPr>
          <w:gridAfter w:val="30"/>
          <w:wAfter w:w="2090" w:type="dxa"/>
          <w:trHeight w:val="434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Основное мероприятие "Управление в сфере функций органов местного самоуправления"</w:t>
            </w:r>
          </w:p>
        </w:tc>
        <w:tc>
          <w:tcPr>
            <w:tcW w:w="1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4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5923,1</w:t>
            </w:r>
          </w:p>
        </w:tc>
      </w:tr>
      <w:tr w:rsidR="00707DD8" w:rsidRPr="003226C2" w:rsidTr="00E078C3">
        <w:trPr>
          <w:gridAfter w:val="30"/>
          <w:wAfter w:w="2090" w:type="dxa"/>
          <w:trHeight w:val="859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 xml:space="preserve"> 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01 1 02 92010</w:t>
            </w:r>
          </w:p>
        </w:tc>
        <w:tc>
          <w:tcPr>
            <w:tcW w:w="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О</w:t>
            </w:r>
            <w:proofErr w:type="gramStart"/>
            <w:r w:rsidRPr="003226C2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45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О3</w:t>
            </w:r>
          </w:p>
        </w:tc>
        <w:tc>
          <w:tcPr>
            <w:tcW w:w="5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465,9</w:t>
            </w:r>
          </w:p>
        </w:tc>
      </w:tr>
      <w:tr w:rsidR="00707DD8" w:rsidRPr="003226C2" w:rsidTr="00E078C3">
        <w:trPr>
          <w:gridAfter w:val="30"/>
          <w:wAfter w:w="2090" w:type="dxa"/>
          <w:trHeight w:val="612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 xml:space="preserve"> 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5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О</w:t>
            </w:r>
            <w:proofErr w:type="gramStart"/>
            <w:r w:rsidRPr="003226C2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45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О3</w:t>
            </w:r>
          </w:p>
        </w:tc>
        <w:tc>
          <w:tcPr>
            <w:tcW w:w="5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19,3</w:t>
            </w:r>
          </w:p>
        </w:tc>
      </w:tr>
      <w:tr w:rsidR="00707DD8" w:rsidRPr="003226C2" w:rsidTr="00E078C3">
        <w:trPr>
          <w:gridAfter w:val="24"/>
          <w:wAfter w:w="1954" w:type="dxa"/>
          <w:trHeight w:val="878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 xml:space="preserve"> 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226C2"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lastRenderedPageBreak/>
              <w:t>01 1 02 92010</w:t>
            </w:r>
          </w:p>
        </w:tc>
        <w:tc>
          <w:tcPr>
            <w:tcW w:w="1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2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4195,2</w:t>
            </w:r>
          </w:p>
        </w:tc>
      </w:tr>
      <w:tr w:rsidR="00707DD8" w:rsidRPr="003226C2" w:rsidTr="00E078C3">
        <w:trPr>
          <w:gridAfter w:val="24"/>
          <w:wAfter w:w="1954" w:type="dxa"/>
          <w:trHeight w:val="64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 xml:space="preserve"> 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01 1 02 92010</w:t>
            </w:r>
          </w:p>
        </w:tc>
        <w:tc>
          <w:tcPr>
            <w:tcW w:w="1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2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1212,7</w:t>
            </w:r>
          </w:p>
        </w:tc>
      </w:tr>
      <w:tr w:rsidR="00707DD8" w:rsidRPr="003226C2" w:rsidTr="00E078C3">
        <w:trPr>
          <w:gridAfter w:val="30"/>
          <w:wAfter w:w="2090" w:type="dxa"/>
          <w:trHeight w:val="689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378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707DD8" w:rsidRPr="003226C2" w:rsidTr="00E078C3">
        <w:trPr>
          <w:gridAfter w:val="1"/>
          <w:wAfter w:w="138" w:type="dxa"/>
          <w:trHeight w:val="425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01 1 02 92010</w:t>
            </w:r>
          </w:p>
        </w:tc>
        <w:tc>
          <w:tcPr>
            <w:tcW w:w="311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2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707DD8" w:rsidRPr="003226C2" w:rsidTr="00E078C3">
        <w:trPr>
          <w:gridAfter w:val="30"/>
          <w:wAfter w:w="2090" w:type="dxa"/>
          <w:trHeight w:val="454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Основное мероприятие "Мероприятия в сфере культуры, физической культуры и спорта"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2365,3</w:t>
            </w:r>
          </w:p>
        </w:tc>
      </w:tr>
      <w:tr w:rsidR="00707DD8" w:rsidRPr="003226C2" w:rsidTr="00E078C3">
        <w:trPr>
          <w:gridAfter w:val="2"/>
          <w:wAfter w:w="228" w:type="dxa"/>
          <w:trHeight w:val="454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в сфере культур</w:t>
            </w:r>
            <w:proofErr w:type="gramStart"/>
            <w:r w:rsidRPr="003226C2">
              <w:rPr>
                <w:color w:val="000000"/>
                <w:sz w:val="26"/>
                <w:szCs w:val="26"/>
              </w:rPr>
              <w:t>ы(</w:t>
            </w:r>
            <w:proofErr w:type="gramEnd"/>
            <w:r w:rsidRPr="003226C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01 1 03 94860</w:t>
            </w:r>
          </w:p>
        </w:tc>
        <w:tc>
          <w:tcPr>
            <w:tcW w:w="1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317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3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21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1717,4</w:t>
            </w:r>
          </w:p>
        </w:tc>
      </w:tr>
      <w:tr w:rsidR="00707DD8" w:rsidRPr="003226C2" w:rsidTr="00E078C3">
        <w:trPr>
          <w:gridAfter w:val="2"/>
          <w:wAfter w:w="228" w:type="dxa"/>
          <w:trHeight w:val="444"/>
        </w:trPr>
        <w:tc>
          <w:tcPr>
            <w:tcW w:w="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01 1 03 90410</w:t>
            </w:r>
          </w:p>
        </w:tc>
        <w:tc>
          <w:tcPr>
            <w:tcW w:w="1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317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21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647,9</w:t>
            </w:r>
          </w:p>
        </w:tc>
      </w:tr>
      <w:tr w:rsidR="00707DD8" w:rsidRPr="003226C2" w:rsidTr="00E078C3">
        <w:trPr>
          <w:gridAfter w:val="64"/>
          <w:wAfter w:w="4299" w:type="dxa"/>
          <w:trHeight w:val="65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"Финансовое обеспечение выполнения других расходных обязательств городского  поселения исполнительными  </w:t>
            </w:r>
            <w:r w:rsidRPr="003226C2">
              <w:rPr>
                <w:b/>
                <w:bCs/>
                <w:color w:val="000000"/>
                <w:sz w:val="26"/>
                <w:szCs w:val="26"/>
              </w:rPr>
              <w:lastRenderedPageBreak/>
              <w:t>органами местного самоуправления"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3623,0</w:t>
            </w:r>
          </w:p>
        </w:tc>
      </w:tr>
      <w:tr w:rsidR="00707DD8" w:rsidRPr="003226C2" w:rsidTr="00E078C3">
        <w:trPr>
          <w:gridAfter w:val="2"/>
          <w:wAfter w:w="228" w:type="dxa"/>
          <w:trHeight w:val="83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оценке недвижимости, признания прав и регулирования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01 1 04 90090</w:t>
            </w:r>
          </w:p>
        </w:tc>
        <w:tc>
          <w:tcPr>
            <w:tcW w:w="1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3414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24,0</w:t>
            </w:r>
          </w:p>
        </w:tc>
      </w:tr>
      <w:tr w:rsidR="00707DD8" w:rsidRPr="003226C2" w:rsidTr="00E078C3">
        <w:trPr>
          <w:gridAfter w:val="2"/>
          <w:wAfter w:w="228" w:type="dxa"/>
          <w:trHeight w:val="434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01 1 04 90200</w:t>
            </w:r>
          </w:p>
        </w:tc>
        <w:tc>
          <w:tcPr>
            <w:tcW w:w="1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3414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157,5</w:t>
            </w:r>
          </w:p>
        </w:tc>
      </w:tr>
      <w:tr w:rsidR="00707DD8" w:rsidRPr="003226C2" w:rsidTr="00E078C3">
        <w:trPr>
          <w:gridAfter w:val="2"/>
          <w:wAfter w:w="228" w:type="dxa"/>
          <w:trHeight w:val="434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01 1 04 90200</w:t>
            </w:r>
          </w:p>
        </w:tc>
        <w:tc>
          <w:tcPr>
            <w:tcW w:w="1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3414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707DD8" w:rsidRPr="003226C2" w:rsidTr="00E078C3">
        <w:trPr>
          <w:gridAfter w:val="2"/>
          <w:wAfter w:w="228" w:type="dxa"/>
          <w:trHeight w:val="624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01 1 04 90850</w:t>
            </w:r>
          </w:p>
        </w:tc>
        <w:tc>
          <w:tcPr>
            <w:tcW w:w="1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3414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64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268,4</w:t>
            </w:r>
          </w:p>
        </w:tc>
      </w:tr>
      <w:tr w:rsidR="00707DD8" w:rsidRPr="003226C2" w:rsidTr="00E078C3">
        <w:trPr>
          <w:gridAfter w:val="2"/>
          <w:wAfter w:w="228" w:type="dxa"/>
          <w:trHeight w:val="425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01 1 04 91850</w:t>
            </w:r>
          </w:p>
        </w:tc>
        <w:tc>
          <w:tcPr>
            <w:tcW w:w="1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3414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64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71,0</w:t>
            </w:r>
          </w:p>
        </w:tc>
      </w:tr>
      <w:tr w:rsidR="00707DD8" w:rsidRPr="003226C2" w:rsidTr="00E078C3">
        <w:trPr>
          <w:gridAfter w:val="11"/>
          <w:wAfter w:w="1320" w:type="dxa"/>
          <w:trHeight w:val="64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Иные межбюджетные трансферты по передаче полномочий по организации библиотечного обслуживания населения Таловского городского поселения (Межбюджетные трансферты)</w:t>
            </w:r>
          </w:p>
        </w:tc>
        <w:tc>
          <w:tcPr>
            <w:tcW w:w="42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4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9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3085,6</w:t>
            </w:r>
          </w:p>
        </w:tc>
      </w:tr>
      <w:tr w:rsidR="00707DD8" w:rsidRPr="003226C2" w:rsidTr="00E078C3">
        <w:trPr>
          <w:gridAfter w:val="11"/>
          <w:wAfter w:w="1320" w:type="dxa"/>
          <w:trHeight w:val="415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3226C2">
              <w:rPr>
                <w:color w:val="000000"/>
                <w:sz w:val="26"/>
                <w:szCs w:val="26"/>
              </w:rPr>
              <w:t>Процентные платежи по муниципальному долгу городского поселения (Обслуживание государственного (муниципального долга)</w:t>
            </w:r>
            <w:proofErr w:type="gramEnd"/>
          </w:p>
        </w:tc>
        <w:tc>
          <w:tcPr>
            <w:tcW w:w="496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85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707DD8" w:rsidRPr="003226C2" w:rsidTr="00E078C3">
        <w:trPr>
          <w:trHeight w:val="216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Основное мероприятие "Социальная поддержка населения"</w:t>
            </w:r>
          </w:p>
        </w:tc>
        <w:tc>
          <w:tcPr>
            <w:tcW w:w="25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01 1 05 00000</w:t>
            </w:r>
          </w:p>
        </w:tc>
        <w:tc>
          <w:tcPr>
            <w:tcW w:w="318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746,5</w:t>
            </w:r>
          </w:p>
        </w:tc>
      </w:tr>
      <w:tr w:rsidR="00707DD8" w:rsidRPr="003226C2" w:rsidTr="00E078C3">
        <w:trPr>
          <w:gridAfter w:val="3"/>
          <w:wAfter w:w="559" w:type="dxa"/>
          <w:trHeight w:val="634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Пенсии за выслугу лет лицам, замещавшим должности муниципальной службы в органах местного самоуправления городского поселения (Социальное обеспечение и иные выплаты населению)</w:t>
            </w:r>
          </w:p>
        </w:tc>
        <w:tc>
          <w:tcPr>
            <w:tcW w:w="25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01 1 05 90470</w:t>
            </w:r>
          </w:p>
        </w:tc>
        <w:tc>
          <w:tcPr>
            <w:tcW w:w="22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5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6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409,1</w:t>
            </w:r>
          </w:p>
        </w:tc>
      </w:tr>
      <w:tr w:rsidR="00707DD8" w:rsidRPr="003226C2" w:rsidTr="00E078C3">
        <w:trPr>
          <w:gridAfter w:val="11"/>
          <w:wAfter w:w="1320" w:type="dxa"/>
          <w:trHeight w:val="47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Зарезервированные средства, связанные с особенностями исполнения бюджета (Социальное обеспечение и иные выплаты населению)</w:t>
            </w:r>
          </w:p>
        </w:tc>
        <w:tc>
          <w:tcPr>
            <w:tcW w:w="48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5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0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24,9</w:t>
            </w:r>
          </w:p>
        </w:tc>
      </w:tr>
      <w:tr w:rsidR="00707DD8" w:rsidRPr="003226C2" w:rsidTr="00E078C3">
        <w:trPr>
          <w:gridAfter w:val="3"/>
          <w:wAfter w:w="559" w:type="dxa"/>
          <w:trHeight w:val="434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25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01 1 05 90490</w:t>
            </w:r>
          </w:p>
        </w:tc>
        <w:tc>
          <w:tcPr>
            <w:tcW w:w="22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4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74,5</w:t>
            </w:r>
          </w:p>
        </w:tc>
      </w:tr>
      <w:tr w:rsidR="00707DD8" w:rsidRPr="003226C2" w:rsidTr="00E078C3">
        <w:trPr>
          <w:gridAfter w:val="10"/>
          <w:wAfter w:w="1307" w:type="dxa"/>
          <w:trHeight w:val="662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Резервный фонд администрации Таловского городского поселения  (финансовое обеспечение непредвиденных расходов) (Социальное обеспечение и иные выплаты населению)</w:t>
            </w:r>
          </w:p>
        </w:tc>
        <w:tc>
          <w:tcPr>
            <w:tcW w:w="48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00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238,0</w:t>
            </w:r>
          </w:p>
        </w:tc>
      </w:tr>
      <w:tr w:rsidR="00707DD8" w:rsidRPr="003226C2" w:rsidTr="00E078C3">
        <w:trPr>
          <w:trHeight w:val="254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Подпрограмма "Развитие транспортной системы городского поселения"</w:t>
            </w:r>
          </w:p>
        </w:tc>
        <w:tc>
          <w:tcPr>
            <w:tcW w:w="25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01 2 00 00000</w:t>
            </w:r>
          </w:p>
        </w:tc>
        <w:tc>
          <w:tcPr>
            <w:tcW w:w="23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27360,90</w:t>
            </w:r>
          </w:p>
        </w:tc>
      </w:tr>
      <w:tr w:rsidR="00707DD8" w:rsidRPr="003226C2" w:rsidTr="00E078C3">
        <w:trPr>
          <w:trHeight w:val="415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2.1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"Развитие </w:t>
            </w:r>
            <w:proofErr w:type="spellStart"/>
            <w:proofErr w:type="gramStart"/>
            <w:r w:rsidRPr="003226C2">
              <w:rPr>
                <w:b/>
                <w:bCs/>
                <w:color w:val="000000"/>
                <w:sz w:val="26"/>
                <w:szCs w:val="26"/>
              </w:rPr>
              <w:t>транс-</w:t>
            </w:r>
            <w:r w:rsidRPr="003226C2">
              <w:rPr>
                <w:b/>
                <w:bCs/>
                <w:color w:val="000000"/>
                <w:sz w:val="26"/>
                <w:szCs w:val="26"/>
              </w:rPr>
              <w:lastRenderedPageBreak/>
              <w:t>портной</w:t>
            </w:r>
            <w:proofErr w:type="spellEnd"/>
            <w:proofErr w:type="gramEnd"/>
            <w:r w:rsidRPr="003226C2">
              <w:rPr>
                <w:b/>
                <w:bCs/>
                <w:color w:val="000000"/>
                <w:sz w:val="26"/>
                <w:szCs w:val="26"/>
              </w:rPr>
              <w:t xml:space="preserve"> системы городского поселения"</w:t>
            </w:r>
          </w:p>
        </w:tc>
        <w:tc>
          <w:tcPr>
            <w:tcW w:w="25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lastRenderedPageBreak/>
              <w:t>01 2 01 00000</w:t>
            </w:r>
          </w:p>
        </w:tc>
        <w:tc>
          <w:tcPr>
            <w:tcW w:w="23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27360,90</w:t>
            </w:r>
          </w:p>
        </w:tc>
      </w:tr>
      <w:tr w:rsidR="00707DD8" w:rsidRPr="003226C2" w:rsidTr="00E078C3">
        <w:trPr>
          <w:gridAfter w:val="3"/>
          <w:wAfter w:w="559" w:type="dxa"/>
          <w:trHeight w:val="662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5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01 2 01 91290</w:t>
            </w:r>
          </w:p>
        </w:tc>
        <w:tc>
          <w:tcPr>
            <w:tcW w:w="23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2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34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6913,40</w:t>
            </w:r>
          </w:p>
        </w:tc>
      </w:tr>
      <w:tr w:rsidR="00707DD8" w:rsidRPr="003226C2" w:rsidTr="00E078C3">
        <w:trPr>
          <w:gridAfter w:val="9"/>
          <w:wAfter w:w="1166" w:type="dxa"/>
          <w:trHeight w:val="64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капитальному ремонту и ремонту автомобильных  дорог общего пользования местного значения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485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3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20447,50</w:t>
            </w:r>
          </w:p>
        </w:tc>
      </w:tr>
      <w:tr w:rsidR="00707DD8" w:rsidRPr="003226C2" w:rsidTr="00E078C3">
        <w:trPr>
          <w:trHeight w:val="454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2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01 3 00 00000</w:t>
            </w:r>
          </w:p>
        </w:tc>
        <w:tc>
          <w:tcPr>
            <w:tcW w:w="27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35254,30</w:t>
            </w:r>
          </w:p>
        </w:tc>
      </w:tr>
      <w:tr w:rsidR="00707DD8" w:rsidRPr="003226C2" w:rsidTr="00E078C3">
        <w:trPr>
          <w:trHeight w:val="28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3.2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Основное мероприятие "Развитие сети уличного освещения"</w:t>
            </w:r>
          </w:p>
        </w:tc>
        <w:tc>
          <w:tcPr>
            <w:tcW w:w="21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01 3 01 00000</w:t>
            </w:r>
          </w:p>
        </w:tc>
        <w:tc>
          <w:tcPr>
            <w:tcW w:w="27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6123,6</w:t>
            </w:r>
          </w:p>
        </w:tc>
      </w:tr>
      <w:tr w:rsidR="00707DD8" w:rsidRPr="003226C2" w:rsidTr="00E078C3">
        <w:trPr>
          <w:gridAfter w:val="9"/>
          <w:wAfter w:w="1166" w:type="dxa"/>
          <w:trHeight w:val="64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Поощрение муниципальных образований - победителей конкурса "Лучшее муниципальное образование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85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3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550,0</w:t>
            </w:r>
          </w:p>
        </w:tc>
      </w:tr>
      <w:tr w:rsidR="00707DD8" w:rsidRPr="003226C2" w:rsidTr="00E078C3">
        <w:trPr>
          <w:gridAfter w:val="9"/>
          <w:wAfter w:w="1166" w:type="dxa"/>
          <w:trHeight w:val="64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3226C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3226C2">
              <w:rPr>
                <w:color w:val="000000"/>
                <w:sz w:val="26"/>
                <w:szCs w:val="26"/>
              </w:rPr>
              <w:t xml:space="preserve"> расходов бюджетов муниципальных образований на уличное освещение (Закупка товаров, работ и услуг для обеспечения </w:t>
            </w:r>
            <w:r w:rsidRPr="003226C2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485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lastRenderedPageBreak/>
              <w:t>200</w:t>
            </w:r>
          </w:p>
        </w:tc>
        <w:tc>
          <w:tcPr>
            <w:tcW w:w="99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3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1101,5</w:t>
            </w:r>
          </w:p>
        </w:tc>
      </w:tr>
      <w:tr w:rsidR="00707DD8" w:rsidRPr="003226C2" w:rsidTr="00E078C3">
        <w:trPr>
          <w:gridAfter w:val="3"/>
          <w:wAfter w:w="559" w:type="dxa"/>
          <w:trHeight w:val="64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организации и содержанию сетей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01 3 01 90010</w:t>
            </w:r>
          </w:p>
        </w:tc>
        <w:tc>
          <w:tcPr>
            <w:tcW w:w="2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7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4471,8</w:t>
            </w:r>
          </w:p>
        </w:tc>
      </w:tr>
      <w:tr w:rsidR="00707DD8" w:rsidRPr="003226C2" w:rsidTr="00E078C3">
        <w:trPr>
          <w:gridAfter w:val="10"/>
          <w:wAfter w:w="1307" w:type="dxa"/>
          <w:trHeight w:val="46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организации и содержанию сетей уличного освещения (Иные бюджетные ассигнования)</w:t>
            </w:r>
          </w:p>
        </w:tc>
        <w:tc>
          <w:tcPr>
            <w:tcW w:w="500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85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3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0,3</w:t>
            </w:r>
          </w:p>
        </w:tc>
      </w:tr>
      <w:tr w:rsidR="00707DD8" w:rsidRPr="003226C2" w:rsidTr="00E078C3">
        <w:trPr>
          <w:trHeight w:val="274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3.3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Основное мероприятие "Сбор и вывоз бытовых отходов и мусора"</w:t>
            </w:r>
          </w:p>
        </w:tc>
        <w:tc>
          <w:tcPr>
            <w:tcW w:w="23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01 3 02 00000</w:t>
            </w:r>
          </w:p>
        </w:tc>
        <w:tc>
          <w:tcPr>
            <w:tcW w:w="26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3959,9</w:t>
            </w:r>
          </w:p>
        </w:tc>
      </w:tr>
      <w:tr w:rsidR="00707DD8" w:rsidRPr="003226C2" w:rsidTr="00E078C3">
        <w:trPr>
          <w:gridAfter w:val="3"/>
          <w:wAfter w:w="559" w:type="dxa"/>
          <w:trHeight w:val="482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3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01 3 02 90020</w:t>
            </w:r>
          </w:p>
        </w:tc>
        <w:tc>
          <w:tcPr>
            <w:tcW w:w="26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3959,9</w:t>
            </w:r>
          </w:p>
        </w:tc>
      </w:tr>
      <w:tr w:rsidR="00707DD8" w:rsidRPr="003226C2" w:rsidTr="00E078C3">
        <w:trPr>
          <w:trHeight w:val="254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Основное мероприятие "Озеленение территории поселения"</w:t>
            </w:r>
          </w:p>
        </w:tc>
        <w:tc>
          <w:tcPr>
            <w:tcW w:w="23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01 3 03 00000</w:t>
            </w:r>
          </w:p>
        </w:tc>
        <w:tc>
          <w:tcPr>
            <w:tcW w:w="308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39,3</w:t>
            </w:r>
          </w:p>
        </w:tc>
      </w:tr>
      <w:tr w:rsidR="00707DD8" w:rsidRPr="003226C2" w:rsidTr="00E078C3">
        <w:trPr>
          <w:gridAfter w:val="8"/>
          <w:wAfter w:w="1016" w:type="dxa"/>
          <w:trHeight w:val="47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Резервный фонд правительства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01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3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38,8</w:t>
            </w:r>
          </w:p>
        </w:tc>
      </w:tr>
      <w:tr w:rsidR="00707DD8" w:rsidRPr="003226C2" w:rsidTr="00E078C3">
        <w:trPr>
          <w:gridAfter w:val="3"/>
          <w:wAfter w:w="559" w:type="dxa"/>
          <w:trHeight w:val="624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организации и содержанию объектов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01 3 03 90030</w:t>
            </w:r>
          </w:p>
        </w:tc>
        <w:tc>
          <w:tcPr>
            <w:tcW w:w="265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707DD8" w:rsidRPr="003226C2" w:rsidTr="00E078C3">
        <w:trPr>
          <w:trHeight w:val="46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3.5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"Содержание мест </w:t>
            </w:r>
            <w:r w:rsidRPr="003226C2">
              <w:rPr>
                <w:b/>
                <w:bCs/>
                <w:color w:val="000000"/>
                <w:sz w:val="26"/>
                <w:szCs w:val="26"/>
              </w:rPr>
              <w:lastRenderedPageBreak/>
              <w:t>захоронения и ремонт военно-мемориальных объектов"</w:t>
            </w:r>
          </w:p>
        </w:tc>
        <w:tc>
          <w:tcPr>
            <w:tcW w:w="23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lastRenderedPageBreak/>
              <w:t>01 3 04 00000</w:t>
            </w:r>
          </w:p>
        </w:tc>
        <w:tc>
          <w:tcPr>
            <w:tcW w:w="278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2094,50</w:t>
            </w:r>
          </w:p>
        </w:tc>
      </w:tr>
      <w:tr w:rsidR="00707DD8" w:rsidRPr="003226C2" w:rsidTr="00E078C3">
        <w:trPr>
          <w:gridAfter w:val="8"/>
          <w:wAfter w:w="1016" w:type="dxa"/>
          <w:trHeight w:val="84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Поощрение муниципальных образований Воронежской области за наращивание налогового (экономического) потенциала (Закупка товаров, работ и услуг для обеспечения государственных (муниципальных) нужд) (</w:t>
            </w:r>
            <w:proofErr w:type="spellStart"/>
            <w:r w:rsidRPr="003226C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3226C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503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1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728,50</w:t>
            </w:r>
          </w:p>
        </w:tc>
      </w:tr>
      <w:tr w:rsidR="00707DD8" w:rsidRPr="003226C2" w:rsidTr="00E078C3">
        <w:trPr>
          <w:gridAfter w:val="3"/>
          <w:wAfter w:w="559" w:type="dxa"/>
          <w:trHeight w:val="672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организации ритуальных услуг и содержание мест захоронения, ремонт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01 3 04 90040</w:t>
            </w:r>
          </w:p>
        </w:tc>
        <w:tc>
          <w:tcPr>
            <w:tcW w:w="265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1366,0</w:t>
            </w:r>
          </w:p>
        </w:tc>
      </w:tr>
      <w:tr w:rsidR="00707DD8" w:rsidRPr="003226C2" w:rsidTr="00E078C3">
        <w:trPr>
          <w:trHeight w:val="245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3.6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Основное мероприятие "Другие вопросы в сфере благоустройства"</w:t>
            </w:r>
          </w:p>
        </w:tc>
        <w:tc>
          <w:tcPr>
            <w:tcW w:w="23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01 3 05 00000</w:t>
            </w:r>
          </w:p>
        </w:tc>
        <w:tc>
          <w:tcPr>
            <w:tcW w:w="265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7060,40</w:t>
            </w:r>
          </w:p>
        </w:tc>
      </w:tr>
      <w:tr w:rsidR="00707DD8" w:rsidRPr="003226C2" w:rsidTr="00E078C3">
        <w:trPr>
          <w:gridAfter w:val="3"/>
          <w:wAfter w:w="559" w:type="dxa"/>
          <w:trHeight w:val="46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Резервный фонд правительства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01 3 05 20540</w:t>
            </w:r>
          </w:p>
        </w:tc>
        <w:tc>
          <w:tcPr>
            <w:tcW w:w="265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91,80</w:t>
            </w:r>
          </w:p>
        </w:tc>
      </w:tr>
      <w:tr w:rsidR="00707DD8" w:rsidRPr="003226C2" w:rsidTr="00E078C3">
        <w:trPr>
          <w:gridAfter w:val="5"/>
          <w:wAfter w:w="591" w:type="dxa"/>
          <w:trHeight w:val="1085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 xml:space="preserve">Поощрение муниципальных образований Воронежской области за достижение наилучших </w:t>
            </w:r>
            <w:proofErr w:type="gramStart"/>
            <w:r w:rsidRPr="003226C2">
              <w:rPr>
                <w:color w:val="000000"/>
                <w:sz w:val="26"/>
                <w:szCs w:val="26"/>
              </w:rPr>
              <w:t>значений региональных показателей эффективности развития муниципальных образований Воронежской</w:t>
            </w:r>
            <w:proofErr w:type="gramEnd"/>
            <w:r w:rsidRPr="003226C2">
              <w:rPr>
                <w:color w:val="000000"/>
                <w:sz w:val="26"/>
                <w:szCs w:val="26"/>
              </w:rPr>
              <w:t xml:space="preserve"> области (Закупка товаров, работ и услуг для </w:t>
            </w:r>
            <w:r w:rsidRPr="003226C2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4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lastRenderedPageBreak/>
              <w:t>200</w:t>
            </w:r>
          </w:p>
        </w:tc>
        <w:tc>
          <w:tcPr>
            <w:tcW w:w="85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1000,00</w:t>
            </w:r>
          </w:p>
        </w:tc>
      </w:tr>
      <w:tr w:rsidR="00707DD8" w:rsidRPr="003226C2" w:rsidTr="00E078C3">
        <w:trPr>
          <w:gridAfter w:val="5"/>
          <w:wAfter w:w="591" w:type="dxa"/>
          <w:trHeight w:val="64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04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5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2300,00</w:t>
            </w:r>
          </w:p>
        </w:tc>
      </w:tr>
      <w:tr w:rsidR="00707DD8" w:rsidRPr="003226C2" w:rsidTr="00E078C3">
        <w:trPr>
          <w:gridAfter w:val="3"/>
          <w:wAfter w:w="559" w:type="dxa"/>
          <w:trHeight w:val="65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организации  и содержанию прочих объектов благоустройства (Закупка товаров, работ и услуг для обеспечения  государственных (муниципальных) нужд)</w:t>
            </w:r>
          </w:p>
        </w:tc>
        <w:tc>
          <w:tcPr>
            <w:tcW w:w="25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01 3 05 90050</w:t>
            </w:r>
          </w:p>
        </w:tc>
        <w:tc>
          <w:tcPr>
            <w:tcW w:w="25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2868,3</w:t>
            </w:r>
          </w:p>
        </w:tc>
      </w:tr>
      <w:tr w:rsidR="00707DD8" w:rsidRPr="003226C2" w:rsidTr="00E078C3">
        <w:trPr>
          <w:gridAfter w:val="3"/>
          <w:wAfter w:w="559" w:type="dxa"/>
          <w:trHeight w:val="64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5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01 3 05 90070</w:t>
            </w:r>
          </w:p>
        </w:tc>
        <w:tc>
          <w:tcPr>
            <w:tcW w:w="25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403,5</w:t>
            </w:r>
          </w:p>
        </w:tc>
      </w:tr>
      <w:tr w:rsidR="00707DD8" w:rsidRPr="003226C2" w:rsidTr="00E078C3">
        <w:trPr>
          <w:gridAfter w:val="3"/>
          <w:wAfter w:w="559" w:type="dxa"/>
          <w:trHeight w:val="396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5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01 3 05 90100</w:t>
            </w:r>
          </w:p>
        </w:tc>
        <w:tc>
          <w:tcPr>
            <w:tcW w:w="25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396,80</w:t>
            </w:r>
          </w:p>
        </w:tc>
      </w:tr>
      <w:tr w:rsidR="00707DD8" w:rsidRPr="003226C2" w:rsidTr="00E078C3">
        <w:trPr>
          <w:trHeight w:val="454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3.7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"Мероприятие в области коммунального хозяйства, жилищного сектора и инфраструктуры" </w:t>
            </w:r>
          </w:p>
        </w:tc>
        <w:tc>
          <w:tcPr>
            <w:tcW w:w="25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01 3 06 00000</w:t>
            </w:r>
          </w:p>
        </w:tc>
        <w:tc>
          <w:tcPr>
            <w:tcW w:w="279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15976,60</w:t>
            </w:r>
          </w:p>
        </w:tc>
      </w:tr>
      <w:tr w:rsidR="00707DD8" w:rsidRPr="003226C2" w:rsidTr="00E078C3">
        <w:trPr>
          <w:gridAfter w:val="8"/>
          <w:wAfter w:w="1016" w:type="dxa"/>
          <w:trHeight w:val="65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 xml:space="preserve">Мероприятия по обеспечению устойчивого развития коммунального хозяйства, жилищного сектора и инфраструктуры (Закупка товаров, работ и </w:t>
            </w:r>
            <w:r w:rsidRPr="003226C2">
              <w:rPr>
                <w:color w:val="000000"/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05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lastRenderedPageBreak/>
              <w:t>200</w:t>
            </w:r>
          </w:p>
        </w:tc>
        <w:tc>
          <w:tcPr>
            <w:tcW w:w="85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412,9</w:t>
            </w:r>
          </w:p>
        </w:tc>
      </w:tr>
      <w:tr w:rsidR="00707DD8" w:rsidRPr="003226C2" w:rsidTr="00E078C3">
        <w:trPr>
          <w:gridAfter w:val="8"/>
          <w:wAfter w:w="1016" w:type="dxa"/>
          <w:trHeight w:val="64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капитальному ремонту многоквартирных домо</w:t>
            </w:r>
            <w:proofErr w:type="gramStart"/>
            <w:r w:rsidRPr="003226C2">
              <w:rPr>
                <w:color w:val="000000"/>
                <w:sz w:val="26"/>
                <w:szCs w:val="26"/>
              </w:rPr>
              <w:t>в(</w:t>
            </w:r>
            <w:proofErr w:type="gramEnd"/>
            <w:r w:rsidRPr="003226C2">
              <w:rPr>
                <w:color w:val="000000"/>
                <w:sz w:val="26"/>
                <w:szCs w:val="2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505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5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5,3</w:t>
            </w:r>
          </w:p>
        </w:tc>
      </w:tr>
      <w:tr w:rsidR="00707DD8" w:rsidRPr="003226C2" w:rsidTr="00E078C3">
        <w:trPr>
          <w:gridAfter w:val="8"/>
          <w:wAfter w:w="1016" w:type="dxa"/>
          <w:trHeight w:val="653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05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5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4290,0</w:t>
            </w:r>
          </w:p>
        </w:tc>
      </w:tr>
      <w:tr w:rsidR="00707DD8" w:rsidRPr="003226C2" w:rsidTr="00E078C3">
        <w:trPr>
          <w:gridAfter w:val="8"/>
          <w:wAfter w:w="1016" w:type="dxa"/>
          <w:trHeight w:val="830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Субсидии организациям и индивидуальным предпринимателям, предоставляющим коммунальные услуги, на компенсацию части потерь в доходах вследствие регулирования тарифов (Иные бюджетные ассигнования)</w:t>
            </w:r>
          </w:p>
        </w:tc>
        <w:tc>
          <w:tcPr>
            <w:tcW w:w="505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85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2616,9</w:t>
            </w:r>
          </w:p>
        </w:tc>
      </w:tr>
      <w:tr w:rsidR="00707DD8" w:rsidRPr="003226C2" w:rsidTr="00E078C3">
        <w:trPr>
          <w:gridAfter w:val="8"/>
          <w:wAfter w:w="1016" w:type="dxa"/>
          <w:trHeight w:val="662"/>
        </w:trPr>
        <w:tc>
          <w:tcPr>
            <w:tcW w:w="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3226C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3226C2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05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85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8651,50</w:t>
            </w:r>
          </w:p>
        </w:tc>
      </w:tr>
      <w:tr w:rsidR="00707DD8" w:rsidRPr="003226C2" w:rsidTr="00E078C3">
        <w:trPr>
          <w:trHeight w:val="689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Подпрограмма "Создание условий для обеспечения муниципального управления</w:t>
            </w:r>
            <w:proofErr w:type="gramStart"/>
            <w:r w:rsidRPr="003226C2">
              <w:rPr>
                <w:b/>
                <w:bCs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3226C2">
              <w:rPr>
                <w:b/>
                <w:bCs/>
                <w:color w:val="000000"/>
                <w:sz w:val="26"/>
                <w:szCs w:val="26"/>
              </w:rPr>
              <w:t xml:space="preserve"> ремонта и содержания объектов благоустройства городского поселения"</w:t>
            </w: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01 4 00 00000</w:t>
            </w:r>
          </w:p>
        </w:tc>
        <w:tc>
          <w:tcPr>
            <w:tcW w:w="281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9618,90</w:t>
            </w:r>
          </w:p>
        </w:tc>
      </w:tr>
      <w:tr w:rsidR="00707DD8" w:rsidRPr="003226C2" w:rsidTr="00E078C3">
        <w:trPr>
          <w:trHeight w:val="444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lastRenderedPageBreak/>
              <w:t>4.1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proofErr w:type="gramStart"/>
            <w:r w:rsidRPr="003226C2">
              <w:rPr>
                <w:b/>
                <w:bCs/>
                <w:color w:val="000000"/>
                <w:sz w:val="26"/>
                <w:szCs w:val="26"/>
              </w:rPr>
              <w:t>"Р</w:t>
            </w:r>
            <w:proofErr w:type="gramEnd"/>
            <w:r w:rsidRPr="003226C2">
              <w:rPr>
                <w:b/>
                <w:bCs/>
                <w:color w:val="000000"/>
                <w:sz w:val="26"/>
                <w:szCs w:val="26"/>
              </w:rPr>
              <w:t>асходы на обеспечение деятельности муниципального учреждения"</w:t>
            </w: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 xml:space="preserve">01 4 01 00000 </w:t>
            </w:r>
          </w:p>
        </w:tc>
        <w:tc>
          <w:tcPr>
            <w:tcW w:w="281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6285,10</w:t>
            </w:r>
          </w:p>
        </w:tc>
      </w:tr>
      <w:tr w:rsidR="00707DD8" w:rsidRPr="003226C2" w:rsidTr="00E078C3">
        <w:trPr>
          <w:gridAfter w:val="4"/>
          <w:wAfter w:w="567" w:type="dxa"/>
          <w:trHeight w:val="111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 xml:space="preserve">01 4 01 00590 </w:t>
            </w:r>
          </w:p>
        </w:tc>
        <w:tc>
          <w:tcPr>
            <w:tcW w:w="268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0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5368,70</w:t>
            </w:r>
          </w:p>
        </w:tc>
      </w:tr>
      <w:tr w:rsidR="00707DD8" w:rsidRPr="003226C2" w:rsidTr="00E078C3">
        <w:trPr>
          <w:gridAfter w:val="4"/>
          <w:wAfter w:w="567" w:type="dxa"/>
          <w:trHeight w:val="689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 xml:space="preserve">01 4 01 00590 </w:t>
            </w:r>
          </w:p>
        </w:tc>
        <w:tc>
          <w:tcPr>
            <w:tcW w:w="268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0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912,9</w:t>
            </w:r>
          </w:p>
        </w:tc>
      </w:tr>
      <w:tr w:rsidR="00707DD8" w:rsidRPr="003226C2" w:rsidTr="00E078C3">
        <w:trPr>
          <w:gridAfter w:val="4"/>
          <w:wAfter w:w="567" w:type="dxa"/>
          <w:trHeight w:val="463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 xml:space="preserve">01 4 01 00590 </w:t>
            </w:r>
          </w:p>
        </w:tc>
        <w:tc>
          <w:tcPr>
            <w:tcW w:w="268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5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0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707DD8" w:rsidRPr="003226C2" w:rsidTr="00E078C3">
        <w:trPr>
          <w:trHeight w:val="302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4.2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Основное мероприятие "Сбор и вывоз бытовых отходов и мусора"</w:t>
            </w: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01 4 02 00000</w:t>
            </w:r>
          </w:p>
        </w:tc>
        <w:tc>
          <w:tcPr>
            <w:tcW w:w="295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67,8</w:t>
            </w:r>
          </w:p>
        </w:tc>
      </w:tr>
      <w:tr w:rsidR="00707DD8" w:rsidRPr="003226C2" w:rsidTr="00E078C3">
        <w:trPr>
          <w:gridAfter w:val="4"/>
          <w:wAfter w:w="567" w:type="dxa"/>
          <w:trHeight w:val="643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01 4 02 90020</w:t>
            </w:r>
          </w:p>
        </w:tc>
        <w:tc>
          <w:tcPr>
            <w:tcW w:w="268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4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67,8</w:t>
            </w:r>
          </w:p>
        </w:tc>
      </w:tr>
      <w:tr w:rsidR="00707DD8" w:rsidRPr="003226C2" w:rsidTr="00E078C3">
        <w:trPr>
          <w:trHeight w:val="274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4.3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"Озеленение территории </w:t>
            </w:r>
            <w:r w:rsidRPr="003226C2">
              <w:rPr>
                <w:b/>
                <w:bCs/>
                <w:color w:val="000000"/>
                <w:sz w:val="26"/>
                <w:szCs w:val="26"/>
              </w:rPr>
              <w:lastRenderedPageBreak/>
              <w:t>поселения"</w:t>
            </w: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lastRenderedPageBreak/>
              <w:t>01 4 03 00000</w:t>
            </w:r>
          </w:p>
        </w:tc>
        <w:tc>
          <w:tcPr>
            <w:tcW w:w="268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962,0</w:t>
            </w:r>
          </w:p>
        </w:tc>
      </w:tr>
      <w:tr w:rsidR="00707DD8" w:rsidRPr="003226C2" w:rsidTr="00E078C3">
        <w:trPr>
          <w:gridAfter w:val="4"/>
          <w:wAfter w:w="567" w:type="dxa"/>
          <w:trHeight w:val="624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организации и содержанию объектов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01 4 03 90030</w:t>
            </w:r>
          </w:p>
        </w:tc>
        <w:tc>
          <w:tcPr>
            <w:tcW w:w="268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962,0</w:t>
            </w:r>
          </w:p>
        </w:tc>
      </w:tr>
      <w:tr w:rsidR="00707DD8" w:rsidRPr="003226C2" w:rsidTr="00E078C3">
        <w:trPr>
          <w:gridAfter w:val="21"/>
          <w:wAfter w:w="1876" w:type="dxa"/>
          <w:trHeight w:val="415"/>
        </w:trPr>
        <w:tc>
          <w:tcPr>
            <w:tcW w:w="5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4.4</w:t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50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6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205,6</w:t>
            </w:r>
          </w:p>
        </w:tc>
      </w:tr>
      <w:tr w:rsidR="00707DD8" w:rsidRPr="003226C2" w:rsidTr="00E078C3">
        <w:trPr>
          <w:gridAfter w:val="7"/>
          <w:wAfter w:w="737" w:type="dxa"/>
          <w:trHeight w:val="708"/>
        </w:trPr>
        <w:tc>
          <w:tcPr>
            <w:tcW w:w="5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организации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0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205,6</w:t>
            </w:r>
          </w:p>
        </w:tc>
      </w:tr>
      <w:tr w:rsidR="00707DD8" w:rsidRPr="003226C2" w:rsidTr="00E078C3">
        <w:trPr>
          <w:gridAfter w:val="12"/>
          <w:wAfter w:w="1444" w:type="dxa"/>
          <w:trHeight w:val="264"/>
        </w:trPr>
        <w:tc>
          <w:tcPr>
            <w:tcW w:w="5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4.5</w:t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Основное мероприятие "Другие вопросы в сфере благоустройства"</w:t>
            </w:r>
          </w:p>
        </w:tc>
        <w:tc>
          <w:tcPr>
            <w:tcW w:w="50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2098,4</w:t>
            </w:r>
          </w:p>
        </w:tc>
      </w:tr>
      <w:tr w:rsidR="00707DD8" w:rsidRPr="003226C2" w:rsidTr="00E078C3">
        <w:trPr>
          <w:gridAfter w:val="7"/>
          <w:wAfter w:w="737" w:type="dxa"/>
          <w:trHeight w:val="643"/>
        </w:trPr>
        <w:tc>
          <w:tcPr>
            <w:tcW w:w="5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организации  и содержанию прочих объектов благоустройства (Закупка товаров, работ и услуг для обеспечения  государственных (муниципальных) нужд)</w:t>
            </w:r>
          </w:p>
        </w:tc>
        <w:tc>
          <w:tcPr>
            <w:tcW w:w="50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1356,7</w:t>
            </w:r>
          </w:p>
        </w:tc>
      </w:tr>
      <w:tr w:rsidR="00707DD8" w:rsidRPr="003226C2" w:rsidTr="00E078C3">
        <w:trPr>
          <w:gridAfter w:val="7"/>
          <w:wAfter w:w="737" w:type="dxa"/>
          <w:trHeight w:val="634"/>
        </w:trPr>
        <w:tc>
          <w:tcPr>
            <w:tcW w:w="5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благоустройству мест массового отдыха населения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50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330,9</w:t>
            </w:r>
          </w:p>
        </w:tc>
      </w:tr>
      <w:tr w:rsidR="00707DD8" w:rsidRPr="003226C2" w:rsidTr="00E078C3">
        <w:trPr>
          <w:gridAfter w:val="7"/>
          <w:wAfter w:w="737" w:type="dxa"/>
          <w:trHeight w:val="434"/>
        </w:trPr>
        <w:tc>
          <w:tcPr>
            <w:tcW w:w="5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Мероприятия по благоустройству мест массового отдыха населения (Иные бюджетные ассигнования)</w:t>
            </w:r>
          </w:p>
        </w:tc>
        <w:tc>
          <w:tcPr>
            <w:tcW w:w="50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4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275,1</w:t>
            </w:r>
          </w:p>
        </w:tc>
      </w:tr>
      <w:tr w:rsidR="00707DD8" w:rsidRPr="003226C2" w:rsidTr="00E078C3">
        <w:trPr>
          <w:gridAfter w:val="7"/>
          <w:wAfter w:w="737" w:type="dxa"/>
          <w:trHeight w:val="454"/>
        </w:trPr>
        <w:tc>
          <w:tcPr>
            <w:tcW w:w="5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0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135,7</w:t>
            </w:r>
          </w:p>
        </w:tc>
      </w:tr>
      <w:tr w:rsidR="00707DD8" w:rsidRPr="003226C2" w:rsidTr="00E078C3">
        <w:trPr>
          <w:trHeight w:val="662"/>
        </w:trPr>
        <w:tc>
          <w:tcPr>
            <w:tcW w:w="5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Подпрограмма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01 5 00 00000</w:t>
            </w:r>
          </w:p>
        </w:tc>
        <w:tc>
          <w:tcPr>
            <w:tcW w:w="364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213,7</w:t>
            </w:r>
          </w:p>
        </w:tc>
      </w:tr>
      <w:tr w:rsidR="00707DD8" w:rsidRPr="003226C2" w:rsidTr="00E078C3">
        <w:trPr>
          <w:trHeight w:val="624"/>
        </w:trPr>
        <w:tc>
          <w:tcPr>
            <w:tcW w:w="5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5.1</w:t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Основное мероприятие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01 5 01 00000</w:t>
            </w:r>
          </w:p>
        </w:tc>
        <w:tc>
          <w:tcPr>
            <w:tcW w:w="364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226C2">
              <w:rPr>
                <w:b/>
                <w:bCs/>
                <w:color w:val="000000"/>
                <w:sz w:val="26"/>
                <w:szCs w:val="26"/>
              </w:rPr>
              <w:t>213,7</w:t>
            </w:r>
          </w:p>
        </w:tc>
      </w:tr>
      <w:tr w:rsidR="00707DD8" w:rsidRPr="003226C2" w:rsidTr="00E078C3">
        <w:trPr>
          <w:gridAfter w:val="6"/>
          <w:wAfter w:w="599" w:type="dxa"/>
          <w:trHeight w:val="672"/>
        </w:trPr>
        <w:tc>
          <w:tcPr>
            <w:tcW w:w="5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 xml:space="preserve">Мероприятия в сфере защиты населения от чрезвычайных ситуаций и пожаров (Закупка </w:t>
            </w:r>
            <w:proofErr w:type="spellStart"/>
            <w:r w:rsidRPr="003226C2">
              <w:rPr>
                <w:color w:val="000000"/>
                <w:sz w:val="26"/>
                <w:szCs w:val="26"/>
              </w:rPr>
              <w:t>товаров</w:t>
            </w:r>
            <w:proofErr w:type="gramStart"/>
            <w:r w:rsidRPr="003226C2">
              <w:rPr>
                <w:color w:val="000000"/>
                <w:sz w:val="26"/>
                <w:szCs w:val="26"/>
              </w:rPr>
              <w:t>,р</w:t>
            </w:r>
            <w:proofErr w:type="gramEnd"/>
            <w:r w:rsidRPr="003226C2">
              <w:rPr>
                <w:color w:val="000000"/>
                <w:sz w:val="26"/>
                <w:szCs w:val="26"/>
              </w:rPr>
              <w:t>абот</w:t>
            </w:r>
            <w:proofErr w:type="spellEnd"/>
            <w:r w:rsidRPr="003226C2">
              <w:rPr>
                <w:color w:val="000000"/>
                <w:sz w:val="26"/>
                <w:szCs w:val="26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18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01 5 01 91430</w:t>
            </w:r>
          </w:p>
        </w:tc>
        <w:tc>
          <w:tcPr>
            <w:tcW w:w="3684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194,6</w:t>
            </w:r>
          </w:p>
        </w:tc>
      </w:tr>
      <w:tr w:rsidR="00707DD8" w:rsidRPr="003226C2" w:rsidTr="00E078C3">
        <w:trPr>
          <w:gridAfter w:val="6"/>
          <w:wAfter w:w="599" w:type="dxa"/>
          <w:trHeight w:val="643"/>
        </w:trPr>
        <w:tc>
          <w:tcPr>
            <w:tcW w:w="5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 xml:space="preserve">Мероприятия в сфере защиты населения от чрезвычайных ситуаций и пожаров (Закупка </w:t>
            </w:r>
            <w:proofErr w:type="spellStart"/>
            <w:r w:rsidRPr="003226C2">
              <w:rPr>
                <w:color w:val="000000"/>
                <w:sz w:val="26"/>
                <w:szCs w:val="26"/>
              </w:rPr>
              <w:t>товаров</w:t>
            </w:r>
            <w:proofErr w:type="gramStart"/>
            <w:r w:rsidRPr="003226C2">
              <w:rPr>
                <w:color w:val="000000"/>
                <w:sz w:val="26"/>
                <w:szCs w:val="26"/>
              </w:rPr>
              <w:t>,р</w:t>
            </w:r>
            <w:proofErr w:type="gramEnd"/>
            <w:r w:rsidRPr="003226C2">
              <w:rPr>
                <w:color w:val="000000"/>
                <w:sz w:val="26"/>
                <w:szCs w:val="26"/>
              </w:rPr>
              <w:t>абот</w:t>
            </w:r>
            <w:proofErr w:type="spellEnd"/>
            <w:r w:rsidRPr="003226C2">
              <w:rPr>
                <w:color w:val="000000"/>
                <w:sz w:val="26"/>
                <w:szCs w:val="26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18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01 5 01 91430</w:t>
            </w:r>
          </w:p>
        </w:tc>
        <w:tc>
          <w:tcPr>
            <w:tcW w:w="3684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3226C2">
              <w:rPr>
                <w:color w:val="000000"/>
                <w:sz w:val="26"/>
                <w:szCs w:val="26"/>
              </w:rPr>
              <w:t>19,1</w:t>
            </w:r>
          </w:p>
        </w:tc>
      </w:tr>
      <w:tr w:rsidR="00707DD8" w:rsidRPr="003226C2" w:rsidTr="00E078C3">
        <w:trPr>
          <w:gridAfter w:val="6"/>
          <w:wAfter w:w="599" w:type="dxa"/>
          <w:trHeight w:val="161"/>
        </w:trPr>
        <w:tc>
          <w:tcPr>
            <w:tcW w:w="52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3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gridSpan w:val="11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1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D8" w:rsidRPr="003226C2" w:rsidTr="00E078C3">
        <w:trPr>
          <w:gridAfter w:val="6"/>
          <w:wAfter w:w="599" w:type="dxa"/>
          <w:trHeight w:val="161"/>
        </w:trPr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"/>
                <w:szCs w:val="2"/>
              </w:rPr>
            </w:pPr>
          </w:p>
        </w:tc>
        <w:tc>
          <w:tcPr>
            <w:tcW w:w="1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07DD8" w:rsidRPr="003226C2" w:rsidRDefault="00707DD8" w:rsidP="00E078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Default="00707DD8">
      <w:pPr>
        <w:rPr>
          <w:sz w:val="28"/>
        </w:rPr>
      </w:pPr>
    </w:p>
    <w:p w:rsidR="00707DD8" w:rsidRPr="00C85481" w:rsidRDefault="00707DD8" w:rsidP="00707DD8">
      <w:pPr>
        <w:pStyle w:val="a8"/>
        <w:spacing w:after="0"/>
        <w:ind w:left="2832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Приложение № 6</w:t>
      </w:r>
      <w:r w:rsidRPr="00C85481">
        <w:rPr>
          <w:sz w:val="28"/>
          <w:szCs w:val="28"/>
          <w:lang w:eastAsia="en-US"/>
        </w:rPr>
        <w:t xml:space="preserve"> </w:t>
      </w:r>
    </w:p>
    <w:p w:rsidR="00707DD8" w:rsidRPr="00C85481" w:rsidRDefault="00707DD8" w:rsidP="00707DD8">
      <w:pPr>
        <w:pStyle w:val="a8"/>
        <w:spacing w:after="0"/>
        <w:ind w:left="3780"/>
        <w:rPr>
          <w:b/>
          <w:sz w:val="28"/>
          <w:szCs w:val="28"/>
          <w:lang w:eastAsia="en-US"/>
        </w:rPr>
      </w:pPr>
      <w:r w:rsidRPr="00C85481">
        <w:rPr>
          <w:sz w:val="28"/>
          <w:szCs w:val="28"/>
          <w:lang w:eastAsia="en-US"/>
        </w:rPr>
        <w:t>к ре</w:t>
      </w:r>
      <w:r>
        <w:rPr>
          <w:sz w:val="28"/>
          <w:szCs w:val="28"/>
          <w:lang w:eastAsia="en-US"/>
        </w:rPr>
        <w:t>шению Совета народных депутатов</w:t>
      </w:r>
      <w:proofErr w:type="gramStart"/>
      <w:r w:rsidRPr="00C85481">
        <w:rPr>
          <w:sz w:val="28"/>
          <w:szCs w:val="28"/>
          <w:lang w:eastAsia="en-US"/>
        </w:rPr>
        <w:t>"О</w:t>
      </w:r>
      <w:proofErr w:type="gramEnd"/>
      <w:r w:rsidRPr="00C85481">
        <w:rPr>
          <w:sz w:val="28"/>
          <w:szCs w:val="28"/>
          <w:lang w:eastAsia="en-US"/>
        </w:rPr>
        <w:t>б исполнении бюджета Таловского городск</w:t>
      </w:r>
      <w:r w:rsidRPr="00C85481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го поселения за 2019 г.»  от </w:t>
      </w:r>
      <w:r>
        <w:rPr>
          <w:sz w:val="28"/>
        </w:rPr>
        <w:t xml:space="preserve">03 июля </w:t>
      </w:r>
      <w:r w:rsidRPr="00C85481">
        <w:rPr>
          <w:sz w:val="28"/>
          <w:szCs w:val="28"/>
          <w:lang w:eastAsia="en-US"/>
        </w:rPr>
        <w:t xml:space="preserve">2020 года №  </w:t>
      </w:r>
      <w:r>
        <w:rPr>
          <w:sz w:val="28"/>
          <w:szCs w:val="28"/>
          <w:lang w:eastAsia="en-US"/>
        </w:rPr>
        <w:t>218</w:t>
      </w:r>
    </w:p>
    <w:p w:rsidR="00707DD8" w:rsidRPr="00FB44AF" w:rsidRDefault="00707DD8" w:rsidP="00707DD8">
      <w:pPr>
        <w:pStyle w:val="a8"/>
        <w:spacing w:after="0"/>
        <w:jc w:val="center"/>
        <w:rPr>
          <w:b/>
          <w:sz w:val="28"/>
          <w:szCs w:val="28"/>
        </w:rPr>
      </w:pPr>
      <w:r w:rsidRPr="00FB44AF">
        <w:rPr>
          <w:b/>
          <w:sz w:val="28"/>
          <w:szCs w:val="28"/>
        </w:rPr>
        <w:t xml:space="preserve">Объем бюджетных ассигнований дорожного фонда Таловского </w:t>
      </w:r>
    </w:p>
    <w:p w:rsidR="00707DD8" w:rsidRPr="00A5353D" w:rsidRDefault="00707DD8" w:rsidP="00707DD8">
      <w:pPr>
        <w:pStyle w:val="a8"/>
        <w:spacing w:after="0"/>
        <w:jc w:val="center"/>
        <w:rPr>
          <w:b/>
          <w:sz w:val="28"/>
          <w:szCs w:val="28"/>
        </w:rPr>
      </w:pPr>
      <w:r w:rsidRPr="00FB44AF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 xml:space="preserve">на 2019 год </w:t>
      </w:r>
    </w:p>
    <w:p w:rsidR="00707DD8" w:rsidRDefault="00707DD8" w:rsidP="00707DD8">
      <w:pPr>
        <w:ind w:right="567"/>
        <w:jc w:val="right"/>
        <w:rPr>
          <w:bCs/>
          <w:sz w:val="28"/>
          <w:szCs w:val="28"/>
        </w:rPr>
      </w:pPr>
    </w:p>
    <w:p w:rsidR="00707DD8" w:rsidRPr="00491CC2" w:rsidRDefault="00707DD8" w:rsidP="00707DD8">
      <w:pPr>
        <w:ind w:right="567"/>
        <w:jc w:val="right"/>
        <w:rPr>
          <w:bCs/>
          <w:sz w:val="28"/>
          <w:szCs w:val="28"/>
        </w:rPr>
      </w:pPr>
      <w:r w:rsidRPr="00491CC2">
        <w:rPr>
          <w:bCs/>
          <w:sz w:val="28"/>
          <w:szCs w:val="28"/>
        </w:rPr>
        <w:t>(тыс. рублей)</w:t>
      </w:r>
    </w:p>
    <w:p w:rsidR="00707DD8" w:rsidRPr="006D6504" w:rsidRDefault="00707DD8" w:rsidP="00707DD8">
      <w:pPr>
        <w:ind w:right="567"/>
        <w:jc w:val="center"/>
        <w:rPr>
          <w:sz w:val="2"/>
          <w:szCs w:val="2"/>
        </w:rPr>
      </w:pPr>
    </w:p>
    <w:tbl>
      <w:tblPr>
        <w:tblW w:w="9540" w:type="dxa"/>
        <w:tblInd w:w="-612" w:type="dxa"/>
        <w:tblLayout w:type="fixed"/>
        <w:tblLook w:val="00A0"/>
      </w:tblPr>
      <w:tblGrid>
        <w:gridCol w:w="568"/>
        <w:gridCol w:w="6092"/>
        <w:gridCol w:w="2880"/>
      </w:tblGrid>
      <w:tr w:rsidR="00707DD8" w:rsidRPr="006D6504" w:rsidTr="00E078C3">
        <w:trPr>
          <w:trHeight w:val="16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7DD8" w:rsidRPr="006D6504" w:rsidRDefault="00707DD8" w:rsidP="00E078C3">
            <w:pPr>
              <w:jc w:val="center"/>
              <w:rPr>
                <w:b/>
                <w:bCs/>
                <w:sz w:val="28"/>
                <w:szCs w:val="28"/>
              </w:rPr>
            </w:pPr>
            <w:r w:rsidRPr="006D6504">
              <w:rPr>
                <w:b/>
                <w:bCs/>
                <w:sz w:val="28"/>
                <w:szCs w:val="28"/>
              </w:rPr>
              <w:t>№</w:t>
            </w:r>
          </w:p>
          <w:p w:rsidR="00707DD8" w:rsidRPr="006D6504" w:rsidRDefault="00707DD8" w:rsidP="00E078C3">
            <w:pPr>
              <w:jc w:val="center"/>
              <w:rPr>
                <w:b/>
                <w:bCs/>
                <w:sz w:val="28"/>
                <w:szCs w:val="28"/>
              </w:rPr>
            </w:pPr>
            <w:r w:rsidRPr="006D650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7DD8" w:rsidRPr="006D6504" w:rsidRDefault="00707DD8" w:rsidP="00E078C3">
            <w:pPr>
              <w:jc w:val="center"/>
              <w:rPr>
                <w:b/>
                <w:bCs/>
                <w:sz w:val="28"/>
                <w:szCs w:val="28"/>
              </w:rPr>
            </w:pPr>
            <w:r w:rsidRPr="006D650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D8" w:rsidRPr="006D6504" w:rsidRDefault="00707DD8" w:rsidP="00E078C3">
            <w:pPr>
              <w:jc w:val="center"/>
              <w:rPr>
                <w:b/>
                <w:bCs/>
                <w:sz w:val="28"/>
                <w:szCs w:val="28"/>
              </w:rPr>
            </w:pPr>
            <w:r w:rsidRPr="006D6504">
              <w:rPr>
                <w:b/>
                <w:bCs/>
                <w:sz w:val="28"/>
                <w:szCs w:val="28"/>
              </w:rPr>
              <w:t>Объем бюдже</w:t>
            </w:r>
            <w:r w:rsidRPr="006D6504">
              <w:rPr>
                <w:b/>
                <w:bCs/>
                <w:sz w:val="28"/>
                <w:szCs w:val="28"/>
              </w:rPr>
              <w:t>т</w:t>
            </w:r>
            <w:r w:rsidRPr="006D6504">
              <w:rPr>
                <w:b/>
                <w:bCs/>
                <w:sz w:val="28"/>
                <w:szCs w:val="28"/>
              </w:rPr>
              <w:t xml:space="preserve">ных </w:t>
            </w:r>
            <w:r w:rsidRPr="006D6504">
              <w:rPr>
                <w:b/>
                <w:bCs/>
                <w:sz w:val="28"/>
                <w:szCs w:val="28"/>
                <w:lang w:val="en-US"/>
              </w:rPr>
              <w:br/>
            </w:r>
            <w:r w:rsidRPr="006D6504">
              <w:rPr>
                <w:b/>
                <w:bCs/>
                <w:sz w:val="28"/>
                <w:szCs w:val="28"/>
              </w:rPr>
              <w:t>ассигнов</w:t>
            </w:r>
            <w:r w:rsidRPr="006D6504">
              <w:rPr>
                <w:b/>
                <w:bCs/>
                <w:sz w:val="28"/>
                <w:szCs w:val="28"/>
              </w:rPr>
              <w:t>а</w:t>
            </w:r>
            <w:r w:rsidRPr="006D6504">
              <w:rPr>
                <w:b/>
                <w:bCs/>
                <w:sz w:val="28"/>
                <w:szCs w:val="28"/>
              </w:rPr>
              <w:t>ний</w:t>
            </w:r>
          </w:p>
        </w:tc>
      </w:tr>
      <w:tr w:rsidR="00707DD8" w:rsidRPr="006D6504" w:rsidTr="00E078C3">
        <w:trPr>
          <w:trHeight w:val="3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D8" w:rsidRPr="006D6504" w:rsidRDefault="00707DD8" w:rsidP="00E078C3">
            <w:pPr>
              <w:jc w:val="center"/>
              <w:rPr>
                <w:b/>
                <w:bCs/>
                <w:sz w:val="28"/>
                <w:szCs w:val="28"/>
              </w:rPr>
            </w:pPr>
            <w:r w:rsidRPr="006D650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D8" w:rsidRPr="006D6504" w:rsidRDefault="00707DD8" w:rsidP="00E078C3">
            <w:pPr>
              <w:jc w:val="center"/>
              <w:rPr>
                <w:b/>
                <w:bCs/>
                <w:sz w:val="28"/>
                <w:szCs w:val="28"/>
              </w:rPr>
            </w:pPr>
            <w:r w:rsidRPr="006D650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D8" w:rsidRPr="006D6504" w:rsidRDefault="00707DD8" w:rsidP="00E078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07DD8" w:rsidRPr="006D6504" w:rsidTr="00E078C3">
        <w:trPr>
          <w:trHeight w:val="3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D8" w:rsidRPr="006D6504" w:rsidRDefault="00707DD8" w:rsidP="00E078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D8" w:rsidRPr="006D6504" w:rsidRDefault="00707DD8" w:rsidP="00E078C3">
            <w:pPr>
              <w:rPr>
                <w:b/>
                <w:bCs/>
                <w:sz w:val="28"/>
                <w:szCs w:val="28"/>
              </w:rPr>
            </w:pPr>
            <w:r w:rsidRPr="006D6504">
              <w:rPr>
                <w:b/>
                <w:bCs/>
                <w:sz w:val="28"/>
                <w:szCs w:val="28"/>
              </w:rPr>
              <w:t>Дорожный фонд городского посел</w:t>
            </w:r>
            <w:r w:rsidRPr="006D6504">
              <w:rPr>
                <w:b/>
                <w:bCs/>
                <w:sz w:val="28"/>
                <w:szCs w:val="28"/>
              </w:rPr>
              <w:t>е</w:t>
            </w:r>
            <w:r w:rsidRPr="006D6504">
              <w:rPr>
                <w:b/>
                <w:bCs/>
                <w:sz w:val="28"/>
                <w:szCs w:val="28"/>
              </w:rPr>
              <w:t xml:space="preserve">ния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D8" w:rsidRDefault="00707DD8" w:rsidP="00E078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27360,9</w:t>
            </w:r>
          </w:p>
        </w:tc>
      </w:tr>
      <w:tr w:rsidR="00707DD8" w:rsidRPr="006D6504" w:rsidTr="00E078C3">
        <w:trPr>
          <w:trHeight w:val="3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D8" w:rsidRPr="006D6504" w:rsidRDefault="00707DD8" w:rsidP="00E078C3">
            <w:pPr>
              <w:rPr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D8" w:rsidRPr="006D6504" w:rsidRDefault="00707DD8" w:rsidP="00E078C3">
            <w:pPr>
              <w:rPr>
                <w:sz w:val="28"/>
                <w:szCs w:val="28"/>
              </w:rPr>
            </w:pPr>
            <w:r w:rsidRPr="006D6504">
              <w:rPr>
                <w:sz w:val="28"/>
                <w:szCs w:val="28"/>
              </w:rPr>
              <w:t>в том числе: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D8" w:rsidRPr="00707E79" w:rsidRDefault="00707DD8" w:rsidP="00E078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7DD8" w:rsidRPr="006D6504" w:rsidTr="00E078C3">
        <w:trPr>
          <w:trHeight w:val="51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DD8" w:rsidRPr="006D6504" w:rsidRDefault="00707DD8" w:rsidP="00E078C3">
            <w:pPr>
              <w:jc w:val="right"/>
              <w:rPr>
                <w:b/>
                <w:bCs/>
              </w:rPr>
            </w:pPr>
            <w:r w:rsidRPr="006D6504">
              <w:rPr>
                <w:b/>
                <w:bCs/>
              </w:rPr>
              <w:t>1.</w:t>
            </w:r>
          </w:p>
        </w:tc>
        <w:tc>
          <w:tcPr>
            <w:tcW w:w="6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D8" w:rsidRPr="006D6504" w:rsidRDefault="00707DD8" w:rsidP="00E078C3">
            <w:pPr>
              <w:rPr>
                <w:b/>
                <w:bCs/>
                <w:sz w:val="28"/>
                <w:szCs w:val="28"/>
              </w:rPr>
            </w:pPr>
            <w:r w:rsidRPr="006D6504">
              <w:rPr>
                <w:b/>
                <w:bCs/>
                <w:sz w:val="28"/>
                <w:szCs w:val="28"/>
              </w:rPr>
              <w:t>Муниципальная программа Таловского городского поселения "Муниципальное упра</w:t>
            </w:r>
            <w:r w:rsidRPr="006D6504">
              <w:rPr>
                <w:b/>
                <w:bCs/>
                <w:sz w:val="28"/>
                <w:szCs w:val="28"/>
              </w:rPr>
              <w:t>в</w:t>
            </w:r>
            <w:r w:rsidRPr="006D6504">
              <w:rPr>
                <w:b/>
                <w:bCs/>
                <w:sz w:val="28"/>
                <w:szCs w:val="28"/>
              </w:rPr>
              <w:t>ление, гражданское общество и развитие городского п</w:t>
            </w:r>
            <w:r w:rsidRPr="006D6504">
              <w:rPr>
                <w:b/>
                <w:bCs/>
                <w:sz w:val="28"/>
                <w:szCs w:val="28"/>
              </w:rPr>
              <w:t>о</w:t>
            </w:r>
            <w:r w:rsidRPr="006D6504">
              <w:rPr>
                <w:b/>
                <w:bCs/>
                <w:sz w:val="28"/>
                <w:szCs w:val="28"/>
              </w:rPr>
              <w:t>селения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6D6504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6D6504">
              <w:rPr>
                <w:b/>
                <w:bCs/>
                <w:sz w:val="28"/>
                <w:szCs w:val="28"/>
              </w:rPr>
              <w:t xml:space="preserve"> годы 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D8" w:rsidRPr="00C85481" w:rsidRDefault="00707DD8" w:rsidP="00E078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27360,9</w:t>
            </w:r>
          </w:p>
        </w:tc>
      </w:tr>
      <w:tr w:rsidR="00707DD8" w:rsidRPr="006D6504" w:rsidTr="00E078C3">
        <w:trPr>
          <w:trHeight w:val="4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DD8" w:rsidRPr="006D6504" w:rsidRDefault="00707DD8" w:rsidP="00E078C3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6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D8" w:rsidRPr="006D6504" w:rsidRDefault="00707DD8" w:rsidP="00E078C3">
            <w:pPr>
              <w:rPr>
                <w:bCs/>
                <w:i/>
                <w:iCs/>
                <w:sz w:val="28"/>
                <w:szCs w:val="28"/>
              </w:rPr>
            </w:pPr>
            <w:r w:rsidRPr="006D6504">
              <w:rPr>
                <w:bCs/>
                <w:i/>
                <w:iCs/>
                <w:sz w:val="28"/>
                <w:szCs w:val="28"/>
              </w:rPr>
              <w:t xml:space="preserve">Подпрограмма "Развитие транспортной системы </w:t>
            </w:r>
            <w:r>
              <w:rPr>
                <w:bCs/>
                <w:i/>
                <w:iCs/>
                <w:sz w:val="28"/>
                <w:szCs w:val="28"/>
              </w:rPr>
              <w:t>город</w:t>
            </w:r>
            <w:r w:rsidRPr="006D6504">
              <w:rPr>
                <w:bCs/>
                <w:i/>
                <w:iCs/>
                <w:sz w:val="28"/>
                <w:szCs w:val="28"/>
              </w:rPr>
              <w:t>ского пос</w:t>
            </w:r>
            <w:r w:rsidRPr="006D6504">
              <w:rPr>
                <w:bCs/>
                <w:i/>
                <w:iCs/>
                <w:sz w:val="28"/>
                <w:szCs w:val="28"/>
              </w:rPr>
              <w:t>е</w:t>
            </w:r>
            <w:r w:rsidRPr="006D6504">
              <w:rPr>
                <w:bCs/>
                <w:i/>
                <w:iCs/>
                <w:sz w:val="28"/>
                <w:szCs w:val="28"/>
              </w:rPr>
              <w:t>ления"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D8" w:rsidRPr="00C85481" w:rsidRDefault="00707DD8" w:rsidP="00E078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27360,9</w:t>
            </w:r>
          </w:p>
        </w:tc>
      </w:tr>
      <w:tr w:rsidR="00707DD8" w:rsidRPr="006D6504" w:rsidTr="00E078C3">
        <w:trPr>
          <w:trHeight w:val="4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DD8" w:rsidRPr="006D6504" w:rsidRDefault="00707DD8" w:rsidP="00E078C3">
            <w:pPr>
              <w:jc w:val="right"/>
            </w:pPr>
          </w:p>
        </w:tc>
        <w:tc>
          <w:tcPr>
            <w:tcW w:w="6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D8" w:rsidRPr="006D6504" w:rsidRDefault="00707DD8" w:rsidP="00E078C3">
            <w:pPr>
              <w:rPr>
                <w:sz w:val="28"/>
                <w:szCs w:val="28"/>
              </w:rPr>
            </w:pPr>
            <w:r w:rsidRPr="006D6504">
              <w:rPr>
                <w:sz w:val="28"/>
                <w:szCs w:val="28"/>
              </w:rPr>
              <w:t>Осуществление полномочий по дорожной деятельности в отношении автом</w:t>
            </w:r>
            <w:r w:rsidRPr="006D6504">
              <w:rPr>
                <w:sz w:val="28"/>
                <w:szCs w:val="28"/>
              </w:rPr>
              <w:t>о</w:t>
            </w:r>
            <w:r w:rsidRPr="006D6504">
              <w:rPr>
                <w:sz w:val="28"/>
                <w:szCs w:val="28"/>
              </w:rPr>
              <w:t>бильных дорог местн</w:t>
            </w:r>
            <w:r w:rsidRPr="006D6504">
              <w:rPr>
                <w:sz w:val="28"/>
                <w:szCs w:val="28"/>
              </w:rPr>
              <w:t>о</w:t>
            </w:r>
            <w:r w:rsidRPr="006D6504">
              <w:rPr>
                <w:sz w:val="28"/>
                <w:szCs w:val="28"/>
              </w:rPr>
              <w:t>го значения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D8" w:rsidRPr="00C85481" w:rsidRDefault="00707DD8" w:rsidP="00E078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27360,9</w:t>
            </w:r>
          </w:p>
        </w:tc>
      </w:tr>
    </w:tbl>
    <w:p w:rsidR="00707DD8" w:rsidRDefault="00707DD8" w:rsidP="00707DD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07DD8" w:rsidRPr="003D1950" w:rsidRDefault="00707DD8">
      <w:pPr>
        <w:rPr>
          <w:sz w:val="28"/>
        </w:rPr>
      </w:pPr>
    </w:p>
    <w:sectPr w:rsidR="00707DD8" w:rsidRPr="003D1950" w:rsidSect="003D1950">
      <w:pgSz w:w="11907" w:h="16839" w:code="9"/>
      <w:pgMar w:top="1134" w:right="85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78AF"/>
    <w:rsid w:val="00000280"/>
    <w:rsid w:val="0000599E"/>
    <w:rsid w:val="0001142E"/>
    <w:rsid w:val="00011890"/>
    <w:rsid w:val="00012414"/>
    <w:rsid w:val="000207EA"/>
    <w:rsid w:val="000316EB"/>
    <w:rsid w:val="00036DCD"/>
    <w:rsid w:val="00037303"/>
    <w:rsid w:val="000434AF"/>
    <w:rsid w:val="000515C9"/>
    <w:rsid w:val="0005516A"/>
    <w:rsid w:val="000615F6"/>
    <w:rsid w:val="0006321E"/>
    <w:rsid w:val="00067B0F"/>
    <w:rsid w:val="00080CF6"/>
    <w:rsid w:val="00085E6D"/>
    <w:rsid w:val="000940CE"/>
    <w:rsid w:val="00096DA8"/>
    <w:rsid w:val="000C191D"/>
    <w:rsid w:val="000C5F13"/>
    <w:rsid w:val="000C77F9"/>
    <w:rsid w:val="000D61B6"/>
    <w:rsid w:val="000E08B1"/>
    <w:rsid w:val="000E402B"/>
    <w:rsid w:val="000F7D6A"/>
    <w:rsid w:val="00100B47"/>
    <w:rsid w:val="0010374E"/>
    <w:rsid w:val="00111DA0"/>
    <w:rsid w:val="00123D05"/>
    <w:rsid w:val="00150BBB"/>
    <w:rsid w:val="001722B2"/>
    <w:rsid w:val="00173003"/>
    <w:rsid w:val="00182FD3"/>
    <w:rsid w:val="00192E23"/>
    <w:rsid w:val="001A3C9A"/>
    <w:rsid w:val="001B1A1F"/>
    <w:rsid w:val="001B64E4"/>
    <w:rsid w:val="001B681D"/>
    <w:rsid w:val="001C24FE"/>
    <w:rsid w:val="001D5F8F"/>
    <w:rsid w:val="001E7DC6"/>
    <w:rsid w:val="001F0A48"/>
    <w:rsid w:val="002102E5"/>
    <w:rsid w:val="00220A1D"/>
    <w:rsid w:val="0022229D"/>
    <w:rsid w:val="00252EC2"/>
    <w:rsid w:val="00262A74"/>
    <w:rsid w:val="002812F6"/>
    <w:rsid w:val="00291683"/>
    <w:rsid w:val="002A78E4"/>
    <w:rsid w:val="002C127B"/>
    <w:rsid w:val="002C1641"/>
    <w:rsid w:val="002D532C"/>
    <w:rsid w:val="002D5D38"/>
    <w:rsid w:val="002F08D3"/>
    <w:rsid w:val="002F416B"/>
    <w:rsid w:val="002F4FC2"/>
    <w:rsid w:val="00306440"/>
    <w:rsid w:val="00313A0C"/>
    <w:rsid w:val="003170B3"/>
    <w:rsid w:val="00320E8F"/>
    <w:rsid w:val="00323EC5"/>
    <w:rsid w:val="00340497"/>
    <w:rsid w:val="00347940"/>
    <w:rsid w:val="003557DC"/>
    <w:rsid w:val="00362487"/>
    <w:rsid w:val="00390B73"/>
    <w:rsid w:val="003939C8"/>
    <w:rsid w:val="003A78AF"/>
    <w:rsid w:val="003D1950"/>
    <w:rsid w:val="003E0B06"/>
    <w:rsid w:val="0040494C"/>
    <w:rsid w:val="0040545D"/>
    <w:rsid w:val="00405D3D"/>
    <w:rsid w:val="0042792B"/>
    <w:rsid w:val="004366C3"/>
    <w:rsid w:val="0045708D"/>
    <w:rsid w:val="00461F95"/>
    <w:rsid w:val="004860F2"/>
    <w:rsid w:val="004915F3"/>
    <w:rsid w:val="004A5117"/>
    <w:rsid w:val="004C44CF"/>
    <w:rsid w:val="004E20D0"/>
    <w:rsid w:val="004E2A31"/>
    <w:rsid w:val="004F3933"/>
    <w:rsid w:val="00505E75"/>
    <w:rsid w:val="005101DE"/>
    <w:rsid w:val="0051123F"/>
    <w:rsid w:val="005172F6"/>
    <w:rsid w:val="005203FC"/>
    <w:rsid w:val="005314C4"/>
    <w:rsid w:val="00541CD9"/>
    <w:rsid w:val="005614BF"/>
    <w:rsid w:val="005655F4"/>
    <w:rsid w:val="00585D0E"/>
    <w:rsid w:val="00586EB3"/>
    <w:rsid w:val="00596E73"/>
    <w:rsid w:val="005A2838"/>
    <w:rsid w:val="005A5F3F"/>
    <w:rsid w:val="005B1401"/>
    <w:rsid w:val="005C3C99"/>
    <w:rsid w:val="005C5765"/>
    <w:rsid w:val="005D0845"/>
    <w:rsid w:val="005D0B46"/>
    <w:rsid w:val="005E3ED0"/>
    <w:rsid w:val="005E6703"/>
    <w:rsid w:val="005F0C92"/>
    <w:rsid w:val="00613020"/>
    <w:rsid w:val="00632D05"/>
    <w:rsid w:val="00633463"/>
    <w:rsid w:val="0063425C"/>
    <w:rsid w:val="006371E8"/>
    <w:rsid w:val="006509ED"/>
    <w:rsid w:val="00661344"/>
    <w:rsid w:val="00666907"/>
    <w:rsid w:val="00673B67"/>
    <w:rsid w:val="006762FB"/>
    <w:rsid w:val="00690EDF"/>
    <w:rsid w:val="006A1D06"/>
    <w:rsid w:val="006B5876"/>
    <w:rsid w:val="006C404C"/>
    <w:rsid w:val="006D1387"/>
    <w:rsid w:val="006D1C1A"/>
    <w:rsid w:val="006D6B17"/>
    <w:rsid w:val="006E06EC"/>
    <w:rsid w:val="006E7412"/>
    <w:rsid w:val="006F2C57"/>
    <w:rsid w:val="006F5584"/>
    <w:rsid w:val="00700614"/>
    <w:rsid w:val="007072A3"/>
    <w:rsid w:val="00707DD8"/>
    <w:rsid w:val="00714B0B"/>
    <w:rsid w:val="00717A3B"/>
    <w:rsid w:val="00723E12"/>
    <w:rsid w:val="00723FB3"/>
    <w:rsid w:val="00743A7F"/>
    <w:rsid w:val="00745F13"/>
    <w:rsid w:val="007513C1"/>
    <w:rsid w:val="007519BE"/>
    <w:rsid w:val="00765FFB"/>
    <w:rsid w:val="007929A0"/>
    <w:rsid w:val="00796028"/>
    <w:rsid w:val="007A368C"/>
    <w:rsid w:val="007A4D6B"/>
    <w:rsid w:val="007C34C3"/>
    <w:rsid w:val="007C6396"/>
    <w:rsid w:val="007C7D29"/>
    <w:rsid w:val="007F1E21"/>
    <w:rsid w:val="00807639"/>
    <w:rsid w:val="008356F5"/>
    <w:rsid w:val="00837A57"/>
    <w:rsid w:val="0084263A"/>
    <w:rsid w:val="00843BF9"/>
    <w:rsid w:val="00845F89"/>
    <w:rsid w:val="00854A70"/>
    <w:rsid w:val="00867330"/>
    <w:rsid w:val="008920A7"/>
    <w:rsid w:val="0089490F"/>
    <w:rsid w:val="008A09EB"/>
    <w:rsid w:val="008B46FD"/>
    <w:rsid w:val="008D3947"/>
    <w:rsid w:val="008E17B4"/>
    <w:rsid w:val="00900675"/>
    <w:rsid w:val="00900A87"/>
    <w:rsid w:val="00910207"/>
    <w:rsid w:val="0091049F"/>
    <w:rsid w:val="009316D4"/>
    <w:rsid w:val="009354EC"/>
    <w:rsid w:val="009376A5"/>
    <w:rsid w:val="009438D5"/>
    <w:rsid w:val="00961311"/>
    <w:rsid w:val="00962AEC"/>
    <w:rsid w:val="009637E3"/>
    <w:rsid w:val="009663B6"/>
    <w:rsid w:val="009714A2"/>
    <w:rsid w:val="009811A3"/>
    <w:rsid w:val="00985198"/>
    <w:rsid w:val="00991935"/>
    <w:rsid w:val="009A60FC"/>
    <w:rsid w:val="009B1913"/>
    <w:rsid w:val="009C063D"/>
    <w:rsid w:val="009C27DD"/>
    <w:rsid w:val="009D06BB"/>
    <w:rsid w:val="009D1E76"/>
    <w:rsid w:val="009D6BBE"/>
    <w:rsid w:val="009E4021"/>
    <w:rsid w:val="009E70A2"/>
    <w:rsid w:val="009F16DF"/>
    <w:rsid w:val="009F4702"/>
    <w:rsid w:val="009F55C9"/>
    <w:rsid w:val="00A04A87"/>
    <w:rsid w:val="00A074A3"/>
    <w:rsid w:val="00A16E20"/>
    <w:rsid w:val="00A17286"/>
    <w:rsid w:val="00A17AE7"/>
    <w:rsid w:val="00A25F44"/>
    <w:rsid w:val="00A26BC5"/>
    <w:rsid w:val="00A30770"/>
    <w:rsid w:val="00A373DA"/>
    <w:rsid w:val="00A551AD"/>
    <w:rsid w:val="00A55C2E"/>
    <w:rsid w:val="00A63FA4"/>
    <w:rsid w:val="00A80EC6"/>
    <w:rsid w:val="00A84AED"/>
    <w:rsid w:val="00A84FB1"/>
    <w:rsid w:val="00A93ED7"/>
    <w:rsid w:val="00A954FE"/>
    <w:rsid w:val="00AE7E4E"/>
    <w:rsid w:val="00AF1464"/>
    <w:rsid w:val="00B25471"/>
    <w:rsid w:val="00B41646"/>
    <w:rsid w:val="00B44387"/>
    <w:rsid w:val="00B50BEF"/>
    <w:rsid w:val="00B7792B"/>
    <w:rsid w:val="00B8257A"/>
    <w:rsid w:val="00BA7088"/>
    <w:rsid w:val="00BB5661"/>
    <w:rsid w:val="00BC2C6F"/>
    <w:rsid w:val="00BC4075"/>
    <w:rsid w:val="00BD69A7"/>
    <w:rsid w:val="00BE3BFF"/>
    <w:rsid w:val="00BE4A9B"/>
    <w:rsid w:val="00BE52AD"/>
    <w:rsid w:val="00BF1B8C"/>
    <w:rsid w:val="00BF5993"/>
    <w:rsid w:val="00C006AF"/>
    <w:rsid w:val="00C10815"/>
    <w:rsid w:val="00C12620"/>
    <w:rsid w:val="00C25D1E"/>
    <w:rsid w:val="00C51B65"/>
    <w:rsid w:val="00C56C8C"/>
    <w:rsid w:val="00C7603B"/>
    <w:rsid w:val="00C867BC"/>
    <w:rsid w:val="00C93CDF"/>
    <w:rsid w:val="00C94079"/>
    <w:rsid w:val="00CA6111"/>
    <w:rsid w:val="00CA762C"/>
    <w:rsid w:val="00CB22E0"/>
    <w:rsid w:val="00CB30A1"/>
    <w:rsid w:val="00CB6A17"/>
    <w:rsid w:val="00CD796B"/>
    <w:rsid w:val="00CF198F"/>
    <w:rsid w:val="00D22500"/>
    <w:rsid w:val="00D250A5"/>
    <w:rsid w:val="00D33DFE"/>
    <w:rsid w:val="00D33F88"/>
    <w:rsid w:val="00D45DCE"/>
    <w:rsid w:val="00D703FD"/>
    <w:rsid w:val="00D75680"/>
    <w:rsid w:val="00D8070B"/>
    <w:rsid w:val="00DB2B35"/>
    <w:rsid w:val="00DC3629"/>
    <w:rsid w:val="00DD19F3"/>
    <w:rsid w:val="00DD23FE"/>
    <w:rsid w:val="00DD386F"/>
    <w:rsid w:val="00DD6FC8"/>
    <w:rsid w:val="00DE7340"/>
    <w:rsid w:val="00DF5254"/>
    <w:rsid w:val="00DF69A7"/>
    <w:rsid w:val="00E11360"/>
    <w:rsid w:val="00E14ABA"/>
    <w:rsid w:val="00E213E5"/>
    <w:rsid w:val="00E220BD"/>
    <w:rsid w:val="00E24A5E"/>
    <w:rsid w:val="00E26917"/>
    <w:rsid w:val="00E36DDB"/>
    <w:rsid w:val="00E4272E"/>
    <w:rsid w:val="00E46A76"/>
    <w:rsid w:val="00E503AF"/>
    <w:rsid w:val="00E71C4F"/>
    <w:rsid w:val="00E92B48"/>
    <w:rsid w:val="00EA6B20"/>
    <w:rsid w:val="00EB6C1A"/>
    <w:rsid w:val="00ED100C"/>
    <w:rsid w:val="00ED1499"/>
    <w:rsid w:val="00ED29F8"/>
    <w:rsid w:val="00EE5926"/>
    <w:rsid w:val="00EE7FF1"/>
    <w:rsid w:val="00EF6684"/>
    <w:rsid w:val="00EF6FFF"/>
    <w:rsid w:val="00F0049F"/>
    <w:rsid w:val="00F10AD8"/>
    <w:rsid w:val="00F24332"/>
    <w:rsid w:val="00F80F18"/>
    <w:rsid w:val="00F92434"/>
    <w:rsid w:val="00FC58DF"/>
    <w:rsid w:val="00FD36C9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8AF"/>
    <w:pPr>
      <w:keepNext/>
      <w:jc w:val="center"/>
      <w:outlineLvl w:val="0"/>
    </w:pPr>
    <w:rPr>
      <w:b/>
      <w:sz w:val="28"/>
      <w:szCs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78AF"/>
    <w:rPr>
      <w:rFonts w:cs="Times New Roman"/>
      <w:b/>
      <w:sz w:val="6"/>
      <w:szCs w:val="6"/>
    </w:rPr>
  </w:style>
  <w:style w:type="paragraph" w:styleId="a3">
    <w:name w:val="List Paragraph"/>
    <w:basedOn w:val="a"/>
    <w:uiPriority w:val="99"/>
    <w:qFormat/>
    <w:rsid w:val="00EE7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61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5F44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9A60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6"/>
    <w:uiPriority w:val="99"/>
    <w:semiHidden/>
    <w:locked/>
    <w:rsid w:val="00743A7F"/>
    <w:rPr>
      <w:rFonts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A60FC"/>
    <w:rPr>
      <w:rFonts w:cs="Times New Roman"/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rsid w:val="00123D05"/>
    <w:pPr>
      <w:spacing w:after="120"/>
    </w:pPr>
    <w:rPr>
      <w:szCs w:val="20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666907"/>
    <w:rPr>
      <w:rFonts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123D05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707D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07DD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40</Pages>
  <Words>8618</Words>
  <Characters>49125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9</cp:revision>
  <cp:lastPrinted>2020-07-03T08:10:00Z</cp:lastPrinted>
  <dcterms:created xsi:type="dcterms:W3CDTF">2020-06-29T06:17:00Z</dcterms:created>
  <dcterms:modified xsi:type="dcterms:W3CDTF">2020-07-03T13:28:00Z</dcterms:modified>
</cp:coreProperties>
</file>