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EE" w:rsidRPr="003849E3" w:rsidRDefault="006738EE" w:rsidP="00510FF1">
      <w:pPr>
        <w:spacing w:after="0" w:line="240" w:lineRule="auto"/>
        <w:jc w:val="center"/>
        <w:rPr>
          <w:b/>
          <w:sz w:val="28"/>
          <w:szCs w:val="28"/>
        </w:rPr>
      </w:pPr>
    </w:p>
    <w:p w:rsidR="006738EE" w:rsidRPr="003849E3" w:rsidRDefault="006738EE" w:rsidP="00510FF1">
      <w:pPr>
        <w:spacing w:after="0" w:line="240" w:lineRule="auto"/>
        <w:jc w:val="center"/>
        <w:rPr>
          <w:b/>
          <w:sz w:val="28"/>
          <w:szCs w:val="28"/>
        </w:rPr>
      </w:pPr>
    </w:p>
    <w:p w:rsidR="00510FF1" w:rsidRDefault="00510FF1" w:rsidP="00510FF1">
      <w:pPr>
        <w:spacing w:after="0" w:line="240" w:lineRule="auto"/>
        <w:jc w:val="center"/>
        <w:rPr>
          <w:b/>
          <w:sz w:val="28"/>
          <w:szCs w:val="28"/>
        </w:rPr>
      </w:pPr>
      <w:r w:rsidRPr="00F64C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-419735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10FF1" w:rsidRDefault="00510FF1" w:rsidP="00510FF1">
      <w:pPr>
        <w:spacing w:after="0" w:line="240" w:lineRule="auto"/>
        <w:jc w:val="center"/>
        <w:rPr>
          <w:b/>
          <w:sz w:val="28"/>
          <w:szCs w:val="28"/>
        </w:rPr>
      </w:pPr>
    </w:p>
    <w:p w:rsidR="00510FF1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FF1" w:rsidRPr="004F4D6E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10FF1" w:rsidRPr="004F4D6E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510FF1" w:rsidRPr="004F4D6E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510FF1" w:rsidRPr="004F4D6E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4F4D6E">
        <w:rPr>
          <w:rFonts w:ascii="Times New Roman" w:hAnsi="Times New Roman"/>
          <w:b/>
          <w:sz w:val="28"/>
          <w:szCs w:val="28"/>
        </w:rPr>
        <w:br/>
      </w:r>
    </w:p>
    <w:p w:rsidR="00510FF1" w:rsidRPr="004F4D6E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ПОСТАНОВЛЕНИЕ</w:t>
      </w:r>
    </w:p>
    <w:p w:rsidR="00B93C2D" w:rsidRDefault="00B93C2D" w:rsidP="00B93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1"/>
        <w:gridCol w:w="4996"/>
        <w:gridCol w:w="1353"/>
      </w:tblGrid>
      <w:tr w:rsidR="00B93C2D" w:rsidTr="00B93C2D"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3C2D" w:rsidRDefault="00055423" w:rsidP="004A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5F0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F6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93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B93C2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93C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96" w:type="dxa"/>
          </w:tcPr>
          <w:p w:rsidR="00B93C2D" w:rsidRDefault="00B9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hideMark/>
          </w:tcPr>
          <w:p w:rsidR="00B93C2D" w:rsidRPr="004A5F0F" w:rsidRDefault="00B93C2D" w:rsidP="00673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A5F0F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</w:tr>
      <w:tr w:rsidR="00B93C2D" w:rsidTr="00B93C2D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C2D" w:rsidRDefault="00B9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Верховье</w:t>
            </w:r>
          </w:p>
        </w:tc>
        <w:tc>
          <w:tcPr>
            <w:tcW w:w="4996" w:type="dxa"/>
          </w:tcPr>
          <w:p w:rsidR="00B93C2D" w:rsidRDefault="00B9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93C2D" w:rsidRDefault="00B9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D0B" w:rsidRDefault="003F6D0B" w:rsidP="003F6D0B">
      <w:pPr>
        <w:shd w:val="clear" w:color="auto" w:fill="FFFFFF"/>
        <w:spacing w:after="0" w:line="240" w:lineRule="auto"/>
        <w:textAlignment w:val="baseline"/>
        <w:rPr>
          <w:rFonts w:cs="Arial"/>
          <w:color w:val="3C3C3C"/>
          <w:spacing w:val="2"/>
          <w:sz w:val="31"/>
          <w:szCs w:val="31"/>
          <w:lang w:eastAsia="ru-RU"/>
        </w:rPr>
      </w:pPr>
      <w:r>
        <w:rPr>
          <w:rFonts w:cs="Arial"/>
          <w:color w:val="3C3C3C"/>
          <w:spacing w:val="2"/>
          <w:sz w:val="31"/>
          <w:szCs w:val="31"/>
          <w:lang w:eastAsia="ru-RU"/>
        </w:rPr>
        <w:t xml:space="preserve"> </w:t>
      </w:r>
    </w:p>
    <w:p w:rsidR="00B93C2D" w:rsidRPr="00BF2254" w:rsidRDefault="00B93C2D" w:rsidP="003F6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О внес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>ении изменений в постановление А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дминистрации</w:t>
      </w:r>
    </w:p>
    <w:p w:rsidR="003F6D0B" w:rsidRPr="00BF2254" w:rsidRDefault="00B93C2D" w:rsidP="003F6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поселка Верховье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Верховского района Орловской области</w:t>
      </w:r>
    </w:p>
    <w:p w:rsidR="00B93C2D" w:rsidRPr="00BF2254" w:rsidRDefault="00B93C2D" w:rsidP="003F6D0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от 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05.06.2019 № 107</w:t>
      </w:r>
    </w:p>
    <w:p w:rsidR="00B93C2D" w:rsidRPr="00BF2254" w:rsidRDefault="00B93C2D" w:rsidP="003F6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«Об утверждении Реестра мест сбора твердых бытовых</w:t>
      </w:r>
    </w:p>
    <w:p w:rsidR="00B93C2D" w:rsidRPr="00BF2254" w:rsidRDefault="00B93C2D" w:rsidP="003F6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отходов на территории поселка Верховье»</w:t>
      </w:r>
    </w:p>
    <w:p w:rsidR="00BF2254" w:rsidRDefault="00B93C2D" w:rsidP="003F6D0B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F225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3F6D0B" w:rsidRPr="00BF225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Pr="00BF225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соответствии 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с </w:t>
      </w:r>
      <w:hyperlink r:id="rId6" w:history="1">
        <w:r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r w:rsidR="000245A6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Федеральным законом от </w:t>
      </w:r>
      <w:r w:rsidR="00E3523E" w:rsidRPr="00BF2254">
        <w:rPr>
          <w:rFonts w:ascii="Times New Roman" w:hAnsi="Times New Roman"/>
          <w:spacing w:val="2"/>
          <w:sz w:val="28"/>
          <w:szCs w:val="28"/>
          <w:lang w:eastAsia="ru-RU"/>
        </w:rPr>
        <w:t>24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.06.</w:t>
      </w:r>
      <w:r w:rsidR="00E3523E" w:rsidRPr="00BF2254">
        <w:rPr>
          <w:rFonts w:ascii="Times New Roman" w:hAnsi="Times New Roman"/>
          <w:spacing w:val="2"/>
          <w:sz w:val="28"/>
          <w:szCs w:val="28"/>
          <w:lang w:eastAsia="ru-RU"/>
        </w:rPr>
        <w:t>1998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</w:t>
      </w:r>
      <w:r w:rsidR="00E3523E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89-ФЗ «Об отходах производства и потребления», Правилами обустройства мест (площадок) накопления твердых коммунальных отходов и ведение их реестра, утвержденными </w:t>
      </w:r>
      <w:hyperlink r:id="rId7" w:history="1">
        <w:r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постановлением Правительства Российской Федерации от </w:t>
        </w:r>
        <w:r w:rsidR="00E3523E"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31</w:t>
        </w:r>
        <w:r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.0</w:t>
        </w:r>
        <w:r w:rsidR="00E3523E"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8</w:t>
        </w:r>
        <w:r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.</w:t>
        </w:r>
        <w:r w:rsidR="00E3523E"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2018</w:t>
        </w:r>
        <w:r w:rsidR="003F6D0B"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 года </w:t>
        </w:r>
        <w:r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 N </w:t>
        </w:r>
        <w:r w:rsidR="00E3523E"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1039</w:t>
        </w:r>
        <w:r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 "Об утверждении Правил </w:t>
        </w:r>
        <w:r w:rsidR="001272B6"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обустройства мест (площадок) накопления твердых</w:t>
        </w:r>
        <w:proofErr w:type="gramEnd"/>
        <w:r w:rsidR="001272B6"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 коммунальных отходов и ведение их реестра»</w:t>
        </w:r>
        <w:r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"</w:t>
        </w:r>
      </w:hyperlink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DB4017" w:rsidRPr="00BF2254">
        <w:rPr>
          <w:rFonts w:ascii="Times New Roman" w:hAnsi="Times New Roman"/>
          <w:spacing w:val="1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</w:t>
      </w:r>
      <w:r w:rsidR="003F6D0B" w:rsidRPr="00BF2254">
        <w:rPr>
          <w:rFonts w:ascii="Times New Roman" w:hAnsi="Times New Roman"/>
          <w:spacing w:val="1"/>
          <w:sz w:val="28"/>
          <w:szCs w:val="28"/>
          <w:lang w:eastAsia="ru-RU"/>
        </w:rPr>
        <w:t>от 28.01.</w:t>
      </w:r>
      <w:r w:rsidR="00DB4017" w:rsidRPr="00BF2254">
        <w:rPr>
          <w:rFonts w:ascii="Times New Roman" w:hAnsi="Times New Roman"/>
          <w:spacing w:val="1"/>
          <w:sz w:val="28"/>
          <w:szCs w:val="28"/>
          <w:lang w:eastAsia="ru-RU"/>
        </w:rPr>
        <w:t xml:space="preserve"> 2021</w:t>
      </w:r>
      <w:r w:rsidR="003F6D0B" w:rsidRPr="00BF2254">
        <w:rPr>
          <w:rFonts w:ascii="Times New Roman" w:hAnsi="Times New Roman"/>
          <w:spacing w:val="1"/>
          <w:sz w:val="28"/>
          <w:szCs w:val="28"/>
          <w:lang w:eastAsia="ru-RU"/>
        </w:rPr>
        <w:t xml:space="preserve"> года</w:t>
      </w:r>
      <w:r w:rsidR="00DB4017" w:rsidRPr="00BF2254">
        <w:rPr>
          <w:rFonts w:ascii="Times New Roman" w:hAnsi="Times New Roman"/>
          <w:spacing w:val="1"/>
          <w:sz w:val="28"/>
          <w:szCs w:val="28"/>
          <w:lang w:eastAsia="ru-RU"/>
        </w:rPr>
        <w:t xml:space="preserve"> N 3 «</w:t>
      </w:r>
      <w:proofErr w:type="gramStart"/>
      <w:r w:rsidR="00DB4017" w:rsidRPr="00BF2254">
        <w:rPr>
          <w:rFonts w:ascii="Times New Roman" w:hAnsi="Times New Roman"/>
          <w:spacing w:val="1"/>
          <w:sz w:val="28"/>
          <w:szCs w:val="28"/>
          <w:lang w:eastAsia="ru-RU"/>
        </w:rPr>
        <w:t>Об</w:t>
      </w:r>
      <w:proofErr w:type="gramEnd"/>
      <w:r w:rsidR="00DB4017" w:rsidRPr="00BF2254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DB4017" w:rsidRPr="00BF2254">
        <w:rPr>
          <w:rFonts w:ascii="Times New Roman" w:hAnsi="Times New Roman"/>
          <w:spacing w:val="1"/>
          <w:sz w:val="28"/>
          <w:szCs w:val="28"/>
          <w:lang w:eastAsia="ru-RU"/>
        </w:rPr>
        <w:t xml:space="preserve">утверждении санитарных правил и норм </w:t>
      </w:r>
      <w:proofErr w:type="spellStart"/>
      <w:r w:rsidR="00DB4017" w:rsidRPr="00BF2254">
        <w:rPr>
          <w:rFonts w:ascii="Times New Roman" w:hAnsi="Times New Roman"/>
          <w:spacing w:val="1"/>
          <w:sz w:val="28"/>
          <w:szCs w:val="28"/>
          <w:lang w:eastAsia="ru-RU"/>
        </w:rPr>
        <w:t>СанПиН</w:t>
      </w:r>
      <w:proofErr w:type="spellEnd"/>
      <w:r w:rsidR="00DB4017" w:rsidRPr="00BF2254">
        <w:rPr>
          <w:rFonts w:ascii="Times New Roman" w:hAnsi="Times New Roman"/>
          <w:spacing w:val="1"/>
          <w:sz w:val="28"/>
          <w:szCs w:val="28"/>
          <w:lang w:eastAsia="ru-RU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мероприятий"»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, Правилами благоустройства и содержания территории муниципального образования </w:t>
      </w:r>
      <w:proofErr w:type="spellStart"/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пгт</w:t>
      </w:r>
      <w:proofErr w:type="spellEnd"/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Верховье Верховского района Орловской области, утвержденными решением Верховского поселкового Совета народных депутатов </w:t>
      </w:r>
      <w:hyperlink r:id="rId8" w:history="1">
        <w:r w:rsidRPr="00BF225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от 27.12.2017 N </w:t>
        </w:r>
      </w:hyperlink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19/7, 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>Заключениями</w:t>
      </w:r>
      <w:r w:rsidR="00055423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5423" w:rsidRPr="00BF2254">
        <w:rPr>
          <w:rFonts w:ascii="Times New Roman" w:hAnsi="Times New Roman"/>
          <w:color w:val="000000"/>
          <w:spacing w:val="2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Орловской области от </w:t>
      </w:r>
      <w:r w:rsidR="001F23B8" w:rsidRPr="00BF2254">
        <w:rPr>
          <w:rFonts w:ascii="Times New Roman" w:hAnsi="Times New Roman"/>
          <w:color w:val="000000"/>
          <w:spacing w:val="2"/>
          <w:sz w:val="28"/>
          <w:szCs w:val="28"/>
        </w:rPr>
        <w:t>15.02.2024</w:t>
      </w:r>
      <w:r w:rsidR="00055423" w:rsidRPr="00BF2254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 </w:t>
      </w:r>
      <w:r w:rsidR="001F23B8" w:rsidRPr="00BF2254">
        <w:rPr>
          <w:rFonts w:ascii="Times New Roman" w:hAnsi="Times New Roman"/>
          <w:color w:val="000000"/>
          <w:spacing w:val="2"/>
          <w:sz w:val="28"/>
          <w:szCs w:val="28"/>
        </w:rPr>
        <w:t>02,</w:t>
      </w:r>
    </w:p>
    <w:p w:rsidR="00B93C2D" w:rsidRPr="00BF2254" w:rsidRDefault="001F23B8" w:rsidP="003F6D0B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2254">
        <w:rPr>
          <w:rFonts w:ascii="Times New Roman" w:hAnsi="Times New Roman"/>
          <w:color w:val="000000"/>
          <w:spacing w:val="2"/>
          <w:sz w:val="28"/>
          <w:szCs w:val="28"/>
        </w:rPr>
        <w:t xml:space="preserve"> № 04,</w:t>
      </w:r>
      <w:r w:rsidR="00055423" w:rsidRPr="00BF225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дминистрация поселка Верховье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Верховского района Орловской области  </w:t>
      </w:r>
      <w:proofErr w:type="spellStart"/>
      <w:proofErr w:type="gramStart"/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proofErr w:type="spellEnd"/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л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т:</w:t>
      </w:r>
    </w:p>
    <w:p w:rsidR="00B93C2D" w:rsidRPr="00BF2254" w:rsidRDefault="00B93C2D" w:rsidP="003F6D0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F225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 1. Внести в постановление А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поселка Верховье</w:t>
      </w:r>
      <w:r w:rsidR="003F6D0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Верховского района Орловской области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05.06.2019 года № </w:t>
      </w:r>
      <w:r w:rsidR="003849E3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107 «Об утверждении Реестра мест сбора твердых бытовых отходов на территории поселка Верховье» следующие изменения:</w:t>
      </w:r>
    </w:p>
    <w:p w:rsidR="00B93C2D" w:rsidRPr="00BF2254" w:rsidRDefault="003F6D0B" w:rsidP="003F6D0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 1.1</w:t>
      </w:r>
      <w:r w:rsidR="002836B8" w:rsidRPr="00BF2254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C415CC" w:rsidRPr="00BF2254">
        <w:rPr>
          <w:rFonts w:ascii="Times New Roman" w:hAnsi="Times New Roman"/>
          <w:spacing w:val="2"/>
          <w:sz w:val="28"/>
          <w:szCs w:val="28"/>
          <w:lang w:eastAsia="ru-RU"/>
        </w:rPr>
        <w:t>риложение 2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постановлению  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изложить в </w:t>
      </w:r>
      <w:r w:rsidR="00476C97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редакции</w:t>
      </w:r>
      <w:r w:rsidR="00E16CA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согласно</w:t>
      </w:r>
      <w:r w:rsidR="00BD3D8B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F2254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п</w:t>
      </w:r>
      <w:r w:rsidR="00E16CAB" w:rsidRPr="00BF2254">
        <w:rPr>
          <w:rFonts w:ascii="Times New Roman" w:hAnsi="Times New Roman"/>
          <w:spacing w:val="2"/>
          <w:sz w:val="28"/>
          <w:szCs w:val="28"/>
          <w:lang w:eastAsia="ru-RU"/>
        </w:rPr>
        <w:t>риложению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93C2D" w:rsidRPr="00BF2254" w:rsidRDefault="00BF2254" w:rsidP="003F6D0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2. Данное постановление подлежит опуб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ликованию на официальном сайте А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поселка Верховье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Верховского района Орловской области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сети Интернет.</w:t>
      </w:r>
    </w:p>
    <w:p w:rsidR="00B93C2D" w:rsidRPr="00BF2254" w:rsidRDefault="00B93C2D" w:rsidP="003F6D0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3. Контроль исполнения настоящего постановления воз</w:t>
      </w:r>
      <w:r w:rsidR="00BF2254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ложить на главного специалиста Администрации поселка Верховье </w:t>
      </w:r>
      <w:r w:rsidR="004A5F0F" w:rsidRPr="00BF2254">
        <w:rPr>
          <w:rFonts w:ascii="Times New Roman" w:hAnsi="Times New Roman"/>
          <w:spacing w:val="2"/>
          <w:sz w:val="28"/>
          <w:szCs w:val="28"/>
          <w:lang w:eastAsia="ru-RU"/>
        </w:rPr>
        <w:t>Горшкову</w:t>
      </w:r>
      <w:r w:rsidR="00BF2254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О.В.</w:t>
      </w:r>
    </w:p>
    <w:p w:rsidR="00B93C2D" w:rsidRPr="00BF2254" w:rsidRDefault="00B93C2D" w:rsidP="00B93C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36B8" w:rsidRPr="00BF2254" w:rsidRDefault="002836B8" w:rsidP="00B93C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836B8" w:rsidRPr="00BF2254" w:rsidRDefault="002836B8" w:rsidP="00B93C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93C2D" w:rsidRPr="006D4770" w:rsidRDefault="001542AB" w:rsidP="00B93C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>лав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поселка Верховье                                    </w:t>
      </w:r>
      <w:r w:rsidR="006D477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</w:t>
      </w:r>
      <w:r w:rsidR="00B93C2D"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D4770">
        <w:rPr>
          <w:rFonts w:ascii="Times New Roman" w:hAnsi="Times New Roman"/>
          <w:spacing w:val="2"/>
          <w:sz w:val="28"/>
          <w:szCs w:val="28"/>
          <w:lang w:eastAsia="ru-RU"/>
        </w:rPr>
        <w:t>М.В.</w:t>
      </w:r>
      <w:r w:rsidRPr="00BF22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D4770">
        <w:rPr>
          <w:rFonts w:ascii="Times New Roman" w:hAnsi="Times New Roman"/>
          <w:spacing w:val="2"/>
          <w:sz w:val="28"/>
          <w:szCs w:val="28"/>
          <w:lang w:eastAsia="ru-RU"/>
        </w:rPr>
        <w:t>Величкина</w:t>
      </w:r>
    </w:p>
    <w:p w:rsidR="00B93C2D" w:rsidRDefault="00B93C2D" w:rsidP="00B93C2D">
      <w:pPr>
        <w:spacing w:after="0" w:line="240" w:lineRule="auto"/>
        <w:rPr>
          <w:rFonts w:ascii="Times New Roman" w:hAnsi="Times New Roman"/>
          <w:spacing w:val="2"/>
          <w:sz w:val="26"/>
          <w:szCs w:val="26"/>
          <w:lang w:eastAsia="ru-RU"/>
        </w:rPr>
        <w:sectPr w:rsidR="00B93C2D">
          <w:pgSz w:w="11906" w:h="16838"/>
          <w:pgMar w:top="1134" w:right="851" w:bottom="1134" w:left="1701" w:header="709" w:footer="709" w:gutter="0"/>
          <w:cols w:space="720"/>
        </w:sectPr>
      </w:pPr>
    </w:p>
    <w:p w:rsidR="00987CF3" w:rsidRPr="00987CF3" w:rsidRDefault="00987CF3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987CF3" w:rsidRPr="003F6D0B" w:rsidRDefault="00987CF3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987CF3" w:rsidRPr="003F6D0B" w:rsidRDefault="00987CF3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987CF3" w:rsidRPr="003F6D0B" w:rsidRDefault="00987CF3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8D13E0" w:rsidRDefault="005A20D9" w:rsidP="005A20D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3F6D0B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8D13E0"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к Постановлению </w:t>
      </w:r>
    </w:p>
    <w:p w:rsidR="008D13E0" w:rsidRDefault="008D13E0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8D13E0" w:rsidRDefault="008D13E0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</w:t>
      </w:r>
      <w:r w:rsidR="001F65FC" w:rsidRPr="00987CF3">
        <w:rPr>
          <w:rFonts w:ascii="Times New Roman" w:hAnsi="Times New Roman"/>
          <w:spacing w:val="2"/>
          <w:sz w:val="26"/>
          <w:szCs w:val="26"/>
          <w:lang w:eastAsia="ru-RU"/>
        </w:rPr>
        <w:t xml:space="preserve"> 20.02.</w:t>
      </w:r>
      <w:r w:rsidR="0033533B">
        <w:rPr>
          <w:rFonts w:ascii="Times New Roman" w:hAnsi="Times New Roman"/>
          <w:spacing w:val="2"/>
          <w:sz w:val="26"/>
          <w:szCs w:val="26"/>
          <w:lang w:eastAsia="ru-RU"/>
        </w:rPr>
        <w:t>2024</w:t>
      </w:r>
      <w:r w:rsidRPr="006738EE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№</w:t>
      </w:r>
      <w:r w:rsidR="004A5203" w:rsidRPr="006738EE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1F65FC" w:rsidRPr="00987CF3">
        <w:rPr>
          <w:rFonts w:ascii="Times New Roman" w:hAnsi="Times New Roman"/>
          <w:spacing w:val="2"/>
          <w:sz w:val="26"/>
          <w:szCs w:val="26"/>
          <w:lang w:eastAsia="ru-RU"/>
        </w:rPr>
        <w:t>45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</w:p>
    <w:p w:rsidR="008D13E0" w:rsidRDefault="008D13E0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8D13E0" w:rsidRDefault="008D13E0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2 к постановлению </w:t>
      </w:r>
    </w:p>
    <w:p w:rsidR="008D13E0" w:rsidRDefault="008D13E0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8D13E0" w:rsidRPr="00BA4DC1" w:rsidRDefault="00601F18" w:rsidP="008D13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</w:t>
      </w:r>
      <w:r w:rsidR="008D13E0">
        <w:rPr>
          <w:rFonts w:ascii="Times New Roman" w:hAnsi="Times New Roman"/>
          <w:spacing w:val="2"/>
          <w:sz w:val="26"/>
          <w:szCs w:val="26"/>
          <w:lang w:eastAsia="ru-RU"/>
        </w:rPr>
        <w:t>т 05.06.2019 № 10</w:t>
      </w:r>
      <w:r w:rsidR="008D13E0" w:rsidRPr="00BA4DC1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</w:p>
    <w:p w:rsidR="008D13E0" w:rsidRDefault="008D13E0" w:rsidP="008D13E0">
      <w:pPr>
        <w:jc w:val="center"/>
        <w:rPr>
          <w:rFonts w:ascii="Times New Roman" w:hAnsi="Times New Roman"/>
          <w:sz w:val="28"/>
          <w:szCs w:val="28"/>
        </w:rPr>
      </w:pPr>
    </w:p>
    <w:p w:rsidR="008D13E0" w:rsidRDefault="008D13E0" w:rsidP="008D13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 от юридических лиц на территории поселка Верховье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568"/>
        <w:gridCol w:w="1275"/>
        <w:gridCol w:w="1276"/>
        <w:gridCol w:w="992"/>
        <w:gridCol w:w="709"/>
        <w:gridCol w:w="851"/>
        <w:gridCol w:w="708"/>
        <w:gridCol w:w="851"/>
        <w:gridCol w:w="1417"/>
        <w:gridCol w:w="1418"/>
        <w:gridCol w:w="1701"/>
        <w:gridCol w:w="3118"/>
      </w:tblGrid>
      <w:tr w:rsidR="008D13E0" w:rsidTr="006E11AE">
        <w:tc>
          <w:tcPr>
            <w:tcW w:w="568" w:type="dxa"/>
            <w:vMerge w:val="restart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8222" w:type="dxa"/>
            <w:gridSpan w:val="8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01" w:type="dxa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118" w:type="dxa"/>
            <w:vMerge w:val="restart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об источниках образования ТКО, которые складируются в местах  (площадках) накопления ТКО (адреса объектов капитального строительства,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t>результате деятельности которых образуются ТКО)</w:t>
            </w:r>
          </w:p>
        </w:tc>
      </w:tr>
      <w:tr w:rsidR="008D13E0" w:rsidTr="006E11AE">
        <w:tc>
          <w:tcPr>
            <w:tcW w:w="568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Материал покрытия контейнерной площадки</w:t>
            </w:r>
          </w:p>
        </w:tc>
        <w:tc>
          <w:tcPr>
            <w:tcW w:w="992" w:type="dxa"/>
            <w:vMerge w:val="restart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Площадь контейнерной площадки, 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.кв.</w:t>
            </w:r>
          </w:p>
        </w:tc>
        <w:tc>
          <w:tcPr>
            <w:tcW w:w="3119" w:type="dxa"/>
            <w:gridSpan w:val="4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Количество мусоросборников</w:t>
            </w:r>
          </w:p>
        </w:tc>
        <w:tc>
          <w:tcPr>
            <w:tcW w:w="1417" w:type="dxa"/>
            <w:vMerge w:val="restart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Материал контейнеров</w:t>
            </w:r>
          </w:p>
        </w:tc>
        <w:tc>
          <w:tcPr>
            <w:tcW w:w="1418" w:type="dxa"/>
            <w:vMerge w:val="restart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Наличие ограждения контейнерной площадки, да/нет</w:t>
            </w:r>
          </w:p>
        </w:tc>
        <w:tc>
          <w:tcPr>
            <w:tcW w:w="1701" w:type="dxa"/>
            <w:vMerge w:val="restart"/>
          </w:tcPr>
          <w:p w:rsidR="008D13E0" w:rsidRPr="00CC6D8A" w:rsidRDefault="008D13E0" w:rsidP="008D1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Собственник контейнерной площадки</w:t>
            </w:r>
          </w:p>
        </w:tc>
        <w:tc>
          <w:tcPr>
            <w:tcW w:w="3118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3E0" w:rsidTr="006E11AE">
        <w:trPr>
          <w:cantSplit/>
          <w:trHeight w:val="1134"/>
        </w:trPr>
        <w:tc>
          <w:tcPr>
            <w:tcW w:w="568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D13E0" w:rsidRPr="00CC6D8A" w:rsidRDefault="008D13E0" w:rsidP="008D13E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Контейнеров, </w:t>
            </w:r>
            <w:proofErr w:type="spellStart"/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extDirection w:val="btLr"/>
          </w:tcPr>
          <w:p w:rsidR="008D13E0" w:rsidRPr="00CC6D8A" w:rsidRDefault="008D13E0" w:rsidP="008D13E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br/>
              <w:t>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extDirection w:val="btLr"/>
          </w:tcPr>
          <w:p w:rsidR="008D13E0" w:rsidRPr="00CC6D8A" w:rsidRDefault="008D13E0" w:rsidP="008D13E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Бункеров, шт.</w:t>
            </w:r>
          </w:p>
        </w:tc>
        <w:tc>
          <w:tcPr>
            <w:tcW w:w="851" w:type="dxa"/>
            <w:textDirection w:val="btLr"/>
          </w:tcPr>
          <w:p w:rsidR="008D13E0" w:rsidRPr="00CC6D8A" w:rsidRDefault="008D13E0" w:rsidP="008D13E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Объем 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3E0" w:rsidTr="006E11AE">
        <w:tc>
          <w:tcPr>
            <w:tcW w:w="568" w:type="dxa"/>
            <w:shd w:val="clear" w:color="auto" w:fill="FFFFFF" w:themeFill="background1"/>
          </w:tcPr>
          <w:p w:rsidR="008D13E0" w:rsidRPr="00270004" w:rsidRDefault="008752DC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8D13E0" w:rsidRPr="00FD7E73" w:rsidRDefault="006B20FE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D13E0">
              <w:rPr>
                <w:rFonts w:ascii="Times New Roman" w:hAnsi="Times New Roman"/>
                <w:sz w:val="18"/>
                <w:szCs w:val="18"/>
              </w:rPr>
              <w:t>. Верховье, ул</w:t>
            </w:r>
            <w:proofErr w:type="gramStart"/>
            <w:r w:rsidR="008D13E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="008D13E0">
              <w:rPr>
                <w:rFonts w:ascii="Times New Roman" w:hAnsi="Times New Roman"/>
                <w:sz w:val="18"/>
                <w:szCs w:val="18"/>
              </w:rPr>
              <w:t>енина, д. 131</w:t>
            </w:r>
            <w:r w:rsidR="008D13E0" w:rsidRPr="00FD7E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02455E">
              <w:rPr>
                <w:rFonts w:ascii="Times New Roman" w:hAnsi="Times New Roman"/>
                <w:sz w:val="18"/>
                <w:szCs w:val="18"/>
              </w:rPr>
              <w:t>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3E0" w:rsidRPr="00F41116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708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18091F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2D00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Орелнефте-продукт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АЗК № 23, расположенная по адресу п. Верховье, ул. Ленина, д. 131</w:t>
            </w:r>
          </w:p>
        </w:tc>
      </w:tr>
      <w:tr w:rsidR="008D13E0" w:rsidTr="006E11AE">
        <w:tc>
          <w:tcPr>
            <w:tcW w:w="568" w:type="dxa"/>
            <w:shd w:val="clear" w:color="auto" w:fill="FFFFFF" w:themeFill="background1"/>
          </w:tcPr>
          <w:p w:rsidR="008D13E0" w:rsidRDefault="00963D3C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8D13E0" w:rsidRDefault="006B20FE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D13E0">
              <w:rPr>
                <w:rFonts w:ascii="Times New Roman" w:hAnsi="Times New Roman"/>
                <w:sz w:val="18"/>
                <w:szCs w:val="18"/>
              </w:rPr>
              <w:t xml:space="preserve">. Верховье, ул. </w:t>
            </w:r>
            <w:proofErr w:type="gramStart"/>
            <w:r w:rsidR="008D13E0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="008D13E0">
              <w:rPr>
                <w:rFonts w:ascii="Times New Roman" w:hAnsi="Times New Roman"/>
                <w:sz w:val="18"/>
                <w:szCs w:val="18"/>
              </w:rPr>
              <w:t>, д. 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02455E">
              <w:rPr>
                <w:rFonts w:ascii="Times New Roman" w:hAnsi="Times New Roman"/>
                <w:sz w:val="18"/>
                <w:szCs w:val="18"/>
              </w:rPr>
              <w:t>Асфальтобетон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3E0" w:rsidRPr="004847B1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Тандер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Магазин «Магнит», расположенный по адресу п. Верховье, ул. Советская, д. 52.</w:t>
            </w:r>
            <w:proofErr w:type="gramEnd"/>
          </w:p>
        </w:tc>
      </w:tr>
      <w:tr w:rsidR="008D13E0" w:rsidTr="006E11AE">
        <w:tc>
          <w:tcPr>
            <w:tcW w:w="568" w:type="dxa"/>
            <w:shd w:val="clear" w:color="auto" w:fill="FFFFFF" w:themeFill="background1"/>
          </w:tcPr>
          <w:p w:rsidR="008D13E0" w:rsidRDefault="00963D3C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8D13E0" w:rsidRDefault="006B20FE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D13E0">
              <w:rPr>
                <w:rFonts w:ascii="Times New Roman" w:hAnsi="Times New Roman"/>
                <w:sz w:val="18"/>
                <w:szCs w:val="18"/>
              </w:rPr>
              <w:t>. Верховье, ул. Елецкая, д. 6а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D43DD6">
              <w:rPr>
                <w:rFonts w:ascii="Times New Roman" w:hAnsi="Times New Roman"/>
                <w:sz w:val="18"/>
                <w:szCs w:val="18"/>
              </w:rPr>
              <w:t>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3E0" w:rsidRPr="004847B1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13E0" w:rsidRPr="00AD1A81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A81">
              <w:rPr>
                <w:rFonts w:ascii="Times New Roman" w:hAnsi="Times New Roman"/>
                <w:sz w:val="18"/>
                <w:szCs w:val="18"/>
              </w:rPr>
              <w:t>ООО «Крона»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«Крона», п. Верховье, ул. Елецкая, д. 6а</w:t>
            </w:r>
          </w:p>
        </w:tc>
      </w:tr>
      <w:tr w:rsidR="008D13E0" w:rsidTr="006E11AE">
        <w:tc>
          <w:tcPr>
            <w:tcW w:w="568" w:type="dxa"/>
            <w:shd w:val="clear" w:color="auto" w:fill="FFFFFF" w:themeFill="background1"/>
          </w:tcPr>
          <w:p w:rsidR="008D13E0" w:rsidRDefault="00963D3C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8D13E0" w:rsidRDefault="002A5DAA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D13E0">
              <w:rPr>
                <w:rFonts w:ascii="Times New Roman" w:hAnsi="Times New Roman"/>
                <w:sz w:val="18"/>
                <w:szCs w:val="18"/>
              </w:rPr>
              <w:t>. Верховье, ул. Коминтерна, д. 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D43DD6">
              <w:rPr>
                <w:rFonts w:ascii="Times New Roman" w:hAnsi="Times New Roman"/>
                <w:sz w:val="18"/>
                <w:szCs w:val="18"/>
              </w:rPr>
              <w:t>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3E0" w:rsidRPr="004847B1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13E0" w:rsidRPr="00AD1A81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ОМВД РФ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Верховскому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Офисные и бытовые помещения ОМВД России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Верховскому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</w:p>
        </w:tc>
      </w:tr>
      <w:tr w:rsidR="008D13E0" w:rsidTr="006E11AE">
        <w:tc>
          <w:tcPr>
            <w:tcW w:w="568" w:type="dxa"/>
            <w:shd w:val="clear" w:color="auto" w:fill="FFFFFF" w:themeFill="background1"/>
          </w:tcPr>
          <w:p w:rsidR="008D13E0" w:rsidRDefault="00963D3C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8D13E0" w:rsidRDefault="002A5DAA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D13E0">
              <w:rPr>
                <w:rFonts w:ascii="Times New Roman" w:hAnsi="Times New Roman"/>
                <w:sz w:val="18"/>
                <w:szCs w:val="18"/>
              </w:rPr>
              <w:t>. Верховье, ул. Бондаренко, д. 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3E0" w:rsidRPr="004847B1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13E0" w:rsidRPr="00D501CC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3E0" w:rsidRPr="00D501CC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708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13E0" w:rsidRDefault="008D13E0" w:rsidP="008D13E0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13E0" w:rsidRPr="00AD1A81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МБДОУ «Детский сад № 2 п. Верховье»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13E0" w:rsidRPr="00270004" w:rsidRDefault="008D13E0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Помещения МБДОУ «Детский сад № 2 п. Верховье»</w:t>
            </w:r>
          </w:p>
        </w:tc>
      </w:tr>
      <w:tr w:rsidR="00D515DF" w:rsidTr="006E11AE">
        <w:tc>
          <w:tcPr>
            <w:tcW w:w="568" w:type="dxa"/>
            <w:shd w:val="clear" w:color="auto" w:fill="FFFFFF" w:themeFill="background1"/>
          </w:tcPr>
          <w:p w:rsidR="00D515DF" w:rsidRDefault="00963D3C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D515DF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D515DF">
              <w:rPr>
                <w:rFonts w:ascii="Times New Roman" w:hAnsi="Times New Roman"/>
                <w:sz w:val="18"/>
                <w:szCs w:val="18"/>
              </w:rPr>
              <w:t xml:space="preserve">. Верховье, ул. </w:t>
            </w:r>
            <w:proofErr w:type="gramStart"/>
            <w:r w:rsidR="00D515D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="00D515DF">
              <w:rPr>
                <w:rFonts w:ascii="Times New Roman" w:hAnsi="Times New Roman"/>
                <w:sz w:val="18"/>
                <w:szCs w:val="18"/>
              </w:rPr>
              <w:t>, д.8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08" w:type="dxa"/>
            <w:shd w:val="clear" w:color="auto" w:fill="FFFFFF" w:themeFill="background1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 Орловской области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районная станция по борьбе с болезнями животных»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515DF" w:rsidRDefault="00D515D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Административные здания ветеринарной лаборатории и ветеринарной станции.</w:t>
            </w:r>
          </w:p>
        </w:tc>
      </w:tr>
      <w:tr w:rsidR="001A19E1" w:rsidTr="004B2A90">
        <w:tc>
          <w:tcPr>
            <w:tcW w:w="568" w:type="dxa"/>
            <w:shd w:val="clear" w:color="auto" w:fill="FFFFFF" w:themeFill="background1"/>
          </w:tcPr>
          <w:p w:rsidR="001A19E1" w:rsidRDefault="00963D3C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Ленина, д.2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0,75/1,1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№ 2»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МБОУ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№ 2»</w:t>
            </w:r>
          </w:p>
        </w:tc>
      </w:tr>
      <w:tr w:rsidR="001A19E1" w:rsidTr="004B2A90">
        <w:tc>
          <w:tcPr>
            <w:tcW w:w="568" w:type="dxa"/>
            <w:shd w:val="clear" w:color="auto" w:fill="FFFFFF" w:themeFill="background1"/>
          </w:tcPr>
          <w:p w:rsidR="001A19E1" w:rsidRDefault="00963D3C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Коминтерна, д. 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«Верховский ДК»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A19E1" w:rsidRDefault="001A19E1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МБУ «Верховский ДК»</w:t>
            </w:r>
          </w:p>
        </w:tc>
      </w:tr>
      <w:tr w:rsidR="00C049BF" w:rsidTr="004B2A90">
        <w:tc>
          <w:tcPr>
            <w:tcW w:w="568" w:type="dxa"/>
            <w:shd w:val="clear" w:color="auto" w:fill="FFFFFF" w:themeFill="background1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7 ноября, д. 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Верховского района</w:t>
            </w:r>
          </w:p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Хозяйственно-административная служба Верховского района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9BF" w:rsidRDefault="00C049B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 Верховского района Орловской области</w:t>
            </w:r>
          </w:p>
        </w:tc>
      </w:tr>
      <w:tr w:rsidR="005008AF" w:rsidTr="004B2A90">
        <w:tc>
          <w:tcPr>
            <w:tcW w:w="568" w:type="dxa"/>
            <w:shd w:val="clear" w:color="auto" w:fill="FFFFFF" w:themeFill="background1"/>
          </w:tcPr>
          <w:p w:rsidR="005008AF" w:rsidRDefault="005008AF" w:rsidP="005008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Привокзальная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детская художественная школа»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008AF" w:rsidRDefault="005008A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МБУДО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детская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художественная школа»</w:t>
            </w:r>
          </w:p>
        </w:tc>
      </w:tr>
      <w:tr w:rsidR="008B1CED" w:rsidTr="004B2A90">
        <w:tc>
          <w:tcPr>
            <w:tcW w:w="568" w:type="dxa"/>
            <w:shd w:val="clear" w:color="auto" w:fill="FFFFFF" w:themeFill="background1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7 Ноября, д. 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судебного департамента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Территория Верховского</w:t>
            </w:r>
          </w:p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районного суда</w:t>
            </w:r>
          </w:p>
        </w:tc>
      </w:tr>
      <w:tr w:rsidR="008B1CED" w:rsidTr="004B2A90">
        <w:tc>
          <w:tcPr>
            <w:tcW w:w="568" w:type="dxa"/>
            <w:shd w:val="clear" w:color="auto" w:fill="FFFFFF" w:themeFill="background1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7 Ноября, д. 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«Диагност»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B1CED" w:rsidRDefault="008B1CED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</w:t>
            </w:r>
          </w:p>
        </w:tc>
      </w:tr>
      <w:tr w:rsidR="0035686E" w:rsidTr="004B2A90">
        <w:tc>
          <w:tcPr>
            <w:tcW w:w="568" w:type="dxa"/>
            <w:shd w:val="clear" w:color="auto" w:fill="FFFFFF" w:themeFill="background1"/>
          </w:tcPr>
          <w:p w:rsidR="0035686E" w:rsidRPr="0035686E" w:rsidRDefault="0035686E" w:rsidP="008D13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Харыбин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5686E" w:rsidRDefault="0035686E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Магазин стройматериал ИП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Харыбина</w:t>
            </w:r>
            <w:proofErr w:type="spellEnd"/>
            <w:r w:rsidR="00CF3813" w:rsidRPr="00CF38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Л.М.</w:t>
            </w:r>
          </w:p>
        </w:tc>
      </w:tr>
      <w:tr w:rsidR="00183076" w:rsidTr="004B2A90">
        <w:tc>
          <w:tcPr>
            <w:tcW w:w="568" w:type="dxa"/>
            <w:shd w:val="clear" w:color="auto" w:fill="FFFFFF" w:themeFill="background1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Ленина, д. 4а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076" w:rsidRPr="000C6FD8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Сухинин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83076" w:rsidRPr="00545D3E" w:rsidRDefault="00183076" w:rsidP="001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3E">
              <w:rPr>
                <w:rFonts w:ascii="Times New Roman" w:hAnsi="Times New Roman"/>
                <w:sz w:val="18"/>
                <w:szCs w:val="18"/>
                <w:lang w:eastAsia="ru-RU"/>
              </w:rPr>
              <w:t>Аренда и управление собственным или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45D3E">
              <w:rPr>
                <w:rFonts w:ascii="Times New Roman" w:hAnsi="Times New Roman"/>
                <w:sz w:val="18"/>
                <w:szCs w:val="18"/>
                <w:lang w:eastAsia="ru-RU"/>
              </w:rPr>
              <w:t>арендованным недвижимым имуществом</w:t>
            </w:r>
          </w:p>
        </w:tc>
      </w:tr>
      <w:tr w:rsidR="00183076" w:rsidTr="004B2A90">
        <w:tc>
          <w:tcPr>
            <w:tcW w:w="568" w:type="dxa"/>
            <w:shd w:val="clear" w:color="auto" w:fill="FFFFFF" w:themeFill="background1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Ломоносова, д.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3076" w:rsidRPr="000C6FD8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076" w:rsidRPr="000C6FD8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3076" w:rsidRDefault="00183076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Сухинин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83076" w:rsidRDefault="00183076" w:rsidP="001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3E">
              <w:rPr>
                <w:rFonts w:ascii="Times New Roman" w:hAnsi="Times New Roman"/>
                <w:sz w:val="18"/>
                <w:szCs w:val="18"/>
                <w:lang w:eastAsia="ru-RU"/>
              </w:rPr>
              <w:t>Аренда и управление собственным или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45D3E">
              <w:rPr>
                <w:rFonts w:ascii="Times New Roman" w:hAnsi="Times New Roman"/>
                <w:sz w:val="18"/>
                <w:szCs w:val="18"/>
                <w:lang w:eastAsia="ru-RU"/>
              </w:rPr>
              <w:t>арендованным недвижимым имуществом</w:t>
            </w:r>
          </w:p>
        </w:tc>
      </w:tr>
      <w:tr w:rsidR="00ED7504" w:rsidTr="004B2A90">
        <w:tc>
          <w:tcPr>
            <w:tcW w:w="568" w:type="dxa"/>
            <w:shd w:val="clear" w:color="auto" w:fill="FFFFFF" w:themeFill="background1"/>
          </w:tcPr>
          <w:p w:rsidR="00ED7504" w:rsidRDefault="00ED7504" w:rsidP="00ED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7 Ноября, д. 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УФНС России по Орловской области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Обособленное подразделение УФНС России по Орловской области № 6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Верховье</w:t>
            </w:r>
          </w:p>
        </w:tc>
      </w:tr>
      <w:tr w:rsidR="00ED7504" w:rsidTr="004B2A90">
        <w:tc>
          <w:tcPr>
            <w:tcW w:w="568" w:type="dxa"/>
            <w:shd w:val="clear" w:color="auto" w:fill="FFFFFF" w:themeFill="background1"/>
          </w:tcPr>
          <w:p w:rsidR="00ED7504" w:rsidRDefault="00ED7504" w:rsidP="00ED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Ленина, д. 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Рожков Г.Е.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 автозапчастей</w:t>
            </w:r>
          </w:p>
        </w:tc>
      </w:tr>
      <w:tr w:rsidR="00ED7504" w:rsidTr="004B2A90">
        <w:tc>
          <w:tcPr>
            <w:tcW w:w="568" w:type="dxa"/>
            <w:shd w:val="clear" w:color="auto" w:fill="FFFFFF" w:themeFill="background1"/>
          </w:tcPr>
          <w:p w:rsidR="00ED7504" w:rsidRDefault="00ED7504" w:rsidP="00ED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Сухинин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D7504" w:rsidRDefault="00ED7504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Орловская область, п. Верховье, ул. Советская, д. 63 (магазин)</w:t>
            </w:r>
          </w:p>
        </w:tc>
      </w:tr>
      <w:tr w:rsidR="00476C97" w:rsidTr="004B2A90">
        <w:tc>
          <w:tcPr>
            <w:tcW w:w="568" w:type="dxa"/>
            <w:shd w:val="clear" w:color="auto" w:fill="FFFFFF" w:themeFill="background1"/>
          </w:tcPr>
          <w:p w:rsidR="00476C97" w:rsidRDefault="00502A28" w:rsidP="00ED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476C97" w:rsidRDefault="00502A28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Ленина, д. 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76C97" w:rsidRDefault="00502A28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C97" w:rsidRPr="003224E8" w:rsidRDefault="003224E8" w:rsidP="004B2A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7.5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C97" w:rsidRPr="003224E8" w:rsidRDefault="003224E8" w:rsidP="004B2A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2/1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C97" w:rsidRPr="003224E8" w:rsidRDefault="003224E8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,75/1,1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C97" w:rsidRDefault="003224E8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C97" w:rsidRDefault="003224E8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6C97" w:rsidRDefault="00502A28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C97" w:rsidRDefault="00502A28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C97" w:rsidRPr="00502A28" w:rsidRDefault="00502A28" w:rsidP="004B2A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2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A28">
              <w:rPr>
                <w:rFonts w:ascii="Times New Roman" w:hAnsi="Times New Roman"/>
                <w:sz w:val="20"/>
                <w:szCs w:val="20"/>
              </w:rPr>
              <w:t>Верховская</w:t>
            </w:r>
            <w:proofErr w:type="spellEnd"/>
            <w:r w:rsidRPr="00502A2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76C97" w:rsidRPr="00502A28" w:rsidRDefault="00502A28" w:rsidP="004B2A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2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A28">
              <w:rPr>
                <w:rFonts w:ascii="Times New Roman" w:hAnsi="Times New Roman"/>
                <w:sz w:val="20"/>
                <w:szCs w:val="20"/>
              </w:rPr>
              <w:t>Верховская</w:t>
            </w:r>
            <w:proofErr w:type="spellEnd"/>
            <w:r w:rsidRPr="00502A2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1»</w:t>
            </w:r>
          </w:p>
        </w:tc>
      </w:tr>
      <w:tr w:rsidR="004A5F0F" w:rsidTr="004B2A90">
        <w:tc>
          <w:tcPr>
            <w:tcW w:w="568" w:type="dxa"/>
            <w:shd w:val="clear" w:color="auto" w:fill="FFFFFF" w:themeFill="background1"/>
          </w:tcPr>
          <w:p w:rsidR="004A5F0F" w:rsidRDefault="004A5F0F" w:rsidP="00ED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4A5F0F" w:rsidRDefault="004A5F0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П.Верховье,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оветская д.59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5F0F" w:rsidRDefault="004A5F0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A5F0F" w:rsidRPr="004A5F0F" w:rsidRDefault="004A5F0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F0F" w:rsidRPr="004A5F0F" w:rsidRDefault="004A5F0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5F0F" w:rsidRPr="004A5F0F" w:rsidRDefault="004A5F0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A5F0F" w:rsidRDefault="004A5F0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5F0F" w:rsidRDefault="004A5F0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5F0F" w:rsidRDefault="004A5F0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5F0F" w:rsidRDefault="004A5F0F" w:rsidP="004B2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A5F0F" w:rsidRPr="00502A28" w:rsidRDefault="00673FDC" w:rsidP="004B2A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Чапкин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Виталий Витальевич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A5F0F" w:rsidRPr="00502A28" w:rsidRDefault="000003BB" w:rsidP="00000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Верховский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ерховье, ул. Советская д.59 (розничный магазин)</w:t>
            </w:r>
          </w:p>
        </w:tc>
      </w:tr>
    </w:tbl>
    <w:p w:rsidR="008D13E0" w:rsidRPr="008D13E0" w:rsidRDefault="008D13E0" w:rsidP="008D13E0">
      <w:pPr>
        <w:tabs>
          <w:tab w:val="left" w:pos="12120"/>
        </w:tabs>
      </w:pPr>
    </w:p>
    <w:sectPr w:rsidR="008D13E0" w:rsidRPr="008D13E0" w:rsidSect="00B93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0EAB"/>
    <w:multiLevelType w:val="multilevel"/>
    <w:tmpl w:val="F2E6F6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3C2D"/>
    <w:rsid w:val="000003BB"/>
    <w:rsid w:val="00014E07"/>
    <w:rsid w:val="000245A6"/>
    <w:rsid w:val="00055423"/>
    <w:rsid w:val="00067C12"/>
    <w:rsid w:val="00076EF4"/>
    <w:rsid w:val="000966FD"/>
    <w:rsid w:val="000D395F"/>
    <w:rsid w:val="000D449A"/>
    <w:rsid w:val="000E2B32"/>
    <w:rsid w:val="001203FD"/>
    <w:rsid w:val="001272B6"/>
    <w:rsid w:val="0013098E"/>
    <w:rsid w:val="001442E0"/>
    <w:rsid w:val="001542AB"/>
    <w:rsid w:val="001733BE"/>
    <w:rsid w:val="00183076"/>
    <w:rsid w:val="0019191A"/>
    <w:rsid w:val="001A19E1"/>
    <w:rsid w:val="001A475E"/>
    <w:rsid w:val="001D71B1"/>
    <w:rsid w:val="001E4928"/>
    <w:rsid w:val="001F23B8"/>
    <w:rsid w:val="001F65FC"/>
    <w:rsid w:val="00212139"/>
    <w:rsid w:val="002127BE"/>
    <w:rsid w:val="002153FB"/>
    <w:rsid w:val="00224322"/>
    <w:rsid w:val="00225271"/>
    <w:rsid w:val="00270E99"/>
    <w:rsid w:val="00274527"/>
    <w:rsid w:val="00281366"/>
    <w:rsid w:val="002836B8"/>
    <w:rsid w:val="002933D0"/>
    <w:rsid w:val="002A5DAA"/>
    <w:rsid w:val="002F01F0"/>
    <w:rsid w:val="002F3C3D"/>
    <w:rsid w:val="003211DA"/>
    <w:rsid w:val="003224E8"/>
    <w:rsid w:val="0033533B"/>
    <w:rsid w:val="0035686E"/>
    <w:rsid w:val="003849E3"/>
    <w:rsid w:val="003977F4"/>
    <w:rsid w:val="003E2755"/>
    <w:rsid w:val="003F12BE"/>
    <w:rsid w:val="003F5EDE"/>
    <w:rsid w:val="003F6D0B"/>
    <w:rsid w:val="0042261E"/>
    <w:rsid w:val="00461AB2"/>
    <w:rsid w:val="00461BCB"/>
    <w:rsid w:val="00476C97"/>
    <w:rsid w:val="004858AA"/>
    <w:rsid w:val="004A380D"/>
    <w:rsid w:val="004A5203"/>
    <w:rsid w:val="004A5F0F"/>
    <w:rsid w:val="004A6DB8"/>
    <w:rsid w:val="004B2A90"/>
    <w:rsid w:val="004D7D77"/>
    <w:rsid w:val="005008AF"/>
    <w:rsid w:val="00502A28"/>
    <w:rsid w:val="00510FF1"/>
    <w:rsid w:val="0052050F"/>
    <w:rsid w:val="0052179E"/>
    <w:rsid w:val="005266D9"/>
    <w:rsid w:val="00536AF6"/>
    <w:rsid w:val="00566213"/>
    <w:rsid w:val="00587638"/>
    <w:rsid w:val="005A20D9"/>
    <w:rsid w:val="005B06F2"/>
    <w:rsid w:val="005B320D"/>
    <w:rsid w:val="005D145A"/>
    <w:rsid w:val="005D53C4"/>
    <w:rsid w:val="005E5412"/>
    <w:rsid w:val="00601F18"/>
    <w:rsid w:val="006038A9"/>
    <w:rsid w:val="006366DB"/>
    <w:rsid w:val="00640DE6"/>
    <w:rsid w:val="0064793D"/>
    <w:rsid w:val="0067064B"/>
    <w:rsid w:val="006738EE"/>
    <w:rsid w:val="00673FDC"/>
    <w:rsid w:val="00684318"/>
    <w:rsid w:val="006B20FE"/>
    <w:rsid w:val="006D00F6"/>
    <w:rsid w:val="006D4770"/>
    <w:rsid w:val="006E11AE"/>
    <w:rsid w:val="006F33B2"/>
    <w:rsid w:val="007021C3"/>
    <w:rsid w:val="00715027"/>
    <w:rsid w:val="00722544"/>
    <w:rsid w:val="0074476F"/>
    <w:rsid w:val="00756B5D"/>
    <w:rsid w:val="0077497F"/>
    <w:rsid w:val="0078487B"/>
    <w:rsid w:val="00794CAC"/>
    <w:rsid w:val="00794D50"/>
    <w:rsid w:val="00801DB6"/>
    <w:rsid w:val="00822556"/>
    <w:rsid w:val="00834F0C"/>
    <w:rsid w:val="00837619"/>
    <w:rsid w:val="00840A86"/>
    <w:rsid w:val="00845C2F"/>
    <w:rsid w:val="00852D38"/>
    <w:rsid w:val="008752DC"/>
    <w:rsid w:val="0088650E"/>
    <w:rsid w:val="008B1CED"/>
    <w:rsid w:val="008B5997"/>
    <w:rsid w:val="008D13E0"/>
    <w:rsid w:val="008E2697"/>
    <w:rsid w:val="00963D3C"/>
    <w:rsid w:val="00965827"/>
    <w:rsid w:val="009849B0"/>
    <w:rsid w:val="00987CF3"/>
    <w:rsid w:val="009920D3"/>
    <w:rsid w:val="009A75B2"/>
    <w:rsid w:val="009D65C5"/>
    <w:rsid w:val="009E451A"/>
    <w:rsid w:val="009E6DA8"/>
    <w:rsid w:val="009F6DC0"/>
    <w:rsid w:val="00A200EB"/>
    <w:rsid w:val="00A24907"/>
    <w:rsid w:val="00A57323"/>
    <w:rsid w:val="00A618AD"/>
    <w:rsid w:val="00A6662E"/>
    <w:rsid w:val="00A71EF6"/>
    <w:rsid w:val="00A86D19"/>
    <w:rsid w:val="00B0086B"/>
    <w:rsid w:val="00B03825"/>
    <w:rsid w:val="00B1119E"/>
    <w:rsid w:val="00B32BE6"/>
    <w:rsid w:val="00B64F70"/>
    <w:rsid w:val="00B66B9E"/>
    <w:rsid w:val="00B93C2D"/>
    <w:rsid w:val="00B95947"/>
    <w:rsid w:val="00BC4419"/>
    <w:rsid w:val="00BC4DEC"/>
    <w:rsid w:val="00BD3D8B"/>
    <w:rsid w:val="00BE6E56"/>
    <w:rsid w:val="00BF2254"/>
    <w:rsid w:val="00C049BF"/>
    <w:rsid w:val="00C16073"/>
    <w:rsid w:val="00C17B5A"/>
    <w:rsid w:val="00C2432F"/>
    <w:rsid w:val="00C415CC"/>
    <w:rsid w:val="00C523D3"/>
    <w:rsid w:val="00C74F29"/>
    <w:rsid w:val="00CA6B53"/>
    <w:rsid w:val="00CC0B34"/>
    <w:rsid w:val="00CC5E6F"/>
    <w:rsid w:val="00CF030B"/>
    <w:rsid w:val="00CF3813"/>
    <w:rsid w:val="00D1140E"/>
    <w:rsid w:val="00D300BB"/>
    <w:rsid w:val="00D515DF"/>
    <w:rsid w:val="00D53580"/>
    <w:rsid w:val="00D80DA9"/>
    <w:rsid w:val="00D83C93"/>
    <w:rsid w:val="00DA6DE0"/>
    <w:rsid w:val="00DB4017"/>
    <w:rsid w:val="00E14958"/>
    <w:rsid w:val="00E16CAB"/>
    <w:rsid w:val="00E3523E"/>
    <w:rsid w:val="00E40445"/>
    <w:rsid w:val="00E423F6"/>
    <w:rsid w:val="00E801D4"/>
    <w:rsid w:val="00EB7FB0"/>
    <w:rsid w:val="00ED7504"/>
    <w:rsid w:val="00F23728"/>
    <w:rsid w:val="00F600EF"/>
    <w:rsid w:val="00F6217F"/>
    <w:rsid w:val="00F63438"/>
    <w:rsid w:val="00F814C3"/>
    <w:rsid w:val="00F917D5"/>
    <w:rsid w:val="00FE018A"/>
    <w:rsid w:val="00FE0716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D"/>
    <w:pPr>
      <w:spacing w:after="160" w:line="254" w:lineRule="auto"/>
      <w:jc w:val="left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B93C2D"/>
    <w:pPr>
      <w:ind w:left="720"/>
      <w:contextualSpacing/>
    </w:pPr>
  </w:style>
  <w:style w:type="table" w:styleId="a4">
    <w:name w:val="Table Grid"/>
    <w:basedOn w:val="a1"/>
    <w:uiPriority w:val="59"/>
    <w:rsid w:val="00B93C2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3C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70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38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153</cp:revision>
  <cp:lastPrinted>2024-02-21T05:38:00Z</cp:lastPrinted>
  <dcterms:created xsi:type="dcterms:W3CDTF">2023-11-16T06:20:00Z</dcterms:created>
  <dcterms:modified xsi:type="dcterms:W3CDTF">2024-02-21T05:54:00Z</dcterms:modified>
</cp:coreProperties>
</file>