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7" w:rsidRPr="0087418A" w:rsidRDefault="006E3E4F" w:rsidP="0087418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7418A">
        <w:rPr>
          <w:rFonts w:ascii="Arial" w:hAnsi="Arial" w:cs="Arial"/>
          <w:sz w:val="24"/>
          <w:szCs w:val="24"/>
        </w:rPr>
        <w:t>АДМИНИСТРАЦИЯ ВИХЛЯЕВСКОГО</w:t>
      </w:r>
      <w:r w:rsidR="00022147" w:rsidRPr="0087418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2147" w:rsidRPr="0087418A" w:rsidRDefault="00022147" w:rsidP="0087418A">
      <w:pPr>
        <w:tabs>
          <w:tab w:val="left" w:pos="1125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7418A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022147" w:rsidRPr="0087418A" w:rsidRDefault="00022147" w:rsidP="0087418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7418A">
        <w:rPr>
          <w:rFonts w:ascii="Arial" w:hAnsi="Arial" w:cs="Arial"/>
          <w:sz w:val="24"/>
          <w:szCs w:val="24"/>
        </w:rPr>
        <w:t>ВОРОНЕЖСКОЙ ОБЛАСТИ</w:t>
      </w:r>
    </w:p>
    <w:p w:rsidR="00022147" w:rsidRPr="0087418A" w:rsidRDefault="00022147" w:rsidP="0087418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7418A">
        <w:rPr>
          <w:rFonts w:ascii="Arial" w:hAnsi="Arial" w:cs="Arial"/>
          <w:sz w:val="24"/>
          <w:szCs w:val="24"/>
        </w:rPr>
        <w:t>ПОСТАНОВЛЕНИЕ</w:t>
      </w:r>
    </w:p>
    <w:p w:rsidR="00022147" w:rsidRPr="0087418A" w:rsidRDefault="0087418A" w:rsidP="0087418A">
      <w:pPr>
        <w:tabs>
          <w:tab w:val="left" w:pos="74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18A">
        <w:rPr>
          <w:rFonts w:ascii="Arial" w:hAnsi="Arial" w:cs="Arial"/>
          <w:sz w:val="24"/>
          <w:szCs w:val="24"/>
        </w:rPr>
        <w:t xml:space="preserve"> </w:t>
      </w:r>
    </w:p>
    <w:p w:rsidR="00022147" w:rsidRPr="0087418A" w:rsidRDefault="006E3E4F" w:rsidP="0087418A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r w:rsidRPr="0087418A">
        <w:rPr>
          <w:rFonts w:ascii="Arial" w:hAnsi="Arial" w:cs="Arial"/>
          <w:sz w:val="24"/>
          <w:szCs w:val="24"/>
        </w:rPr>
        <w:t>от 21</w:t>
      </w:r>
      <w:r w:rsidR="00847C81">
        <w:rPr>
          <w:rFonts w:ascii="Arial" w:hAnsi="Arial" w:cs="Arial"/>
          <w:sz w:val="24"/>
          <w:szCs w:val="24"/>
        </w:rPr>
        <w:t xml:space="preserve"> </w:t>
      </w:r>
      <w:r w:rsidRPr="0087418A">
        <w:rPr>
          <w:rFonts w:ascii="Arial" w:hAnsi="Arial" w:cs="Arial"/>
          <w:sz w:val="24"/>
          <w:szCs w:val="24"/>
        </w:rPr>
        <w:t>августа</w:t>
      </w:r>
      <w:r w:rsidR="00847C81">
        <w:rPr>
          <w:rFonts w:ascii="Arial" w:hAnsi="Arial" w:cs="Arial"/>
          <w:sz w:val="24"/>
          <w:szCs w:val="24"/>
        </w:rPr>
        <w:t xml:space="preserve"> </w:t>
      </w:r>
      <w:r w:rsidRPr="0087418A">
        <w:rPr>
          <w:rFonts w:ascii="Arial" w:hAnsi="Arial" w:cs="Arial"/>
          <w:sz w:val="24"/>
          <w:szCs w:val="24"/>
        </w:rPr>
        <w:t>2018 года №27</w:t>
      </w:r>
    </w:p>
    <w:p w:rsidR="00022147" w:rsidRPr="0087418A" w:rsidRDefault="008D09AB" w:rsidP="0087418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  <w:r w:rsidR="00847C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E3E4F"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proofErr w:type="spellStart"/>
      <w:r w:rsidR="006E3E4F"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>Вихляевского</w:t>
      </w:r>
      <w:proofErr w:type="spellEnd"/>
      <w:r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</w:t>
      </w:r>
      <w:r w:rsidR="00847C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E3E4F"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>поселения от 05.05.2017 №19</w:t>
      </w:r>
      <w:r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022147"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A170B0"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  <w:r w:rsidR="00022147"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="00847C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7418A">
        <w:rPr>
          <w:rFonts w:ascii="Arial" w:eastAsia="Times New Roman" w:hAnsi="Arial" w:cs="Arial"/>
          <w:b/>
          <w:sz w:val="32"/>
          <w:szCs w:val="32"/>
          <w:lang w:eastAsia="ru-RU"/>
        </w:rPr>
        <w:t>перечня видов муниципального контроля»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8D09AB" w:rsidRPr="0087418A">
        <w:rPr>
          <w:rFonts w:ascii="Arial" w:eastAsia="Times New Roman" w:hAnsi="Arial" w:cs="Arial"/>
          <w:sz w:val="24"/>
          <w:szCs w:val="24"/>
          <w:lang w:eastAsia="ru-RU"/>
        </w:rPr>
        <w:t>п.3 ст.72 Земельного кодекса Российской Федерации</w:t>
      </w:r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="006500C9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6500C9" w:rsidRPr="0087418A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="006500C9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постановляет:</w:t>
      </w:r>
    </w:p>
    <w:p w:rsidR="00847C81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D09AB" w:rsidRPr="0087418A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</w:t>
      </w:r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ние администрации </w:t>
      </w:r>
      <w:proofErr w:type="spellStart"/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05.05.2017 №19</w:t>
      </w:r>
      <w:r w:rsidR="008D09AB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перечня видов муниципального контроля»:</w:t>
      </w:r>
      <w:r w:rsidR="0087418A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F0619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7418A">
        <w:rPr>
          <w:rFonts w:ascii="Arial" w:eastAsia="Times New Roman" w:hAnsi="Arial" w:cs="Arial"/>
          <w:sz w:val="24"/>
          <w:szCs w:val="24"/>
          <w:lang w:eastAsia="ru-RU"/>
        </w:rPr>
        <w:t>перечень видов муниципального контроля и органов, уполномоченных на их осуществление,  на территории</w:t>
      </w:r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="006500C9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F0619" w:rsidRPr="0087418A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  <w:r w:rsidR="0087418A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47C81" w:rsidRDefault="00E53CC5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7418A">
        <w:rPr>
          <w:rFonts w:ascii="Arial" w:hAnsi="Arial" w:cs="Arial"/>
          <w:sz w:val="24"/>
          <w:szCs w:val="24"/>
        </w:rPr>
        <w:t>2. Обнародовать настоящее постановление и разместить на официальном са</w:t>
      </w:r>
      <w:r w:rsidR="006E3E4F" w:rsidRPr="0087418A">
        <w:rPr>
          <w:rFonts w:ascii="Arial" w:hAnsi="Arial" w:cs="Arial"/>
          <w:sz w:val="24"/>
          <w:szCs w:val="24"/>
        </w:rPr>
        <w:t xml:space="preserve">йте администрации </w:t>
      </w:r>
      <w:proofErr w:type="spellStart"/>
      <w:r w:rsidR="006E3E4F" w:rsidRPr="0087418A">
        <w:rPr>
          <w:rFonts w:ascii="Arial" w:hAnsi="Arial" w:cs="Arial"/>
          <w:sz w:val="24"/>
          <w:szCs w:val="24"/>
        </w:rPr>
        <w:t>Вихляевского</w:t>
      </w:r>
      <w:proofErr w:type="spellEnd"/>
      <w:r w:rsidRPr="0087418A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  <w:r w:rsidR="0087418A" w:rsidRPr="0087418A">
        <w:rPr>
          <w:rFonts w:ascii="Arial" w:hAnsi="Arial" w:cs="Arial"/>
          <w:sz w:val="24"/>
          <w:szCs w:val="24"/>
        </w:rPr>
        <w:t xml:space="preserve">  </w:t>
      </w:r>
    </w:p>
    <w:p w:rsidR="00A170B0" w:rsidRPr="0087418A" w:rsidRDefault="00E53CC5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hAnsi="Arial" w:cs="Arial"/>
          <w:sz w:val="24"/>
          <w:szCs w:val="24"/>
        </w:rPr>
        <w:t>3. Контроль над исполнением настоящего постановления</w:t>
      </w:r>
      <w:r w:rsidR="0087418A" w:rsidRPr="0087418A">
        <w:rPr>
          <w:rFonts w:ascii="Arial" w:hAnsi="Arial" w:cs="Arial"/>
          <w:sz w:val="24"/>
          <w:szCs w:val="24"/>
        </w:rPr>
        <w:t xml:space="preserve">  </w:t>
      </w:r>
      <w:r w:rsidRPr="0087418A">
        <w:rPr>
          <w:rFonts w:ascii="Arial" w:hAnsi="Arial" w:cs="Arial"/>
          <w:sz w:val="24"/>
          <w:szCs w:val="24"/>
        </w:rPr>
        <w:t>оставляю за собой</w:t>
      </w:r>
      <w:proofErr w:type="gramStart"/>
      <w:r w:rsidRPr="0087418A">
        <w:rPr>
          <w:rFonts w:ascii="Arial" w:hAnsi="Arial" w:cs="Arial"/>
          <w:sz w:val="24"/>
          <w:szCs w:val="24"/>
        </w:rPr>
        <w:t>.</w:t>
      </w:r>
      <w:r w:rsidR="00A170B0" w:rsidRPr="0087418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____________________ А.Б. </w:t>
      </w:r>
      <w:proofErr w:type="spellStart"/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>Пенина</w:t>
      </w:r>
      <w:proofErr w:type="spellEnd"/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0619" w:rsidRPr="0087418A" w:rsidRDefault="005F0619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619" w:rsidRPr="0087418A" w:rsidRDefault="005F0619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0619" w:rsidRPr="0087418A" w:rsidRDefault="005F0619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18A" w:rsidRDefault="0087418A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E4F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               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Утвержден</w:t>
      </w:r>
    </w:p>
    <w:p w:rsidR="0087418A" w:rsidRPr="0087418A" w:rsidRDefault="00E53CC5" w:rsidP="0087418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  <w:r w:rsidR="0087418A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7418A" w:rsidRPr="0087418A" w:rsidRDefault="006E3E4F" w:rsidP="0087418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7418A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="00E53CC5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7418A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418A" w:rsidRPr="0087418A" w:rsidRDefault="0087418A" w:rsidP="0087418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53CC5" w:rsidRPr="0087418A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="00E53CC5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170B0" w:rsidRPr="0087418A" w:rsidRDefault="005F0619" w:rsidP="0087418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Ворон</w:t>
      </w:r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>ежской области от 21.08.2018 №27</w:t>
      </w:r>
      <w:r w:rsidR="00A170B0"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видов муниципального контроля и органов, уполномоченных на их осуществление, на территории  </w:t>
      </w:r>
      <w:proofErr w:type="spellStart"/>
      <w:r w:rsidR="006E3E4F" w:rsidRPr="0087418A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F0D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="00CD7F0D" w:rsidRPr="0087418A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proofErr w:type="spellEnd"/>
      <w:r w:rsidR="00CD7F0D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87418A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CD7F0D" w:rsidRPr="0087418A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</w:t>
      </w:r>
      <w:r w:rsidRPr="0087418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389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90"/>
        <w:gridCol w:w="1989"/>
        <w:gridCol w:w="1914"/>
        <w:gridCol w:w="1915"/>
      </w:tblGrid>
      <w:tr w:rsidR="00CD7F0D" w:rsidRPr="0087418A" w:rsidTr="00CD7F0D">
        <w:tc>
          <w:tcPr>
            <w:tcW w:w="211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D7F0D" w:rsidRPr="0087418A" w:rsidRDefault="00CD7F0D" w:rsidP="0087418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D7F0D" w:rsidRPr="0087418A" w:rsidRDefault="00CD7F0D" w:rsidP="0087418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контроля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CD7F0D" w:rsidRPr="0087418A" w:rsidRDefault="00CD7F0D" w:rsidP="0087418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в </w:t>
            </w:r>
            <w:proofErr w:type="gramStart"/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отраслевом</w:t>
            </w:r>
            <w:proofErr w:type="gramEnd"/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НПА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CD7F0D" w:rsidRPr="0087418A" w:rsidRDefault="00CD7F0D" w:rsidP="0087418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 законе №131-ФЗ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D7F0D" w:rsidRPr="0087418A" w:rsidRDefault="00CD7F0D" w:rsidP="0087418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ответственный за исполнение функции муниципального контроля</w:t>
            </w:r>
          </w:p>
        </w:tc>
      </w:tr>
      <w:tr w:rsidR="001A3B73" w:rsidRPr="0087418A" w:rsidTr="00CD7F0D">
        <w:tc>
          <w:tcPr>
            <w:tcW w:w="211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1A3B73" w:rsidRPr="0087418A" w:rsidRDefault="005F0619" w:rsidP="0087418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1A3B73" w:rsidRPr="0087418A" w:rsidRDefault="001A3B73" w:rsidP="0087418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1A3B73" w:rsidRPr="0087418A" w:rsidRDefault="008872FB" w:rsidP="00847C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ч.1ст.13 Федерального закона от 8 ноября 2007 г. №257-ФЗ «Об автомобильных дорогах и дорожной деятельности в Российской Федерации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1A3B73" w:rsidRPr="0087418A" w:rsidRDefault="008872FB" w:rsidP="00874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п.5 ч.1 ст.14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1A3B73" w:rsidRPr="0087418A" w:rsidRDefault="006E3E4F" w:rsidP="00874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Вихляевского</w:t>
            </w:r>
            <w:proofErr w:type="spellEnd"/>
            <w:r w:rsidR="008872FB"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55EC8" w:rsidRPr="0087418A" w:rsidTr="00CD7F0D">
        <w:tc>
          <w:tcPr>
            <w:tcW w:w="211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55EC8" w:rsidRPr="0087418A" w:rsidRDefault="00F55EC8" w:rsidP="0087418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55EC8" w:rsidRPr="0087418A" w:rsidRDefault="00F55EC8" w:rsidP="0087418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F55EC8" w:rsidRPr="0087418A" w:rsidRDefault="00F55EC8" w:rsidP="00874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ч.1ст.16 Федерального закона от 28 декабря 2009 г. №381-ФЗ «Об основах государственного регулирования торговой деятельности Российской Федерации»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F55EC8" w:rsidRPr="0087418A" w:rsidRDefault="00F55EC8" w:rsidP="00874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ст.17.1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55EC8" w:rsidRPr="0087418A" w:rsidRDefault="006E3E4F" w:rsidP="008741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Вихляевского</w:t>
            </w:r>
            <w:proofErr w:type="spellEnd"/>
            <w:r w:rsidR="00F55EC8" w:rsidRPr="00874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0B0" w:rsidRPr="0087418A" w:rsidRDefault="00A170B0" w:rsidP="008741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741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584" w:rsidRDefault="00432584" w:rsidP="008741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C81" w:rsidRDefault="00847C81" w:rsidP="008741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C81" w:rsidRDefault="00847C81" w:rsidP="00847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C81" w:rsidRDefault="00847C81" w:rsidP="00847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7C81" w:rsidRPr="00847C81" w:rsidTr="00A77908">
        <w:tc>
          <w:tcPr>
            <w:tcW w:w="4785" w:type="dxa"/>
          </w:tcPr>
          <w:p w:rsidR="00847C81" w:rsidRPr="00847C81" w:rsidRDefault="00847C81" w:rsidP="00A77908">
            <w:pPr>
              <w:suppressAutoHyphens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C81" w:rsidRPr="00847C81" w:rsidRDefault="00847C81" w:rsidP="00A77908">
            <w:pPr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47C81" w:rsidRPr="00847C81" w:rsidRDefault="00847C81" w:rsidP="00A77908">
            <w:pPr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  <w:r w:rsidRPr="00847C81">
              <w:rPr>
                <w:rFonts w:ascii="Arial" w:eastAsia="Calibri" w:hAnsi="Arial" w:cs="Arial"/>
                <w:sz w:val="24"/>
                <w:szCs w:val="24"/>
              </w:rPr>
              <w:lastRenderedPageBreak/>
              <w:t>Утверждаю:</w:t>
            </w:r>
          </w:p>
          <w:p w:rsidR="00847C81" w:rsidRPr="00847C81" w:rsidRDefault="00847C81" w:rsidP="00847C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47C81">
              <w:rPr>
                <w:rFonts w:ascii="Arial" w:eastAsia="Calibri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847C81">
              <w:rPr>
                <w:rFonts w:ascii="Arial" w:eastAsia="Calibri" w:hAnsi="Arial" w:cs="Arial"/>
                <w:sz w:val="24"/>
                <w:szCs w:val="24"/>
              </w:rPr>
              <w:t>Вихляевского</w:t>
            </w:r>
            <w:proofErr w:type="spellEnd"/>
            <w:r w:rsidRPr="00847C81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47C81">
              <w:rPr>
                <w:rFonts w:ascii="Arial" w:eastAsia="Calibri" w:hAnsi="Arial" w:cs="Arial"/>
                <w:sz w:val="24"/>
                <w:szCs w:val="24"/>
              </w:rPr>
              <w:t>Поворинского</w:t>
            </w:r>
            <w:proofErr w:type="spellEnd"/>
            <w:r w:rsidRPr="00847C81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</w:t>
            </w:r>
          </w:p>
          <w:p w:rsidR="00847C81" w:rsidRPr="00847C81" w:rsidRDefault="00847C81" w:rsidP="00847C8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47C81">
              <w:rPr>
                <w:rFonts w:ascii="Arial" w:eastAsia="Calibri" w:hAnsi="Arial" w:cs="Arial"/>
                <w:sz w:val="24"/>
                <w:szCs w:val="24"/>
              </w:rPr>
              <w:t>Воронежской области</w:t>
            </w:r>
          </w:p>
          <w:p w:rsidR="00577005" w:rsidRDefault="00577005" w:rsidP="00A7790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47C81" w:rsidRPr="00847C81" w:rsidRDefault="00847C81" w:rsidP="00A7790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47C81">
              <w:rPr>
                <w:rFonts w:ascii="Arial" w:eastAsia="Calibri" w:hAnsi="Arial" w:cs="Arial"/>
                <w:sz w:val="24"/>
                <w:szCs w:val="24"/>
              </w:rPr>
              <w:t xml:space="preserve">М.П.__________________ </w:t>
            </w:r>
            <w:proofErr w:type="spellStart"/>
            <w:r w:rsidRPr="00847C81">
              <w:rPr>
                <w:rFonts w:ascii="Arial" w:eastAsia="Calibri" w:hAnsi="Arial" w:cs="Arial"/>
                <w:sz w:val="24"/>
                <w:szCs w:val="24"/>
              </w:rPr>
              <w:t>Пенина</w:t>
            </w:r>
            <w:proofErr w:type="spellEnd"/>
            <w:r w:rsidRPr="00847C81">
              <w:rPr>
                <w:rFonts w:ascii="Arial" w:eastAsia="Calibri" w:hAnsi="Arial" w:cs="Arial"/>
                <w:sz w:val="24"/>
                <w:szCs w:val="24"/>
              </w:rPr>
              <w:t xml:space="preserve"> А.Б.</w:t>
            </w:r>
          </w:p>
          <w:p w:rsidR="00847C81" w:rsidRPr="00847C81" w:rsidRDefault="00847C81" w:rsidP="00A77908">
            <w:pPr>
              <w:suppressAutoHyphens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47C81" w:rsidRPr="00847C81" w:rsidRDefault="00847C81" w:rsidP="00A77908">
            <w:pPr>
              <w:suppressAutoHyphens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  <w:r w:rsidRPr="00847C81">
              <w:rPr>
                <w:rFonts w:ascii="Arial" w:hAnsi="Arial" w:cs="Arial"/>
                <w:sz w:val="24"/>
                <w:szCs w:val="24"/>
              </w:rPr>
              <w:t>«21» августа</w:t>
            </w:r>
            <w:r w:rsidRPr="00847C81">
              <w:rPr>
                <w:rFonts w:ascii="Arial" w:eastAsia="Calibri" w:hAnsi="Arial" w:cs="Arial"/>
                <w:sz w:val="24"/>
                <w:szCs w:val="24"/>
              </w:rPr>
              <w:t xml:space="preserve"> 2018 года</w:t>
            </w:r>
          </w:p>
        </w:tc>
      </w:tr>
    </w:tbl>
    <w:p w:rsidR="00847C81" w:rsidRPr="00847C81" w:rsidRDefault="00847C81" w:rsidP="00847C81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847C81">
        <w:rPr>
          <w:rFonts w:ascii="Arial" w:eastAsia="Calibri" w:hAnsi="Arial" w:cs="Arial"/>
          <w:sz w:val="24"/>
          <w:szCs w:val="24"/>
        </w:rPr>
        <w:lastRenderedPageBreak/>
        <w:t>Акт</w:t>
      </w:r>
    </w:p>
    <w:p w:rsidR="00847C81" w:rsidRPr="00847C81" w:rsidRDefault="00847C81" w:rsidP="00847C81">
      <w:pPr>
        <w:shd w:val="clear" w:color="auto" w:fill="FFFFFF"/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47C81">
        <w:rPr>
          <w:rFonts w:ascii="Arial" w:eastAsia="Calibri" w:hAnsi="Arial" w:cs="Arial"/>
          <w:sz w:val="24"/>
          <w:szCs w:val="24"/>
        </w:rPr>
        <w:t xml:space="preserve">об обнародовании постановления администрации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</w:t>
      </w:r>
      <w:r w:rsidRPr="00847C81">
        <w:rPr>
          <w:rFonts w:ascii="Arial" w:hAnsi="Arial" w:cs="Arial"/>
          <w:sz w:val="24"/>
          <w:szCs w:val="24"/>
        </w:rPr>
        <w:t>от 21</w:t>
      </w:r>
      <w:r w:rsidRPr="00847C81">
        <w:rPr>
          <w:rFonts w:ascii="Arial" w:eastAsia="Calibri" w:hAnsi="Arial" w:cs="Arial"/>
          <w:sz w:val="24"/>
          <w:szCs w:val="24"/>
        </w:rPr>
        <w:t>.</w:t>
      </w:r>
      <w:r w:rsidRPr="00847C81">
        <w:rPr>
          <w:rFonts w:ascii="Arial" w:hAnsi="Arial" w:cs="Arial"/>
          <w:sz w:val="24"/>
          <w:szCs w:val="24"/>
        </w:rPr>
        <w:t>08</w:t>
      </w:r>
      <w:r w:rsidRPr="00847C81">
        <w:rPr>
          <w:rFonts w:ascii="Arial" w:eastAsia="Calibri" w:hAnsi="Arial" w:cs="Arial"/>
          <w:sz w:val="24"/>
          <w:szCs w:val="24"/>
        </w:rPr>
        <w:t>.2</w:t>
      </w:r>
      <w:r w:rsidRPr="00847C81">
        <w:rPr>
          <w:rFonts w:ascii="Arial" w:hAnsi="Arial" w:cs="Arial"/>
          <w:sz w:val="24"/>
          <w:szCs w:val="24"/>
        </w:rPr>
        <w:t>018 года №27 «</w:t>
      </w:r>
      <w:r w:rsidRPr="00847C8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847C81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Pr="00847C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05.05.2017 №19 «Об утверждении перечня видов муниципального контроля»</w:t>
      </w:r>
    </w:p>
    <w:p w:rsidR="00847C81" w:rsidRPr="00847C81" w:rsidRDefault="00847C81" w:rsidP="00847C8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47C81" w:rsidRPr="00847C81" w:rsidRDefault="00847C81" w:rsidP="00847C81">
      <w:pPr>
        <w:pStyle w:val="ConsPlusTitle"/>
        <w:widowControl/>
        <w:ind w:firstLine="709"/>
        <w:jc w:val="both"/>
        <w:rPr>
          <w:rFonts w:eastAsia="Calibri"/>
          <w:b w:val="0"/>
          <w:sz w:val="24"/>
          <w:szCs w:val="24"/>
        </w:rPr>
      </w:pPr>
      <w:proofErr w:type="spellStart"/>
      <w:r w:rsidRPr="00847C81">
        <w:rPr>
          <w:rFonts w:eastAsia="Calibri"/>
          <w:b w:val="0"/>
          <w:sz w:val="24"/>
          <w:szCs w:val="24"/>
        </w:rPr>
        <w:t>с</w:t>
      </w:r>
      <w:proofErr w:type="gramStart"/>
      <w:r w:rsidRPr="00847C81">
        <w:rPr>
          <w:rFonts w:eastAsia="Calibri"/>
          <w:b w:val="0"/>
          <w:sz w:val="24"/>
          <w:szCs w:val="24"/>
        </w:rPr>
        <w:t>.В</w:t>
      </w:r>
      <w:proofErr w:type="gramEnd"/>
      <w:r w:rsidRPr="00847C81">
        <w:rPr>
          <w:rFonts w:eastAsia="Calibri"/>
          <w:b w:val="0"/>
          <w:sz w:val="24"/>
          <w:szCs w:val="24"/>
        </w:rPr>
        <w:t>ихляевка</w:t>
      </w:r>
      <w:proofErr w:type="spellEnd"/>
      <w:r w:rsidRPr="00847C81">
        <w:rPr>
          <w:rFonts w:eastAsia="Calibri"/>
          <w:b w:val="0"/>
          <w:sz w:val="24"/>
          <w:szCs w:val="24"/>
        </w:rPr>
        <w:t xml:space="preserve"> Дата начала обнародо</w:t>
      </w:r>
      <w:r w:rsidRPr="00847C81">
        <w:rPr>
          <w:b w:val="0"/>
          <w:sz w:val="24"/>
          <w:szCs w:val="24"/>
        </w:rPr>
        <w:t>вания: 21 августа</w:t>
      </w:r>
      <w:r w:rsidRPr="00847C81">
        <w:rPr>
          <w:rFonts w:eastAsia="Calibri"/>
          <w:b w:val="0"/>
          <w:sz w:val="24"/>
          <w:szCs w:val="24"/>
        </w:rPr>
        <w:t xml:space="preserve"> 2018 г.</w:t>
      </w:r>
    </w:p>
    <w:p w:rsidR="00847C81" w:rsidRPr="00847C81" w:rsidRDefault="00847C81" w:rsidP="00847C8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47C81">
        <w:rPr>
          <w:rFonts w:ascii="Arial" w:eastAsia="Calibri" w:hAnsi="Arial" w:cs="Arial"/>
          <w:sz w:val="24"/>
          <w:szCs w:val="24"/>
        </w:rPr>
        <w:t>Мы, нижеподписавшиеся:</w:t>
      </w:r>
    </w:p>
    <w:p w:rsidR="00847C81" w:rsidRPr="00847C81" w:rsidRDefault="00847C81" w:rsidP="00847C8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47C81">
        <w:rPr>
          <w:rFonts w:ascii="Arial" w:eastAsia="Calibri" w:hAnsi="Arial" w:cs="Arial"/>
          <w:sz w:val="24"/>
          <w:szCs w:val="24"/>
        </w:rPr>
        <w:t xml:space="preserve">Шеина Елена Николаевна - депутат Совета народных депутатов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 учитель МКОУ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Вихляевская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СОШ, 1965 года рождения, зарегистрированная по адресу: ул</w:t>
      </w:r>
      <w:proofErr w:type="gramStart"/>
      <w:r w:rsidRPr="00847C81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847C81">
        <w:rPr>
          <w:rFonts w:ascii="Arial" w:eastAsia="Calibri" w:hAnsi="Arial" w:cs="Arial"/>
          <w:sz w:val="24"/>
          <w:szCs w:val="24"/>
        </w:rPr>
        <w:t xml:space="preserve">ролетарская, 55/1,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>.;</w:t>
      </w:r>
    </w:p>
    <w:p w:rsidR="00847C81" w:rsidRPr="00847C81" w:rsidRDefault="00847C81" w:rsidP="00847C8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proofErr w:type="spellStart"/>
      <w:r w:rsidRPr="00847C81">
        <w:rPr>
          <w:rFonts w:ascii="Arial" w:eastAsia="Calibri" w:hAnsi="Arial" w:cs="Arial"/>
          <w:sz w:val="24"/>
          <w:szCs w:val="24"/>
        </w:rPr>
        <w:t>Турчина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Наталия Евгеньевна – специалист I категории администрации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области,1976 года рождения, зарегистрированная по адресу: ул</w:t>
      </w:r>
      <w:proofErr w:type="gramStart"/>
      <w:r w:rsidRPr="00847C81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847C81">
        <w:rPr>
          <w:rFonts w:ascii="Arial" w:eastAsia="Calibri" w:hAnsi="Arial" w:cs="Arial"/>
          <w:sz w:val="24"/>
          <w:szCs w:val="24"/>
        </w:rPr>
        <w:t xml:space="preserve">ролетарская, 9/1,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>;</w:t>
      </w:r>
    </w:p>
    <w:p w:rsidR="00847C81" w:rsidRPr="00847C81" w:rsidRDefault="00847C81" w:rsidP="00847C8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47C81">
        <w:rPr>
          <w:rFonts w:ascii="Arial" w:eastAsia="Calibri" w:hAnsi="Arial" w:cs="Arial"/>
          <w:sz w:val="24"/>
          <w:szCs w:val="24"/>
        </w:rPr>
        <w:t xml:space="preserve">Дроздова Любовь Михайловна – инспектор администрации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области,1963 года рождения, зарегистрированная по адресу: ул</w:t>
      </w:r>
      <w:proofErr w:type="gramStart"/>
      <w:r w:rsidRPr="00847C81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847C81">
        <w:rPr>
          <w:rFonts w:ascii="Arial" w:eastAsia="Calibri" w:hAnsi="Arial" w:cs="Arial"/>
          <w:sz w:val="24"/>
          <w:szCs w:val="24"/>
        </w:rPr>
        <w:t xml:space="preserve">ролетарская, 3,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>;</w:t>
      </w:r>
    </w:p>
    <w:p w:rsidR="00847C81" w:rsidRPr="00847C81" w:rsidRDefault="00847C81" w:rsidP="00847C81">
      <w:pPr>
        <w:shd w:val="clear" w:color="auto" w:fill="FFFFFF"/>
        <w:spacing w:after="0" w:line="240" w:lineRule="auto"/>
        <w:ind w:firstLine="709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847C81">
        <w:rPr>
          <w:rFonts w:ascii="Arial" w:eastAsia="Calibri" w:hAnsi="Arial" w:cs="Arial"/>
          <w:sz w:val="24"/>
          <w:szCs w:val="24"/>
        </w:rPr>
        <w:t>соста</w:t>
      </w:r>
      <w:r w:rsidRPr="00847C81">
        <w:rPr>
          <w:rFonts w:ascii="Arial" w:hAnsi="Arial" w:cs="Arial"/>
          <w:sz w:val="24"/>
          <w:szCs w:val="24"/>
        </w:rPr>
        <w:t>вили настоящий акт в том, что 21.08</w:t>
      </w:r>
      <w:r w:rsidRPr="00847C81">
        <w:rPr>
          <w:rFonts w:ascii="Arial" w:eastAsia="Calibri" w:hAnsi="Arial" w:cs="Arial"/>
          <w:sz w:val="24"/>
          <w:szCs w:val="24"/>
        </w:rPr>
        <w:t xml:space="preserve">.2018 года на стендах в зданиях, расположенных: с.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, ул. Пролетарская,33 в здании администрации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сельского поселения; с.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, ул. Пролетарская, 31 в здании сельского дома культуры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сельского поселения; с.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, ул. </w:t>
      </w:r>
      <w:proofErr w:type="gramStart"/>
      <w:r w:rsidRPr="00847C81">
        <w:rPr>
          <w:rFonts w:ascii="Arial" w:eastAsia="Calibri" w:hAnsi="Arial" w:cs="Arial"/>
          <w:sz w:val="24"/>
          <w:szCs w:val="24"/>
        </w:rPr>
        <w:t>Советская</w:t>
      </w:r>
      <w:proofErr w:type="gramEnd"/>
      <w:r w:rsidRPr="00847C81">
        <w:rPr>
          <w:rFonts w:ascii="Arial" w:eastAsia="Calibri" w:hAnsi="Arial" w:cs="Arial"/>
          <w:sz w:val="24"/>
          <w:szCs w:val="24"/>
        </w:rPr>
        <w:t>, 48 в библиотеке МКОУ «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Вихляевская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СОШ», разместили копию постановления администрации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Вихляевского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847C81">
        <w:rPr>
          <w:rFonts w:ascii="Arial" w:eastAsia="Calibri" w:hAnsi="Arial" w:cs="Arial"/>
          <w:sz w:val="24"/>
          <w:szCs w:val="24"/>
        </w:rPr>
        <w:t>Поворинского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</w:t>
      </w:r>
      <w:r w:rsidRPr="00847C81">
        <w:rPr>
          <w:rFonts w:ascii="Arial" w:hAnsi="Arial" w:cs="Arial"/>
          <w:sz w:val="24"/>
          <w:szCs w:val="24"/>
        </w:rPr>
        <w:t>от 21</w:t>
      </w:r>
      <w:r w:rsidRPr="00847C81">
        <w:rPr>
          <w:rFonts w:ascii="Arial" w:eastAsia="Calibri" w:hAnsi="Arial" w:cs="Arial"/>
          <w:sz w:val="24"/>
          <w:szCs w:val="24"/>
        </w:rPr>
        <w:t>.</w:t>
      </w:r>
      <w:r w:rsidRPr="00847C81">
        <w:rPr>
          <w:rFonts w:ascii="Arial" w:hAnsi="Arial" w:cs="Arial"/>
          <w:sz w:val="24"/>
          <w:szCs w:val="24"/>
        </w:rPr>
        <w:t>08</w:t>
      </w:r>
      <w:r w:rsidRPr="00847C81">
        <w:rPr>
          <w:rFonts w:ascii="Arial" w:eastAsia="Calibri" w:hAnsi="Arial" w:cs="Arial"/>
          <w:sz w:val="24"/>
          <w:szCs w:val="24"/>
        </w:rPr>
        <w:t>.2</w:t>
      </w:r>
      <w:r w:rsidRPr="00847C81">
        <w:rPr>
          <w:rFonts w:ascii="Arial" w:hAnsi="Arial" w:cs="Arial"/>
          <w:sz w:val="24"/>
          <w:szCs w:val="24"/>
        </w:rPr>
        <w:t>018 года №27 «</w:t>
      </w:r>
      <w:r w:rsidRPr="00847C8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847C81">
        <w:rPr>
          <w:rFonts w:ascii="Arial" w:eastAsia="Times New Roman" w:hAnsi="Arial" w:cs="Arial"/>
          <w:sz w:val="24"/>
          <w:szCs w:val="24"/>
          <w:lang w:eastAsia="ru-RU"/>
        </w:rPr>
        <w:t>Вихляевского</w:t>
      </w:r>
      <w:proofErr w:type="spellEnd"/>
      <w:r w:rsidRPr="00847C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05.05.2017 №19 «Об утверждении перечня видов муниципального контроля»</w:t>
      </w:r>
    </w:p>
    <w:p w:rsidR="00847C81" w:rsidRPr="00847C81" w:rsidRDefault="00847C81" w:rsidP="00847C81">
      <w:pPr>
        <w:pStyle w:val="Title"/>
        <w:spacing w:after="0"/>
        <w:jc w:val="left"/>
        <w:rPr>
          <w:rFonts w:eastAsia="Calibri"/>
          <w:b w:val="0"/>
          <w:sz w:val="24"/>
          <w:szCs w:val="24"/>
        </w:rPr>
      </w:pPr>
      <w:r w:rsidRPr="00847C81">
        <w:rPr>
          <w:b w:val="0"/>
          <w:sz w:val="24"/>
          <w:szCs w:val="24"/>
        </w:rPr>
        <w:t>Дата окончания обнародования 30.08</w:t>
      </w:r>
      <w:r w:rsidRPr="00847C81">
        <w:rPr>
          <w:rFonts w:eastAsia="Calibri"/>
          <w:b w:val="0"/>
          <w:sz w:val="24"/>
          <w:szCs w:val="24"/>
        </w:rPr>
        <w:t>.2018года.</w:t>
      </w:r>
    </w:p>
    <w:p w:rsidR="00847C81" w:rsidRPr="00847C81" w:rsidRDefault="00847C81" w:rsidP="00847C8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47C81">
        <w:rPr>
          <w:rFonts w:ascii="Arial" w:eastAsia="Calibri" w:hAnsi="Arial" w:cs="Arial"/>
          <w:sz w:val="24"/>
          <w:szCs w:val="24"/>
        </w:rPr>
        <w:t>Шеина Е.Н. _________________________</w:t>
      </w:r>
    </w:p>
    <w:p w:rsidR="00847C81" w:rsidRPr="00847C81" w:rsidRDefault="00847C81" w:rsidP="00847C8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proofErr w:type="spellStart"/>
      <w:r w:rsidRPr="00847C81">
        <w:rPr>
          <w:rFonts w:ascii="Arial" w:eastAsia="Calibri" w:hAnsi="Arial" w:cs="Arial"/>
          <w:sz w:val="24"/>
          <w:szCs w:val="24"/>
        </w:rPr>
        <w:t>Турчина</w:t>
      </w:r>
      <w:proofErr w:type="spellEnd"/>
      <w:r w:rsidRPr="00847C81">
        <w:rPr>
          <w:rFonts w:ascii="Arial" w:eastAsia="Calibri" w:hAnsi="Arial" w:cs="Arial"/>
          <w:sz w:val="24"/>
          <w:szCs w:val="24"/>
        </w:rPr>
        <w:t xml:space="preserve"> Н.Е. _________________________</w:t>
      </w:r>
    </w:p>
    <w:p w:rsidR="00847C81" w:rsidRPr="00847C81" w:rsidRDefault="00847C81" w:rsidP="00847C8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47C81">
        <w:rPr>
          <w:rFonts w:ascii="Arial" w:eastAsia="Calibri" w:hAnsi="Arial" w:cs="Arial"/>
          <w:sz w:val="24"/>
          <w:szCs w:val="24"/>
        </w:rPr>
        <w:t>Дроздова Л.М. ________________________</w:t>
      </w:r>
    </w:p>
    <w:p w:rsidR="00847C81" w:rsidRPr="00847C81" w:rsidRDefault="00847C81" w:rsidP="00847C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47C81" w:rsidRPr="00847C81" w:rsidSect="00847C8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115345"/>
    <w:rsid w:val="00182AED"/>
    <w:rsid w:val="001A3B73"/>
    <w:rsid w:val="00353E9A"/>
    <w:rsid w:val="00432584"/>
    <w:rsid w:val="004B4C23"/>
    <w:rsid w:val="004E6FC5"/>
    <w:rsid w:val="00577005"/>
    <w:rsid w:val="005F0619"/>
    <w:rsid w:val="006500C9"/>
    <w:rsid w:val="00661240"/>
    <w:rsid w:val="006E3E4F"/>
    <w:rsid w:val="007F689C"/>
    <w:rsid w:val="00847C81"/>
    <w:rsid w:val="0087418A"/>
    <w:rsid w:val="008872FB"/>
    <w:rsid w:val="008D09AB"/>
    <w:rsid w:val="00A170B0"/>
    <w:rsid w:val="00B310EE"/>
    <w:rsid w:val="00B53537"/>
    <w:rsid w:val="00BD6348"/>
    <w:rsid w:val="00BF2A6C"/>
    <w:rsid w:val="00C3439E"/>
    <w:rsid w:val="00C36162"/>
    <w:rsid w:val="00CD7F0D"/>
    <w:rsid w:val="00D41FF2"/>
    <w:rsid w:val="00E53CC5"/>
    <w:rsid w:val="00ED21B4"/>
    <w:rsid w:val="00F51987"/>
    <w:rsid w:val="00F55EC8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customStyle="1" w:styleId="Title">
    <w:name w:val="Title!Название НПА"/>
    <w:basedOn w:val="a"/>
    <w:rsid w:val="00847C8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84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888</cp:lastModifiedBy>
  <cp:revision>25</cp:revision>
  <cp:lastPrinted>2018-08-09T08:23:00Z</cp:lastPrinted>
  <dcterms:created xsi:type="dcterms:W3CDTF">2017-04-21T12:34:00Z</dcterms:created>
  <dcterms:modified xsi:type="dcterms:W3CDTF">2018-08-24T10:34:00Z</dcterms:modified>
</cp:coreProperties>
</file>