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1A" w:rsidRPr="00DD071A" w:rsidRDefault="00DD071A" w:rsidP="00DD071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DD071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DD071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DD071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DD071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4A35A3" w:rsidRPr="00DD071A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РЕШЕНИЕ</w:t>
      </w:r>
    </w:p>
    <w:p w:rsidR="004A35A3" w:rsidRPr="00DD071A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22337A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A5620">
        <w:rPr>
          <w:rFonts w:ascii="Times New Roman" w:hAnsi="Times New Roman"/>
          <w:sz w:val="28"/>
          <w:szCs w:val="28"/>
          <w:u w:val="single"/>
        </w:rPr>
        <w:t>от  «</w:t>
      </w:r>
      <w:r w:rsidR="008C52BE" w:rsidRPr="00CA56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58B" w:rsidRPr="00CA5620">
        <w:rPr>
          <w:rFonts w:ascii="Times New Roman" w:hAnsi="Times New Roman"/>
          <w:sz w:val="28"/>
          <w:szCs w:val="28"/>
          <w:u w:val="single"/>
        </w:rPr>
        <w:t>15</w:t>
      </w:r>
      <w:r w:rsidR="008C52BE" w:rsidRPr="00CA56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509" w:rsidRPr="00CA5620">
        <w:rPr>
          <w:rFonts w:ascii="Times New Roman" w:hAnsi="Times New Roman"/>
          <w:sz w:val="28"/>
          <w:szCs w:val="28"/>
          <w:u w:val="single"/>
        </w:rPr>
        <w:t>»</w:t>
      </w:r>
      <w:r w:rsidR="0022337A" w:rsidRPr="00CA562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D658B" w:rsidRPr="00CA5620">
        <w:rPr>
          <w:rFonts w:ascii="Times New Roman" w:hAnsi="Times New Roman"/>
          <w:sz w:val="28"/>
          <w:szCs w:val="28"/>
          <w:u w:val="single"/>
        </w:rPr>
        <w:t>но</w:t>
      </w:r>
      <w:r w:rsidR="000B584D" w:rsidRPr="00CA5620">
        <w:rPr>
          <w:rFonts w:ascii="Times New Roman" w:hAnsi="Times New Roman"/>
          <w:sz w:val="28"/>
          <w:szCs w:val="28"/>
          <w:u w:val="single"/>
        </w:rPr>
        <w:t>ября</w:t>
      </w:r>
      <w:r w:rsidR="0022337A" w:rsidRPr="00CA562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085E" w:rsidRPr="00CA5620">
        <w:rPr>
          <w:rFonts w:ascii="Times New Roman" w:hAnsi="Times New Roman"/>
          <w:sz w:val="28"/>
          <w:szCs w:val="28"/>
          <w:u w:val="single"/>
        </w:rPr>
        <w:t>202</w:t>
      </w:r>
      <w:r w:rsidR="008C52BE" w:rsidRPr="00CA5620">
        <w:rPr>
          <w:rFonts w:ascii="Times New Roman" w:hAnsi="Times New Roman"/>
          <w:sz w:val="28"/>
          <w:szCs w:val="28"/>
          <w:u w:val="single"/>
        </w:rPr>
        <w:t>3</w:t>
      </w:r>
      <w:r w:rsidR="00CB6A21" w:rsidRPr="00CA5620">
        <w:rPr>
          <w:rFonts w:ascii="Times New Roman" w:hAnsi="Times New Roman"/>
          <w:sz w:val="28"/>
          <w:szCs w:val="28"/>
          <w:u w:val="single"/>
        </w:rPr>
        <w:t xml:space="preserve"> г.    № </w:t>
      </w:r>
      <w:r w:rsidR="00CA5620">
        <w:rPr>
          <w:rFonts w:ascii="Times New Roman" w:hAnsi="Times New Roman"/>
          <w:sz w:val="28"/>
          <w:szCs w:val="28"/>
          <w:u w:val="single"/>
        </w:rPr>
        <w:t>110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  <w:r w:rsidRPr="0022337A">
        <w:rPr>
          <w:rFonts w:ascii="Times New Roman" w:hAnsi="Times New Roman"/>
          <w:sz w:val="24"/>
          <w:szCs w:val="24"/>
        </w:rPr>
        <w:t xml:space="preserve">с. </w:t>
      </w:r>
      <w:r w:rsidR="00C22D71" w:rsidRPr="0022337A">
        <w:rPr>
          <w:rFonts w:ascii="Times New Roman" w:hAnsi="Times New Roman"/>
          <w:sz w:val="24"/>
          <w:szCs w:val="24"/>
        </w:rPr>
        <w:t>Старая Хворостань</w:t>
      </w:r>
    </w:p>
    <w:p w:rsidR="008C52BE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</w:p>
    <w:p w:rsidR="008C52BE" w:rsidRPr="008C52BE" w:rsidRDefault="00CA5620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52BE" w:rsidRPr="008C52BE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 в Решение  Совета народных депутатов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Старохворостанского сельского поселения</w:t>
      </w:r>
    </w:p>
    <w:p w:rsidR="008C52BE" w:rsidRPr="008C52BE" w:rsidRDefault="008C52BE" w:rsidP="008C5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367572" w:rsidRPr="00DD071A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Воронежской  области</w:t>
      </w:r>
      <w:r>
        <w:rPr>
          <w:rFonts w:ascii="Times New Roman" w:hAnsi="Times New Roman"/>
          <w:b/>
          <w:sz w:val="28"/>
          <w:szCs w:val="28"/>
        </w:rPr>
        <w:t xml:space="preserve"> от 16.12.2022г. № 57</w:t>
      </w:r>
    </w:p>
    <w:p w:rsidR="00961509" w:rsidRPr="00DD071A" w:rsidRDefault="008C52BE" w:rsidP="00F353D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22D71" w:rsidRPr="00DD071A">
        <w:rPr>
          <w:rFonts w:ascii="Times New Roman" w:hAnsi="Times New Roman" w:cs="Times New Roman"/>
          <w:b/>
          <w:bCs/>
          <w:sz w:val="28"/>
          <w:szCs w:val="28"/>
        </w:rPr>
        <w:t>Старохворостанского</w:t>
      </w:r>
      <w:r w:rsidR="00E7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сельского 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B857F3" w:rsidRPr="00DD071A">
        <w:rPr>
          <w:rFonts w:ascii="Times New Roman" w:hAnsi="Times New Roman"/>
          <w:bCs w:val="0"/>
          <w:sz w:val="28"/>
        </w:rPr>
        <w:t>2023</w:t>
      </w:r>
      <w:r w:rsidR="00F353D9" w:rsidRPr="00DD071A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DD071A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sz w:val="28"/>
        </w:rPr>
        <w:t>и</w:t>
      </w:r>
      <w:r w:rsidR="00961509" w:rsidRPr="00DD071A">
        <w:rPr>
          <w:rFonts w:ascii="Times New Roman" w:hAnsi="Times New Roman"/>
          <w:sz w:val="28"/>
        </w:rPr>
        <w:t xml:space="preserve"> на плановый период</w:t>
      </w:r>
      <w:r w:rsidR="006B37EC">
        <w:rPr>
          <w:rFonts w:ascii="Times New Roman" w:hAnsi="Times New Roman"/>
          <w:sz w:val="28"/>
        </w:rPr>
        <w:t xml:space="preserve"> </w:t>
      </w:r>
      <w:r w:rsidR="00B857F3" w:rsidRPr="00DD071A">
        <w:rPr>
          <w:rFonts w:ascii="Times New Roman" w:hAnsi="Times New Roman"/>
          <w:sz w:val="28"/>
        </w:rPr>
        <w:t>2024</w:t>
      </w:r>
      <w:r w:rsidR="00961509" w:rsidRPr="00DD071A">
        <w:rPr>
          <w:rFonts w:ascii="Times New Roman" w:hAnsi="Times New Roman"/>
          <w:sz w:val="28"/>
        </w:rPr>
        <w:t xml:space="preserve"> и </w:t>
      </w:r>
      <w:r w:rsidR="00B857F3" w:rsidRPr="00DD071A">
        <w:rPr>
          <w:rFonts w:ascii="Times New Roman" w:hAnsi="Times New Roman"/>
          <w:sz w:val="28"/>
        </w:rPr>
        <w:t>2025</w:t>
      </w:r>
      <w:r w:rsidR="00961509" w:rsidRPr="00DD071A">
        <w:rPr>
          <w:rFonts w:ascii="Times New Roman" w:hAnsi="Times New Roman"/>
          <w:sz w:val="28"/>
        </w:rPr>
        <w:t xml:space="preserve"> годов</w:t>
      </w:r>
      <w:r w:rsidR="008C52BE">
        <w:rPr>
          <w:rFonts w:ascii="Times New Roman" w:hAnsi="Times New Roman"/>
          <w:sz w:val="28"/>
        </w:rPr>
        <w:t>"</w:t>
      </w:r>
    </w:p>
    <w:p w:rsidR="00961509" w:rsidRPr="00DD071A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DD071A" w:rsidRDefault="00961509" w:rsidP="003C3442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FF1842" w:rsidRPr="00DD071A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071A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Старохворостанского сельского поселения Лискинского муниципального района Воронежской области, Положения «О бюджетном процессе в Старохворостанском сельском поселении Лискинского муниципального района Воронежской области», утвержденного решением Совета народных депутатов Старохворостанского сельского поселения Лискинского муниципального района Воронежской области от </w:t>
      </w:r>
      <w:r w:rsidR="00CA5620" w:rsidRPr="00CA5620">
        <w:rPr>
          <w:rFonts w:ascii="Times New Roman" w:eastAsia="Times New Roman" w:hAnsi="Times New Roman" w:cs="Times New Roman"/>
          <w:sz w:val="28"/>
          <w:szCs w:val="28"/>
        </w:rPr>
        <w:t xml:space="preserve"> 30 марта 2023 года № 76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, в целях осуществления бюджетного процесса в Старохворостанском сельском поселении Лискинского муниципального района Воронежской области в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3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Старохворостанского сельского поселения Лискинского муниципального района Воронежской области</w:t>
      </w:r>
    </w:p>
    <w:p w:rsidR="008C52BE" w:rsidRPr="00CA5620" w:rsidRDefault="00BB2476" w:rsidP="00CA562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8C52BE" w:rsidRPr="00F8621F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52BE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Старохворостанского сельского поселения № </w:t>
      </w:r>
      <w:r w:rsidR="00243664">
        <w:rPr>
          <w:rFonts w:ascii="Times New Roman" w:hAnsi="Times New Roman" w:cs="Times New Roman"/>
          <w:sz w:val="28"/>
          <w:szCs w:val="28"/>
        </w:rPr>
        <w:t>57</w:t>
      </w:r>
      <w:r w:rsidRPr="008C52BE">
        <w:rPr>
          <w:rFonts w:ascii="Times New Roman" w:hAnsi="Times New Roman" w:cs="Times New Roman"/>
          <w:sz w:val="28"/>
          <w:szCs w:val="28"/>
        </w:rPr>
        <w:t xml:space="preserve"> от </w:t>
      </w:r>
      <w:r w:rsidR="00243664">
        <w:rPr>
          <w:rFonts w:ascii="Times New Roman" w:hAnsi="Times New Roman" w:cs="Times New Roman"/>
          <w:sz w:val="28"/>
          <w:szCs w:val="28"/>
        </w:rPr>
        <w:t>16</w:t>
      </w:r>
      <w:r w:rsidRPr="008C52BE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243664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года « О бюджете Старохворостанского сельского поселения Лискинского муниципального района </w:t>
      </w:r>
      <w:r w:rsidRPr="008C52BE">
        <w:rPr>
          <w:rFonts w:ascii="Times New Roman" w:hAnsi="Times New Roman" w:cs="Times New Roman"/>
          <w:sz w:val="28"/>
          <w:szCs w:val="28"/>
        </w:rPr>
        <w:lastRenderedPageBreak/>
        <w:t>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(далее - Решение) следующие дополнения и изменения:</w:t>
      </w:r>
    </w:p>
    <w:p w:rsidR="00BB2476" w:rsidRPr="008C52BE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 xml:space="preserve"> 1.1. Часть 1 статьи 1 изложить в новой редакции: </w:t>
      </w:r>
    </w:p>
    <w:p w:rsidR="00BB2476" w:rsidRPr="0035117A" w:rsidRDefault="008C52BE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35117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</w:p>
    <w:p w:rsidR="00BB2476" w:rsidRPr="009F541F" w:rsidRDefault="0035117A" w:rsidP="003C3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</w:t>
      </w:r>
      <w:r w:rsidR="0021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Старохворостанского сельского поселения Лискинского муниципального района Воронежской области в сумме </w:t>
      </w:r>
      <w:r w:rsidR="002D658B">
        <w:rPr>
          <w:rFonts w:ascii="Times New Roman" w:eastAsia="Times New Roman" w:hAnsi="Times New Roman" w:cs="Times New Roman"/>
          <w:b/>
          <w:sz w:val="28"/>
          <w:szCs w:val="28"/>
        </w:rPr>
        <w:t>26737,1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2D658B">
        <w:rPr>
          <w:rFonts w:ascii="Times New Roman" w:eastAsia="Times New Roman" w:hAnsi="Times New Roman" w:cs="Times New Roman"/>
          <w:b/>
          <w:sz w:val="28"/>
          <w:szCs w:val="28"/>
        </w:rPr>
        <w:t>23746,0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64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0123C">
        <w:rPr>
          <w:rFonts w:ascii="Times New Roman" w:eastAsia="Times New Roman" w:hAnsi="Times New Roman" w:cs="Times New Roman"/>
          <w:b/>
          <w:sz w:val="28"/>
          <w:szCs w:val="28"/>
        </w:rPr>
        <w:t>018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2D658B">
        <w:rPr>
          <w:rFonts w:ascii="Times New Roman" w:eastAsia="Times New Roman" w:hAnsi="Times New Roman" w:cs="Times New Roman"/>
          <w:b/>
          <w:sz w:val="28"/>
          <w:szCs w:val="28"/>
        </w:rPr>
        <w:t>11427,6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B2476" w:rsidRPr="009F541F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Старохворостанского сельского поселения Лискинского муниципального района Воронежской области в сумме </w:t>
      </w:r>
      <w:r w:rsidR="002D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33089,1</w:t>
      </w:r>
      <w:r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31772"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476" w:rsidRPr="009F541F" w:rsidRDefault="00BB2476" w:rsidP="003C3442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в сумме </w:t>
      </w:r>
      <w:r w:rsidR="00ED57BE" w:rsidRPr="00ED57BE">
        <w:rPr>
          <w:rFonts w:ascii="Times New Roman" w:eastAsia="Times New Roman" w:hAnsi="Times New Roman" w:cs="Times New Roman"/>
          <w:b/>
          <w:sz w:val="28"/>
          <w:szCs w:val="28"/>
        </w:rPr>
        <w:t>6352,0</w:t>
      </w:r>
      <w:r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8C0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3511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117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04833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>. Приложение  №1 «</w:t>
      </w:r>
      <w:r w:rsidRPr="008C52BE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 бюджета  Старохворостанского сельского поселения Лискинского муниципального района</w:t>
      </w:r>
      <w:r w:rsidR="00DD3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 на  202</w:t>
      </w:r>
      <w:r w:rsidR="00243664">
        <w:rPr>
          <w:rFonts w:ascii="Times New Roman" w:hAnsi="Times New Roman" w:cs="Times New Roman"/>
          <w:bCs/>
          <w:sz w:val="28"/>
          <w:szCs w:val="28"/>
        </w:rPr>
        <w:t>3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bCs/>
          <w:sz w:val="28"/>
          <w:szCs w:val="28"/>
        </w:rPr>
        <w:t>4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bCs/>
          <w:sz w:val="28"/>
          <w:szCs w:val="28"/>
        </w:rPr>
        <w:t>5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8C52BE">
        <w:rPr>
          <w:rFonts w:ascii="Times New Roman" w:hAnsi="Times New Roman" w:cs="Times New Roman"/>
          <w:sz w:val="28"/>
          <w:szCs w:val="28"/>
        </w:rPr>
        <w:t>»  изложить в новой редакции, согласно приложению №1  к настоящему Решению;</w:t>
      </w: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. Приложение  №2 « </w:t>
      </w:r>
      <w:r w:rsidR="00F04833">
        <w:rPr>
          <w:rFonts w:ascii="Times New Roman" w:hAnsi="Times New Roman" w:cs="Times New Roman"/>
          <w:sz w:val="28"/>
          <w:szCs w:val="28"/>
        </w:rPr>
        <w:t>Доходы</w:t>
      </w:r>
      <w:r w:rsidRPr="008C52B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4833">
        <w:rPr>
          <w:rFonts w:ascii="Times New Roman" w:hAnsi="Times New Roman" w:cs="Times New Roman"/>
          <w:sz w:val="28"/>
          <w:szCs w:val="28"/>
        </w:rPr>
        <w:t>а</w:t>
      </w:r>
      <w:r w:rsidRPr="008C52BE">
        <w:rPr>
          <w:rFonts w:ascii="Times New Roman" w:hAnsi="Times New Roman" w:cs="Times New Roman"/>
          <w:sz w:val="28"/>
          <w:szCs w:val="28"/>
        </w:rPr>
        <w:t xml:space="preserve"> Старохворостанского сельского поселения 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Лискинского муниципального района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8C52BE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 », изложить в новой редакции, согласно приложению №2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Старохворостанского сельского поселения Лискинского муниципального района 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№3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подразделам, целевым статьям (муниципальным программам), группам видов расходов бюджета Старохворостанского сельского поселения Лискинского муниципального района Воронежской области  на</w:t>
      </w:r>
      <w:r w:rsidR="00243664">
        <w:rPr>
          <w:rFonts w:ascii="Times New Roman" w:hAnsi="Times New Roman" w:cs="Times New Roman"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sz w:val="28"/>
          <w:szCs w:val="28"/>
        </w:rPr>
        <w:t>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№4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6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Старохворостанского сельского поселения Лискинского муниципального района  Воронежской области на 202</w:t>
      </w:r>
      <w:r w:rsidR="00EF1CF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1CF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1CF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№5 к настоящему Решению.</w:t>
      </w:r>
    </w:p>
    <w:p w:rsidR="000B584D" w:rsidRDefault="000B584D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8C52B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</w:t>
      </w:r>
      <w:r w:rsidR="00CA5620">
        <w:rPr>
          <w:rFonts w:ascii="Times New Roman" w:hAnsi="Times New Roman" w:cs="Times New Roman"/>
          <w:sz w:val="28"/>
          <w:szCs w:val="28"/>
        </w:rPr>
        <w:t xml:space="preserve">го  официального опубликования </w:t>
      </w:r>
      <w:r w:rsidRPr="008C52BE">
        <w:rPr>
          <w:rFonts w:ascii="Times New Roman" w:hAnsi="Times New Roman" w:cs="Times New Roman"/>
          <w:sz w:val="28"/>
          <w:szCs w:val="28"/>
        </w:rPr>
        <w:t>в установленном Уставом  Старохворостанского сельского поселения Лискинского муниципального района порядке.</w:t>
      </w:r>
    </w:p>
    <w:p w:rsidR="008C52BE" w:rsidRPr="008C52BE" w:rsidRDefault="008C52BE" w:rsidP="008C52BE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942CD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2CD" w:rsidRPr="009F541F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476" w:rsidRPr="009F541F" w:rsidRDefault="00BB2476" w:rsidP="009F541F">
      <w:pPr>
        <w:tabs>
          <w:tab w:val="left" w:pos="7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                                           Ю.И.Карайчев</w:t>
      </w:r>
    </w:p>
    <w:p w:rsidR="00BB2476" w:rsidRPr="009F541F" w:rsidRDefault="00BB2476" w:rsidP="009F541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B2476" w:rsidRPr="009F541F" w:rsidRDefault="00BB2476" w:rsidP="009F541F">
      <w:pPr>
        <w:tabs>
          <w:tab w:val="left" w:pos="6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депутатов Старохворостанского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0A29B8" w:rsidRPr="00131586" w:rsidRDefault="00BB2476" w:rsidP="00131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муниципального  района                                                                 Н.Б.Демьянова</w:t>
      </w:r>
    </w:p>
    <w:p w:rsidR="000A29B8" w:rsidRDefault="000A29B8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52162" w:rsidRDefault="00B5216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84D" w:rsidRDefault="000B584D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A5620" w:rsidRDefault="00CA5620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A5620" w:rsidRDefault="00CA5620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A5620" w:rsidRDefault="00CA5620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A5620" w:rsidRDefault="00CA5620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A5620" w:rsidRDefault="00CA5620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C52BE" w:rsidRPr="00CA5620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C52BE" w:rsidRPr="00CA5620" w:rsidRDefault="008C52BE" w:rsidP="008C52BE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8C52BE" w:rsidRPr="00CA5620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8C52BE" w:rsidRPr="00CA5620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464D4" w:rsidRPr="00CA5620">
        <w:rPr>
          <w:rFonts w:ascii="Times New Roman" w:hAnsi="Times New Roman"/>
          <w:sz w:val="24"/>
          <w:szCs w:val="24"/>
        </w:rPr>
        <w:t>от «</w:t>
      </w:r>
      <w:r w:rsidR="002D658B" w:rsidRPr="00CA5620">
        <w:rPr>
          <w:rFonts w:ascii="Times New Roman" w:hAnsi="Times New Roman"/>
          <w:sz w:val="24"/>
          <w:szCs w:val="24"/>
        </w:rPr>
        <w:t>15</w:t>
      </w:r>
      <w:r w:rsidR="00E464D4" w:rsidRPr="00CA5620">
        <w:rPr>
          <w:rFonts w:ascii="Times New Roman" w:hAnsi="Times New Roman"/>
          <w:sz w:val="24"/>
          <w:szCs w:val="24"/>
        </w:rPr>
        <w:t xml:space="preserve">» </w:t>
      </w:r>
      <w:r w:rsidR="002D658B" w:rsidRPr="00CA5620">
        <w:rPr>
          <w:rFonts w:ascii="Times New Roman" w:hAnsi="Times New Roman"/>
          <w:sz w:val="24"/>
          <w:szCs w:val="24"/>
        </w:rPr>
        <w:t>но</w:t>
      </w:r>
      <w:r w:rsidR="00E464D4" w:rsidRPr="00CA5620">
        <w:rPr>
          <w:rFonts w:ascii="Times New Roman" w:hAnsi="Times New Roman"/>
          <w:sz w:val="24"/>
          <w:szCs w:val="24"/>
        </w:rPr>
        <w:t>ября 2023  г. №</w:t>
      </w:r>
      <w:r w:rsidR="00CA5620">
        <w:rPr>
          <w:rFonts w:ascii="Times New Roman" w:hAnsi="Times New Roman"/>
          <w:sz w:val="24"/>
          <w:szCs w:val="24"/>
        </w:rPr>
        <w:t xml:space="preserve"> </w:t>
      </w:r>
      <w:r w:rsidR="00CA5620" w:rsidRPr="00CA5620">
        <w:rPr>
          <w:rFonts w:ascii="Times New Roman" w:hAnsi="Times New Roman"/>
          <w:sz w:val="24"/>
          <w:szCs w:val="24"/>
        </w:rPr>
        <w:t>110</w:t>
      </w:r>
    </w:p>
    <w:p w:rsidR="008C52BE" w:rsidRPr="00CA5620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243664" w:rsidRPr="00CA5620" w:rsidRDefault="00243664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DFC" w:rsidRPr="00CA5620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Приложение № 1</w:t>
      </w:r>
    </w:p>
    <w:p w:rsidR="00802DFC" w:rsidRPr="00CA5620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802DFC" w:rsidRPr="00CA5620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CA5620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CA5620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802DFC" w:rsidRPr="00CA5620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CA5620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CA5620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 xml:space="preserve">Воронежской области на </w:t>
      </w:r>
      <w:r w:rsidR="00B857F3" w:rsidRPr="00CA5620">
        <w:rPr>
          <w:rFonts w:ascii="Times New Roman" w:hAnsi="Times New Roman" w:cs="Times New Roman"/>
          <w:sz w:val="24"/>
          <w:szCs w:val="24"/>
        </w:rPr>
        <w:t>2023</w:t>
      </w:r>
      <w:r w:rsidRPr="00CA5620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802DFC" w:rsidRPr="00CA5620" w:rsidRDefault="00BB2476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 xml:space="preserve">на </w:t>
      </w:r>
      <w:r w:rsidR="00802DFC" w:rsidRPr="00CA5620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 w:rsidRPr="00CA5620">
        <w:rPr>
          <w:rFonts w:ascii="Times New Roman" w:hAnsi="Times New Roman" w:cs="Times New Roman"/>
          <w:sz w:val="24"/>
          <w:szCs w:val="24"/>
        </w:rPr>
        <w:t>2024</w:t>
      </w:r>
      <w:r w:rsidR="00802DFC" w:rsidRPr="00CA5620">
        <w:rPr>
          <w:rFonts w:ascii="Times New Roman" w:hAnsi="Times New Roman" w:cs="Times New Roman"/>
          <w:sz w:val="24"/>
          <w:szCs w:val="24"/>
        </w:rPr>
        <w:t xml:space="preserve">  и </w:t>
      </w:r>
      <w:r w:rsidR="00B857F3" w:rsidRPr="00CA5620">
        <w:rPr>
          <w:rFonts w:ascii="Times New Roman" w:hAnsi="Times New Roman" w:cs="Times New Roman"/>
          <w:sz w:val="24"/>
          <w:szCs w:val="24"/>
        </w:rPr>
        <w:t>2025</w:t>
      </w:r>
      <w:r w:rsidR="00802DFC" w:rsidRPr="00CA562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2DFC" w:rsidRPr="00CA5620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 xml:space="preserve">от </w:t>
      </w:r>
      <w:r w:rsidR="0022337A" w:rsidRPr="00CA5620">
        <w:rPr>
          <w:rFonts w:ascii="Times New Roman" w:hAnsi="Times New Roman" w:cs="Times New Roman"/>
          <w:sz w:val="24"/>
          <w:szCs w:val="24"/>
        </w:rPr>
        <w:t xml:space="preserve">16 </w:t>
      </w:r>
      <w:r w:rsidR="00EB1D6D" w:rsidRPr="00CA5620">
        <w:rPr>
          <w:rFonts w:ascii="Times New Roman" w:hAnsi="Times New Roman" w:cs="Times New Roman"/>
          <w:sz w:val="24"/>
          <w:szCs w:val="24"/>
        </w:rPr>
        <w:t>дека</w:t>
      </w:r>
      <w:r w:rsidR="00131586" w:rsidRPr="00CA5620">
        <w:rPr>
          <w:rFonts w:ascii="Times New Roman" w:hAnsi="Times New Roman" w:cs="Times New Roman"/>
          <w:sz w:val="24"/>
          <w:szCs w:val="24"/>
        </w:rPr>
        <w:t xml:space="preserve">бря  2022 г. </w:t>
      </w:r>
      <w:r w:rsidRPr="00CA5620">
        <w:rPr>
          <w:rFonts w:ascii="Times New Roman" w:hAnsi="Times New Roman" w:cs="Times New Roman"/>
          <w:sz w:val="24"/>
          <w:szCs w:val="24"/>
        </w:rPr>
        <w:t>№</w:t>
      </w:r>
      <w:r w:rsidR="0022337A" w:rsidRPr="00CA5620">
        <w:rPr>
          <w:rFonts w:ascii="Times New Roman" w:hAnsi="Times New Roman" w:cs="Times New Roman"/>
          <w:sz w:val="24"/>
          <w:szCs w:val="24"/>
        </w:rPr>
        <w:t>57</w:t>
      </w:r>
    </w:p>
    <w:p w:rsidR="00802DFC" w:rsidRPr="00CA5620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541F" w:rsidRPr="00BB2476" w:rsidRDefault="009F541F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276"/>
        <w:gridCol w:w="1134"/>
        <w:gridCol w:w="1134"/>
      </w:tblGrid>
      <w:tr w:rsidR="00802DFC" w:rsidRPr="00BB2476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Сумма (тыс.рублей)</w:t>
            </w:r>
          </w:p>
          <w:p w:rsidR="00802DFC" w:rsidRPr="00BB2476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BB2476" w:rsidTr="00B95C25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802DFC" w:rsidRPr="00BB2476">
              <w:rPr>
                <w:sz w:val="24"/>
              </w:rPr>
              <w:t xml:space="preserve"> год</w:t>
            </w:r>
          </w:p>
        </w:tc>
      </w:tr>
      <w:tr w:rsidR="00802DFC" w:rsidRPr="00BB2476" w:rsidTr="00B95C25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6</w:t>
            </w:r>
          </w:p>
        </w:tc>
      </w:tr>
      <w:tr w:rsidR="002349CC" w:rsidRPr="00BB2476" w:rsidTr="00B95C25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ED57BE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ED57BE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2D658B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2D658B">
              <w:rPr>
                <w:sz w:val="24"/>
              </w:rPr>
              <w:t>26837,1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24957,0</w:t>
            </w:r>
          </w:p>
        </w:tc>
      </w:tr>
      <w:tr w:rsidR="002349CC" w:rsidRPr="00BB2476" w:rsidTr="00B95C25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6C79CD" w:rsidP="00ED57B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2D658B">
              <w:rPr>
                <w:sz w:val="24"/>
              </w:rPr>
              <w:t>26837,1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-24957,0</w:t>
            </w:r>
          </w:p>
        </w:tc>
      </w:tr>
      <w:tr w:rsidR="00802DFC" w:rsidRPr="00BB2476" w:rsidTr="00B95C25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E" w:rsidRPr="00BB2476" w:rsidRDefault="002D658B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33189,1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2349CC" w:rsidRPr="00BB2476" w:rsidTr="00B95C2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D658B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33189,1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</w:tbl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Pr="00BB2476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6E2" w:rsidRDefault="00FE46E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Приложение №2</w:t>
      </w:r>
    </w:p>
    <w:p w:rsidR="00AB38C0" w:rsidRPr="00CA5620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CA5620" w:rsidRDefault="00AB38C0" w:rsidP="00CA5620">
      <w:pPr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</w:t>
      </w:r>
      <w:r w:rsidR="00CA56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CA5620">
        <w:rPr>
          <w:rFonts w:ascii="Times New Roman" w:hAnsi="Times New Roman"/>
          <w:sz w:val="24"/>
          <w:szCs w:val="24"/>
        </w:rPr>
        <w:t xml:space="preserve">муниципального района Воронежской области                                                    </w:t>
      </w:r>
      <w:r w:rsidR="00CA5620">
        <w:rPr>
          <w:rFonts w:ascii="Times New Roman" w:hAnsi="Times New Roman"/>
          <w:sz w:val="24"/>
          <w:szCs w:val="24"/>
        </w:rPr>
        <w:t xml:space="preserve">                  </w:t>
      </w:r>
    </w:p>
    <w:p w:rsidR="00CA5620" w:rsidRPr="00CA5620" w:rsidRDefault="00CA5620" w:rsidP="00CA5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A5620">
        <w:rPr>
          <w:rFonts w:ascii="Times New Roman" w:hAnsi="Times New Roman"/>
          <w:sz w:val="24"/>
          <w:szCs w:val="24"/>
        </w:rPr>
        <w:t>от «15» ноября 2023  г. № 110</w:t>
      </w:r>
    </w:p>
    <w:p w:rsidR="00AB38C0" w:rsidRPr="00CA5620" w:rsidRDefault="00AB38C0" w:rsidP="00CA5620">
      <w:pPr>
        <w:spacing w:after="0" w:line="240" w:lineRule="auto"/>
        <w:jc w:val="right"/>
        <w:rPr>
          <w:rFonts w:ascii="Times New Roman" w:hAnsi="Times New Roman"/>
        </w:rPr>
      </w:pPr>
    </w:p>
    <w:p w:rsidR="00243664" w:rsidRPr="00CA5620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CA5620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Приложение № 2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8C52BE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22337A" w:rsidRDefault="0022337A" w:rsidP="00C63785">
      <w:pPr>
        <w:pStyle w:val="ConsPlusTitle"/>
        <w:ind w:firstLine="567"/>
        <w:contextualSpacing/>
        <w:jc w:val="center"/>
        <w:rPr>
          <w:rFonts w:ascii="Times New Roman" w:eastAsiaTheme="minorEastAsia" w:hAnsi="Times New Roman" w:cs="Times New Roman"/>
          <w:b w:val="0"/>
          <w:sz w:val="20"/>
        </w:rPr>
      </w:pPr>
    </w:p>
    <w:p w:rsidR="00F04833" w:rsidRDefault="00C662CF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 w:rsidR="00F04833">
        <w:rPr>
          <w:rFonts w:ascii="Times New Roman" w:hAnsi="Times New Roman" w:cs="Times New Roman"/>
          <w:sz w:val="24"/>
          <w:szCs w:val="24"/>
        </w:rPr>
        <w:t xml:space="preserve"> </w:t>
      </w:r>
      <w:r w:rsidRPr="00BB247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63785" w:rsidRPr="00BB2476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BB2476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тыс.рублей)</w:t>
            </w: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BB2476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2025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BD4F04" w:rsidRPr="00BB2476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D658B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24857,0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5758AE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B9685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B521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B5216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</w:t>
            </w:r>
            <w:r w:rsidR="00B5216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23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F0483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2D658B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23746,0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2D658B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B96857" w:rsidP="00CD7B4D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844</w:t>
            </w:r>
            <w:r w:rsidR="00A17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1734,0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422,0</w:t>
            </w:r>
          </w:p>
        </w:tc>
      </w:tr>
      <w:tr w:rsidR="00A17CB4" w:rsidRPr="00BB2476" w:rsidTr="00B96857">
        <w:trPr>
          <w:trHeight w:val="8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B96857" w:rsidP="00B9685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96857" w:rsidRDefault="00B96857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685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CD7B4D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245</w:t>
            </w:r>
            <w:r w:rsidR="00B9685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1312,0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616BD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2D658B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20067,3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CD7B4D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6644,2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02 49999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10 000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CA5620" w:rsidRDefault="002D658B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620">
              <w:rPr>
                <w:rFonts w:ascii="Times New Roman" w:hAnsi="Times New Roman" w:cs="Times New Roman"/>
                <w:b w:val="0"/>
                <w:sz w:val="24"/>
                <w:szCs w:val="24"/>
              </w:rPr>
              <w:t>10259,4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CA5620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620">
              <w:rPr>
                <w:rFonts w:ascii="Times New Roman" w:hAnsi="Times New Roman" w:cs="Times New Roman"/>
                <w:b w:val="0"/>
                <w:sz w:val="24"/>
                <w:szCs w:val="24"/>
              </w:rPr>
              <w:t>12586,8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13423,1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E464D4" w:rsidRPr="00BB2476" w:rsidRDefault="00E464D4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Pr="00CA5620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AB38C0" w:rsidRPr="00CA5620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A5620" w:rsidRPr="00CA5620">
        <w:rPr>
          <w:rFonts w:ascii="Times New Roman" w:hAnsi="Times New Roman"/>
          <w:sz w:val="24"/>
          <w:szCs w:val="24"/>
        </w:rPr>
        <w:t>от «15» ноября 2023  г. №110</w:t>
      </w:r>
    </w:p>
    <w:p w:rsidR="00AB38C0" w:rsidRPr="00CA5620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243664" w:rsidRPr="00CA5620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CA5620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Приложение № 3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CA5620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CA5620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CA5620" w:rsidRDefault="00507FD3" w:rsidP="00507FD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Старохворостанского сельского поселения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Лискинского муниципаль</w:t>
      </w:r>
      <w:r w:rsidR="009F541F">
        <w:rPr>
          <w:rFonts w:ascii="Times New Roman" w:hAnsi="Times New Roman" w:cs="Times New Roman"/>
          <w:b/>
          <w:sz w:val="24"/>
          <w:szCs w:val="24"/>
        </w:rPr>
        <w:t>ного района Воронежской области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BB2476" w:rsidTr="00D7720C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BB2476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B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2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C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3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D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4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E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5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07FD3" w:rsidRPr="00BB2476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3" w:rsidRPr="00BB2476" w:rsidTr="00D7720C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6D0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2"/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D" w:rsidRPr="00BB2476" w:rsidRDefault="00806D0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344457" w:rsidRDefault="003E341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344457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E341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D7720C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CD7B4D" w:rsidP="002D063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2D0630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9687E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1F9C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6A98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50426D" w:rsidRPr="00BB2476" w:rsidTr="00D7720C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D7720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D7720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D7720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7FD3" w:rsidRPr="00BB2476" w:rsidTr="00D7720C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A6A98" w:rsidRPr="00BB2476" w:rsidTr="00D7720C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2D0630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3120,5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07FD3" w:rsidRPr="00BB2476" w:rsidTr="00D7720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D0630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98" w:rsidRPr="00BB2476" w:rsidTr="00D7720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2D0630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D7720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2D0630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D7720C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D0630" w:rsidP="00E464D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75B1" w:rsidP="00453C48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41C6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6A98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A6A98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07FD3" w:rsidRPr="00BB2476" w:rsidTr="00D7720C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F41F9C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F41F9C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F41F9C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2D0630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 w:rsidRPr="00344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2D0630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2D063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D0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7720C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F41F9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0426D" w:rsidRPr="00BB2476" w:rsidTr="00D7720C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2D0630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A68B6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CD7B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A6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D0630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D0630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97360F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97360F" w:rsidRPr="00BB2476" w:rsidTr="00D7720C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A68C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2D0630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2D0630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2D0630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2D0630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D0630" w:rsidP="005A68C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7720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E228E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303A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28E7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0721F5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C9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нужд)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41C6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4 2 01 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A303A" w:rsidP="00E228E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8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E228E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 w:rsidRPr="00837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E228E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E228E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228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9A303A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04386A">
            <w:pPr>
              <w:spacing w:line="240" w:lineRule="auto"/>
              <w:ind w:left="-675" w:right="-108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4276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A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BB2476" w:rsidRDefault="009A303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BB2476" w:rsidRDefault="009A303A" w:rsidP="00453C48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3A" w:rsidRPr="00BB2476" w:rsidRDefault="009A303A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9A303A" w:rsidRDefault="009A303A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3A" w:rsidRPr="009A303A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9A303A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4386A" w:rsidP="0004386A">
            <w:pPr>
              <w:spacing w:line="240" w:lineRule="auto"/>
              <w:ind w:left="-959" w:right="-250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685C73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D7720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F41F9C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72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685C73" w:rsidP="003E341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E3412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344457" w:rsidRPr="00BB2476" w:rsidTr="00D7720C">
        <w:trPr>
          <w:cantSplit/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D7720C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0721F5" w:rsidRDefault="00344457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685C73" w:rsidRDefault="00685C73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869,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685C73" w:rsidRDefault="00344457" w:rsidP="003E341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34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D7720C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D7720C">
            <w:pPr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108"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tabs>
                <w:tab w:val="left" w:pos="34"/>
              </w:tabs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457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E3412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E3412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685C73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C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E3412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E3412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685C73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C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721F5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3E3412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3E3412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685C73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344457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C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7FD3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3E3412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3E3412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85C73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685C7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3E3412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3E3412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D7720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D7720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1E2F9B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F9B" w:rsidRPr="00BB2476" w:rsidRDefault="001E2F9B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685C73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85C7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85C7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D7720C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D7720C">
        <w:trPr>
          <w:cantSplit/>
          <w:trHeight w:val="2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685C73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228E7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Pr="00BB2476" w:rsidRDefault="00E228E7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реализации природоохранных мероприятий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Pr="00BB2476" w:rsidRDefault="00E228E7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3E3412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3E3412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E228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Default="00E228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Default="00E228E7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Default="00E228E7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228E7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F41F9C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F41F9C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 w:rsidRPr="00685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 w:rsidRPr="0068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236A60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36A60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0727B3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7720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7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D7720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D7720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D7720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7720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0727B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BB2476" w:rsidRDefault="000727B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0727B3" w:rsidRDefault="000727B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685C7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85C7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D7720C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5469B" w:rsidRPr="00BB2476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AB38C0" w:rsidRPr="00CA5620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A5620" w:rsidRPr="00CA5620">
        <w:rPr>
          <w:rFonts w:ascii="Times New Roman" w:hAnsi="Times New Roman"/>
          <w:sz w:val="24"/>
          <w:szCs w:val="24"/>
        </w:rPr>
        <w:t>от «15» ноября 2023  г. № 110</w:t>
      </w:r>
    </w:p>
    <w:p w:rsidR="00AB38C0" w:rsidRPr="00CA5620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05469B" w:rsidRPr="00CA5620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CA5620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Приложение № 4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CA5620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AB26B3" w:rsidRPr="00BB2476" w:rsidRDefault="00AB26B3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группам видов расходов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E41C63" w:rsidRPr="00BB2476" w:rsidRDefault="00131586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</w:t>
      </w:r>
      <w:r w:rsidR="00E41C63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84C95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A84C95" w:rsidRPr="00BB2476" w:rsidRDefault="00E41C63" w:rsidP="00A8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  <w:r w:rsidR="00A84C95" w:rsidRPr="00A8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95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A84C95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A84C95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A84C95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="00A84C95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97"/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5449AF" w:rsidRPr="00BB2476" w:rsidTr="005449AF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AF" w:rsidRPr="00BB2476" w:rsidTr="005449AF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449AF" w:rsidRPr="00BB2476" w:rsidTr="005449AF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8035,2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5449AF" w:rsidRPr="00BB2476" w:rsidTr="005449AF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0426D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0426D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449AF" w:rsidRPr="00BB2476" w:rsidTr="005449AF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449AF" w:rsidRPr="00BB2476" w:rsidTr="005449AF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449AF" w:rsidRPr="00BB2476" w:rsidTr="005449AF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449AF" w:rsidRPr="00BB2476" w:rsidTr="005449AF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449AF" w:rsidRPr="00BB2476" w:rsidTr="005449AF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0426D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0426D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3120,5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449AF" w:rsidRPr="00BB2476" w:rsidTr="005449AF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449AF" w:rsidRPr="00BB2476" w:rsidTr="005449AF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449AF" w:rsidRPr="00BB2476" w:rsidTr="005449AF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449AF" w:rsidRPr="00BB2476" w:rsidTr="005449AF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449AF" w:rsidRPr="00BB2476" w:rsidTr="005449AF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0426D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0426D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F41F9C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F41F9C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</w:t>
            </w:r>
          </w:p>
        </w:tc>
      </w:tr>
      <w:tr w:rsidR="005449AF" w:rsidRPr="00BB2476" w:rsidTr="005449AF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449AF" w:rsidRPr="00BB2476" w:rsidTr="005449AF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EA6A98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5449AF" w:rsidRPr="00BB2476" w:rsidTr="005449AF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97360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97360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97360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9719,8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5449AF" w:rsidRPr="00BB2476" w:rsidTr="005449AF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0721F5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0721F5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449AF" w:rsidRPr="00BB2476" w:rsidTr="005449AF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449AF" w:rsidRPr="00BB2476" w:rsidTr="005449AF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449AF" w:rsidRPr="00BB2476" w:rsidTr="005449AF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837E5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9A303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9A303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9A303A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right="-250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5449AF" w:rsidRPr="00BB2476" w:rsidTr="005449AF">
        <w:trPr>
          <w:cantSplit/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0721F5" w:rsidRDefault="005449AF" w:rsidP="005449AF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0721F5" w:rsidRDefault="005449AF" w:rsidP="005449AF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685C73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685C73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108"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tabs>
                <w:tab w:val="left" w:pos="34"/>
              </w:tabs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5449AF" w:rsidRPr="00BB2476" w:rsidTr="005449AF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0721F5" w:rsidRDefault="005449AF" w:rsidP="005449AF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0721F5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344457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5449AF" w:rsidRPr="00BB2476" w:rsidTr="005449AF">
        <w:trPr>
          <w:cantSplit/>
          <w:trHeight w:val="2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реализации природоохранных мероприятий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1E2F9B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DA5769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597BF5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DA5769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597BF5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597BF5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0727B3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0727B3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0727B3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0727B3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449AF" w:rsidRPr="00BB2476" w:rsidTr="005449AF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C45E62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9AF" w:rsidRPr="00BB2476" w:rsidTr="005449AF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9AF" w:rsidRPr="00BB2476" w:rsidRDefault="005449AF" w:rsidP="005449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41C63" w:rsidRPr="00BB2476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1C" w:rsidRDefault="00EC221C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5449AF" w:rsidRDefault="005449AF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Pr="00BB2476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AB38C0" w:rsidRPr="00CA5620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CA5620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A5620">
        <w:rPr>
          <w:rFonts w:ascii="Times New Roman" w:hAnsi="Times New Roman"/>
          <w:sz w:val="24"/>
          <w:szCs w:val="24"/>
        </w:rPr>
        <w:t>от «15» ноября 2023  г. № 110</w:t>
      </w:r>
    </w:p>
    <w:p w:rsidR="00AB38C0" w:rsidRPr="00CA5620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05469B" w:rsidRPr="00CA5620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CA5620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CA5620">
        <w:rPr>
          <w:rFonts w:ascii="Times New Roman" w:hAnsi="Times New Roman"/>
          <w:sz w:val="24"/>
          <w:szCs w:val="24"/>
        </w:rPr>
        <w:t>Приложение № 5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CA5620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CA5620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 ),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8621F" w:rsidRPr="00BB2476" w:rsidRDefault="00F8621F" w:rsidP="009F54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5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BB2476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BB2476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621F" w:rsidRPr="00BB2476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6054BE" w:rsidP="008D4D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33089,1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EE20AE" w:rsidRDefault="00B02CCA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55215"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5215"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BB2476" w:rsidRDefault="00B02CCA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552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B02CCA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552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F8621F" w:rsidRPr="00BB2476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95521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B02CCA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02CCA" w:rsidRDefault="00B02CCA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3D7C4D" w:rsidRDefault="008F12F0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4285"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672F"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672F" w:rsidRPr="005449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3D7C4D" w:rsidRDefault="00DE22A0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0951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672F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7371</w:t>
            </w:r>
            <w:r w:rsidR="00DE22A0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E22A0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8F12F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8F12F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F8621F" w:rsidRPr="00BB2476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161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F12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2A672F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672F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F12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672F" w:rsidP="00FE42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2A672F" w:rsidRDefault="00FE4285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2A672F" w:rsidRPr="002A6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72F" w:rsidRPr="002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2A67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2A672F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672F" w:rsidP="00FE42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C221C" w:rsidP="00B02C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E42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FE4285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2CCA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Default="00EC221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CC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A84C9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2A672F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2A67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C95" w:rsidRPr="002A67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C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C9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95" w:rsidRPr="00BB2476" w:rsidRDefault="00A84C9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95" w:rsidRPr="00BB2476" w:rsidRDefault="00A84C95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C95" w:rsidRPr="00BB2476" w:rsidRDefault="00A84C95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C95" w:rsidRPr="00BB2476" w:rsidRDefault="00A84C95" w:rsidP="00A8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C95" w:rsidRPr="00BB2476" w:rsidRDefault="00A84C95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C95" w:rsidRDefault="00A84C9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95" w:rsidRPr="008942CD" w:rsidRDefault="00A84C9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95" w:rsidRPr="008942CD" w:rsidRDefault="00A84C9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2A672F" w:rsidRDefault="00B02CCA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C95" w:rsidRPr="002A6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22A0" w:rsidRP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5A68C7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5A68C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A84C9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5A68C7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C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A84C9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A84C9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A84C95" w:rsidP="00EC22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2A672F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2A672F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4779AB" w:rsidRDefault="006054BE" w:rsidP="000438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4386A" w:rsidRPr="0004386A">
              <w:rPr>
                <w:rFonts w:ascii="Times New Roman" w:hAnsi="Times New Roman" w:cs="Times New Roman"/>
                <w:b/>
                <w:sz w:val="24"/>
                <w:szCs w:val="24"/>
              </w:rPr>
              <w:t>601,8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4779AB" w:rsidRDefault="006054B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AB">
              <w:rPr>
                <w:rFonts w:ascii="Times New Roman" w:hAnsi="Times New Roman" w:cs="Times New Roman"/>
                <w:b/>
                <w:sz w:val="24"/>
                <w:szCs w:val="24"/>
              </w:rPr>
              <w:t>2032,8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4779AB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AB">
              <w:rPr>
                <w:rFonts w:ascii="Times New Roman" w:hAnsi="Times New Roman" w:cs="Times New Roman"/>
                <w:b/>
                <w:sz w:val="24"/>
                <w:szCs w:val="24"/>
              </w:rPr>
              <w:t>1851,4</w:t>
            </w:r>
          </w:p>
        </w:tc>
      </w:tr>
      <w:tr w:rsidR="00EE20A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0AE" w:rsidRPr="006054BE" w:rsidRDefault="006054B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6054BE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6054BE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054B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054B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21F" w:rsidRPr="00B34708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6054BE" w:rsidRDefault="006054BE" w:rsidP="000438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386A" w:rsidRPr="000438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86A" w:rsidRPr="0004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6054BE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0951" w:rsidRPr="0060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6054BE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951" w:rsidRPr="006054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672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6054BE" w:rsidP="000438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386A" w:rsidRPr="00043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86A" w:rsidRPr="0004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6054BE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6054BE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54B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4BE" w:rsidRPr="00BB2476" w:rsidRDefault="006054B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реализации природоохранных мероприятий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4BE" w:rsidRPr="00BB2476" w:rsidRDefault="006054BE" w:rsidP="00605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Pr="00BB2476" w:rsidRDefault="006054BE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Pr="00BB2476" w:rsidRDefault="006054BE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Pr="00BB2476" w:rsidRDefault="006054BE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Default="006054B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BE" w:rsidRDefault="006054B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BE" w:rsidRDefault="006054B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04386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6054BE" w:rsidRDefault="00A338C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A338C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3.4. Подпрограмма « Энергоэффективность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6054BE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043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 w:rsidRPr="0004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2A1E5B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72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6054BE" w:rsidRDefault="002A672F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869,</w:t>
            </w:r>
            <w:r w:rsidR="00955215" w:rsidRPr="00043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6054BE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6054BE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2A672F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2A672F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</w:t>
            </w:r>
            <w:r w:rsidR="0095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672F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</w:t>
            </w:r>
            <w:r w:rsidR="0095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F12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Мероприятие по реализации функций в сфере обеспечения проведения ремонта сетей и объектов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8F12F0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2F0" w:rsidRPr="008942CD" w:rsidRDefault="008F12F0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72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2A672F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A">
              <w:rPr>
                <w:rFonts w:ascii="Times New Roman" w:hAnsi="Times New Roman" w:cs="Times New Roman"/>
                <w:sz w:val="24"/>
                <w:szCs w:val="24"/>
              </w:rPr>
              <w:t>8486,9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90951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8C1" w:rsidRPr="002A67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E20AE" w:rsidRPr="002A6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38C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34708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B34708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05469B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05469B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3D7C4D" w:rsidRDefault="006054BE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2585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054BE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054BE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054B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3D7C4D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79CD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C79CD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BB2476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BB247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BB247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8D4D19" w:rsidRDefault="008D4D19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704AA5" w:rsidRDefault="00704AA5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sectPr w:rsidR="006C79CD" w:rsidSect="00F8621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25" w:rsidRDefault="00C93525" w:rsidP="00B34708">
      <w:pPr>
        <w:spacing w:after="0" w:line="240" w:lineRule="auto"/>
      </w:pPr>
      <w:r>
        <w:separator/>
      </w:r>
    </w:p>
  </w:endnote>
  <w:endnote w:type="continuationSeparator" w:id="0">
    <w:p w:rsidR="00C93525" w:rsidRDefault="00C93525" w:rsidP="00B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25" w:rsidRDefault="00C93525" w:rsidP="00B34708">
      <w:pPr>
        <w:spacing w:after="0" w:line="240" w:lineRule="auto"/>
      </w:pPr>
      <w:r>
        <w:separator/>
      </w:r>
    </w:p>
  </w:footnote>
  <w:footnote w:type="continuationSeparator" w:id="0">
    <w:p w:rsidR="00C93525" w:rsidRDefault="00C93525" w:rsidP="00B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7134388"/>
    <w:multiLevelType w:val="hybridMultilevel"/>
    <w:tmpl w:val="14FC7250"/>
    <w:lvl w:ilvl="0" w:tplc="EE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BCA053A"/>
    <w:multiLevelType w:val="hybridMultilevel"/>
    <w:tmpl w:val="CD84C34C"/>
    <w:lvl w:ilvl="0" w:tplc="4D008D64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6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7"/>
  </w:num>
  <w:num w:numId="5">
    <w:abstractNumId w:val="18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29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31772"/>
    <w:rsid w:val="00033D3D"/>
    <w:rsid w:val="0004386A"/>
    <w:rsid w:val="0005469B"/>
    <w:rsid w:val="00064466"/>
    <w:rsid w:val="000721F5"/>
    <w:rsid w:val="000727B3"/>
    <w:rsid w:val="000A29B8"/>
    <w:rsid w:val="000B584D"/>
    <w:rsid w:val="000F6B25"/>
    <w:rsid w:val="000F6C56"/>
    <w:rsid w:val="00131586"/>
    <w:rsid w:val="001619A2"/>
    <w:rsid w:val="00182311"/>
    <w:rsid w:val="001A312F"/>
    <w:rsid w:val="001B50F4"/>
    <w:rsid w:val="001D18AE"/>
    <w:rsid w:val="001E2F9B"/>
    <w:rsid w:val="001F1703"/>
    <w:rsid w:val="0020086D"/>
    <w:rsid w:val="0020587F"/>
    <w:rsid w:val="00212060"/>
    <w:rsid w:val="0022337A"/>
    <w:rsid w:val="00232303"/>
    <w:rsid w:val="002349CC"/>
    <w:rsid w:val="00236A60"/>
    <w:rsid w:val="0024276F"/>
    <w:rsid w:val="00243664"/>
    <w:rsid w:val="00246236"/>
    <w:rsid w:val="00263BBF"/>
    <w:rsid w:val="00265CD7"/>
    <w:rsid w:val="00291D04"/>
    <w:rsid w:val="00295E25"/>
    <w:rsid w:val="002A1E5B"/>
    <w:rsid w:val="002A672F"/>
    <w:rsid w:val="002C009A"/>
    <w:rsid w:val="002C471F"/>
    <w:rsid w:val="002D0630"/>
    <w:rsid w:val="002D5035"/>
    <w:rsid w:val="002D5967"/>
    <w:rsid w:val="002D658B"/>
    <w:rsid w:val="002F5378"/>
    <w:rsid w:val="002F7D8E"/>
    <w:rsid w:val="003201F8"/>
    <w:rsid w:val="003225DF"/>
    <w:rsid w:val="00323CB2"/>
    <w:rsid w:val="00327725"/>
    <w:rsid w:val="00342F52"/>
    <w:rsid w:val="00344457"/>
    <w:rsid w:val="00345315"/>
    <w:rsid w:val="0035117A"/>
    <w:rsid w:val="00361E53"/>
    <w:rsid w:val="00367572"/>
    <w:rsid w:val="003718A3"/>
    <w:rsid w:val="003C0E7E"/>
    <w:rsid w:val="003C17C2"/>
    <w:rsid w:val="003C3442"/>
    <w:rsid w:val="003D18BE"/>
    <w:rsid w:val="003D7C4D"/>
    <w:rsid w:val="003E3412"/>
    <w:rsid w:val="003E7345"/>
    <w:rsid w:val="0040123C"/>
    <w:rsid w:val="00420DBA"/>
    <w:rsid w:val="00430133"/>
    <w:rsid w:val="00453C48"/>
    <w:rsid w:val="00456EE3"/>
    <w:rsid w:val="004779AB"/>
    <w:rsid w:val="00490951"/>
    <w:rsid w:val="004A35A3"/>
    <w:rsid w:val="004A4A14"/>
    <w:rsid w:val="004B0633"/>
    <w:rsid w:val="004B55C5"/>
    <w:rsid w:val="004D6D5D"/>
    <w:rsid w:val="004E7070"/>
    <w:rsid w:val="004F4C03"/>
    <w:rsid w:val="005006E3"/>
    <w:rsid w:val="0050426D"/>
    <w:rsid w:val="00507FD3"/>
    <w:rsid w:val="00532BE0"/>
    <w:rsid w:val="005449AF"/>
    <w:rsid w:val="00562B10"/>
    <w:rsid w:val="005758AE"/>
    <w:rsid w:val="00576BB0"/>
    <w:rsid w:val="005954BA"/>
    <w:rsid w:val="00597BF5"/>
    <w:rsid w:val="005A120E"/>
    <w:rsid w:val="005A68C7"/>
    <w:rsid w:val="005D75B1"/>
    <w:rsid w:val="005E1FA5"/>
    <w:rsid w:val="005E6701"/>
    <w:rsid w:val="005F2FCA"/>
    <w:rsid w:val="006054BE"/>
    <w:rsid w:val="0061593B"/>
    <w:rsid w:val="00616BD7"/>
    <w:rsid w:val="00632CAB"/>
    <w:rsid w:val="00640347"/>
    <w:rsid w:val="0064038D"/>
    <w:rsid w:val="00685C73"/>
    <w:rsid w:val="00685FCD"/>
    <w:rsid w:val="0069687E"/>
    <w:rsid w:val="006A15EE"/>
    <w:rsid w:val="006A7DFE"/>
    <w:rsid w:val="006B37EC"/>
    <w:rsid w:val="006B7486"/>
    <w:rsid w:val="006C79CD"/>
    <w:rsid w:val="006D2B5F"/>
    <w:rsid w:val="006F09BC"/>
    <w:rsid w:val="006F5C33"/>
    <w:rsid w:val="00702706"/>
    <w:rsid w:val="00704AA5"/>
    <w:rsid w:val="00707B94"/>
    <w:rsid w:val="00736A69"/>
    <w:rsid w:val="007375E7"/>
    <w:rsid w:val="00743F31"/>
    <w:rsid w:val="007443D4"/>
    <w:rsid w:val="007562FF"/>
    <w:rsid w:val="00777462"/>
    <w:rsid w:val="007A11C5"/>
    <w:rsid w:val="007A1826"/>
    <w:rsid w:val="007A2116"/>
    <w:rsid w:val="007A699D"/>
    <w:rsid w:val="007F6E32"/>
    <w:rsid w:val="00802DFC"/>
    <w:rsid w:val="00806D0D"/>
    <w:rsid w:val="00837E5A"/>
    <w:rsid w:val="0084081C"/>
    <w:rsid w:val="0087453B"/>
    <w:rsid w:val="008860EF"/>
    <w:rsid w:val="008870A9"/>
    <w:rsid w:val="008875D0"/>
    <w:rsid w:val="008942CD"/>
    <w:rsid w:val="008B0654"/>
    <w:rsid w:val="008B3A73"/>
    <w:rsid w:val="008C4A7C"/>
    <w:rsid w:val="008C52BE"/>
    <w:rsid w:val="008D4D19"/>
    <w:rsid w:val="008E73C2"/>
    <w:rsid w:val="008F12F0"/>
    <w:rsid w:val="008F1DA6"/>
    <w:rsid w:val="009011E2"/>
    <w:rsid w:val="009167B2"/>
    <w:rsid w:val="00931755"/>
    <w:rsid w:val="00952353"/>
    <w:rsid w:val="00955215"/>
    <w:rsid w:val="00961509"/>
    <w:rsid w:val="00961BF7"/>
    <w:rsid w:val="00961EBB"/>
    <w:rsid w:val="00973372"/>
    <w:rsid w:val="0097360F"/>
    <w:rsid w:val="0098789D"/>
    <w:rsid w:val="009A303A"/>
    <w:rsid w:val="009D6E15"/>
    <w:rsid w:val="009F541F"/>
    <w:rsid w:val="00A17CB4"/>
    <w:rsid w:val="00A338C1"/>
    <w:rsid w:val="00A42D80"/>
    <w:rsid w:val="00A441FB"/>
    <w:rsid w:val="00A60462"/>
    <w:rsid w:val="00A6695D"/>
    <w:rsid w:val="00A7182C"/>
    <w:rsid w:val="00A8058A"/>
    <w:rsid w:val="00A84C95"/>
    <w:rsid w:val="00A87141"/>
    <w:rsid w:val="00AB26B3"/>
    <w:rsid w:val="00AB38C0"/>
    <w:rsid w:val="00AC50EB"/>
    <w:rsid w:val="00AD29EE"/>
    <w:rsid w:val="00AD41AC"/>
    <w:rsid w:val="00AD4D33"/>
    <w:rsid w:val="00AF085E"/>
    <w:rsid w:val="00AF3352"/>
    <w:rsid w:val="00B02CCA"/>
    <w:rsid w:val="00B03C2D"/>
    <w:rsid w:val="00B25A14"/>
    <w:rsid w:val="00B33CA6"/>
    <w:rsid w:val="00B34708"/>
    <w:rsid w:val="00B34DB7"/>
    <w:rsid w:val="00B378A4"/>
    <w:rsid w:val="00B52162"/>
    <w:rsid w:val="00B77280"/>
    <w:rsid w:val="00B857F3"/>
    <w:rsid w:val="00B9093C"/>
    <w:rsid w:val="00B92585"/>
    <w:rsid w:val="00B95165"/>
    <w:rsid w:val="00B95C25"/>
    <w:rsid w:val="00B96857"/>
    <w:rsid w:val="00BA68B6"/>
    <w:rsid w:val="00BB2476"/>
    <w:rsid w:val="00BC115F"/>
    <w:rsid w:val="00BC608B"/>
    <w:rsid w:val="00BD2C2D"/>
    <w:rsid w:val="00BD4F04"/>
    <w:rsid w:val="00BE1E79"/>
    <w:rsid w:val="00BE386B"/>
    <w:rsid w:val="00BE582B"/>
    <w:rsid w:val="00C126A9"/>
    <w:rsid w:val="00C132E5"/>
    <w:rsid w:val="00C16C8F"/>
    <w:rsid w:val="00C22D71"/>
    <w:rsid w:val="00C45E62"/>
    <w:rsid w:val="00C472DE"/>
    <w:rsid w:val="00C56DAC"/>
    <w:rsid w:val="00C63785"/>
    <w:rsid w:val="00C64A83"/>
    <w:rsid w:val="00C662CF"/>
    <w:rsid w:val="00C740F1"/>
    <w:rsid w:val="00C74C16"/>
    <w:rsid w:val="00C861CB"/>
    <w:rsid w:val="00C915C6"/>
    <w:rsid w:val="00C93525"/>
    <w:rsid w:val="00C97F72"/>
    <w:rsid w:val="00CA1DC7"/>
    <w:rsid w:val="00CA5620"/>
    <w:rsid w:val="00CB6A21"/>
    <w:rsid w:val="00CC0A8D"/>
    <w:rsid w:val="00CD7B4D"/>
    <w:rsid w:val="00D20787"/>
    <w:rsid w:val="00D21EB2"/>
    <w:rsid w:val="00D30E3D"/>
    <w:rsid w:val="00D567B7"/>
    <w:rsid w:val="00D71A49"/>
    <w:rsid w:val="00D7720C"/>
    <w:rsid w:val="00DA5769"/>
    <w:rsid w:val="00DA74C6"/>
    <w:rsid w:val="00DB02C0"/>
    <w:rsid w:val="00DD071A"/>
    <w:rsid w:val="00DD26E6"/>
    <w:rsid w:val="00DD3E6E"/>
    <w:rsid w:val="00DE22A0"/>
    <w:rsid w:val="00DE3326"/>
    <w:rsid w:val="00DF0EB2"/>
    <w:rsid w:val="00E02402"/>
    <w:rsid w:val="00E228E7"/>
    <w:rsid w:val="00E41C63"/>
    <w:rsid w:val="00E42497"/>
    <w:rsid w:val="00E44A55"/>
    <w:rsid w:val="00E464D4"/>
    <w:rsid w:val="00E469C6"/>
    <w:rsid w:val="00E54711"/>
    <w:rsid w:val="00E55430"/>
    <w:rsid w:val="00E60131"/>
    <w:rsid w:val="00E67BB9"/>
    <w:rsid w:val="00E71977"/>
    <w:rsid w:val="00E748EB"/>
    <w:rsid w:val="00E84E99"/>
    <w:rsid w:val="00EA6A98"/>
    <w:rsid w:val="00EB1D6D"/>
    <w:rsid w:val="00EB71E1"/>
    <w:rsid w:val="00EC221C"/>
    <w:rsid w:val="00ED57BE"/>
    <w:rsid w:val="00EE13D7"/>
    <w:rsid w:val="00EE20AE"/>
    <w:rsid w:val="00EE5D00"/>
    <w:rsid w:val="00EF1CF2"/>
    <w:rsid w:val="00EF6765"/>
    <w:rsid w:val="00F04833"/>
    <w:rsid w:val="00F10236"/>
    <w:rsid w:val="00F124C1"/>
    <w:rsid w:val="00F16C86"/>
    <w:rsid w:val="00F353D9"/>
    <w:rsid w:val="00F41F9C"/>
    <w:rsid w:val="00F50F73"/>
    <w:rsid w:val="00F76966"/>
    <w:rsid w:val="00F8621F"/>
    <w:rsid w:val="00F901B8"/>
    <w:rsid w:val="00F92962"/>
    <w:rsid w:val="00FA6601"/>
    <w:rsid w:val="00FC0455"/>
    <w:rsid w:val="00FD3D71"/>
    <w:rsid w:val="00FE4285"/>
    <w:rsid w:val="00FE46E2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8AEE8"/>
  <w15:docId w15:val="{0E1E6549-D11E-436B-9593-651BB63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  <w:style w:type="paragraph" w:styleId="af5">
    <w:name w:val="List Paragraph"/>
    <w:basedOn w:val="a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F17B-E15F-419A-8425-D61D315E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10193</Words>
  <Characters>58102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2</cp:revision>
  <cp:lastPrinted>2022-10-18T10:55:00Z</cp:lastPrinted>
  <dcterms:created xsi:type="dcterms:W3CDTF">2023-11-27T13:15:00Z</dcterms:created>
  <dcterms:modified xsi:type="dcterms:W3CDTF">2023-11-27T13:15:00Z</dcterms:modified>
</cp:coreProperties>
</file>