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2"/>
      <w:bookmarkStart w:id="1" w:name="OLE_LINK1"/>
      <w:r w:rsidRPr="009E2D1B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  <w:r w:rsidRPr="009E2D1B">
        <w:rPr>
          <w:rFonts w:ascii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E2D1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 w:rsidR="00C95B59" w:rsidRPr="009E2D1B">
        <w:rPr>
          <w:sz w:val="26"/>
          <w:szCs w:val="26"/>
        </w:rPr>
        <w:fldChar w:fldCharType="begin"/>
      </w:r>
      <w:r w:rsidRPr="009E2D1B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"Название_района" </w:instrText>
      </w:r>
      <w:r w:rsidR="00C95B59" w:rsidRPr="009E2D1B">
        <w:rPr>
          <w:sz w:val="26"/>
          <w:szCs w:val="26"/>
        </w:rPr>
        <w:fldChar w:fldCharType="separate"/>
      </w:r>
      <w:r w:rsidRPr="009E2D1B">
        <w:rPr>
          <w:rFonts w:ascii="Times New Roman" w:hAnsi="Times New Roman" w:cs="Times New Roman"/>
          <w:b/>
          <w:caps/>
          <w:noProof/>
          <w:sz w:val="26"/>
          <w:szCs w:val="26"/>
        </w:rPr>
        <w:t>Безенчукский</w:t>
      </w:r>
      <w:r w:rsidR="00C95B59" w:rsidRPr="009E2D1B">
        <w:rPr>
          <w:sz w:val="26"/>
          <w:szCs w:val="26"/>
        </w:rPr>
        <w:fldChar w:fldCharType="end"/>
      </w:r>
    </w:p>
    <w:p w:rsidR="00203D5F" w:rsidRPr="009E2D1B" w:rsidRDefault="00203D5F" w:rsidP="00203D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D1B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203D5F" w:rsidRPr="009E2D1B" w:rsidRDefault="009665EF" w:rsidP="00203D5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Екатериновка ЧЕТВЕРТОГО</w:t>
      </w:r>
      <w:r w:rsidR="00203D5F" w:rsidRPr="009E2D1B">
        <w:rPr>
          <w:rFonts w:ascii="Times New Roman" w:hAnsi="Times New Roman" w:cs="Times New Roman"/>
          <w:b/>
          <w:caps/>
          <w:sz w:val="26"/>
          <w:szCs w:val="26"/>
        </w:rPr>
        <w:t xml:space="preserve"> СОЗЫВА</w:t>
      </w:r>
    </w:p>
    <w:p w:rsidR="00203D5F" w:rsidRPr="009E2D1B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03D5F" w:rsidRPr="009E2D1B" w:rsidRDefault="00203D5F" w:rsidP="00203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D5F" w:rsidRPr="009E2D1B" w:rsidRDefault="00203D5F" w:rsidP="00203D5F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D1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E2D1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203D5F" w:rsidRPr="009E2D1B" w:rsidRDefault="00203D5F" w:rsidP="00203D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D5F" w:rsidRPr="009E2D1B" w:rsidRDefault="009665EF" w:rsidP="00203D5F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«25» февраля 2021</w:t>
      </w:r>
      <w:r w:rsidR="00203D5F" w:rsidRPr="009E2D1B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№ 44/7</w:t>
      </w:r>
    </w:p>
    <w:bookmarkEnd w:id="0"/>
    <w:bookmarkEnd w:id="1"/>
    <w:p w:rsidR="00322FA3" w:rsidRDefault="00203D5F" w:rsidP="00F835F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D1B">
        <w:rPr>
          <w:rFonts w:ascii="Times New Roman" w:hAnsi="Times New Roman" w:cs="Times New Roman"/>
          <w:b/>
          <w:sz w:val="26"/>
          <w:szCs w:val="26"/>
        </w:rPr>
        <w:t xml:space="preserve">       О</w:t>
      </w:r>
      <w:r w:rsidR="00737D7E" w:rsidRPr="009E2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5F6" w:rsidRPr="009E2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7D7E" w:rsidRPr="009E2D1B">
        <w:rPr>
          <w:rFonts w:ascii="Times New Roman" w:hAnsi="Times New Roman" w:cs="Times New Roman"/>
          <w:b/>
          <w:sz w:val="26"/>
          <w:szCs w:val="26"/>
        </w:rPr>
        <w:t xml:space="preserve">ремонте   </w:t>
      </w:r>
      <w:r w:rsidR="00737D7E" w:rsidRPr="009E2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автомобильных дорог общего пользования местного значения сельского поселения Екатериновка муниципального района Безенчукский Самарской области</w:t>
      </w:r>
      <w:r w:rsidR="009665EF">
        <w:rPr>
          <w:rFonts w:ascii="Times New Roman" w:hAnsi="Times New Roman" w:cs="Times New Roman"/>
          <w:b/>
          <w:sz w:val="26"/>
          <w:szCs w:val="26"/>
        </w:rPr>
        <w:t xml:space="preserve"> в 2022</w:t>
      </w:r>
      <w:r w:rsidR="00737D7E" w:rsidRPr="009E2D1B">
        <w:rPr>
          <w:rFonts w:ascii="Times New Roman" w:hAnsi="Times New Roman" w:cs="Times New Roman"/>
          <w:b/>
          <w:sz w:val="26"/>
          <w:szCs w:val="26"/>
        </w:rPr>
        <w:t xml:space="preserve"> году. </w:t>
      </w:r>
    </w:p>
    <w:p w:rsidR="001016DF" w:rsidRPr="009E2D1B" w:rsidRDefault="001016DF" w:rsidP="00F835F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3D5F" w:rsidRPr="009E2D1B" w:rsidRDefault="00203D5F" w:rsidP="00F835F2">
      <w:pPr>
        <w:spacing w:line="276" w:lineRule="auto"/>
        <w:jc w:val="both"/>
        <w:rPr>
          <w:sz w:val="26"/>
          <w:szCs w:val="26"/>
        </w:rPr>
      </w:pPr>
      <w:r w:rsidRPr="009E2D1B">
        <w:rPr>
          <w:sz w:val="26"/>
          <w:szCs w:val="26"/>
        </w:rPr>
        <w:t xml:space="preserve">       </w:t>
      </w:r>
      <w:proofErr w:type="gramStart"/>
      <w:r w:rsidRPr="009E2D1B">
        <w:rPr>
          <w:rFonts w:ascii="Times New Roman" w:hAnsi="Times New Roman" w:cs="Times New Roman"/>
          <w:sz w:val="26"/>
          <w:szCs w:val="26"/>
        </w:rPr>
        <w:t>Рассмотрев</w:t>
      </w:r>
      <w:r w:rsidR="00737D7E" w:rsidRPr="009E2D1B">
        <w:rPr>
          <w:rFonts w:ascii="Times New Roman" w:hAnsi="Times New Roman" w:cs="Times New Roman"/>
          <w:sz w:val="26"/>
          <w:szCs w:val="26"/>
        </w:rPr>
        <w:t xml:space="preserve"> обращения жителей сел се</w:t>
      </w:r>
      <w:r w:rsidR="00AD5147">
        <w:rPr>
          <w:rFonts w:ascii="Times New Roman" w:hAnsi="Times New Roman" w:cs="Times New Roman"/>
          <w:sz w:val="26"/>
          <w:szCs w:val="26"/>
        </w:rPr>
        <w:t>льского поселения Екатериновка</w:t>
      </w:r>
      <w:r w:rsidR="0020673D">
        <w:rPr>
          <w:rFonts w:ascii="Times New Roman" w:hAnsi="Times New Roman" w:cs="Times New Roman"/>
          <w:sz w:val="26"/>
          <w:szCs w:val="26"/>
        </w:rPr>
        <w:t xml:space="preserve"> о ремонте</w:t>
      </w:r>
      <w:proofErr w:type="gramEnd"/>
      <w:r w:rsidR="0020673D" w:rsidRPr="002067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0673D" w:rsidRPr="002067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 общего пользования местного значения сельского поселения Екатериновка</w:t>
      </w:r>
      <w:r w:rsidR="0020673D">
        <w:rPr>
          <w:rFonts w:ascii="Times New Roman" w:hAnsi="Times New Roman" w:cs="Times New Roman"/>
          <w:sz w:val="26"/>
          <w:szCs w:val="26"/>
        </w:rPr>
        <w:t xml:space="preserve"> </w:t>
      </w:r>
      <w:r w:rsidR="00AD5147">
        <w:rPr>
          <w:rFonts w:ascii="Times New Roman" w:hAnsi="Times New Roman" w:cs="Times New Roman"/>
          <w:sz w:val="26"/>
          <w:szCs w:val="26"/>
        </w:rPr>
        <w:t xml:space="preserve"> </w:t>
      </w:r>
      <w:r w:rsidR="007065F6" w:rsidRPr="009E2D1B">
        <w:rPr>
          <w:rFonts w:ascii="Times New Roman" w:hAnsi="Times New Roman" w:cs="Times New Roman"/>
          <w:sz w:val="26"/>
          <w:szCs w:val="26"/>
        </w:rPr>
        <w:t xml:space="preserve">        </w:t>
      </w:r>
      <w:r w:rsidR="007065F6" w:rsidRPr="009E2D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 Самарской области</w:t>
      </w:r>
      <w:r w:rsidR="009665EF">
        <w:rPr>
          <w:rFonts w:ascii="Times New Roman" w:hAnsi="Times New Roman" w:cs="Times New Roman"/>
          <w:sz w:val="26"/>
          <w:szCs w:val="26"/>
        </w:rPr>
        <w:t xml:space="preserve"> в 2022</w:t>
      </w:r>
      <w:r w:rsidR="007065F6" w:rsidRPr="009E2D1B">
        <w:rPr>
          <w:rFonts w:ascii="Times New Roman" w:hAnsi="Times New Roman" w:cs="Times New Roman"/>
          <w:sz w:val="26"/>
          <w:szCs w:val="26"/>
        </w:rPr>
        <w:t xml:space="preserve"> году</w:t>
      </w:r>
      <w:r w:rsidR="00322FA3" w:rsidRPr="009E2D1B">
        <w:rPr>
          <w:rFonts w:ascii="Times New Roman" w:hAnsi="Times New Roman" w:cs="Times New Roman"/>
          <w:sz w:val="26"/>
          <w:szCs w:val="26"/>
        </w:rPr>
        <w:t xml:space="preserve">, </w:t>
      </w:r>
      <w:r w:rsidR="00737D7E" w:rsidRPr="009E2D1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E2D1B">
        <w:rPr>
          <w:rFonts w:ascii="Times New Roman" w:hAnsi="Times New Roman" w:cs="Times New Roman"/>
          <w:sz w:val="26"/>
          <w:szCs w:val="26"/>
        </w:rPr>
        <w:t>Уставом сельского поселения  Екатериновка муниципального района Безенчукский Самарской области, Собрание представителей сельского поселения  Екатериновка муниципального района  Безенчукский</w:t>
      </w:r>
      <w:bookmarkStart w:id="2" w:name="_GoBack"/>
      <w:bookmarkEnd w:id="2"/>
      <w:r w:rsidRPr="009E2D1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203D5F" w:rsidRPr="009E2D1B" w:rsidRDefault="00203D5F" w:rsidP="00F835F2">
      <w:pPr>
        <w:pStyle w:val="a3"/>
        <w:spacing w:before="150" w:beforeAutospacing="0" w:after="225" w:afterAutospacing="0" w:line="360" w:lineRule="auto"/>
        <w:jc w:val="center"/>
        <w:rPr>
          <w:sz w:val="26"/>
          <w:szCs w:val="26"/>
        </w:rPr>
      </w:pPr>
      <w:r w:rsidRPr="009E2D1B">
        <w:rPr>
          <w:rStyle w:val="a4"/>
          <w:sz w:val="26"/>
          <w:szCs w:val="26"/>
        </w:rPr>
        <w:t>РЕШИЛО</w:t>
      </w:r>
      <w:r w:rsidRPr="009E2D1B">
        <w:rPr>
          <w:sz w:val="26"/>
          <w:szCs w:val="26"/>
        </w:rPr>
        <w:t>:</w:t>
      </w:r>
    </w:p>
    <w:p w:rsidR="007065F6" w:rsidRPr="009E2D1B" w:rsidRDefault="007065F6" w:rsidP="00F835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D1B">
        <w:rPr>
          <w:rFonts w:ascii="Times New Roman" w:hAnsi="Times New Roman" w:cs="Times New Roman"/>
          <w:sz w:val="26"/>
          <w:szCs w:val="26"/>
        </w:rPr>
        <w:t>При поступлении денежных средств дорожного фонда, произвести следующие виды работ:</w:t>
      </w:r>
    </w:p>
    <w:p w:rsidR="0020673D" w:rsidRDefault="009665EF" w:rsidP="009E2D1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73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42732C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="0042732C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0BC4">
        <w:rPr>
          <w:rFonts w:ascii="Times New Roman" w:hAnsi="Times New Roman" w:cs="Times New Roman"/>
          <w:sz w:val="26"/>
          <w:szCs w:val="26"/>
        </w:rPr>
        <w:t xml:space="preserve"> – покрытие щебнем с планировкой и прикатыванием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65EF" w:rsidRPr="009E2D1B" w:rsidRDefault="0042732C" w:rsidP="009E2D1B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Александровка</w:t>
      </w:r>
      <w:r w:rsidR="009665EF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 xml:space="preserve">Рабочая </w:t>
      </w:r>
      <w:r w:rsidR="009665EF">
        <w:rPr>
          <w:rFonts w:ascii="Times New Roman" w:hAnsi="Times New Roman" w:cs="Times New Roman"/>
          <w:sz w:val="26"/>
          <w:szCs w:val="26"/>
        </w:rPr>
        <w:t xml:space="preserve"> – покрытие щебнем с планировкой и прикатыванием.</w:t>
      </w:r>
    </w:p>
    <w:p w:rsidR="00893093" w:rsidRPr="00AB3EBA" w:rsidRDefault="00E831C1" w:rsidP="00AB3EBA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E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3EBA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комиссию по </w:t>
      </w:r>
      <w:proofErr w:type="spellStart"/>
      <w:r w:rsidRPr="00AB3EBA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AB3EBA">
        <w:rPr>
          <w:rFonts w:ascii="Times New Roman" w:hAnsi="Times New Roman" w:cs="Times New Roman"/>
          <w:sz w:val="26"/>
          <w:szCs w:val="26"/>
        </w:rPr>
        <w:t xml:space="preserve"> - коммунальному хозяйству и благоустройству</w:t>
      </w:r>
      <w:r w:rsidR="00893093" w:rsidRPr="00AB3EBA">
        <w:rPr>
          <w:rFonts w:ascii="Times New Roman" w:hAnsi="Times New Roman" w:cs="Times New Roman"/>
          <w:sz w:val="26"/>
          <w:szCs w:val="26"/>
        </w:rPr>
        <w:t>.</w:t>
      </w:r>
    </w:p>
    <w:p w:rsidR="00203D5F" w:rsidRPr="009E2D1B" w:rsidRDefault="00203D5F" w:rsidP="00F835F2">
      <w:pPr>
        <w:pStyle w:val="a8"/>
        <w:numPr>
          <w:ilvl w:val="0"/>
          <w:numId w:val="3"/>
        </w:numPr>
        <w:spacing w:line="360" w:lineRule="auto"/>
        <w:jc w:val="both"/>
        <w:rPr>
          <w:b w:val="0"/>
          <w:sz w:val="26"/>
          <w:szCs w:val="26"/>
        </w:rPr>
      </w:pPr>
      <w:r w:rsidRPr="009E2D1B">
        <w:rPr>
          <w:b w:val="0"/>
          <w:sz w:val="26"/>
          <w:szCs w:val="26"/>
        </w:rPr>
        <w:t>Опубликовать настоящее Решение в газете «Вестник сельского поселения Екатериновка».</w:t>
      </w:r>
    </w:p>
    <w:p w:rsidR="00450FE5" w:rsidRDefault="00450FE5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D0BC4" w:rsidRPr="009E2D1B" w:rsidRDefault="009D0BC4" w:rsidP="009D0BC4">
      <w:pPr>
        <w:pStyle w:val="2"/>
        <w:spacing w:after="0" w:line="240" w:lineRule="auto"/>
        <w:ind w:right="119"/>
        <w:jc w:val="both"/>
        <w:rPr>
          <w:rFonts w:ascii="Times New Roman" w:hAnsi="Times New Roman" w:cs="Times New Roman"/>
          <w:sz w:val="26"/>
          <w:szCs w:val="26"/>
        </w:rPr>
      </w:pPr>
      <w:r w:rsidRPr="009E2D1B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</w:t>
      </w:r>
    </w:p>
    <w:p w:rsidR="009D0BC4" w:rsidRPr="009E2D1B" w:rsidRDefault="009D0BC4" w:rsidP="009D0BC4">
      <w:pPr>
        <w:pStyle w:val="2"/>
        <w:spacing w:after="0" w:line="240" w:lineRule="auto"/>
        <w:ind w:right="119"/>
        <w:jc w:val="both"/>
        <w:rPr>
          <w:rFonts w:ascii="Times New Roman" w:hAnsi="Times New Roman" w:cs="Times New Roman"/>
          <w:sz w:val="26"/>
          <w:szCs w:val="26"/>
        </w:rPr>
      </w:pPr>
      <w:r w:rsidRPr="009E2D1B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Апарин</w:t>
      </w:r>
      <w:proofErr w:type="spellEnd"/>
      <w:r w:rsidRPr="009E2D1B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450FE5" w:rsidRDefault="00450FE5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D0BC4" w:rsidRDefault="009D0BC4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03D5F" w:rsidRPr="009E2D1B" w:rsidRDefault="00203D5F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2D1B">
        <w:rPr>
          <w:sz w:val="26"/>
          <w:szCs w:val="26"/>
        </w:rPr>
        <w:t xml:space="preserve">Глава сельского поселения </w:t>
      </w:r>
    </w:p>
    <w:p w:rsidR="00203D5F" w:rsidRPr="009E2D1B" w:rsidRDefault="00203D5F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2D1B">
        <w:rPr>
          <w:sz w:val="26"/>
          <w:szCs w:val="26"/>
        </w:rPr>
        <w:t xml:space="preserve">Екатериновка                                                      </w:t>
      </w:r>
      <w:r w:rsidR="00F835F2" w:rsidRPr="009E2D1B">
        <w:rPr>
          <w:sz w:val="26"/>
          <w:szCs w:val="26"/>
        </w:rPr>
        <w:t xml:space="preserve">                        </w:t>
      </w:r>
      <w:r w:rsidRPr="009E2D1B">
        <w:rPr>
          <w:sz w:val="26"/>
          <w:szCs w:val="26"/>
        </w:rPr>
        <w:t xml:space="preserve"> А.В. Гайдуков</w:t>
      </w:r>
    </w:p>
    <w:p w:rsidR="00F835F2" w:rsidRPr="009E2D1B" w:rsidRDefault="00F835F2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835F2" w:rsidRPr="009E2D1B" w:rsidRDefault="00F835F2" w:rsidP="00F835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03D5F" w:rsidRPr="009E2D1B" w:rsidRDefault="00203D5F" w:rsidP="00F835F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03D5F" w:rsidRPr="009E2D1B" w:rsidRDefault="00203D5F" w:rsidP="00F835F2">
      <w:pPr>
        <w:pStyle w:val="a3"/>
        <w:spacing w:before="150" w:beforeAutospacing="0" w:after="225" w:afterAutospacing="0" w:line="360" w:lineRule="auto"/>
        <w:jc w:val="both"/>
        <w:rPr>
          <w:sz w:val="26"/>
          <w:szCs w:val="26"/>
        </w:rPr>
      </w:pPr>
    </w:p>
    <w:p w:rsidR="00CC46EE" w:rsidRPr="00F835F2" w:rsidRDefault="00CC46EE" w:rsidP="00F835F2">
      <w:pPr>
        <w:pStyle w:val="a3"/>
        <w:spacing w:before="150" w:beforeAutospacing="0" w:after="225" w:afterAutospacing="0" w:line="360" w:lineRule="auto"/>
        <w:jc w:val="both"/>
      </w:pPr>
    </w:p>
    <w:p w:rsidR="00CC46EE" w:rsidRPr="00F835F2" w:rsidRDefault="00CC46EE" w:rsidP="00F835F2">
      <w:pPr>
        <w:pStyle w:val="a3"/>
        <w:spacing w:before="150" w:beforeAutospacing="0" w:after="225" w:afterAutospacing="0" w:line="360" w:lineRule="auto"/>
        <w:jc w:val="both"/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p w:rsidR="00CC46EE" w:rsidRDefault="00CC46EE" w:rsidP="00CC46EE">
      <w:pPr>
        <w:pStyle w:val="a3"/>
        <w:spacing w:before="150" w:beforeAutospacing="0" w:after="225" w:afterAutospacing="0" w:line="341" w:lineRule="atLeast"/>
        <w:jc w:val="both"/>
        <w:rPr>
          <w:sz w:val="28"/>
          <w:szCs w:val="28"/>
        </w:rPr>
      </w:pPr>
    </w:p>
    <w:sectPr w:rsidR="00CC46EE" w:rsidSect="00F835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6A5100"/>
    <w:multiLevelType w:val="hybridMultilevel"/>
    <w:tmpl w:val="7B9EE560"/>
    <w:lvl w:ilvl="0" w:tplc="874856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8F"/>
    <w:rsid w:val="0000590D"/>
    <w:rsid w:val="00045E41"/>
    <w:rsid w:val="000E3565"/>
    <w:rsid w:val="001016DF"/>
    <w:rsid w:val="001B5970"/>
    <w:rsid w:val="001D46FF"/>
    <w:rsid w:val="00203D5F"/>
    <w:rsid w:val="0020673D"/>
    <w:rsid w:val="00250F49"/>
    <w:rsid w:val="00255ECA"/>
    <w:rsid w:val="00260B6C"/>
    <w:rsid w:val="002B4114"/>
    <w:rsid w:val="002D777B"/>
    <w:rsid w:val="002F2D08"/>
    <w:rsid w:val="00322FA3"/>
    <w:rsid w:val="003726F4"/>
    <w:rsid w:val="00397FFD"/>
    <w:rsid w:val="003A0B8F"/>
    <w:rsid w:val="003C78A9"/>
    <w:rsid w:val="00407726"/>
    <w:rsid w:val="0042732C"/>
    <w:rsid w:val="00450FE5"/>
    <w:rsid w:val="00466B99"/>
    <w:rsid w:val="00474495"/>
    <w:rsid w:val="004A37F9"/>
    <w:rsid w:val="004D155A"/>
    <w:rsid w:val="00560732"/>
    <w:rsid w:val="005613CF"/>
    <w:rsid w:val="005623B2"/>
    <w:rsid w:val="00587906"/>
    <w:rsid w:val="005B2378"/>
    <w:rsid w:val="005B7C56"/>
    <w:rsid w:val="00617F2F"/>
    <w:rsid w:val="00626E22"/>
    <w:rsid w:val="0063182B"/>
    <w:rsid w:val="00641270"/>
    <w:rsid w:val="0064204A"/>
    <w:rsid w:val="00692DF8"/>
    <w:rsid w:val="006A5CE1"/>
    <w:rsid w:val="007065F6"/>
    <w:rsid w:val="00720601"/>
    <w:rsid w:val="00736624"/>
    <w:rsid w:val="00737D7E"/>
    <w:rsid w:val="007F7589"/>
    <w:rsid w:val="00842FBB"/>
    <w:rsid w:val="00893093"/>
    <w:rsid w:val="008F0A45"/>
    <w:rsid w:val="00955E8F"/>
    <w:rsid w:val="00956CEF"/>
    <w:rsid w:val="00961CA8"/>
    <w:rsid w:val="009665EF"/>
    <w:rsid w:val="009A2950"/>
    <w:rsid w:val="009D0BC4"/>
    <w:rsid w:val="009E2D1B"/>
    <w:rsid w:val="00A64B62"/>
    <w:rsid w:val="00AB105E"/>
    <w:rsid w:val="00AB3EBA"/>
    <w:rsid w:val="00AC79E8"/>
    <w:rsid w:val="00AD5147"/>
    <w:rsid w:val="00AE3215"/>
    <w:rsid w:val="00B11DCF"/>
    <w:rsid w:val="00B26E33"/>
    <w:rsid w:val="00C87814"/>
    <w:rsid w:val="00C95B59"/>
    <w:rsid w:val="00CB7EBD"/>
    <w:rsid w:val="00CC46EE"/>
    <w:rsid w:val="00CD51FE"/>
    <w:rsid w:val="00CF653C"/>
    <w:rsid w:val="00D72B3A"/>
    <w:rsid w:val="00D82540"/>
    <w:rsid w:val="00D969F6"/>
    <w:rsid w:val="00DB2CDB"/>
    <w:rsid w:val="00E1382A"/>
    <w:rsid w:val="00E4798C"/>
    <w:rsid w:val="00E831C1"/>
    <w:rsid w:val="00EB2EAF"/>
    <w:rsid w:val="00ED4613"/>
    <w:rsid w:val="00F16DC8"/>
    <w:rsid w:val="00F16E5D"/>
    <w:rsid w:val="00F211A0"/>
    <w:rsid w:val="00F544C8"/>
    <w:rsid w:val="00F800FF"/>
    <w:rsid w:val="00F835F2"/>
    <w:rsid w:val="00F85D71"/>
    <w:rsid w:val="00FA6072"/>
    <w:rsid w:val="00FA7941"/>
    <w:rsid w:val="00FC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CA"/>
  </w:style>
  <w:style w:type="paragraph" w:styleId="1">
    <w:name w:val="heading 1"/>
    <w:basedOn w:val="a"/>
    <w:next w:val="a"/>
    <w:link w:val="10"/>
    <w:qFormat/>
    <w:rsid w:val="00F16E5D"/>
    <w:pPr>
      <w:keepNext/>
      <w:tabs>
        <w:tab w:val="left" w:pos="851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FFD"/>
    <w:rPr>
      <w:b/>
      <w:bCs/>
    </w:rPr>
  </w:style>
  <w:style w:type="character" w:customStyle="1" w:styleId="apple-converted-space">
    <w:name w:val="apple-converted-space"/>
    <w:basedOn w:val="a0"/>
    <w:rsid w:val="00397FFD"/>
  </w:style>
  <w:style w:type="character" w:styleId="a5">
    <w:name w:val="Hyperlink"/>
    <w:basedOn w:val="a0"/>
    <w:uiPriority w:val="99"/>
    <w:semiHidden/>
    <w:unhideWhenUsed/>
    <w:rsid w:val="00397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B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16E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rsid w:val="00F16E5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F7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7F75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F7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35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35F2"/>
  </w:style>
  <w:style w:type="paragraph" w:styleId="aa">
    <w:name w:val="List Paragraph"/>
    <w:basedOn w:val="a"/>
    <w:uiPriority w:val="34"/>
    <w:qFormat/>
    <w:rsid w:val="00AB3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Екатериновка третьего СОЗЫВА</vt:lpstr>
      <vt:lpstr/>
      <vt:lpstr>Р Е Ш Е Н И Е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2021-02-26T11:36:00Z</cp:lastPrinted>
  <dcterms:created xsi:type="dcterms:W3CDTF">2020-01-21T04:56:00Z</dcterms:created>
  <dcterms:modified xsi:type="dcterms:W3CDTF">2021-02-26T11:37:00Z</dcterms:modified>
</cp:coreProperties>
</file>