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A" w:rsidRPr="00D70BA0" w:rsidRDefault="00C36EFA" w:rsidP="00D70BA0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D70BA0">
        <w:rPr>
          <w:rFonts w:ascii="Times New Roman" w:hAnsi="Times New Roman"/>
          <w:sz w:val="28"/>
        </w:rPr>
        <w:t>АДМИНИСТРАЦИЯ</w:t>
      </w:r>
      <w:r w:rsidR="00D70BA0" w:rsidRPr="00D70BA0">
        <w:rPr>
          <w:rFonts w:ascii="Times New Roman" w:hAnsi="Times New Roman"/>
          <w:sz w:val="28"/>
        </w:rPr>
        <w:t xml:space="preserve"> ЩУЧИНСКОГО </w:t>
      </w:r>
      <w:r w:rsidRPr="00D70BA0">
        <w:rPr>
          <w:rFonts w:ascii="Times New Roman" w:hAnsi="Times New Roman"/>
          <w:sz w:val="28"/>
        </w:rPr>
        <w:t xml:space="preserve"> СЕЛЬСКОГО ПОСЕЛЕНИЯ</w:t>
      </w:r>
    </w:p>
    <w:p w:rsidR="00C36EFA" w:rsidRPr="00D70BA0" w:rsidRDefault="00C36EFA" w:rsidP="00C36EF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0BA0">
        <w:rPr>
          <w:rFonts w:ascii="Times New Roman" w:hAnsi="Times New Roman"/>
          <w:sz w:val="28"/>
        </w:rPr>
        <w:t xml:space="preserve">ЭРТИЛЬСКОГО МУНИЦИПАЛЬНОГО РАЙОНА </w:t>
      </w:r>
    </w:p>
    <w:p w:rsidR="00C36EFA" w:rsidRPr="00D70BA0" w:rsidRDefault="00C36EFA" w:rsidP="00C36EF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0BA0">
        <w:rPr>
          <w:rFonts w:ascii="Times New Roman" w:hAnsi="Times New Roman"/>
          <w:sz w:val="28"/>
        </w:rPr>
        <w:t>ВОРОНЕЖСКОЙ ОБЛАСТИ</w:t>
      </w:r>
    </w:p>
    <w:p w:rsidR="00C36EFA" w:rsidRPr="00D70BA0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EFA" w:rsidRPr="00D70BA0" w:rsidRDefault="00C36EFA" w:rsidP="00D70BA0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 w:rsidRPr="00D70BA0">
        <w:rPr>
          <w:rFonts w:ascii="Times New Roman" w:hAnsi="Times New Roman"/>
          <w:sz w:val="28"/>
        </w:rPr>
        <w:t>П О С Т А Н О В Л Е Н И Е</w:t>
      </w:r>
    </w:p>
    <w:p w:rsidR="00C36EFA" w:rsidRDefault="00C36EFA" w:rsidP="00C36EF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36EFA" w:rsidRPr="00410B68" w:rsidRDefault="00C36EFA" w:rsidP="00C36EFA">
      <w:pPr>
        <w:keepNext/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 w:rsidR="00410B68">
        <w:rPr>
          <w:rFonts w:ascii="Times New Roman" w:hAnsi="Times New Roman"/>
          <w:sz w:val="28"/>
          <w:u w:val="single"/>
        </w:rPr>
        <w:t>29.06.2022</w:t>
      </w:r>
      <w:r>
        <w:rPr>
          <w:rFonts w:ascii="Times New Roman" w:hAnsi="Times New Roman"/>
          <w:sz w:val="28"/>
        </w:rPr>
        <w:t xml:space="preserve">  № </w:t>
      </w:r>
      <w:r w:rsidR="00410B68">
        <w:rPr>
          <w:rFonts w:ascii="Times New Roman" w:hAnsi="Times New Roman"/>
          <w:sz w:val="28"/>
          <w:u w:val="single"/>
        </w:rPr>
        <w:t>44</w:t>
      </w:r>
    </w:p>
    <w:p w:rsidR="00C36EFA" w:rsidRPr="00D70BA0" w:rsidRDefault="00D0220B" w:rsidP="00C36EFA">
      <w:pPr>
        <w:spacing w:after="0" w:line="240" w:lineRule="auto"/>
        <w:jc w:val="both"/>
        <w:rPr>
          <w:rFonts w:ascii="Times New Roman" w:hAnsi="Times New Roman"/>
        </w:rPr>
      </w:pPr>
      <w:r w:rsidRPr="00D70BA0">
        <w:rPr>
          <w:rFonts w:ascii="Times New Roman" w:hAnsi="Times New Roman"/>
        </w:rPr>
        <w:t xml:space="preserve">                   </w:t>
      </w:r>
      <w:r w:rsidR="00C36EFA" w:rsidRPr="00D70BA0">
        <w:rPr>
          <w:rFonts w:ascii="Times New Roman" w:hAnsi="Times New Roman"/>
        </w:rPr>
        <w:t xml:space="preserve">с. </w:t>
      </w:r>
      <w:r w:rsidR="00D70BA0" w:rsidRPr="00D70BA0">
        <w:rPr>
          <w:rFonts w:ascii="Times New Roman" w:hAnsi="Times New Roman"/>
        </w:rPr>
        <w:t>Щучье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5C2294" w:rsidRPr="00D70BA0" w:rsidRDefault="005C2294" w:rsidP="00D70BA0">
      <w:pPr>
        <w:pStyle w:val="a8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D70BA0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наркосодержащих растений на территории </w:t>
      </w:r>
      <w:r w:rsidR="00D70BA0" w:rsidRPr="00D70BA0">
        <w:rPr>
          <w:rFonts w:ascii="Times New Roman" w:hAnsi="Times New Roman" w:cs="Times New Roman"/>
          <w:sz w:val="28"/>
          <w:szCs w:val="28"/>
        </w:rPr>
        <w:t xml:space="preserve">Щучинского </w:t>
      </w:r>
      <w:r w:rsidRPr="00D70BA0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</w:t>
      </w:r>
    </w:p>
    <w:p w:rsidR="00C36EFA" w:rsidRPr="00D70BA0" w:rsidRDefault="00C36EFA" w:rsidP="00D70BA0">
      <w:pPr>
        <w:spacing w:after="0" w:line="240" w:lineRule="auto"/>
        <w:ind w:right="4765"/>
        <w:jc w:val="both"/>
        <w:rPr>
          <w:rFonts w:ascii="Times New Roman" w:hAnsi="Times New Roman"/>
          <w:sz w:val="28"/>
        </w:rPr>
      </w:pPr>
    </w:p>
    <w:p w:rsidR="005C2294" w:rsidRPr="00D70BA0" w:rsidRDefault="005C2294" w:rsidP="005C229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В целях предотвращения распространения очагов дикорастущих наркосодержащих растений администрация</w:t>
      </w:r>
      <w:bookmarkStart w:id="0" w:name="_Hlk105512683"/>
      <w:r w:rsidRPr="005C2294">
        <w:rPr>
          <w:rFonts w:ascii="Times New Roman" w:hAnsi="Times New Roman"/>
          <w:sz w:val="28"/>
          <w:szCs w:val="28"/>
        </w:rPr>
        <w:t xml:space="preserve"> </w:t>
      </w:r>
      <w:bookmarkEnd w:id="0"/>
      <w:r w:rsidR="00D70BA0">
        <w:rPr>
          <w:rFonts w:ascii="Times New Roman" w:hAnsi="Times New Roman"/>
          <w:sz w:val="28"/>
          <w:szCs w:val="28"/>
        </w:rPr>
        <w:t>Щучинского</w:t>
      </w:r>
      <w:r w:rsidRPr="005C229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</w:t>
      </w:r>
      <w:r w:rsidR="00D70BA0" w:rsidRPr="00D70BA0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5C2294" w:rsidRPr="005C2294" w:rsidRDefault="005C2294" w:rsidP="005C22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1. Утвердить состав рабочей группы по выявлению и уничтожению дикорастущих нар</w:t>
      </w:r>
      <w:r>
        <w:rPr>
          <w:rFonts w:ascii="Times New Roman" w:hAnsi="Times New Roman"/>
          <w:sz w:val="28"/>
          <w:szCs w:val="28"/>
        </w:rPr>
        <w:t>косодержащих растений согласно П</w:t>
      </w:r>
      <w:r w:rsidRPr="005C2294">
        <w:rPr>
          <w:rFonts w:ascii="Times New Roman" w:hAnsi="Times New Roman"/>
          <w:sz w:val="28"/>
          <w:szCs w:val="28"/>
        </w:rPr>
        <w:t>риложению № 1.</w:t>
      </w:r>
    </w:p>
    <w:p w:rsidR="005C2294" w:rsidRPr="005C2294" w:rsidRDefault="005C2294" w:rsidP="005C22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2. Утвердить положение о рабочей группе по выявлению и уничтожению дикорастущих наркосодержащих растений согл</w:t>
      </w:r>
      <w:r>
        <w:rPr>
          <w:rFonts w:ascii="Times New Roman" w:hAnsi="Times New Roman"/>
          <w:sz w:val="28"/>
          <w:szCs w:val="28"/>
        </w:rPr>
        <w:t>асно П</w:t>
      </w:r>
      <w:r w:rsidRPr="005C2294">
        <w:rPr>
          <w:rFonts w:ascii="Times New Roman" w:hAnsi="Times New Roman"/>
          <w:sz w:val="28"/>
          <w:szCs w:val="28"/>
        </w:rPr>
        <w:t>риложению № 2.</w:t>
      </w:r>
    </w:p>
    <w:p w:rsidR="005C2294" w:rsidRPr="005C2294" w:rsidRDefault="005C2294" w:rsidP="005C22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3. Утвердить план мероприятий по выявлению и уничтожению очагов произрастания дикорастущих наркосодержащ</w:t>
      </w:r>
      <w:r w:rsidR="00C6498D">
        <w:rPr>
          <w:rFonts w:ascii="Times New Roman" w:hAnsi="Times New Roman"/>
          <w:sz w:val="28"/>
          <w:szCs w:val="28"/>
        </w:rPr>
        <w:t xml:space="preserve">их растений на территории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Pr="005C229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C6498D">
        <w:rPr>
          <w:rFonts w:ascii="Times New Roman" w:hAnsi="Times New Roman"/>
          <w:sz w:val="28"/>
          <w:szCs w:val="28"/>
        </w:rPr>
        <w:t xml:space="preserve"> согласно П</w:t>
      </w:r>
      <w:r w:rsidRPr="005C2294">
        <w:rPr>
          <w:rFonts w:ascii="Times New Roman" w:hAnsi="Times New Roman"/>
          <w:sz w:val="28"/>
          <w:szCs w:val="28"/>
        </w:rPr>
        <w:t xml:space="preserve">риложению № 3. </w:t>
      </w:r>
    </w:p>
    <w:p w:rsidR="005C2294" w:rsidRPr="005C2294" w:rsidRDefault="005C2294" w:rsidP="005C22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4. Обратить внимание жителей населенных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Pr="005C229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C2294">
        <w:rPr>
          <w:rFonts w:ascii="Times New Roman" w:hAnsi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Pr="005C229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C2294">
        <w:rPr>
          <w:rFonts w:ascii="Times New Roman" w:hAnsi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F62B5A" w:rsidRPr="00B927A5" w:rsidRDefault="005C2294" w:rsidP="00F62B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C2294">
        <w:rPr>
          <w:rFonts w:ascii="Times New Roman" w:hAnsi="Times New Roman"/>
          <w:sz w:val="28"/>
          <w:szCs w:val="28"/>
        </w:rPr>
        <w:t xml:space="preserve">. </w:t>
      </w:r>
      <w:r w:rsidR="00F62B5A" w:rsidRPr="00B927A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</w:t>
      </w:r>
      <w:r w:rsidR="00D70BA0">
        <w:rPr>
          <w:rFonts w:ascii="Times New Roman" w:hAnsi="Times New Roman"/>
          <w:sz w:val="28"/>
          <w:szCs w:val="28"/>
        </w:rPr>
        <w:t xml:space="preserve">Щучинского </w:t>
      </w:r>
      <w:r w:rsidR="00F62B5A" w:rsidRPr="00B927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62B5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F62B5A" w:rsidRPr="00B927A5">
        <w:rPr>
          <w:rFonts w:ascii="Times New Roman" w:hAnsi="Times New Roman"/>
          <w:sz w:val="28"/>
          <w:szCs w:val="28"/>
        </w:rPr>
        <w:t>.</w:t>
      </w:r>
    </w:p>
    <w:p w:rsidR="005C2294" w:rsidRPr="005C2294" w:rsidRDefault="005C2294" w:rsidP="005C229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C229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C2294" w:rsidRDefault="005C2294" w:rsidP="005C22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2294" w:rsidRPr="005C2294" w:rsidRDefault="005C2294" w:rsidP="005C22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 xml:space="preserve">Глава </w:t>
      </w:r>
      <w:r w:rsidR="00D70BA0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D70BA0">
        <w:rPr>
          <w:rFonts w:ascii="Times New Roman" w:hAnsi="Times New Roman"/>
          <w:sz w:val="28"/>
          <w:szCs w:val="28"/>
        </w:rPr>
        <w:t xml:space="preserve">                               Е.М.Меркулов</w:t>
      </w: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_Hlk105514611"/>
      <w:bookmarkStart w:id="2" w:name="_Hlk105513892"/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BA0" w:rsidRDefault="00D70BA0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BA0" w:rsidRDefault="00D70BA0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BA0" w:rsidRDefault="00D70BA0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BA0" w:rsidRDefault="00D70BA0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BA0" w:rsidRDefault="00D70BA0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BA0" w:rsidRDefault="00D70BA0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0BA0" w:rsidRDefault="00D70BA0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BDD" w:rsidRDefault="00322BDD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BDD" w:rsidRDefault="00322BDD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BDD" w:rsidRDefault="00322BDD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BDD" w:rsidRDefault="00322BDD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BDD" w:rsidRDefault="00322BDD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BDD" w:rsidRDefault="00322BDD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BDD" w:rsidRDefault="00322BDD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22BDD" w:rsidRDefault="00322BDD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62B5A" w:rsidRDefault="00F62B5A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Default="005C2294" w:rsidP="005C2294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2294" w:rsidRPr="00F62B5A" w:rsidRDefault="005C2294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C2294" w:rsidRDefault="005C2294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2B5A" w:rsidRDefault="00F62B5A" w:rsidP="00F62B5A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 w:cs="Times New Roman"/>
          <w:sz w:val="28"/>
          <w:szCs w:val="28"/>
        </w:rPr>
        <w:t xml:space="preserve">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D70BA0" w:rsidRPr="005C2294">
        <w:rPr>
          <w:rFonts w:ascii="Times New Roman" w:hAnsi="Times New Roman"/>
          <w:sz w:val="28"/>
          <w:szCs w:val="28"/>
        </w:rPr>
        <w:t xml:space="preserve"> </w:t>
      </w:r>
      <w:r w:rsidRPr="005C229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C2294" w:rsidRPr="00CF2688" w:rsidRDefault="005C2294" w:rsidP="00F62B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2688">
        <w:rPr>
          <w:rFonts w:ascii="Times New Roman" w:hAnsi="Times New Roman"/>
          <w:sz w:val="28"/>
          <w:szCs w:val="28"/>
        </w:rPr>
        <w:t>т _______ 2022 № ______</w:t>
      </w:r>
      <w:bookmarkEnd w:id="1"/>
    </w:p>
    <w:bookmarkEnd w:id="2"/>
    <w:p w:rsidR="005C2294" w:rsidRPr="008C1433" w:rsidRDefault="005C2294" w:rsidP="005C2294"/>
    <w:p w:rsidR="0032473B" w:rsidRDefault="005C2294" w:rsidP="00F62B5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5A">
        <w:rPr>
          <w:rFonts w:ascii="Times New Roman" w:hAnsi="Times New Roman" w:cs="Times New Roman"/>
          <w:b/>
          <w:sz w:val="28"/>
          <w:szCs w:val="28"/>
        </w:rPr>
        <w:t>С</w:t>
      </w:r>
      <w:r w:rsidR="0032473B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F62B5A" w:rsidRPr="00F62B5A" w:rsidRDefault="005C2294" w:rsidP="00F62B5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B5A" w:rsidRPr="00F62B5A" w:rsidRDefault="005C2294" w:rsidP="00F62B5A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2B5A">
        <w:rPr>
          <w:rFonts w:ascii="Times New Roman" w:hAnsi="Times New Roman" w:cs="Times New Roman"/>
          <w:b/>
          <w:sz w:val="28"/>
          <w:szCs w:val="28"/>
        </w:rPr>
        <w:t>рабочей группы по выявле</w:t>
      </w:r>
      <w:r w:rsidR="00F62B5A">
        <w:rPr>
          <w:rFonts w:ascii="Times New Roman" w:hAnsi="Times New Roman" w:cs="Times New Roman"/>
          <w:b/>
          <w:sz w:val="28"/>
          <w:szCs w:val="28"/>
        </w:rPr>
        <w:t xml:space="preserve">нию и уничтожению дикорастущих </w:t>
      </w:r>
      <w:r w:rsidRPr="00F62B5A">
        <w:rPr>
          <w:rFonts w:ascii="Times New Roman" w:hAnsi="Times New Roman" w:cs="Times New Roman"/>
          <w:b/>
          <w:sz w:val="28"/>
          <w:szCs w:val="28"/>
        </w:rPr>
        <w:t xml:space="preserve">наркосодержащих растений на территории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F62B5A" w:rsidRPr="00F62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B5A" w:rsidRPr="00F62B5A">
        <w:rPr>
          <w:rFonts w:ascii="Times New Roman" w:hAnsi="Times New Roman"/>
          <w:b/>
          <w:sz w:val="28"/>
          <w:szCs w:val="28"/>
        </w:rPr>
        <w:t>сельского поселения Эртильского муниципального района</w:t>
      </w:r>
    </w:p>
    <w:p w:rsidR="00F62B5A" w:rsidRDefault="00F62B5A" w:rsidP="005C229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5C2294" w:rsidRPr="00D70BA0" w:rsidRDefault="005C2294" w:rsidP="0032473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0BA0">
        <w:rPr>
          <w:rFonts w:ascii="Times New Roman" w:hAnsi="Times New Roman"/>
          <w:sz w:val="28"/>
          <w:szCs w:val="28"/>
          <w:u w:val="single"/>
        </w:rPr>
        <w:t>Председатель рабочей группы:</w:t>
      </w:r>
    </w:p>
    <w:p w:rsidR="00F62B5A" w:rsidRDefault="00D70BA0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Меркулов Евгений Митрофанович</w:t>
      </w:r>
      <w:r w:rsidR="00F62B5A">
        <w:rPr>
          <w:rFonts w:ascii="Times New Roman" w:hAnsi="Times New Roman"/>
          <w:sz w:val="28"/>
          <w:szCs w:val="28"/>
        </w:rPr>
        <w:t xml:space="preserve"> — Глава</w:t>
      </w:r>
      <w:r w:rsidR="00F62B5A" w:rsidRPr="005C2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Щучинского</w:t>
      </w:r>
      <w:r w:rsidR="00F62B5A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62B5A">
        <w:rPr>
          <w:rFonts w:ascii="Times New Roman" w:hAnsi="Times New Roman"/>
          <w:sz w:val="28"/>
          <w:szCs w:val="28"/>
        </w:rPr>
        <w:t xml:space="preserve"> Эртильского муниципального района;</w:t>
      </w:r>
    </w:p>
    <w:p w:rsidR="005C2294" w:rsidRPr="00954160" w:rsidRDefault="005C2294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  <w:u w:val="single"/>
        </w:rPr>
        <w:t>Секретарь рабочей группы:</w:t>
      </w:r>
    </w:p>
    <w:p w:rsidR="00F62B5A" w:rsidRDefault="00D70BA0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Князева Лариса Викторовна</w:t>
      </w:r>
      <w:r w:rsidR="005C2294" w:rsidRPr="00954160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="005C2294" w:rsidRPr="00954160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Щучинского сельского </w:t>
      </w:r>
      <w:r w:rsidR="00322BDD">
        <w:rPr>
          <w:rFonts w:ascii="Times New Roman" w:hAnsi="Times New Roman"/>
          <w:sz w:val="28"/>
          <w:szCs w:val="28"/>
        </w:rPr>
        <w:t>поселения</w:t>
      </w:r>
    </w:p>
    <w:p w:rsidR="005C2294" w:rsidRPr="00322BDD" w:rsidRDefault="005C2294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BDD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:rsidR="00322BDD" w:rsidRPr="00322BDD" w:rsidRDefault="00322BDD" w:rsidP="003247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BDD">
        <w:rPr>
          <w:rFonts w:ascii="Times New Roman" w:hAnsi="Times New Roman"/>
          <w:sz w:val="28"/>
          <w:szCs w:val="28"/>
        </w:rPr>
        <w:t>Водолазова Ирина Михайловна- инспектор администрации Щучинского сельского поселения;</w:t>
      </w:r>
    </w:p>
    <w:p w:rsidR="00322BDD" w:rsidRPr="00322BDD" w:rsidRDefault="00322BDD" w:rsidP="00322B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BDD">
        <w:rPr>
          <w:rFonts w:ascii="Times New Roman" w:hAnsi="Times New Roman"/>
          <w:sz w:val="28"/>
          <w:szCs w:val="28"/>
        </w:rPr>
        <w:t xml:space="preserve">Шипунов Виктор Андреевич- </w:t>
      </w:r>
      <w:r w:rsidR="005C2294" w:rsidRPr="00322BDD">
        <w:rPr>
          <w:rFonts w:ascii="Times New Roman" w:hAnsi="Times New Roman"/>
          <w:sz w:val="28"/>
          <w:szCs w:val="28"/>
        </w:rPr>
        <w:t>участков</w:t>
      </w:r>
      <w:r w:rsidRPr="00322BDD">
        <w:rPr>
          <w:rFonts w:ascii="Times New Roman" w:hAnsi="Times New Roman"/>
          <w:sz w:val="28"/>
          <w:szCs w:val="28"/>
        </w:rPr>
        <w:t>ый</w:t>
      </w:r>
      <w:r w:rsidR="005C2294" w:rsidRPr="00322BDD">
        <w:rPr>
          <w:rFonts w:ascii="Times New Roman" w:hAnsi="Times New Roman"/>
          <w:sz w:val="28"/>
          <w:szCs w:val="28"/>
        </w:rPr>
        <w:t xml:space="preserve"> уполномоченн</w:t>
      </w:r>
      <w:r w:rsidRPr="00322BDD">
        <w:rPr>
          <w:rFonts w:ascii="Times New Roman" w:hAnsi="Times New Roman"/>
          <w:sz w:val="28"/>
          <w:szCs w:val="28"/>
        </w:rPr>
        <w:t>ый</w:t>
      </w:r>
      <w:r w:rsidR="005C2294" w:rsidRPr="00322BDD">
        <w:rPr>
          <w:rFonts w:ascii="Times New Roman" w:hAnsi="Times New Roman"/>
          <w:sz w:val="28"/>
          <w:szCs w:val="28"/>
        </w:rPr>
        <w:t xml:space="preserve"> полиции</w:t>
      </w:r>
      <w:r w:rsidR="00F62B5A" w:rsidRPr="00322BDD">
        <w:rPr>
          <w:rFonts w:ascii="Times New Roman" w:hAnsi="Times New Roman"/>
          <w:sz w:val="28"/>
          <w:szCs w:val="28"/>
        </w:rPr>
        <w:t xml:space="preserve"> (по согласованию)</w:t>
      </w:r>
      <w:r w:rsidR="005C2294" w:rsidRPr="00322BDD">
        <w:rPr>
          <w:rFonts w:ascii="Times New Roman" w:hAnsi="Times New Roman"/>
          <w:sz w:val="28"/>
          <w:szCs w:val="28"/>
        </w:rPr>
        <w:t xml:space="preserve">, </w:t>
      </w:r>
    </w:p>
    <w:p w:rsidR="005C2294" w:rsidRPr="00322BDD" w:rsidRDefault="00322BDD" w:rsidP="00322BD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2BDD">
        <w:rPr>
          <w:rFonts w:ascii="Times New Roman" w:hAnsi="Times New Roman"/>
          <w:sz w:val="28"/>
          <w:szCs w:val="28"/>
        </w:rPr>
        <w:t>Апевалов Эдуард Васильевич- депутат Совета народных депутатов Щучинского сельского поселения</w:t>
      </w:r>
      <w:r w:rsidR="00F62B5A" w:rsidRPr="00322BDD">
        <w:rPr>
          <w:rFonts w:ascii="Times New Roman" w:hAnsi="Times New Roman"/>
          <w:sz w:val="28"/>
          <w:szCs w:val="28"/>
        </w:rPr>
        <w:t xml:space="preserve"> (по согласованию)</w:t>
      </w:r>
      <w:r w:rsidR="005C2294" w:rsidRPr="00322BDD">
        <w:rPr>
          <w:rFonts w:ascii="Times New Roman" w:hAnsi="Times New Roman"/>
          <w:sz w:val="28"/>
          <w:szCs w:val="28"/>
        </w:rPr>
        <w:t>.</w:t>
      </w:r>
    </w:p>
    <w:p w:rsidR="005C2294" w:rsidRPr="00322BDD" w:rsidRDefault="005C2294" w:rsidP="005C229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2294" w:rsidRPr="00322BDD" w:rsidRDefault="005C2294" w:rsidP="005C2294"/>
    <w:p w:rsidR="005C2294" w:rsidRDefault="005C2294" w:rsidP="005C2294"/>
    <w:p w:rsidR="00322BDD" w:rsidRDefault="00322BDD" w:rsidP="005C2294"/>
    <w:p w:rsidR="005C2294" w:rsidRPr="00322BDD" w:rsidRDefault="005C2294" w:rsidP="005C2294"/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2B5A" w:rsidRDefault="00F62B5A" w:rsidP="00F62B5A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C2294">
        <w:rPr>
          <w:rFonts w:ascii="Times New Roman" w:hAnsi="Times New Roman" w:cs="Times New Roman"/>
          <w:sz w:val="28"/>
          <w:szCs w:val="28"/>
        </w:rPr>
        <w:t xml:space="preserve">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D70BA0" w:rsidRPr="005C2294">
        <w:rPr>
          <w:rFonts w:ascii="Times New Roman" w:hAnsi="Times New Roman"/>
          <w:sz w:val="28"/>
          <w:szCs w:val="28"/>
        </w:rPr>
        <w:t xml:space="preserve"> </w:t>
      </w:r>
      <w:r w:rsidRPr="005C229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62B5A" w:rsidRPr="00CF2688" w:rsidRDefault="00F62B5A" w:rsidP="00F62B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2688">
        <w:rPr>
          <w:rFonts w:ascii="Times New Roman" w:hAnsi="Times New Roman"/>
          <w:sz w:val="28"/>
          <w:szCs w:val="28"/>
        </w:rPr>
        <w:t>т _______ 2022 № ______</w:t>
      </w:r>
    </w:p>
    <w:p w:rsidR="005C2294" w:rsidRDefault="005C2294" w:rsidP="005C2294"/>
    <w:p w:rsidR="005C2294" w:rsidRPr="00954160" w:rsidRDefault="005C2294" w:rsidP="005C2294">
      <w:pPr>
        <w:jc w:val="center"/>
        <w:rPr>
          <w:rFonts w:ascii="Times New Roman" w:hAnsi="Times New Roman"/>
          <w:b/>
          <w:sz w:val="28"/>
          <w:szCs w:val="28"/>
        </w:rPr>
      </w:pPr>
      <w:r w:rsidRPr="00954160">
        <w:rPr>
          <w:rFonts w:ascii="Times New Roman" w:hAnsi="Times New Roman"/>
          <w:b/>
          <w:sz w:val="28"/>
          <w:szCs w:val="28"/>
        </w:rPr>
        <w:t>ПОЛОЖЕНИЕ</w:t>
      </w:r>
    </w:p>
    <w:p w:rsidR="0032473B" w:rsidRPr="00F62B5A" w:rsidRDefault="005C2294" w:rsidP="0032473B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 </w:t>
      </w:r>
      <w:r w:rsidR="00D70BA0">
        <w:rPr>
          <w:rFonts w:ascii="Times New Roman" w:hAnsi="Times New Roman" w:cs="Times New Roman"/>
          <w:b/>
          <w:sz w:val="28"/>
          <w:szCs w:val="28"/>
        </w:rPr>
        <w:t>Щучинского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3B" w:rsidRPr="00F62B5A">
        <w:rPr>
          <w:rFonts w:ascii="Times New Roman" w:hAnsi="Times New Roman"/>
          <w:b/>
          <w:sz w:val="28"/>
          <w:szCs w:val="28"/>
        </w:rPr>
        <w:t>сельского поселения Эртильского муниципального района</w:t>
      </w:r>
    </w:p>
    <w:p w:rsidR="005C2294" w:rsidRPr="00954160" w:rsidRDefault="005C2294" w:rsidP="005C2294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2294" w:rsidRPr="00954160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/>
          <w:sz w:val="28"/>
          <w:szCs w:val="28"/>
        </w:rPr>
        <w:t>.</w:t>
      </w:r>
      <w:r w:rsidR="00C6498D"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>Общие положения</w:t>
      </w:r>
    </w:p>
    <w:p w:rsidR="005C2294" w:rsidRPr="00954160" w:rsidRDefault="005C2294" w:rsidP="005C2294">
      <w:pPr>
        <w:ind w:left="9" w:firstLine="699"/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4160">
        <w:rPr>
          <w:rFonts w:ascii="Times New Roman" w:hAnsi="Times New Roman"/>
          <w:sz w:val="28"/>
          <w:szCs w:val="28"/>
        </w:rPr>
        <w:t>Рабочая группа по выявлению и уничтожению дикорастущих наркосод</w:t>
      </w:r>
      <w:r>
        <w:rPr>
          <w:rFonts w:ascii="Times New Roman" w:hAnsi="Times New Roman"/>
          <w:sz w:val="28"/>
          <w:szCs w:val="28"/>
        </w:rPr>
        <w:t xml:space="preserve">ержащих растений на территории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5C2294" w:rsidRPr="00954160" w:rsidRDefault="005C2294" w:rsidP="005C2294">
      <w:pPr>
        <w:ind w:left="9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54160">
        <w:rPr>
          <w:rFonts w:ascii="Times New Roman" w:hAnsi="Times New Roman"/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5C2294" w:rsidRPr="00954160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4160">
        <w:rPr>
          <w:rFonts w:ascii="Times New Roman" w:hAnsi="Times New Roman"/>
          <w:sz w:val="28"/>
          <w:szCs w:val="28"/>
        </w:rPr>
        <w:t>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5C2294" w:rsidRPr="00954160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II. Цели и задачи Рабочей группы.</w:t>
      </w:r>
    </w:p>
    <w:p w:rsidR="005C2294" w:rsidRPr="00954160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4160">
        <w:rPr>
          <w:rFonts w:ascii="Times New Roman" w:hAnsi="Times New Roman"/>
          <w:sz w:val="28"/>
          <w:szCs w:val="28"/>
        </w:rPr>
        <w:t>Целью Рабочей груп</w:t>
      </w:r>
      <w:r>
        <w:rPr>
          <w:rFonts w:ascii="Times New Roman" w:hAnsi="Times New Roman"/>
          <w:sz w:val="28"/>
          <w:szCs w:val="28"/>
        </w:rPr>
        <w:t>пы является объединение усилий</w:t>
      </w:r>
      <w:r w:rsidRPr="00954160">
        <w:rPr>
          <w:rFonts w:ascii="Times New Roman" w:hAnsi="Times New Roman"/>
          <w:sz w:val="28"/>
          <w:szCs w:val="28"/>
        </w:rPr>
        <w:t xml:space="preserve">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32473B">
        <w:rPr>
          <w:rFonts w:ascii="Times New Roman" w:hAnsi="Times New Roman"/>
          <w:sz w:val="28"/>
          <w:szCs w:val="28"/>
        </w:rPr>
        <w:t xml:space="preserve">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>.</w:t>
      </w:r>
    </w:p>
    <w:p w:rsidR="005C2294" w:rsidRPr="00954160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54160">
        <w:rPr>
          <w:rFonts w:ascii="Times New Roman" w:hAnsi="Times New Roman"/>
          <w:sz w:val="28"/>
          <w:szCs w:val="28"/>
        </w:rPr>
        <w:t>Основными задачами Рабочей группы являются:</w:t>
      </w:r>
    </w:p>
    <w:p w:rsidR="005C2294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954160">
        <w:rPr>
          <w:rFonts w:ascii="Times New Roman" w:hAnsi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 xml:space="preserve">сельского поселения, по </w:t>
      </w:r>
      <w:r w:rsidRPr="00954160">
        <w:rPr>
          <w:rFonts w:ascii="Times New Roman" w:hAnsi="Times New Roman"/>
          <w:sz w:val="28"/>
          <w:szCs w:val="28"/>
        </w:rPr>
        <w:lastRenderedPageBreak/>
        <w:t>противодействию незаконному обороту наркотических средств, психотропных веществ;</w:t>
      </w:r>
    </w:p>
    <w:p w:rsidR="005C2294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4160">
        <w:rPr>
          <w:rFonts w:ascii="Times New Roman" w:hAnsi="Times New Roman"/>
          <w:sz w:val="28"/>
          <w:szCs w:val="28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5C2294" w:rsidRPr="00954160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160">
        <w:rPr>
          <w:rFonts w:ascii="Times New Roman" w:hAnsi="Times New Roman"/>
          <w:sz w:val="28"/>
          <w:szCs w:val="28"/>
        </w:rPr>
        <w:t xml:space="preserve"> обеспечение работы те</w:t>
      </w:r>
      <w:r>
        <w:rPr>
          <w:rFonts w:ascii="Times New Roman" w:hAnsi="Times New Roman"/>
          <w:sz w:val="28"/>
          <w:szCs w:val="28"/>
        </w:rPr>
        <w:t>лефона доверия в администрации</w:t>
      </w:r>
      <w:r w:rsidRPr="00954160">
        <w:rPr>
          <w:rFonts w:ascii="Times New Roman" w:hAnsi="Times New Roman"/>
          <w:sz w:val="28"/>
          <w:szCs w:val="28"/>
        </w:rPr>
        <w:t xml:space="preserve">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="0032473B" w:rsidRPr="00954160"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>с целью приема сообщений от граждан о местах незаконных посевов либо произрастания дикорастущих наркосодержащих растений;</w:t>
      </w:r>
    </w:p>
    <w:p w:rsidR="005C2294" w:rsidRPr="001A4E0B" w:rsidRDefault="005C2294" w:rsidP="005C2294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5C2294" w:rsidRPr="001A4E0B" w:rsidRDefault="005C2294" w:rsidP="005C2294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5C2294" w:rsidRPr="001A4E0B" w:rsidRDefault="005C2294" w:rsidP="005C2294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5C2294" w:rsidRPr="001A4E0B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наркосодержащих растений; </w:t>
      </w:r>
    </w:p>
    <w:p w:rsidR="005C2294" w:rsidRPr="001A4E0B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5C2294" w:rsidRPr="001A4E0B" w:rsidRDefault="005C2294" w:rsidP="005C22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5C2294" w:rsidRPr="001A4E0B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III. Права Рабочей группы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4E0B">
        <w:rPr>
          <w:rFonts w:ascii="Times New Roman" w:hAnsi="Times New Roman"/>
          <w:sz w:val="28"/>
          <w:szCs w:val="28"/>
        </w:rPr>
        <w:t>Принимать в пределах своей компетенции решения, касающиеся организации, координации и совершенств</w:t>
      </w:r>
      <w:r>
        <w:rPr>
          <w:rFonts w:ascii="Times New Roman" w:hAnsi="Times New Roman"/>
          <w:sz w:val="28"/>
          <w:szCs w:val="28"/>
        </w:rPr>
        <w:t xml:space="preserve">ования взаимодействия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="0032473B" w:rsidRPr="001A4E0B">
        <w:rPr>
          <w:rFonts w:ascii="Times New Roman" w:hAnsi="Times New Roman"/>
          <w:sz w:val="28"/>
          <w:szCs w:val="28"/>
        </w:rPr>
        <w:t xml:space="preserve"> </w:t>
      </w:r>
      <w:r w:rsidRPr="001A4E0B">
        <w:rPr>
          <w:rFonts w:ascii="Times New Roman" w:hAnsi="Times New Roman"/>
          <w:sz w:val="28"/>
          <w:szCs w:val="28"/>
        </w:rPr>
        <w:t xml:space="preserve">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/>
          <w:sz w:val="28"/>
          <w:szCs w:val="28"/>
        </w:rPr>
        <w:t>Воронежской</w:t>
      </w:r>
      <w:r w:rsidRPr="001A4E0B">
        <w:rPr>
          <w:rFonts w:ascii="Times New Roman" w:hAnsi="Times New Roman"/>
          <w:sz w:val="28"/>
          <w:szCs w:val="28"/>
        </w:rPr>
        <w:t xml:space="preserve"> области.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1A4E0B">
        <w:rPr>
          <w:rFonts w:ascii="Times New Roman" w:hAnsi="Times New Roman"/>
          <w:sz w:val="28"/>
          <w:szCs w:val="28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</w:t>
      </w:r>
      <w:r>
        <w:rPr>
          <w:rFonts w:ascii="Times New Roman" w:hAnsi="Times New Roman"/>
          <w:sz w:val="28"/>
          <w:szCs w:val="28"/>
        </w:rPr>
        <w:t>хотропных веществ на территории</w:t>
      </w:r>
      <w:r w:rsidRPr="001A4E0B">
        <w:rPr>
          <w:rFonts w:ascii="Times New Roman" w:hAnsi="Times New Roman"/>
          <w:sz w:val="28"/>
          <w:szCs w:val="28"/>
        </w:rPr>
        <w:t xml:space="preserve">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1A4E0B">
        <w:rPr>
          <w:rFonts w:ascii="Times New Roman" w:hAnsi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5C2294" w:rsidRPr="001A4E0B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IV. Порядок работы Рабочей группы</w:t>
      </w:r>
    </w:p>
    <w:p w:rsidR="0032473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4E0B">
        <w:rPr>
          <w:rFonts w:ascii="Times New Roman" w:hAnsi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="0032473B" w:rsidRPr="005C22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A4E0B">
        <w:rPr>
          <w:rFonts w:ascii="Times New Roman" w:hAnsi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A4E0B">
        <w:rPr>
          <w:rFonts w:ascii="Times New Roman" w:hAnsi="Times New Roman"/>
          <w:sz w:val="28"/>
          <w:szCs w:val="28"/>
        </w:rPr>
        <w:t>Присутствие на заседании Рабочей группы её членов обязательно.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A4E0B">
        <w:rPr>
          <w:rFonts w:ascii="Times New Roman" w:hAnsi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A4E0B">
        <w:rPr>
          <w:rFonts w:ascii="Times New Roman" w:hAnsi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A4E0B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A4E0B">
        <w:rPr>
          <w:rFonts w:ascii="Times New Roman" w:hAnsi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5C2294" w:rsidRPr="001A4E0B" w:rsidRDefault="005C2294" w:rsidP="005C229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A4E0B">
        <w:rPr>
          <w:rFonts w:ascii="Times New Roman" w:hAnsi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5C2294" w:rsidRPr="00954160" w:rsidRDefault="005C2294" w:rsidP="005C2294">
      <w:pPr>
        <w:jc w:val="both"/>
        <w:rPr>
          <w:rFonts w:ascii="Times New Roman" w:hAnsi="Times New Roman"/>
          <w:sz w:val="28"/>
          <w:szCs w:val="28"/>
        </w:rPr>
        <w:sectPr w:rsidR="005C2294" w:rsidRPr="00954160" w:rsidSect="00322BDD">
          <w:pgSz w:w="11717" w:h="16642"/>
          <w:pgMar w:top="1043" w:right="459" w:bottom="567" w:left="1418" w:header="1077" w:footer="720" w:gutter="0"/>
          <w:cols w:space="720"/>
        </w:sectPr>
      </w:pPr>
    </w:p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62B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62B5A" w:rsidRDefault="00D70BA0" w:rsidP="00F62B5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Щучинского</w:t>
      </w:r>
      <w:r w:rsidRPr="005C2294">
        <w:rPr>
          <w:rFonts w:ascii="Times New Roman" w:hAnsi="Times New Roman"/>
          <w:sz w:val="28"/>
          <w:szCs w:val="28"/>
        </w:rPr>
        <w:t xml:space="preserve"> </w:t>
      </w:r>
      <w:r w:rsidR="00F62B5A" w:rsidRPr="005C229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62B5A" w:rsidRPr="00F62B5A" w:rsidRDefault="00F62B5A" w:rsidP="00F62B5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294">
        <w:rPr>
          <w:rFonts w:ascii="Times New Roman" w:hAnsi="Times New Roman"/>
          <w:sz w:val="28"/>
          <w:szCs w:val="28"/>
        </w:rPr>
        <w:t>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62B5A" w:rsidRPr="00CF2688" w:rsidRDefault="00F62B5A" w:rsidP="00F62B5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2688">
        <w:rPr>
          <w:rFonts w:ascii="Times New Roman" w:hAnsi="Times New Roman"/>
          <w:sz w:val="28"/>
          <w:szCs w:val="28"/>
        </w:rPr>
        <w:t>т _______ 2022 № ______</w:t>
      </w:r>
    </w:p>
    <w:p w:rsidR="005C2294" w:rsidRPr="001A4E0B" w:rsidRDefault="005C2294" w:rsidP="005C2294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ПЛАН</w:t>
      </w:r>
    </w:p>
    <w:p w:rsidR="005C2294" w:rsidRDefault="005C2294" w:rsidP="0032473B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32473B">
        <w:rPr>
          <w:rFonts w:ascii="Times New Roman" w:hAnsi="Times New Roman"/>
          <w:sz w:val="28"/>
          <w:szCs w:val="28"/>
        </w:rPr>
        <w:t xml:space="preserve"> </w:t>
      </w:r>
      <w:r w:rsidR="00D70BA0">
        <w:rPr>
          <w:rFonts w:ascii="Times New Roman" w:hAnsi="Times New Roman"/>
          <w:sz w:val="28"/>
          <w:szCs w:val="28"/>
        </w:rPr>
        <w:t>Щучинского</w:t>
      </w:r>
      <w:r w:rsidRPr="001A4E0B">
        <w:rPr>
          <w:rFonts w:ascii="Times New Roman" w:hAnsi="Times New Roman"/>
          <w:sz w:val="28"/>
          <w:szCs w:val="28"/>
        </w:rPr>
        <w:t xml:space="preserve"> </w:t>
      </w:r>
      <w:r w:rsidR="0032473B" w:rsidRPr="005C2294">
        <w:rPr>
          <w:rFonts w:ascii="Times New Roman" w:hAnsi="Times New Roman"/>
          <w:sz w:val="28"/>
          <w:szCs w:val="28"/>
        </w:rPr>
        <w:t>сельского поселения</w:t>
      </w:r>
      <w:r w:rsidR="0032473B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="0032473B" w:rsidRPr="001A4E0B">
        <w:rPr>
          <w:rFonts w:ascii="Times New Roman" w:hAnsi="Times New Roman"/>
          <w:sz w:val="28"/>
          <w:szCs w:val="28"/>
        </w:rPr>
        <w:t xml:space="preserve"> </w:t>
      </w:r>
      <w:r w:rsidRPr="001A4E0B">
        <w:rPr>
          <w:rFonts w:ascii="Times New Roman" w:hAnsi="Times New Roman"/>
          <w:sz w:val="28"/>
          <w:szCs w:val="28"/>
        </w:rPr>
        <w:t>на 2022 год.</w:t>
      </w:r>
    </w:p>
    <w:p w:rsidR="0032473B" w:rsidRDefault="0032473B" w:rsidP="003247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207" w:type="dxa"/>
        <w:tblInd w:w="-318" w:type="dxa"/>
        <w:tblLook w:val="04A0"/>
      </w:tblPr>
      <w:tblGrid>
        <w:gridCol w:w="704"/>
        <w:gridCol w:w="4684"/>
        <w:gridCol w:w="2976"/>
        <w:gridCol w:w="1843"/>
      </w:tblGrid>
      <w:tr w:rsidR="005C2294" w:rsidTr="00322BDD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4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C2294" w:rsidTr="00322BDD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97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1843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322BDD">
        <w:tc>
          <w:tcPr>
            <w:tcW w:w="704" w:type="dxa"/>
          </w:tcPr>
          <w:p w:rsidR="005C2294" w:rsidRDefault="005C2294" w:rsidP="00322B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 w:rsidR="005C2294" w:rsidRDefault="0032473B" w:rsidP="00322B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322BDD">
              <w:rPr>
                <w:rFonts w:ascii="Times New Roman" w:hAnsi="Times New Roman" w:cs="Times New Roman"/>
                <w:sz w:val="28"/>
                <w:szCs w:val="28"/>
              </w:rPr>
              <w:t>Щучинского</w:t>
            </w:r>
            <w:r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29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Эртильского муниципального района</w:t>
            </w:r>
            <w:r w:rsidR="005C2294"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2294" w:rsidRPr="005339ED">
              <w:rPr>
                <w:rFonts w:ascii="Times New Roman" w:hAnsi="Times New Roman" w:cs="Times New Roman"/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976" w:type="dxa"/>
          </w:tcPr>
          <w:p w:rsidR="005C2294" w:rsidRPr="00322BDD" w:rsidRDefault="00322BDD" w:rsidP="0032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с.Щучье</w:t>
            </w:r>
            <w:r w:rsidR="005C2294" w:rsidRPr="00322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2294" w:rsidRPr="00322BDD" w:rsidRDefault="005C2294" w:rsidP="0032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322BDD" w:rsidRPr="00322BD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294" w:rsidRPr="00322BDD" w:rsidRDefault="005C2294" w:rsidP="0032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94" w:rsidRPr="00322BDD" w:rsidRDefault="00322BDD" w:rsidP="0032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с.Старый Эртиль</w:t>
            </w:r>
            <w:r w:rsidR="005C2294" w:rsidRPr="00322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2294" w:rsidRPr="00322BDD" w:rsidRDefault="005C2294" w:rsidP="0032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322BDD" w:rsidRPr="00322B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r w:rsidR="00322BDD" w:rsidRPr="00322B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294" w:rsidRPr="00322BDD" w:rsidRDefault="005C2294" w:rsidP="0032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94" w:rsidRPr="00322BDD" w:rsidRDefault="00322BDD" w:rsidP="0032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с.Гороховка</w:t>
            </w:r>
            <w:r w:rsidR="005C2294" w:rsidRPr="00322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2294" w:rsidRDefault="00322BDD" w:rsidP="00322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BDD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  <w:r w:rsidR="005C2294" w:rsidRPr="00322B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5C2294" w:rsidRDefault="005C2294" w:rsidP="00322B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322BDD">
        <w:tc>
          <w:tcPr>
            <w:tcW w:w="704" w:type="dxa"/>
          </w:tcPr>
          <w:p w:rsidR="005C2294" w:rsidRDefault="005C2294" w:rsidP="00322B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297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1843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322BDD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4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произрастания дикорастущих наркосодержащих растений</w:t>
            </w:r>
          </w:p>
        </w:tc>
        <w:tc>
          <w:tcPr>
            <w:tcW w:w="297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1843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322BDD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4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  <w:r w:rsidR="0032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97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94" w:rsidTr="00322BDD">
        <w:tc>
          <w:tcPr>
            <w:tcW w:w="704" w:type="dxa"/>
          </w:tcPr>
          <w:p w:rsidR="005C2294" w:rsidRDefault="005C2294" w:rsidP="00703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684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наркосодержащих растений</w:t>
            </w:r>
          </w:p>
        </w:tc>
        <w:tc>
          <w:tcPr>
            <w:tcW w:w="2976" w:type="dxa"/>
          </w:tcPr>
          <w:p w:rsidR="005C2294" w:rsidRDefault="005C2294" w:rsidP="00324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5C2294" w:rsidRDefault="005C2294" w:rsidP="0070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4ED" w:rsidRDefault="003254ED" w:rsidP="007E30BE">
      <w:pPr>
        <w:spacing w:after="0" w:line="240" w:lineRule="auto"/>
        <w:rPr>
          <w:rFonts w:ascii="Times New Roman" w:hAnsi="Times New Roman"/>
          <w:sz w:val="28"/>
        </w:rPr>
      </w:pPr>
    </w:p>
    <w:sectPr w:rsidR="003254ED" w:rsidSect="003E65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F9C"/>
    <w:multiLevelType w:val="multilevel"/>
    <w:tmpl w:val="A9F00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F343AD"/>
    <w:multiLevelType w:val="multilevel"/>
    <w:tmpl w:val="F2204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72A4B82"/>
    <w:multiLevelType w:val="multilevel"/>
    <w:tmpl w:val="F96413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AA52E7"/>
    <w:multiLevelType w:val="multilevel"/>
    <w:tmpl w:val="4A646B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0B7F8C"/>
    <w:multiLevelType w:val="multilevel"/>
    <w:tmpl w:val="00C61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67320D0"/>
    <w:multiLevelType w:val="multilevel"/>
    <w:tmpl w:val="F2D43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C36EFA"/>
    <w:rsid w:val="00042915"/>
    <w:rsid w:val="0004376D"/>
    <w:rsid w:val="000469CF"/>
    <w:rsid w:val="00094845"/>
    <w:rsid w:val="000C204E"/>
    <w:rsid w:val="00112E25"/>
    <w:rsid w:val="001306F4"/>
    <w:rsid w:val="00141547"/>
    <w:rsid w:val="001E3B8A"/>
    <w:rsid w:val="001E5794"/>
    <w:rsid w:val="001F7C4E"/>
    <w:rsid w:val="002015D6"/>
    <w:rsid w:val="0022027D"/>
    <w:rsid w:val="00244E97"/>
    <w:rsid w:val="00271662"/>
    <w:rsid w:val="002836E3"/>
    <w:rsid w:val="002B63C9"/>
    <w:rsid w:val="002C77F9"/>
    <w:rsid w:val="00322BDD"/>
    <w:rsid w:val="0032473B"/>
    <w:rsid w:val="003254ED"/>
    <w:rsid w:val="003C0B1C"/>
    <w:rsid w:val="003E6544"/>
    <w:rsid w:val="003F141F"/>
    <w:rsid w:val="00410B68"/>
    <w:rsid w:val="0049301E"/>
    <w:rsid w:val="005075B6"/>
    <w:rsid w:val="00513486"/>
    <w:rsid w:val="0052558A"/>
    <w:rsid w:val="00562D72"/>
    <w:rsid w:val="00583EFD"/>
    <w:rsid w:val="005B4978"/>
    <w:rsid w:val="005C2294"/>
    <w:rsid w:val="005E04A5"/>
    <w:rsid w:val="00615E33"/>
    <w:rsid w:val="00624DB3"/>
    <w:rsid w:val="00652255"/>
    <w:rsid w:val="006674E1"/>
    <w:rsid w:val="00697FC1"/>
    <w:rsid w:val="006F315E"/>
    <w:rsid w:val="006F4802"/>
    <w:rsid w:val="007538EE"/>
    <w:rsid w:val="00756892"/>
    <w:rsid w:val="00783AF7"/>
    <w:rsid w:val="007B3592"/>
    <w:rsid w:val="007E30BE"/>
    <w:rsid w:val="007F0B8C"/>
    <w:rsid w:val="008307E8"/>
    <w:rsid w:val="00863591"/>
    <w:rsid w:val="00886D81"/>
    <w:rsid w:val="008A7FB4"/>
    <w:rsid w:val="008B72C7"/>
    <w:rsid w:val="008E3FD7"/>
    <w:rsid w:val="00951783"/>
    <w:rsid w:val="0098615F"/>
    <w:rsid w:val="009C68D2"/>
    <w:rsid w:val="00A0653F"/>
    <w:rsid w:val="00A23F80"/>
    <w:rsid w:val="00A24B79"/>
    <w:rsid w:val="00A66084"/>
    <w:rsid w:val="00B454F8"/>
    <w:rsid w:val="00BB20EA"/>
    <w:rsid w:val="00BC586E"/>
    <w:rsid w:val="00BF0419"/>
    <w:rsid w:val="00C2282E"/>
    <w:rsid w:val="00C36EFA"/>
    <w:rsid w:val="00C6498D"/>
    <w:rsid w:val="00CF2453"/>
    <w:rsid w:val="00CF278E"/>
    <w:rsid w:val="00D0220B"/>
    <w:rsid w:val="00D1144A"/>
    <w:rsid w:val="00D70BA0"/>
    <w:rsid w:val="00D91378"/>
    <w:rsid w:val="00DA4ED6"/>
    <w:rsid w:val="00DB026E"/>
    <w:rsid w:val="00DB5BE7"/>
    <w:rsid w:val="00E336B2"/>
    <w:rsid w:val="00E50556"/>
    <w:rsid w:val="00E6790E"/>
    <w:rsid w:val="00EF3CFA"/>
    <w:rsid w:val="00F62B5A"/>
    <w:rsid w:val="00FA2E8C"/>
    <w:rsid w:val="00FE23AA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EFA"/>
    <w:rPr>
      <w:color w:val="0000FF"/>
      <w:u w:val="single"/>
    </w:rPr>
  </w:style>
  <w:style w:type="paragraph" w:customStyle="1" w:styleId="ConsPlusNormal">
    <w:name w:val="ConsPlusNormal"/>
    <w:link w:val="ConsPlusNormal0"/>
    <w:rsid w:val="007B359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B3592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7E30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4">
    <w:name w:val="Гипертекстовая ссылка"/>
    <w:basedOn w:val="a0"/>
    <w:uiPriority w:val="99"/>
    <w:rsid w:val="00325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5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54ED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1415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652255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No Spacing"/>
    <w:uiPriority w:val="1"/>
    <w:qFormat/>
    <w:rsid w:val="005C229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5C22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2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9565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consultantplus://offline/ref=CA4AFA0BED4AE605F58601D5F4DEBD46F31DBA5FC6C2ADF08DE05C9B34CF598C652BE1BF22EDREH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bitmatr</dc:creator>
  <cp:lastModifiedBy>User</cp:lastModifiedBy>
  <cp:revision>24</cp:revision>
  <cp:lastPrinted>2022-06-29T11:54:00Z</cp:lastPrinted>
  <dcterms:created xsi:type="dcterms:W3CDTF">2022-04-05T05:41:00Z</dcterms:created>
  <dcterms:modified xsi:type="dcterms:W3CDTF">2022-07-04T05:26:00Z</dcterms:modified>
</cp:coreProperties>
</file>