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6F884DCD" w:rsidR="00A16AD6" w:rsidRPr="001F4398" w:rsidRDefault="001F4398" w:rsidP="008A217F">
      <w:pPr>
        <w:jc w:val="center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9A6C377" wp14:editId="255EA63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10C94A56" w:rsidR="00BD2B77" w:rsidRPr="001F4398" w:rsidRDefault="000B73E6" w:rsidP="001F4398">
      <w:pPr>
        <w:jc w:val="center"/>
      </w:pPr>
      <w:r>
        <w:t>Четверто</w:t>
      </w:r>
      <w:r w:rsidR="001F4398" w:rsidRPr="001F4398">
        <w:t>го созыва</w:t>
      </w:r>
    </w:p>
    <w:p w14:paraId="3B65B7C2" w14:textId="643F70B2" w:rsidR="00BD2B77" w:rsidRDefault="00BD2B77" w:rsidP="005D688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561D2A9E" w:rsidR="00BD2B77" w:rsidRPr="009F55A6" w:rsidRDefault="001F033B" w:rsidP="001C50DD">
      <w:pPr>
        <w:pStyle w:val="a3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8A217F">
        <w:rPr>
          <w:rFonts w:ascii="Times New Roman" w:hAnsi="Times New Roman"/>
          <w:sz w:val="28"/>
          <w:szCs w:val="28"/>
        </w:rPr>
        <w:t>2</w:t>
      </w:r>
      <w:r w:rsidR="00601988">
        <w:rPr>
          <w:rFonts w:ascii="Times New Roman" w:hAnsi="Times New Roman"/>
          <w:sz w:val="28"/>
          <w:szCs w:val="28"/>
        </w:rPr>
        <w:t>8</w:t>
      </w:r>
      <w:r w:rsidR="0051443F">
        <w:rPr>
          <w:rFonts w:ascii="Times New Roman" w:hAnsi="Times New Roman"/>
          <w:sz w:val="28"/>
          <w:szCs w:val="28"/>
        </w:rPr>
        <w:t xml:space="preserve">» </w:t>
      </w:r>
      <w:r w:rsidR="00601988">
        <w:rPr>
          <w:rFonts w:ascii="Times New Roman" w:hAnsi="Times New Roman"/>
          <w:sz w:val="28"/>
          <w:szCs w:val="28"/>
        </w:rPr>
        <w:t>сентябр</w:t>
      </w:r>
      <w:r w:rsidR="008A217F">
        <w:rPr>
          <w:rFonts w:ascii="Times New Roman" w:hAnsi="Times New Roman"/>
          <w:sz w:val="28"/>
          <w:szCs w:val="28"/>
        </w:rPr>
        <w:t xml:space="preserve">я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</w:t>
      </w:r>
      <w:r w:rsidR="0098124F">
        <w:rPr>
          <w:rFonts w:ascii="Times New Roman" w:hAnsi="Times New Roman"/>
          <w:sz w:val="28"/>
          <w:szCs w:val="28"/>
        </w:rPr>
        <w:t>2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601988">
        <w:rPr>
          <w:rFonts w:ascii="Times New Roman" w:hAnsi="Times New Roman"/>
          <w:sz w:val="28"/>
          <w:szCs w:val="28"/>
        </w:rPr>
        <w:t>43</w:t>
      </w:r>
      <w:r w:rsidR="00C033F5">
        <w:rPr>
          <w:rFonts w:ascii="Times New Roman" w:hAnsi="Times New Roman"/>
          <w:sz w:val="28"/>
          <w:szCs w:val="28"/>
        </w:rPr>
        <w:t>-</w:t>
      </w:r>
      <w:r w:rsidR="008A217F">
        <w:rPr>
          <w:rFonts w:ascii="Times New Roman" w:hAnsi="Times New Roman"/>
          <w:sz w:val="28"/>
          <w:szCs w:val="28"/>
        </w:rPr>
        <w:t>1</w:t>
      </w:r>
    </w:p>
    <w:p w14:paraId="56666A98" w14:textId="77777777" w:rsidR="00627415" w:rsidRPr="001F4398" w:rsidRDefault="00627415" w:rsidP="005E0A40">
      <w:pPr>
        <w:rPr>
          <w:b/>
          <w:bCs/>
          <w:sz w:val="28"/>
          <w:szCs w:val="28"/>
        </w:rPr>
      </w:pPr>
    </w:p>
    <w:p w14:paraId="321422C2" w14:textId="7F1557FA" w:rsidR="00627415" w:rsidRPr="001F4398" w:rsidRDefault="00601988" w:rsidP="00627415">
      <w:pPr>
        <w:jc w:val="center"/>
        <w:rPr>
          <w:b/>
          <w:bCs/>
          <w:sz w:val="28"/>
          <w:szCs w:val="28"/>
        </w:rPr>
      </w:pPr>
      <w:r w:rsidRPr="00601988">
        <w:rPr>
          <w:b/>
          <w:bCs/>
          <w:sz w:val="28"/>
          <w:szCs w:val="28"/>
        </w:rPr>
        <w:t>О поддержке социально ориентированных некоммерческих организаций и (или) субъектов малого и среднего предпринимательства, признанных социальными предприятиями</w:t>
      </w:r>
    </w:p>
    <w:p w14:paraId="498648A3" w14:textId="77777777" w:rsidR="00627415" w:rsidRPr="001F4398" w:rsidRDefault="00627415" w:rsidP="00627415">
      <w:pPr>
        <w:rPr>
          <w:sz w:val="28"/>
          <w:szCs w:val="28"/>
        </w:rPr>
      </w:pPr>
    </w:p>
    <w:p w14:paraId="3F9D7F17" w14:textId="06DB1836" w:rsidR="00627415" w:rsidRPr="00AB3945" w:rsidRDefault="00601988" w:rsidP="008A217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01988">
        <w:rPr>
          <w:sz w:val="28"/>
          <w:szCs w:val="28"/>
        </w:rPr>
        <w:t>В целях поддержки социально ориентированных некоммерческих организаций и (или) субъектов малого и среднего предпринимательства, признанных социальными предприятиями</w:t>
      </w:r>
      <w:r w:rsidR="005E0A40">
        <w:rPr>
          <w:sz w:val="28"/>
          <w:szCs w:val="28"/>
        </w:rPr>
        <w:t>,</w:t>
      </w:r>
      <w:r w:rsidR="006243FF" w:rsidRPr="00DC38A6">
        <w:rPr>
          <w:sz w:val="28"/>
          <w:szCs w:val="28"/>
        </w:rPr>
        <w:t xml:space="preserve"> </w:t>
      </w:r>
      <w:r w:rsidR="005E0A40" w:rsidRPr="005E0A40">
        <w:rPr>
          <w:sz w:val="28"/>
          <w:szCs w:val="28"/>
        </w:rPr>
        <w:t>руководствуясь</w:t>
      </w:r>
      <w:r w:rsidR="005E0A40">
        <w:rPr>
          <w:sz w:val="28"/>
          <w:szCs w:val="28"/>
        </w:rPr>
        <w:t xml:space="preserve"> </w:t>
      </w:r>
      <w:r w:rsidR="00AC7ABD">
        <w:rPr>
          <w:sz w:val="28"/>
          <w:szCs w:val="28"/>
        </w:rPr>
        <w:t>Уставом</w:t>
      </w:r>
      <w:r w:rsidR="00627415" w:rsidRPr="001F4398">
        <w:rPr>
          <w:sz w:val="28"/>
          <w:szCs w:val="28"/>
        </w:rPr>
        <w:t xml:space="preserve"> </w:t>
      </w:r>
      <w:r w:rsidR="00627415" w:rsidRPr="001F4398">
        <w:rPr>
          <w:bCs/>
          <w:sz w:val="28"/>
          <w:szCs w:val="28"/>
        </w:rPr>
        <w:t xml:space="preserve">сельского поселения </w:t>
      </w:r>
      <w:r w:rsidR="00627415" w:rsidRPr="001F4398">
        <w:rPr>
          <w:noProof/>
          <w:sz w:val="28"/>
          <w:szCs w:val="28"/>
        </w:rPr>
        <w:t>Спиридоновка</w:t>
      </w:r>
      <w:r w:rsidR="00627415" w:rsidRPr="001F4398">
        <w:rPr>
          <w:sz w:val="28"/>
          <w:szCs w:val="28"/>
        </w:rPr>
        <w:t xml:space="preserve"> </w:t>
      </w:r>
      <w:r w:rsidR="00627415" w:rsidRPr="001F4398">
        <w:rPr>
          <w:bCs/>
          <w:sz w:val="28"/>
          <w:szCs w:val="28"/>
        </w:rPr>
        <w:t xml:space="preserve">муниципального района </w:t>
      </w:r>
      <w:r w:rsidR="00627415" w:rsidRPr="001F4398">
        <w:rPr>
          <w:bCs/>
          <w:noProof/>
          <w:sz w:val="28"/>
          <w:szCs w:val="28"/>
        </w:rPr>
        <w:t>Волжский</w:t>
      </w:r>
      <w:r w:rsidR="00627415" w:rsidRPr="001F4398">
        <w:rPr>
          <w:bCs/>
          <w:sz w:val="28"/>
          <w:szCs w:val="28"/>
        </w:rPr>
        <w:t xml:space="preserve"> </w:t>
      </w:r>
      <w:r w:rsidR="00AC7ABD">
        <w:rPr>
          <w:sz w:val="28"/>
          <w:szCs w:val="28"/>
        </w:rPr>
        <w:t>Самарской области</w:t>
      </w:r>
      <w:r w:rsidR="00627415" w:rsidRPr="001F4398">
        <w:rPr>
          <w:sz w:val="28"/>
          <w:szCs w:val="28"/>
        </w:rPr>
        <w:t xml:space="preserve">, Собрание представителей </w:t>
      </w:r>
      <w:r w:rsidR="00627415" w:rsidRPr="001F4398">
        <w:rPr>
          <w:bCs/>
          <w:sz w:val="28"/>
          <w:szCs w:val="28"/>
        </w:rPr>
        <w:t xml:space="preserve">сельского поселения </w:t>
      </w:r>
      <w:r w:rsidR="00627415" w:rsidRPr="001F4398">
        <w:rPr>
          <w:noProof/>
          <w:sz w:val="28"/>
          <w:szCs w:val="28"/>
        </w:rPr>
        <w:t>Спиридоновка</w:t>
      </w:r>
      <w:r w:rsidR="00627415" w:rsidRPr="001F4398">
        <w:rPr>
          <w:sz w:val="28"/>
          <w:szCs w:val="28"/>
        </w:rPr>
        <w:t xml:space="preserve"> </w:t>
      </w:r>
      <w:r w:rsidR="00627415" w:rsidRPr="001F4398">
        <w:rPr>
          <w:bCs/>
          <w:sz w:val="28"/>
          <w:szCs w:val="28"/>
        </w:rPr>
        <w:t xml:space="preserve">муниципального района </w:t>
      </w:r>
      <w:r w:rsidR="00627415" w:rsidRPr="001F4398">
        <w:rPr>
          <w:bCs/>
          <w:noProof/>
          <w:sz w:val="28"/>
          <w:szCs w:val="28"/>
        </w:rPr>
        <w:t>Волжский</w:t>
      </w:r>
      <w:r w:rsidR="00627415" w:rsidRPr="001F4398">
        <w:rPr>
          <w:bCs/>
          <w:sz w:val="28"/>
          <w:szCs w:val="28"/>
        </w:rPr>
        <w:t xml:space="preserve"> </w:t>
      </w:r>
      <w:r w:rsidR="00627415" w:rsidRPr="001F4398">
        <w:rPr>
          <w:sz w:val="28"/>
          <w:szCs w:val="28"/>
        </w:rPr>
        <w:t>Самарской области</w:t>
      </w:r>
      <w:r w:rsidR="00627415">
        <w:rPr>
          <w:b/>
          <w:bCs/>
          <w:sz w:val="28"/>
          <w:szCs w:val="28"/>
        </w:rPr>
        <w:t xml:space="preserve"> </w:t>
      </w:r>
      <w:r w:rsidR="00627415" w:rsidRPr="00AB3945">
        <w:rPr>
          <w:b/>
          <w:sz w:val="28"/>
          <w:szCs w:val="28"/>
        </w:rPr>
        <w:t>РЕШИЛО:</w:t>
      </w:r>
    </w:p>
    <w:p w14:paraId="18216216" w14:textId="77777777" w:rsidR="00627415" w:rsidRPr="001F4398" w:rsidRDefault="00627415" w:rsidP="00627415">
      <w:pPr>
        <w:ind w:firstLine="708"/>
        <w:jc w:val="both"/>
        <w:rPr>
          <w:b/>
          <w:sz w:val="28"/>
          <w:szCs w:val="28"/>
        </w:rPr>
      </w:pPr>
    </w:p>
    <w:p w14:paraId="5AC5A650" w14:textId="62664C63" w:rsidR="00310FF5" w:rsidRDefault="00CA2627" w:rsidP="00601988">
      <w:pPr>
        <w:tabs>
          <w:tab w:val="num" w:pos="200"/>
          <w:tab w:val="left" w:pos="1200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01988" w:rsidRPr="00601988">
        <w:rPr>
          <w:sz w:val="28"/>
          <w:szCs w:val="28"/>
        </w:rPr>
        <w:tab/>
      </w:r>
      <w:proofErr w:type="gramStart"/>
      <w:r w:rsidR="00601988" w:rsidRPr="00601988">
        <w:rPr>
          <w:sz w:val="28"/>
          <w:szCs w:val="28"/>
        </w:rPr>
        <w:t xml:space="preserve">Установить размер арендной платы за период с 01.01.2022 по 31.12.2024 включительно по действующим договорам и (или) вновь заключенным договорам аренды имущества </w:t>
      </w:r>
      <w:r w:rsidR="003130D3" w:rsidRPr="003130D3">
        <w:rPr>
          <w:sz w:val="28"/>
          <w:szCs w:val="28"/>
        </w:rPr>
        <w:t xml:space="preserve">сельского поселения Спиридоновка </w:t>
      </w:r>
      <w:bookmarkStart w:id="0" w:name="_GoBack"/>
      <w:bookmarkEnd w:id="0"/>
      <w:r w:rsidR="00601988" w:rsidRPr="00601988">
        <w:rPr>
          <w:sz w:val="28"/>
          <w:szCs w:val="28"/>
        </w:rPr>
        <w:t>муниципального района Волжский Самарской области, стороной (арендатором) по которым являются социально ориентированные некоммерческие организации и (или) субъекты малого и среднего предпринимательства, признанные социальными предприятиями в порядке, установленном приказом Министерства экономического развития Российской Федерации от 29.11.2019 №773</w:t>
      </w:r>
      <w:proofErr w:type="gramEnd"/>
      <w:r w:rsidR="00601988" w:rsidRPr="00601988">
        <w:rPr>
          <w:sz w:val="28"/>
          <w:szCs w:val="28"/>
        </w:rPr>
        <w:t xml:space="preserve"> «Об утверждении Порядка признания субъекта малого и среднего предпринимательства социальными предприятиями и Порядка формирования перечня субъектов малого и среднего предпринимательства, имеющих статус социального предприятия» в размере 50% от арендной платы.</w:t>
      </w:r>
      <w:r w:rsidR="00627415">
        <w:rPr>
          <w:sz w:val="28"/>
          <w:szCs w:val="28"/>
        </w:rPr>
        <w:t xml:space="preserve">    </w:t>
      </w:r>
      <w:r w:rsidR="00601988">
        <w:rPr>
          <w:sz w:val="28"/>
          <w:szCs w:val="28"/>
        </w:rPr>
        <w:t xml:space="preserve">  </w:t>
      </w:r>
    </w:p>
    <w:p w14:paraId="03463F2B" w14:textId="53546880" w:rsidR="00654A6F" w:rsidRPr="00654A6F" w:rsidRDefault="00CA2627" w:rsidP="008A217F">
      <w:pPr>
        <w:spacing w:line="360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B5BD8">
        <w:rPr>
          <w:sz w:val="28"/>
          <w:szCs w:val="28"/>
        </w:rPr>
        <w:t xml:space="preserve">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области: </w:t>
      </w:r>
      <w:hyperlink r:id="rId9" w:history="1"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https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://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spiridonovka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163.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ru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/</w:t>
        </w:r>
      </w:hyperlink>
      <w:r w:rsidR="00654A6F" w:rsidRPr="00654A6F">
        <w:rPr>
          <w:rFonts w:eastAsia="MS Mincho"/>
          <w:sz w:val="28"/>
          <w:szCs w:val="28"/>
        </w:rPr>
        <w:t>.</w:t>
      </w:r>
    </w:p>
    <w:p w14:paraId="383075DA" w14:textId="5D32DC9C" w:rsidR="009B5BD8" w:rsidRPr="009B5BD8" w:rsidRDefault="009B5BD8" w:rsidP="008A217F">
      <w:pPr>
        <w:spacing w:line="360" w:lineRule="auto"/>
        <w:jc w:val="both"/>
        <w:outlineLvl w:val="0"/>
        <w:rPr>
          <w:sz w:val="28"/>
          <w:szCs w:val="28"/>
        </w:rPr>
      </w:pPr>
    </w:p>
    <w:p w14:paraId="36260656" w14:textId="369AF24E" w:rsidR="009B5BD8" w:rsidRDefault="009B5BD8" w:rsidP="008A217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14:paraId="5024D643" w14:textId="77777777" w:rsidR="008A217F" w:rsidRPr="009B5BD8" w:rsidRDefault="008A217F" w:rsidP="008A217F">
      <w:pPr>
        <w:spacing w:line="360" w:lineRule="auto"/>
        <w:jc w:val="both"/>
        <w:outlineLvl w:val="0"/>
        <w:rPr>
          <w:sz w:val="28"/>
          <w:szCs w:val="28"/>
        </w:rPr>
      </w:pPr>
    </w:p>
    <w:p w14:paraId="52F49681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0C3EA2AA" w14:textId="77777777" w:rsidR="009B5BD8" w:rsidRP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Председатель Собрания представителей </w:t>
      </w:r>
    </w:p>
    <w:p w14:paraId="18BD3FF3" w14:textId="44D1C3AD" w:rsid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сельского поселения Спиридоновка </w:t>
      </w:r>
      <w:r w:rsidR="00310FF5">
        <w:rPr>
          <w:sz w:val="28"/>
          <w:szCs w:val="28"/>
        </w:rPr>
        <w:t xml:space="preserve">                                        </w:t>
      </w:r>
      <w:r w:rsidRPr="009B5BD8">
        <w:rPr>
          <w:sz w:val="28"/>
          <w:szCs w:val="28"/>
        </w:rPr>
        <w:t>Т.В. Куркина</w:t>
      </w:r>
    </w:p>
    <w:p w14:paraId="14DC3D2B" w14:textId="77777777" w:rsidR="00601988" w:rsidRDefault="00601988" w:rsidP="00654A6F">
      <w:pPr>
        <w:jc w:val="both"/>
        <w:outlineLvl w:val="0"/>
        <w:rPr>
          <w:sz w:val="28"/>
          <w:szCs w:val="28"/>
        </w:rPr>
      </w:pPr>
    </w:p>
    <w:p w14:paraId="2140DB2B" w14:textId="77777777" w:rsidR="008A217F" w:rsidRPr="009B5BD8" w:rsidRDefault="008A217F" w:rsidP="00654A6F">
      <w:pPr>
        <w:jc w:val="both"/>
        <w:outlineLvl w:val="0"/>
        <w:rPr>
          <w:sz w:val="28"/>
          <w:szCs w:val="28"/>
        </w:rPr>
      </w:pPr>
    </w:p>
    <w:p w14:paraId="2F4AFE35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6B07022E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1B7CD114" w14:textId="77777777" w:rsidR="00601988" w:rsidRDefault="00601988" w:rsidP="00310FF5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="00654A6F" w:rsidRPr="00654A6F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ы</w:t>
      </w:r>
      <w:r w:rsidR="00654A6F" w:rsidRPr="00654A6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54A6F" w:rsidRPr="00654A6F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="00654A6F" w:rsidRPr="00654A6F">
        <w:rPr>
          <w:rFonts w:eastAsia="Calibri"/>
          <w:sz w:val="28"/>
          <w:szCs w:val="28"/>
          <w:lang w:eastAsia="en-US"/>
        </w:rPr>
        <w:t xml:space="preserve"> </w:t>
      </w:r>
    </w:p>
    <w:p w14:paraId="3491155E" w14:textId="6433F1BB" w:rsidR="002E57DE" w:rsidRPr="00310FF5" w:rsidRDefault="00654A6F" w:rsidP="00310FF5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>поселения Спиридоновка</w:t>
      </w:r>
      <w:r w:rsidR="00601988">
        <w:rPr>
          <w:rFonts w:eastAsia="Calibri"/>
          <w:sz w:val="28"/>
          <w:szCs w:val="28"/>
          <w:lang w:eastAsia="en-US"/>
        </w:rPr>
        <w:t xml:space="preserve">                 </w:t>
      </w:r>
      <w:r w:rsidR="00310FF5">
        <w:rPr>
          <w:rFonts w:eastAsia="Calibri"/>
          <w:sz w:val="28"/>
          <w:szCs w:val="28"/>
          <w:lang w:eastAsia="en-US"/>
        </w:rPr>
        <w:t xml:space="preserve"> </w:t>
      </w:r>
      <w:r w:rsidR="00601988">
        <w:rPr>
          <w:rFonts w:eastAsia="Calibri"/>
          <w:sz w:val="28"/>
          <w:szCs w:val="28"/>
          <w:lang w:eastAsia="en-US"/>
        </w:rPr>
        <w:t xml:space="preserve">                                        М.В. Корнеев</w:t>
      </w:r>
    </w:p>
    <w:sectPr w:rsidR="002E57DE" w:rsidRPr="00310FF5" w:rsidSect="008A217F">
      <w:headerReference w:type="even" r:id="rId10"/>
      <w:headerReference w:type="default" r:id="rId11"/>
      <w:type w:val="continuous"/>
      <w:pgSz w:w="11906" w:h="16838"/>
      <w:pgMar w:top="851" w:right="1076" w:bottom="851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F479E" w14:textId="77777777" w:rsidR="00976109" w:rsidRDefault="00976109">
      <w:r>
        <w:separator/>
      </w:r>
    </w:p>
  </w:endnote>
  <w:endnote w:type="continuationSeparator" w:id="0">
    <w:p w14:paraId="5195C31F" w14:textId="77777777" w:rsidR="00976109" w:rsidRDefault="0097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E4BC1" w14:textId="77777777" w:rsidR="00976109" w:rsidRDefault="00976109">
      <w:r>
        <w:separator/>
      </w:r>
    </w:p>
  </w:footnote>
  <w:footnote w:type="continuationSeparator" w:id="0">
    <w:p w14:paraId="2A5E3C02" w14:textId="77777777" w:rsidR="00976109" w:rsidRDefault="0097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30D3">
      <w:rPr>
        <w:rStyle w:val="a7"/>
        <w:noProof/>
      </w:rPr>
      <w:t>2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34B6B"/>
    <w:rsid w:val="00041149"/>
    <w:rsid w:val="00062109"/>
    <w:rsid w:val="00062EBD"/>
    <w:rsid w:val="0006340F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E74BF"/>
    <w:rsid w:val="000E7A2C"/>
    <w:rsid w:val="000F3ED2"/>
    <w:rsid w:val="000F633F"/>
    <w:rsid w:val="00104E20"/>
    <w:rsid w:val="00106C44"/>
    <w:rsid w:val="00111192"/>
    <w:rsid w:val="001176D5"/>
    <w:rsid w:val="001237DD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4F1A"/>
    <w:rsid w:val="001C50DD"/>
    <w:rsid w:val="001F033B"/>
    <w:rsid w:val="001F4398"/>
    <w:rsid w:val="00201990"/>
    <w:rsid w:val="0020638F"/>
    <w:rsid w:val="00207ED7"/>
    <w:rsid w:val="002419BB"/>
    <w:rsid w:val="00246213"/>
    <w:rsid w:val="002512CC"/>
    <w:rsid w:val="002551ED"/>
    <w:rsid w:val="0026534C"/>
    <w:rsid w:val="0027505B"/>
    <w:rsid w:val="00290FE6"/>
    <w:rsid w:val="0029775D"/>
    <w:rsid w:val="002A09F7"/>
    <w:rsid w:val="002A20B5"/>
    <w:rsid w:val="002B2629"/>
    <w:rsid w:val="002B6331"/>
    <w:rsid w:val="002C0CD6"/>
    <w:rsid w:val="002D058A"/>
    <w:rsid w:val="002D10A2"/>
    <w:rsid w:val="002D5324"/>
    <w:rsid w:val="002E57DE"/>
    <w:rsid w:val="002F641E"/>
    <w:rsid w:val="00310FF5"/>
    <w:rsid w:val="003130D3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F51A6"/>
    <w:rsid w:val="004037DA"/>
    <w:rsid w:val="004466C3"/>
    <w:rsid w:val="0045706B"/>
    <w:rsid w:val="00463F1D"/>
    <w:rsid w:val="004671BA"/>
    <w:rsid w:val="0047051D"/>
    <w:rsid w:val="00496603"/>
    <w:rsid w:val="004A34C7"/>
    <w:rsid w:val="004B1ABD"/>
    <w:rsid w:val="004B23D0"/>
    <w:rsid w:val="004C0884"/>
    <w:rsid w:val="004C3ED5"/>
    <w:rsid w:val="004F79F2"/>
    <w:rsid w:val="00500EC2"/>
    <w:rsid w:val="0050364F"/>
    <w:rsid w:val="005141E6"/>
    <w:rsid w:val="0051443F"/>
    <w:rsid w:val="00520274"/>
    <w:rsid w:val="00533503"/>
    <w:rsid w:val="005410DC"/>
    <w:rsid w:val="00542030"/>
    <w:rsid w:val="005427E5"/>
    <w:rsid w:val="00545C0B"/>
    <w:rsid w:val="0054623B"/>
    <w:rsid w:val="00555ED7"/>
    <w:rsid w:val="005561D5"/>
    <w:rsid w:val="0056033A"/>
    <w:rsid w:val="00563747"/>
    <w:rsid w:val="00563DD6"/>
    <w:rsid w:val="005714F9"/>
    <w:rsid w:val="00595B84"/>
    <w:rsid w:val="005D5D49"/>
    <w:rsid w:val="005D6888"/>
    <w:rsid w:val="005E0A40"/>
    <w:rsid w:val="005F2242"/>
    <w:rsid w:val="005F4180"/>
    <w:rsid w:val="005F44DF"/>
    <w:rsid w:val="00601988"/>
    <w:rsid w:val="00601B79"/>
    <w:rsid w:val="006025BF"/>
    <w:rsid w:val="006146BF"/>
    <w:rsid w:val="006243FF"/>
    <w:rsid w:val="00627415"/>
    <w:rsid w:val="00630501"/>
    <w:rsid w:val="00650F28"/>
    <w:rsid w:val="00654A6F"/>
    <w:rsid w:val="00655776"/>
    <w:rsid w:val="00662A53"/>
    <w:rsid w:val="00667D4B"/>
    <w:rsid w:val="00673463"/>
    <w:rsid w:val="00673E05"/>
    <w:rsid w:val="00687CB3"/>
    <w:rsid w:val="006A0DA6"/>
    <w:rsid w:val="006D7333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B2A20"/>
    <w:rsid w:val="007C5F00"/>
    <w:rsid w:val="007C7E5C"/>
    <w:rsid w:val="007F59E0"/>
    <w:rsid w:val="00804D4F"/>
    <w:rsid w:val="008126C4"/>
    <w:rsid w:val="00861D88"/>
    <w:rsid w:val="00894FF9"/>
    <w:rsid w:val="008A08BB"/>
    <w:rsid w:val="008A1F34"/>
    <w:rsid w:val="008A217F"/>
    <w:rsid w:val="008B127D"/>
    <w:rsid w:val="008B5A34"/>
    <w:rsid w:val="008C63F8"/>
    <w:rsid w:val="008D0C43"/>
    <w:rsid w:val="008E15E0"/>
    <w:rsid w:val="008E3D36"/>
    <w:rsid w:val="00916B75"/>
    <w:rsid w:val="009229EE"/>
    <w:rsid w:val="00930EB1"/>
    <w:rsid w:val="009342B4"/>
    <w:rsid w:val="00936CF6"/>
    <w:rsid w:val="00960266"/>
    <w:rsid w:val="00976109"/>
    <w:rsid w:val="00976C9B"/>
    <w:rsid w:val="0098124F"/>
    <w:rsid w:val="009852F3"/>
    <w:rsid w:val="00985B4C"/>
    <w:rsid w:val="00991DFA"/>
    <w:rsid w:val="0099254E"/>
    <w:rsid w:val="0099272F"/>
    <w:rsid w:val="00994D05"/>
    <w:rsid w:val="00995F0B"/>
    <w:rsid w:val="009976E4"/>
    <w:rsid w:val="009A5504"/>
    <w:rsid w:val="009B5BD8"/>
    <w:rsid w:val="009C1D73"/>
    <w:rsid w:val="009C28D7"/>
    <w:rsid w:val="009F55A6"/>
    <w:rsid w:val="00A04DE8"/>
    <w:rsid w:val="00A16AD6"/>
    <w:rsid w:val="00A34440"/>
    <w:rsid w:val="00A50276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4CA4"/>
    <w:rsid w:val="00AC7ABD"/>
    <w:rsid w:val="00AD0649"/>
    <w:rsid w:val="00AD5CB7"/>
    <w:rsid w:val="00AE551E"/>
    <w:rsid w:val="00B000D7"/>
    <w:rsid w:val="00B376C5"/>
    <w:rsid w:val="00B438A3"/>
    <w:rsid w:val="00B43970"/>
    <w:rsid w:val="00B7787C"/>
    <w:rsid w:val="00BA1005"/>
    <w:rsid w:val="00BD05D8"/>
    <w:rsid w:val="00BD0BB0"/>
    <w:rsid w:val="00BD2B77"/>
    <w:rsid w:val="00BE0194"/>
    <w:rsid w:val="00BE2261"/>
    <w:rsid w:val="00BE366C"/>
    <w:rsid w:val="00BE731A"/>
    <w:rsid w:val="00C033F5"/>
    <w:rsid w:val="00C03AC9"/>
    <w:rsid w:val="00C3203E"/>
    <w:rsid w:val="00C419D9"/>
    <w:rsid w:val="00C55FF3"/>
    <w:rsid w:val="00C673D7"/>
    <w:rsid w:val="00CA2210"/>
    <w:rsid w:val="00CA2627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948BF"/>
    <w:rsid w:val="00DA5B8D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24441"/>
    <w:rsid w:val="00E330AA"/>
    <w:rsid w:val="00E522C6"/>
    <w:rsid w:val="00E62E04"/>
    <w:rsid w:val="00E64301"/>
    <w:rsid w:val="00E70359"/>
    <w:rsid w:val="00E83340"/>
    <w:rsid w:val="00E87DB5"/>
    <w:rsid w:val="00E9092E"/>
    <w:rsid w:val="00E9410D"/>
    <w:rsid w:val="00E94DAC"/>
    <w:rsid w:val="00EB1D05"/>
    <w:rsid w:val="00EC4393"/>
    <w:rsid w:val="00EC4BDF"/>
    <w:rsid w:val="00ED0746"/>
    <w:rsid w:val="00ED08FF"/>
    <w:rsid w:val="00ED34C9"/>
    <w:rsid w:val="00F26EA7"/>
    <w:rsid w:val="00F425D1"/>
    <w:rsid w:val="00F5702C"/>
    <w:rsid w:val="00F8602C"/>
    <w:rsid w:val="00FB4E9A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iridonovka163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30</cp:revision>
  <cp:lastPrinted>2021-04-30T08:10:00Z</cp:lastPrinted>
  <dcterms:created xsi:type="dcterms:W3CDTF">2020-05-19T09:50:00Z</dcterms:created>
  <dcterms:modified xsi:type="dcterms:W3CDTF">2022-09-29T11:01:00Z</dcterms:modified>
</cp:coreProperties>
</file>