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86"/>
        <w:gridCol w:w="2835"/>
        <w:gridCol w:w="3685"/>
      </w:tblGrid>
      <w:tr w:rsidR="00BC0765" w:rsidTr="002E2FF7">
        <w:trPr>
          <w:trHeight w:val="2163"/>
        </w:trPr>
        <w:tc>
          <w:tcPr>
            <w:tcW w:w="3686" w:type="dxa"/>
          </w:tcPr>
          <w:p w:rsidR="00BC0765" w:rsidRPr="00EF0A18" w:rsidRDefault="00BC0765" w:rsidP="00EF0A18">
            <w:pPr>
              <w:jc w:val="center"/>
              <w:rPr>
                <w:b/>
                <w:sz w:val="28"/>
                <w:szCs w:val="28"/>
              </w:rPr>
            </w:pPr>
            <w:r w:rsidRPr="00EF0A18">
              <w:rPr>
                <w:b/>
                <w:bCs/>
                <w:sz w:val="28"/>
                <w:szCs w:val="28"/>
              </w:rPr>
              <w:t>Постановление</w:t>
            </w:r>
            <w:r w:rsidRPr="00EF0A18">
              <w:rPr>
                <w:b/>
                <w:sz w:val="28"/>
                <w:szCs w:val="28"/>
              </w:rPr>
              <w:t xml:space="preserve"> администрации</w:t>
            </w:r>
          </w:p>
          <w:p w:rsidR="00BC0765" w:rsidRPr="00EF0A18" w:rsidRDefault="00BC0765" w:rsidP="002E2FF7">
            <w:pPr>
              <w:ind w:right="-24"/>
              <w:jc w:val="center"/>
              <w:rPr>
                <w:b/>
                <w:sz w:val="28"/>
                <w:szCs w:val="28"/>
              </w:rPr>
            </w:pPr>
            <w:r w:rsidRPr="00EF0A18">
              <w:rPr>
                <w:b/>
                <w:bCs/>
                <w:sz w:val="28"/>
                <w:szCs w:val="28"/>
              </w:rPr>
              <w:t>Пушкинского</w:t>
            </w:r>
            <w:r w:rsidRPr="00EF0A18">
              <w:rPr>
                <w:b/>
                <w:sz w:val="28"/>
                <w:szCs w:val="28"/>
              </w:rPr>
              <w:t xml:space="preserve"> сельского</w:t>
            </w:r>
          </w:p>
          <w:p w:rsidR="00BC0765" w:rsidRPr="00EF0A18" w:rsidRDefault="00BC0765" w:rsidP="00EF0A18">
            <w:pPr>
              <w:jc w:val="center"/>
              <w:rPr>
                <w:b/>
                <w:sz w:val="28"/>
                <w:szCs w:val="28"/>
              </w:rPr>
            </w:pPr>
            <w:r w:rsidRPr="00EF0A18">
              <w:rPr>
                <w:b/>
                <w:sz w:val="28"/>
                <w:szCs w:val="28"/>
              </w:rPr>
              <w:t>муниципального</w:t>
            </w:r>
          </w:p>
          <w:p w:rsidR="00BC0765" w:rsidRPr="00EF0A18" w:rsidRDefault="00BC0765" w:rsidP="00EF0A18">
            <w:pPr>
              <w:jc w:val="center"/>
              <w:rPr>
                <w:b/>
                <w:sz w:val="28"/>
                <w:szCs w:val="28"/>
              </w:rPr>
            </w:pPr>
            <w:r w:rsidRPr="00EF0A18">
              <w:rPr>
                <w:b/>
                <w:sz w:val="28"/>
                <w:szCs w:val="28"/>
              </w:rPr>
              <w:t>образования  Республики</w:t>
            </w:r>
          </w:p>
          <w:p w:rsidR="00BC0765" w:rsidRPr="00EF0A18" w:rsidRDefault="00BC0765" w:rsidP="00EF0A18">
            <w:pPr>
              <w:jc w:val="center"/>
              <w:rPr>
                <w:b/>
              </w:rPr>
            </w:pPr>
            <w:r w:rsidRPr="00EF0A18">
              <w:rPr>
                <w:b/>
                <w:sz w:val="28"/>
                <w:szCs w:val="28"/>
              </w:rPr>
              <w:t>Калмыкия</w:t>
            </w:r>
          </w:p>
        </w:tc>
        <w:tc>
          <w:tcPr>
            <w:tcW w:w="2835" w:type="dxa"/>
          </w:tcPr>
          <w:p w:rsidR="00BC0765" w:rsidRPr="00EF0A18" w:rsidRDefault="0035608F" w:rsidP="00EF0A1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F0A18" w:rsidRDefault="00EF0A18" w:rsidP="00EF0A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C0765" w:rsidRPr="0077275E" w:rsidRDefault="00BC0765" w:rsidP="00EF0A1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7275E">
              <w:rPr>
                <w:b/>
                <w:bCs/>
                <w:sz w:val="28"/>
                <w:szCs w:val="28"/>
              </w:rPr>
              <w:t>Пушкенск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275E">
              <w:rPr>
                <w:b/>
                <w:bCs/>
                <w:sz w:val="28"/>
                <w:szCs w:val="28"/>
              </w:rPr>
              <w:t>селана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275E">
              <w:rPr>
                <w:b/>
                <w:bCs/>
                <w:sz w:val="28"/>
                <w:szCs w:val="28"/>
              </w:rPr>
              <w:t>муниципальн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б</w:t>
            </w:r>
            <w:proofErr w:type="gramStart"/>
            <w:r w:rsidRPr="0077275E">
              <w:rPr>
                <w:b/>
                <w:bCs/>
                <w:sz w:val="28"/>
                <w:szCs w:val="28"/>
                <w:lang w:val="en-US"/>
              </w:rPr>
              <w:t>Y</w:t>
            </w:r>
            <w:proofErr w:type="spellStart"/>
            <w:proofErr w:type="gramEnd"/>
            <w:r w:rsidRPr="0077275E">
              <w:rPr>
                <w:b/>
                <w:bCs/>
                <w:sz w:val="28"/>
                <w:szCs w:val="28"/>
              </w:rPr>
              <w:t>рдэцин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275E">
              <w:rPr>
                <w:b/>
                <w:bCs/>
                <w:sz w:val="28"/>
                <w:szCs w:val="28"/>
              </w:rPr>
              <w:t>администрацин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</w:t>
            </w:r>
            <w:r w:rsidRPr="0077275E">
              <w:rPr>
                <w:b/>
                <w:bCs/>
                <w:sz w:val="28"/>
                <w:szCs w:val="28"/>
                <w:lang w:val="en-US"/>
              </w:rPr>
              <w:t>h</w:t>
            </w:r>
            <w:proofErr w:type="spellStart"/>
            <w:r w:rsidRPr="0077275E">
              <w:rPr>
                <w:b/>
                <w:bCs/>
                <w:sz w:val="28"/>
                <w:szCs w:val="28"/>
              </w:rPr>
              <w:t>ардачин</w:t>
            </w:r>
            <w:proofErr w:type="spellEnd"/>
          </w:p>
          <w:p w:rsidR="00BC0765" w:rsidRDefault="00BC0765" w:rsidP="00EF0A18">
            <w:pPr>
              <w:jc w:val="center"/>
              <w:rPr>
                <w:b/>
                <w:sz w:val="28"/>
              </w:rPr>
            </w:pPr>
            <w:proofErr w:type="spellStart"/>
            <w:r w:rsidRPr="0077275E">
              <w:rPr>
                <w:b/>
                <w:bCs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BC0765" w:rsidRDefault="00BC0765" w:rsidP="00BC0765">
      <w:pPr>
        <w:pBdr>
          <w:bottom w:val="single" w:sz="12" w:space="1" w:color="auto"/>
        </w:pBdr>
        <w:tabs>
          <w:tab w:val="left" w:pos="5775"/>
        </w:tabs>
        <w:rPr>
          <w:sz w:val="16"/>
          <w:szCs w:val="16"/>
        </w:rPr>
      </w:pPr>
    </w:p>
    <w:p w:rsidR="00BC0765" w:rsidRPr="007A7A0B" w:rsidRDefault="00BC0765" w:rsidP="00BC0765">
      <w:pPr>
        <w:pStyle w:val="3"/>
        <w:jc w:val="center"/>
        <w:rPr>
          <w:rFonts w:ascii="Times New Roman" w:hAnsi="Times New Roman" w:cs="Times New Roman"/>
          <w:sz w:val="18"/>
        </w:rPr>
      </w:pPr>
      <w:r w:rsidRPr="007A7A0B">
        <w:rPr>
          <w:rFonts w:ascii="Times New Roman" w:hAnsi="Times New Roman" w:cs="Times New Roman"/>
          <w:sz w:val="18"/>
        </w:rPr>
        <w:t xml:space="preserve">359063, Республика Калмыкия,   Городовиковский район, </w:t>
      </w:r>
      <w:proofErr w:type="spellStart"/>
      <w:r w:rsidRPr="007A7A0B">
        <w:rPr>
          <w:rFonts w:ascii="Times New Roman" w:hAnsi="Times New Roman" w:cs="Times New Roman"/>
          <w:sz w:val="18"/>
        </w:rPr>
        <w:t>с</w:t>
      </w:r>
      <w:proofErr w:type="gramStart"/>
      <w:r w:rsidRPr="007A7A0B">
        <w:rPr>
          <w:rFonts w:ascii="Times New Roman" w:hAnsi="Times New Roman" w:cs="Times New Roman"/>
          <w:sz w:val="18"/>
        </w:rPr>
        <w:t>.Ч</w:t>
      </w:r>
      <w:proofErr w:type="gramEnd"/>
      <w:r w:rsidRPr="007A7A0B">
        <w:rPr>
          <w:rFonts w:ascii="Times New Roman" w:hAnsi="Times New Roman" w:cs="Times New Roman"/>
          <w:sz w:val="18"/>
        </w:rPr>
        <w:t>апаевское</w:t>
      </w:r>
      <w:proofErr w:type="spellEnd"/>
      <w:r w:rsidRPr="007A7A0B">
        <w:rPr>
          <w:rFonts w:ascii="Times New Roman" w:hAnsi="Times New Roman" w:cs="Times New Roman"/>
          <w:sz w:val="18"/>
        </w:rPr>
        <w:t xml:space="preserve">, ул. </w:t>
      </w:r>
      <w:r w:rsidR="004C29DD">
        <w:rPr>
          <w:rFonts w:ascii="Times New Roman" w:hAnsi="Times New Roman" w:cs="Times New Roman"/>
          <w:sz w:val="18"/>
        </w:rPr>
        <w:t>Мира 29А</w:t>
      </w:r>
      <w:r w:rsidRPr="007A7A0B">
        <w:rPr>
          <w:rFonts w:ascii="Times New Roman" w:hAnsi="Times New Roman" w:cs="Times New Roman"/>
          <w:sz w:val="18"/>
        </w:rPr>
        <w:t>, (84731) 95-2-45</w:t>
      </w:r>
    </w:p>
    <w:p w:rsidR="00BC0765" w:rsidRPr="00E153BF" w:rsidRDefault="00BC0765" w:rsidP="00BC0765">
      <w:r w:rsidRPr="00D428C7">
        <w:rPr>
          <w:sz w:val="22"/>
          <w:szCs w:val="22"/>
        </w:rPr>
        <w:t xml:space="preserve">         </w:t>
      </w:r>
      <w:r w:rsidRPr="00D428C7">
        <w:rPr>
          <w:sz w:val="22"/>
          <w:szCs w:val="22"/>
        </w:rPr>
        <w:tab/>
      </w:r>
      <w:r w:rsidRPr="00D428C7">
        <w:rPr>
          <w:sz w:val="22"/>
          <w:szCs w:val="22"/>
        </w:rPr>
        <w:tab/>
      </w:r>
      <w:r w:rsidRPr="00D428C7">
        <w:rPr>
          <w:sz w:val="22"/>
          <w:szCs w:val="22"/>
        </w:rPr>
        <w:tab/>
      </w:r>
      <w:r w:rsidRPr="00D428C7">
        <w:rPr>
          <w:sz w:val="22"/>
          <w:szCs w:val="22"/>
        </w:rPr>
        <w:tab/>
      </w:r>
      <w:r w:rsidRPr="00D428C7">
        <w:rPr>
          <w:sz w:val="22"/>
          <w:szCs w:val="22"/>
        </w:rPr>
        <w:tab/>
      </w:r>
      <w:r w:rsidRPr="00E153BF">
        <w:t xml:space="preserve">                                                      </w:t>
      </w:r>
      <w:r w:rsidRPr="00E153BF">
        <w:tab/>
      </w:r>
    </w:p>
    <w:p w:rsidR="00BC0765" w:rsidRPr="00E153BF" w:rsidRDefault="00BC0765" w:rsidP="00BC0765">
      <w:r w:rsidRPr="00E153BF">
        <w:t xml:space="preserve">                                                             </w:t>
      </w:r>
      <w:r w:rsidRPr="001250D2">
        <w:rPr>
          <w:b/>
        </w:rPr>
        <w:t xml:space="preserve">ПОСТАНОВЛЕНИЕ   № </w:t>
      </w:r>
      <w:r w:rsidR="001250D2" w:rsidRPr="001250D2">
        <w:rPr>
          <w:b/>
        </w:rPr>
        <w:t>3</w:t>
      </w:r>
      <w:r w:rsidR="008404E9">
        <w:rPr>
          <w:b/>
        </w:rPr>
        <w:t>8</w:t>
      </w:r>
    </w:p>
    <w:p w:rsidR="00BC0765" w:rsidRPr="00E153BF" w:rsidRDefault="00BC0765" w:rsidP="00BC0765">
      <w:r w:rsidRPr="00FC4C72">
        <w:t xml:space="preserve">от   </w:t>
      </w:r>
      <w:r w:rsidR="00FC4C72" w:rsidRPr="00FC4C72">
        <w:t>2</w:t>
      </w:r>
      <w:r w:rsidR="001250D2">
        <w:t>6</w:t>
      </w:r>
      <w:r w:rsidRPr="00FC4C72">
        <w:t>.</w:t>
      </w:r>
      <w:r w:rsidR="00FC4C72" w:rsidRPr="00FC4C72">
        <w:t>0</w:t>
      </w:r>
      <w:r w:rsidR="001250D2">
        <w:t>7</w:t>
      </w:r>
      <w:r w:rsidR="00FC4C72" w:rsidRPr="00FC4C72">
        <w:t>.202</w:t>
      </w:r>
      <w:r w:rsidR="00E46777">
        <w:t>1</w:t>
      </w:r>
      <w:r w:rsidRPr="00FC4C72">
        <w:t xml:space="preserve"> г.</w:t>
      </w:r>
      <w:r>
        <w:t xml:space="preserve">    </w:t>
      </w:r>
      <w:r w:rsidRPr="00E153BF">
        <w:t xml:space="preserve">                                                                        </w:t>
      </w:r>
      <w:r>
        <w:t xml:space="preserve">                      </w:t>
      </w:r>
      <w:r w:rsidRPr="00E153BF">
        <w:t xml:space="preserve">     </w:t>
      </w:r>
      <w:r w:rsidR="00667CC1">
        <w:t xml:space="preserve">       </w:t>
      </w:r>
      <w:proofErr w:type="spellStart"/>
      <w:r>
        <w:t>с</w:t>
      </w:r>
      <w:proofErr w:type="gramStart"/>
      <w:r>
        <w:t>.Ч</w:t>
      </w:r>
      <w:proofErr w:type="gramEnd"/>
      <w:r>
        <w:t>апаевское</w:t>
      </w:r>
      <w:proofErr w:type="spellEnd"/>
    </w:p>
    <w:p w:rsidR="00BC0765" w:rsidRPr="00E153BF" w:rsidRDefault="00BC0765" w:rsidP="00BC0765"/>
    <w:p w:rsidR="00705A5F" w:rsidRPr="003577F7" w:rsidRDefault="00705A5F" w:rsidP="00D428C7">
      <w:pPr>
        <w:rPr>
          <w:sz w:val="28"/>
          <w:szCs w:val="28"/>
        </w:rPr>
      </w:pPr>
      <w:r w:rsidRPr="003577F7">
        <w:rPr>
          <w:sz w:val="28"/>
          <w:szCs w:val="28"/>
        </w:rPr>
        <w:t xml:space="preserve">                                                                </w:t>
      </w:r>
    </w:p>
    <w:p w:rsidR="00705A5F" w:rsidRPr="003577F7" w:rsidRDefault="00705A5F" w:rsidP="00D428C7">
      <w:pPr>
        <w:rPr>
          <w:sz w:val="28"/>
          <w:szCs w:val="28"/>
        </w:rPr>
      </w:pPr>
    </w:p>
    <w:p w:rsidR="00705A5F" w:rsidRPr="00011729" w:rsidRDefault="00705A5F" w:rsidP="00FC4C72">
      <w:pPr>
        <w:ind w:left="5670"/>
        <w:jc w:val="both"/>
        <w:rPr>
          <w:b/>
          <w:sz w:val="28"/>
          <w:szCs w:val="28"/>
        </w:rPr>
      </w:pPr>
      <w:r w:rsidRPr="003577F7">
        <w:rPr>
          <w:sz w:val="28"/>
          <w:szCs w:val="28"/>
        </w:rPr>
        <w:t xml:space="preserve"> </w:t>
      </w:r>
      <w:r w:rsidR="001250D2">
        <w:rPr>
          <w:b/>
          <w:sz w:val="28"/>
          <w:szCs w:val="28"/>
        </w:rPr>
        <w:t>«</w:t>
      </w:r>
      <w:r w:rsidRPr="00011729">
        <w:rPr>
          <w:b/>
          <w:sz w:val="28"/>
          <w:szCs w:val="28"/>
        </w:rPr>
        <w:t>О</w:t>
      </w:r>
      <w:r w:rsidR="00011729" w:rsidRPr="00011729">
        <w:rPr>
          <w:b/>
          <w:sz w:val="28"/>
          <w:szCs w:val="28"/>
        </w:rPr>
        <w:t>б</w:t>
      </w:r>
      <w:r w:rsidR="00DC3BFB" w:rsidRPr="00011729">
        <w:rPr>
          <w:b/>
          <w:sz w:val="28"/>
          <w:szCs w:val="28"/>
        </w:rPr>
        <w:t xml:space="preserve"> </w:t>
      </w:r>
      <w:r w:rsidR="00011729" w:rsidRPr="00011729">
        <w:rPr>
          <w:b/>
          <w:sz w:val="28"/>
          <w:szCs w:val="28"/>
        </w:rPr>
        <w:t>утверждении отчета об исполнении бюджета</w:t>
      </w:r>
      <w:r w:rsidRPr="00011729">
        <w:rPr>
          <w:b/>
          <w:sz w:val="28"/>
          <w:szCs w:val="28"/>
        </w:rPr>
        <w:t xml:space="preserve">   </w:t>
      </w:r>
      <w:r w:rsidR="00BC0765" w:rsidRPr="00011729">
        <w:rPr>
          <w:b/>
          <w:sz w:val="28"/>
          <w:szCs w:val="28"/>
        </w:rPr>
        <w:t>Пушкин</w:t>
      </w:r>
      <w:r w:rsidRPr="00011729">
        <w:rPr>
          <w:b/>
          <w:sz w:val="28"/>
          <w:szCs w:val="28"/>
        </w:rPr>
        <w:t>ского</w:t>
      </w:r>
      <w:r w:rsidR="00FC4C72">
        <w:rPr>
          <w:b/>
          <w:sz w:val="28"/>
          <w:szCs w:val="28"/>
        </w:rPr>
        <w:t xml:space="preserve"> </w:t>
      </w:r>
      <w:r w:rsidRPr="00011729">
        <w:rPr>
          <w:b/>
          <w:sz w:val="28"/>
          <w:szCs w:val="28"/>
        </w:rPr>
        <w:t>сельского муниципального образования</w:t>
      </w:r>
      <w:r w:rsidR="00D428C7" w:rsidRPr="00011729">
        <w:rPr>
          <w:b/>
          <w:sz w:val="28"/>
          <w:szCs w:val="28"/>
        </w:rPr>
        <w:t xml:space="preserve"> </w:t>
      </w:r>
      <w:r w:rsidR="0023560E" w:rsidRPr="00011729">
        <w:rPr>
          <w:b/>
          <w:sz w:val="28"/>
          <w:szCs w:val="28"/>
        </w:rPr>
        <w:t xml:space="preserve">Республики Калмыкия </w:t>
      </w:r>
      <w:r w:rsidR="00E46777">
        <w:rPr>
          <w:b/>
          <w:sz w:val="28"/>
          <w:szCs w:val="28"/>
        </w:rPr>
        <w:t>з</w:t>
      </w:r>
      <w:r w:rsidR="0023560E" w:rsidRPr="00011729">
        <w:rPr>
          <w:b/>
          <w:sz w:val="28"/>
          <w:szCs w:val="28"/>
        </w:rPr>
        <w:t xml:space="preserve">а </w:t>
      </w:r>
      <w:r w:rsidR="001250D2">
        <w:rPr>
          <w:b/>
          <w:sz w:val="28"/>
          <w:szCs w:val="28"/>
        </w:rPr>
        <w:t>полугодие</w:t>
      </w:r>
      <w:r w:rsidR="00E46777">
        <w:rPr>
          <w:b/>
          <w:sz w:val="28"/>
          <w:szCs w:val="28"/>
        </w:rPr>
        <w:t xml:space="preserve"> </w:t>
      </w:r>
      <w:r w:rsidR="00E46777" w:rsidRPr="00011729">
        <w:rPr>
          <w:b/>
          <w:sz w:val="28"/>
          <w:szCs w:val="28"/>
        </w:rPr>
        <w:t>20</w:t>
      </w:r>
      <w:r w:rsidR="00E46777">
        <w:rPr>
          <w:b/>
          <w:sz w:val="28"/>
          <w:szCs w:val="28"/>
        </w:rPr>
        <w:t xml:space="preserve">21 </w:t>
      </w:r>
      <w:r w:rsidR="00E46777" w:rsidRPr="00011729">
        <w:rPr>
          <w:b/>
          <w:sz w:val="28"/>
          <w:szCs w:val="28"/>
        </w:rPr>
        <w:t>год</w:t>
      </w:r>
      <w:r w:rsidR="00E46777">
        <w:rPr>
          <w:b/>
          <w:sz w:val="28"/>
          <w:szCs w:val="28"/>
        </w:rPr>
        <w:t>а</w:t>
      </w:r>
      <w:r w:rsidRPr="00011729">
        <w:rPr>
          <w:b/>
          <w:sz w:val="28"/>
          <w:szCs w:val="28"/>
        </w:rPr>
        <w:t>»</w:t>
      </w:r>
    </w:p>
    <w:p w:rsidR="00705A5F" w:rsidRPr="00011729" w:rsidRDefault="00705A5F" w:rsidP="00FC4C72">
      <w:pPr>
        <w:ind w:left="5670"/>
        <w:rPr>
          <w:sz w:val="28"/>
          <w:szCs w:val="28"/>
        </w:rPr>
      </w:pPr>
    </w:p>
    <w:p w:rsidR="00705A5F" w:rsidRPr="00011729" w:rsidRDefault="00705A5F" w:rsidP="00B72AFF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1729">
        <w:rPr>
          <w:sz w:val="28"/>
          <w:szCs w:val="28"/>
        </w:rPr>
        <w:t xml:space="preserve">  </w:t>
      </w:r>
      <w:r w:rsidR="00DB5C82" w:rsidRPr="00011729">
        <w:rPr>
          <w:sz w:val="28"/>
          <w:szCs w:val="28"/>
        </w:rPr>
        <w:tab/>
      </w:r>
      <w:r w:rsidR="00011729" w:rsidRPr="00011729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с пунктом 8.2 «Положения о бюджетном процессе в Пушкинском сельском муниципальном образовании Республики Калмыкия»,</w:t>
      </w:r>
      <w:r w:rsidR="008404E9">
        <w:rPr>
          <w:rFonts w:ascii="Times New Roman" w:hAnsi="Times New Roman" w:cs="Times New Roman"/>
          <w:sz w:val="28"/>
          <w:szCs w:val="28"/>
        </w:rPr>
        <w:t xml:space="preserve"> </w:t>
      </w:r>
      <w:r w:rsidR="00011729" w:rsidRPr="00011729">
        <w:rPr>
          <w:rFonts w:ascii="Times New Roman" w:hAnsi="Times New Roman" w:cs="Times New Roman"/>
          <w:sz w:val="28"/>
          <w:szCs w:val="28"/>
        </w:rPr>
        <w:t>утвержденного Собранием депутатов Пушкинского сельского муниципа</w:t>
      </w:r>
      <w:r w:rsidR="005E3C40">
        <w:rPr>
          <w:rFonts w:ascii="Times New Roman" w:hAnsi="Times New Roman" w:cs="Times New Roman"/>
          <w:sz w:val="28"/>
          <w:szCs w:val="28"/>
        </w:rPr>
        <w:t>льного образования Республики Ка</w:t>
      </w:r>
      <w:r w:rsidR="00011729" w:rsidRPr="00011729">
        <w:rPr>
          <w:rFonts w:ascii="Times New Roman" w:hAnsi="Times New Roman" w:cs="Times New Roman"/>
          <w:sz w:val="28"/>
          <w:szCs w:val="28"/>
        </w:rPr>
        <w:t>лмыкия</w:t>
      </w:r>
      <w:r w:rsidR="005E3C40">
        <w:rPr>
          <w:rFonts w:ascii="Times New Roman" w:hAnsi="Times New Roman" w:cs="Times New Roman"/>
          <w:sz w:val="28"/>
          <w:szCs w:val="28"/>
        </w:rPr>
        <w:t xml:space="preserve"> №8  от 22 марта 2017 года, Администрация Пушкинского сельского муниципального образовании Республики </w:t>
      </w:r>
      <w:r w:rsidR="00CA3F8D">
        <w:rPr>
          <w:rFonts w:ascii="Times New Roman" w:hAnsi="Times New Roman" w:cs="Times New Roman"/>
          <w:sz w:val="28"/>
          <w:szCs w:val="28"/>
        </w:rPr>
        <w:t>Калмыкия</w:t>
      </w:r>
    </w:p>
    <w:p w:rsidR="00B72AFF" w:rsidRPr="00011729" w:rsidRDefault="00B72AFF" w:rsidP="00BC0765">
      <w:pPr>
        <w:jc w:val="center"/>
        <w:rPr>
          <w:sz w:val="28"/>
          <w:szCs w:val="28"/>
        </w:rPr>
      </w:pPr>
    </w:p>
    <w:p w:rsidR="00705A5F" w:rsidRPr="00CA3F8D" w:rsidRDefault="00705A5F" w:rsidP="00BC0765">
      <w:pPr>
        <w:jc w:val="center"/>
        <w:rPr>
          <w:b/>
          <w:sz w:val="28"/>
          <w:szCs w:val="28"/>
        </w:rPr>
      </w:pPr>
      <w:r w:rsidRPr="00CA3F8D">
        <w:rPr>
          <w:b/>
          <w:sz w:val="28"/>
          <w:szCs w:val="28"/>
        </w:rPr>
        <w:t>ПОСТАНОВЛЯ</w:t>
      </w:r>
      <w:r w:rsidR="00DC3BFB" w:rsidRPr="00CA3F8D">
        <w:rPr>
          <w:b/>
          <w:sz w:val="28"/>
          <w:szCs w:val="28"/>
        </w:rPr>
        <w:t>ЕТ</w:t>
      </w:r>
      <w:r w:rsidRPr="00CA3F8D">
        <w:rPr>
          <w:b/>
          <w:sz w:val="28"/>
          <w:szCs w:val="28"/>
        </w:rPr>
        <w:t>:</w:t>
      </w:r>
    </w:p>
    <w:p w:rsidR="00705A5F" w:rsidRPr="003577F7" w:rsidRDefault="00705A5F" w:rsidP="00D428C7">
      <w:pPr>
        <w:rPr>
          <w:sz w:val="28"/>
          <w:szCs w:val="28"/>
        </w:rPr>
      </w:pPr>
    </w:p>
    <w:p w:rsidR="00705A5F" w:rsidRPr="003577F7" w:rsidRDefault="00E153BF" w:rsidP="00BC0765">
      <w:pPr>
        <w:jc w:val="both"/>
        <w:rPr>
          <w:sz w:val="28"/>
          <w:szCs w:val="28"/>
        </w:rPr>
      </w:pPr>
      <w:r w:rsidRPr="003577F7">
        <w:rPr>
          <w:sz w:val="28"/>
          <w:szCs w:val="28"/>
        </w:rPr>
        <w:t xml:space="preserve">1. </w:t>
      </w:r>
      <w:r w:rsidR="008404E9">
        <w:rPr>
          <w:sz w:val="28"/>
          <w:szCs w:val="28"/>
        </w:rPr>
        <w:t xml:space="preserve">  </w:t>
      </w:r>
      <w:r w:rsidR="00CA3F8D">
        <w:rPr>
          <w:sz w:val="28"/>
          <w:szCs w:val="28"/>
        </w:rPr>
        <w:t xml:space="preserve">Утвердить прилагаемый отчет об исполнении бюджета Пушкинского сельского  муниципального образования Республики Калмыкия </w:t>
      </w:r>
      <w:r w:rsidR="00E46777">
        <w:rPr>
          <w:sz w:val="28"/>
          <w:szCs w:val="28"/>
        </w:rPr>
        <w:t xml:space="preserve">за </w:t>
      </w:r>
      <w:r w:rsidR="001250D2">
        <w:rPr>
          <w:sz w:val="28"/>
          <w:szCs w:val="28"/>
        </w:rPr>
        <w:t>полугодие</w:t>
      </w:r>
      <w:r w:rsidR="00E46777">
        <w:rPr>
          <w:sz w:val="28"/>
          <w:szCs w:val="28"/>
        </w:rPr>
        <w:t xml:space="preserve"> </w:t>
      </w:r>
      <w:r w:rsidR="00E30BC4">
        <w:rPr>
          <w:sz w:val="28"/>
          <w:szCs w:val="28"/>
        </w:rPr>
        <w:t>20</w:t>
      </w:r>
      <w:r w:rsidR="00E46777">
        <w:rPr>
          <w:sz w:val="28"/>
          <w:szCs w:val="28"/>
        </w:rPr>
        <w:t>21</w:t>
      </w:r>
      <w:r w:rsidR="00E30BC4">
        <w:rPr>
          <w:sz w:val="28"/>
          <w:szCs w:val="28"/>
        </w:rPr>
        <w:t xml:space="preserve"> год</w:t>
      </w:r>
      <w:r w:rsidR="00E46777">
        <w:rPr>
          <w:sz w:val="28"/>
          <w:szCs w:val="28"/>
        </w:rPr>
        <w:t>а</w:t>
      </w:r>
      <w:r w:rsidR="00E30BC4">
        <w:rPr>
          <w:sz w:val="28"/>
          <w:szCs w:val="28"/>
        </w:rPr>
        <w:t xml:space="preserve"> по доходам </w:t>
      </w:r>
      <w:r w:rsidR="001250D2">
        <w:rPr>
          <w:sz w:val="28"/>
          <w:szCs w:val="28"/>
        </w:rPr>
        <w:t>2</w:t>
      </w:r>
      <w:r w:rsidR="002E2FF7">
        <w:rPr>
          <w:sz w:val="28"/>
          <w:szCs w:val="28"/>
        </w:rPr>
        <w:t> </w:t>
      </w:r>
      <w:r w:rsidR="001250D2">
        <w:rPr>
          <w:sz w:val="28"/>
          <w:szCs w:val="28"/>
        </w:rPr>
        <w:t>666</w:t>
      </w:r>
      <w:r w:rsidR="002E2FF7">
        <w:rPr>
          <w:sz w:val="28"/>
          <w:szCs w:val="28"/>
        </w:rPr>
        <w:t> </w:t>
      </w:r>
      <w:r w:rsidR="001250D2">
        <w:rPr>
          <w:sz w:val="28"/>
          <w:szCs w:val="28"/>
        </w:rPr>
        <w:t>877</w:t>
      </w:r>
      <w:r w:rsidR="002E2FF7">
        <w:rPr>
          <w:sz w:val="28"/>
          <w:szCs w:val="28"/>
        </w:rPr>
        <w:t>,</w:t>
      </w:r>
      <w:r w:rsidR="00E46777">
        <w:rPr>
          <w:sz w:val="28"/>
          <w:szCs w:val="28"/>
        </w:rPr>
        <w:t>3</w:t>
      </w:r>
      <w:r w:rsidR="001250D2">
        <w:rPr>
          <w:sz w:val="28"/>
          <w:szCs w:val="28"/>
        </w:rPr>
        <w:t>5</w:t>
      </w:r>
      <w:r w:rsidR="008546EA">
        <w:rPr>
          <w:sz w:val="28"/>
          <w:szCs w:val="28"/>
        </w:rPr>
        <w:t xml:space="preserve"> </w:t>
      </w:r>
      <w:r w:rsidR="00E30BC4">
        <w:rPr>
          <w:sz w:val="28"/>
          <w:szCs w:val="28"/>
        </w:rPr>
        <w:t xml:space="preserve"> руб</w:t>
      </w:r>
      <w:r w:rsidR="001250D2">
        <w:rPr>
          <w:sz w:val="28"/>
          <w:szCs w:val="28"/>
        </w:rPr>
        <w:t>.</w:t>
      </w:r>
      <w:r w:rsidR="00E30BC4">
        <w:rPr>
          <w:sz w:val="28"/>
          <w:szCs w:val="28"/>
        </w:rPr>
        <w:t xml:space="preserve">, по расходам </w:t>
      </w:r>
      <w:r w:rsidR="001250D2">
        <w:rPr>
          <w:sz w:val="28"/>
          <w:szCs w:val="28"/>
        </w:rPr>
        <w:t>2 590 451</w:t>
      </w:r>
      <w:r w:rsidR="002E2FF7">
        <w:rPr>
          <w:sz w:val="28"/>
          <w:szCs w:val="28"/>
        </w:rPr>
        <w:t>,</w:t>
      </w:r>
      <w:r w:rsidR="001250D2">
        <w:rPr>
          <w:sz w:val="28"/>
          <w:szCs w:val="28"/>
        </w:rPr>
        <w:t>21 руб.</w:t>
      </w:r>
      <w:r w:rsidR="00E30BC4">
        <w:rPr>
          <w:sz w:val="28"/>
          <w:szCs w:val="28"/>
        </w:rPr>
        <w:t xml:space="preserve">  с пре</w:t>
      </w:r>
      <w:r w:rsidR="00544CD2">
        <w:rPr>
          <w:sz w:val="28"/>
          <w:szCs w:val="28"/>
        </w:rPr>
        <w:t xml:space="preserve">вышением </w:t>
      </w:r>
      <w:r w:rsidR="008546EA">
        <w:rPr>
          <w:sz w:val="28"/>
          <w:szCs w:val="28"/>
        </w:rPr>
        <w:t>доходов</w:t>
      </w:r>
      <w:r w:rsidR="00544CD2">
        <w:rPr>
          <w:sz w:val="28"/>
          <w:szCs w:val="28"/>
        </w:rPr>
        <w:t xml:space="preserve"> над </w:t>
      </w:r>
      <w:r w:rsidR="008546EA">
        <w:rPr>
          <w:sz w:val="28"/>
          <w:szCs w:val="28"/>
        </w:rPr>
        <w:t xml:space="preserve">расходами </w:t>
      </w:r>
      <w:r w:rsidR="00544CD2">
        <w:rPr>
          <w:sz w:val="28"/>
          <w:szCs w:val="28"/>
        </w:rPr>
        <w:t>(</w:t>
      </w:r>
      <w:proofErr w:type="spellStart"/>
      <w:r w:rsidR="008546EA">
        <w:rPr>
          <w:sz w:val="28"/>
          <w:szCs w:val="28"/>
        </w:rPr>
        <w:t>про</w:t>
      </w:r>
      <w:r w:rsidR="008404E9">
        <w:rPr>
          <w:sz w:val="28"/>
          <w:szCs w:val="28"/>
        </w:rPr>
        <w:t>ф</w:t>
      </w:r>
      <w:r w:rsidR="008546EA">
        <w:rPr>
          <w:sz w:val="28"/>
          <w:szCs w:val="28"/>
        </w:rPr>
        <w:t>ицит</w:t>
      </w:r>
      <w:proofErr w:type="spellEnd"/>
      <w:r w:rsidR="008546EA">
        <w:rPr>
          <w:sz w:val="28"/>
          <w:szCs w:val="28"/>
        </w:rPr>
        <w:t xml:space="preserve"> </w:t>
      </w:r>
      <w:r w:rsidR="00E46777">
        <w:rPr>
          <w:sz w:val="28"/>
          <w:szCs w:val="28"/>
        </w:rPr>
        <w:t xml:space="preserve"> бюджета) в сумме </w:t>
      </w:r>
      <w:r w:rsidR="001250D2">
        <w:rPr>
          <w:sz w:val="28"/>
          <w:szCs w:val="28"/>
        </w:rPr>
        <w:t>76 426</w:t>
      </w:r>
      <w:r w:rsidR="00E46777">
        <w:rPr>
          <w:sz w:val="28"/>
          <w:szCs w:val="28"/>
        </w:rPr>
        <w:t>,</w:t>
      </w:r>
      <w:r w:rsidR="001250D2">
        <w:rPr>
          <w:sz w:val="28"/>
          <w:szCs w:val="28"/>
        </w:rPr>
        <w:t>14</w:t>
      </w:r>
      <w:r w:rsidR="00544CD2">
        <w:rPr>
          <w:sz w:val="28"/>
          <w:szCs w:val="28"/>
        </w:rPr>
        <w:t xml:space="preserve"> руб.</w:t>
      </w:r>
    </w:p>
    <w:p w:rsidR="00705A5F" w:rsidRPr="003577F7" w:rsidRDefault="00705A5F" w:rsidP="00D428C7">
      <w:pPr>
        <w:rPr>
          <w:sz w:val="28"/>
          <w:szCs w:val="28"/>
        </w:rPr>
      </w:pPr>
    </w:p>
    <w:p w:rsidR="00705A5F" w:rsidRPr="003577F7" w:rsidRDefault="00DC3BFB" w:rsidP="00544CD2">
      <w:pPr>
        <w:pStyle w:val="a9"/>
        <w:tabs>
          <w:tab w:val="left" w:pos="0"/>
          <w:tab w:val="left" w:pos="1120"/>
        </w:tabs>
        <w:spacing w:after="0"/>
        <w:jc w:val="both"/>
        <w:rPr>
          <w:sz w:val="28"/>
          <w:szCs w:val="28"/>
        </w:rPr>
      </w:pPr>
      <w:r w:rsidRPr="00DC3BFB">
        <w:rPr>
          <w:sz w:val="28"/>
          <w:szCs w:val="28"/>
        </w:rPr>
        <w:t>2.</w:t>
      </w:r>
      <w:r w:rsidR="008404E9">
        <w:rPr>
          <w:sz w:val="28"/>
          <w:szCs w:val="28"/>
        </w:rPr>
        <w:t xml:space="preserve"> </w:t>
      </w:r>
      <w:proofErr w:type="gramStart"/>
      <w:r w:rsidR="00544CD2">
        <w:rPr>
          <w:sz w:val="28"/>
          <w:szCs w:val="28"/>
        </w:rPr>
        <w:t>Предоставить отчет</w:t>
      </w:r>
      <w:proofErr w:type="gramEnd"/>
      <w:r w:rsidR="00544CD2">
        <w:rPr>
          <w:sz w:val="28"/>
          <w:szCs w:val="28"/>
        </w:rPr>
        <w:t xml:space="preserve"> об исполнении бюджета Пушкинского сельского муниципального образования Республики Калмыкия за</w:t>
      </w:r>
      <w:r w:rsidR="00B612B3">
        <w:rPr>
          <w:sz w:val="28"/>
          <w:szCs w:val="28"/>
        </w:rPr>
        <w:t xml:space="preserve"> </w:t>
      </w:r>
      <w:r w:rsidR="001250D2">
        <w:rPr>
          <w:sz w:val="28"/>
          <w:szCs w:val="28"/>
        </w:rPr>
        <w:t>полугодие</w:t>
      </w:r>
      <w:r w:rsidR="002E2FF7">
        <w:rPr>
          <w:sz w:val="28"/>
          <w:szCs w:val="28"/>
        </w:rPr>
        <w:t xml:space="preserve"> 202</w:t>
      </w:r>
      <w:r w:rsidR="00E46777">
        <w:rPr>
          <w:sz w:val="28"/>
          <w:szCs w:val="28"/>
        </w:rPr>
        <w:t>1</w:t>
      </w:r>
      <w:r w:rsidR="00544CD2">
        <w:rPr>
          <w:sz w:val="28"/>
          <w:szCs w:val="28"/>
        </w:rPr>
        <w:t xml:space="preserve"> год</w:t>
      </w:r>
      <w:r w:rsidR="00B612B3">
        <w:rPr>
          <w:sz w:val="28"/>
          <w:szCs w:val="28"/>
        </w:rPr>
        <w:t>а</w:t>
      </w:r>
      <w:r w:rsidR="00544CD2">
        <w:rPr>
          <w:sz w:val="28"/>
          <w:szCs w:val="28"/>
        </w:rPr>
        <w:t xml:space="preserve"> Собранию депутатов Пушкинского сельского муниципального образования Республики Калмыкия и контрольно</w:t>
      </w:r>
      <w:r w:rsidR="008E36CD">
        <w:rPr>
          <w:sz w:val="28"/>
          <w:szCs w:val="28"/>
        </w:rPr>
        <w:t xml:space="preserve"> – с</w:t>
      </w:r>
      <w:r w:rsidR="008404E9">
        <w:rPr>
          <w:sz w:val="28"/>
          <w:szCs w:val="28"/>
        </w:rPr>
        <w:t>четной палате Городовиковского р</w:t>
      </w:r>
      <w:r w:rsidR="008E36CD">
        <w:rPr>
          <w:sz w:val="28"/>
          <w:szCs w:val="28"/>
        </w:rPr>
        <w:t>айонного муниципального образования Республики Калмыкия</w:t>
      </w:r>
    </w:p>
    <w:p w:rsidR="00705A5F" w:rsidRPr="003577F7" w:rsidRDefault="00705A5F" w:rsidP="00D428C7">
      <w:pPr>
        <w:rPr>
          <w:sz w:val="28"/>
          <w:szCs w:val="28"/>
        </w:rPr>
      </w:pPr>
    </w:p>
    <w:p w:rsidR="00705A5F" w:rsidRPr="003577F7" w:rsidRDefault="00705A5F" w:rsidP="00D428C7">
      <w:pPr>
        <w:rPr>
          <w:sz w:val="28"/>
          <w:szCs w:val="28"/>
        </w:rPr>
      </w:pPr>
    </w:p>
    <w:p w:rsidR="00705A5F" w:rsidRPr="003577F7" w:rsidRDefault="00705A5F" w:rsidP="00AD7349">
      <w:pPr>
        <w:rPr>
          <w:sz w:val="28"/>
          <w:szCs w:val="28"/>
        </w:rPr>
      </w:pPr>
      <w:r w:rsidRPr="003577F7">
        <w:rPr>
          <w:sz w:val="28"/>
          <w:szCs w:val="28"/>
        </w:rPr>
        <w:t xml:space="preserve">          </w:t>
      </w:r>
      <w:r w:rsidR="00106B73" w:rsidRPr="003577F7">
        <w:rPr>
          <w:sz w:val="28"/>
          <w:szCs w:val="28"/>
        </w:rPr>
        <w:t xml:space="preserve">Глава </w:t>
      </w:r>
      <w:r w:rsidR="00BC0765">
        <w:rPr>
          <w:sz w:val="28"/>
          <w:szCs w:val="28"/>
        </w:rPr>
        <w:t>П</w:t>
      </w:r>
      <w:r w:rsidRPr="003577F7">
        <w:rPr>
          <w:sz w:val="28"/>
          <w:szCs w:val="28"/>
        </w:rPr>
        <w:t>СМО РК</w:t>
      </w:r>
      <w:r w:rsidR="00106B73" w:rsidRPr="003577F7">
        <w:rPr>
          <w:sz w:val="28"/>
          <w:szCs w:val="28"/>
        </w:rPr>
        <w:t xml:space="preserve"> (ахлачи)</w:t>
      </w:r>
      <w:r w:rsidRPr="003577F7">
        <w:rPr>
          <w:sz w:val="28"/>
          <w:szCs w:val="28"/>
        </w:rPr>
        <w:t xml:space="preserve">:                                     </w:t>
      </w:r>
      <w:r w:rsidR="00BC0765">
        <w:rPr>
          <w:sz w:val="28"/>
          <w:szCs w:val="28"/>
        </w:rPr>
        <w:t>С.</w:t>
      </w:r>
      <w:r w:rsidR="002E2FF7">
        <w:rPr>
          <w:sz w:val="28"/>
          <w:szCs w:val="28"/>
        </w:rPr>
        <w:t xml:space="preserve"> </w:t>
      </w:r>
      <w:r w:rsidR="00BC0765">
        <w:rPr>
          <w:sz w:val="28"/>
          <w:szCs w:val="28"/>
        </w:rPr>
        <w:t>Б.</w:t>
      </w:r>
      <w:r w:rsidR="002E2FF7">
        <w:rPr>
          <w:sz w:val="28"/>
          <w:szCs w:val="28"/>
        </w:rPr>
        <w:t xml:space="preserve"> </w:t>
      </w:r>
      <w:r w:rsidR="00BC0765">
        <w:rPr>
          <w:sz w:val="28"/>
          <w:szCs w:val="28"/>
        </w:rPr>
        <w:t xml:space="preserve">Марценюк </w:t>
      </w:r>
    </w:p>
    <w:p w:rsidR="00705A5F" w:rsidRPr="003577F7" w:rsidRDefault="00705A5F" w:rsidP="00D428C7">
      <w:pPr>
        <w:rPr>
          <w:sz w:val="28"/>
          <w:szCs w:val="28"/>
        </w:rPr>
      </w:pPr>
    </w:p>
    <w:p w:rsidR="00BC0765" w:rsidRDefault="00D428C7" w:rsidP="00F73F54">
      <w:pPr>
        <w:rPr>
          <w:sz w:val="28"/>
          <w:szCs w:val="28"/>
        </w:rPr>
      </w:pPr>
      <w:r w:rsidRPr="003577F7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7037B" w:rsidRPr="007D5B04" w:rsidRDefault="00D428C7" w:rsidP="004C29DD">
      <w:pPr>
        <w:rPr>
          <w:sz w:val="20"/>
          <w:szCs w:val="20"/>
        </w:rPr>
      </w:pPr>
      <w:r w:rsidRPr="003577F7">
        <w:rPr>
          <w:sz w:val="28"/>
          <w:szCs w:val="28"/>
        </w:rPr>
        <w:t xml:space="preserve">                                 </w:t>
      </w:r>
      <w:r w:rsidR="00F73F54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7A22F8">
        <w:rPr>
          <w:sz w:val="22"/>
          <w:szCs w:val="22"/>
        </w:rPr>
        <w:t xml:space="preserve"> </w:t>
      </w:r>
      <w:r w:rsidR="00C7037B">
        <w:rPr>
          <w:b/>
        </w:rPr>
        <w:t xml:space="preserve">                                                                                                 </w:t>
      </w:r>
      <w:r w:rsidR="00C7037B">
        <w:rPr>
          <w:sz w:val="20"/>
          <w:szCs w:val="20"/>
        </w:rPr>
        <w:t xml:space="preserve">  </w:t>
      </w:r>
    </w:p>
    <w:p w:rsidR="00C7037B" w:rsidRDefault="00C7037B" w:rsidP="00C7037B">
      <w:pPr>
        <w:rPr>
          <w:b/>
        </w:rPr>
      </w:pPr>
    </w:p>
    <w:p w:rsidR="00470D6D" w:rsidRDefault="00470D6D" w:rsidP="00C7037B">
      <w:pPr>
        <w:rPr>
          <w:b/>
        </w:rPr>
      </w:pPr>
    </w:p>
    <w:p w:rsidR="00470D6D" w:rsidRDefault="00470D6D" w:rsidP="00C7037B">
      <w:pPr>
        <w:rPr>
          <w:b/>
        </w:rPr>
      </w:pPr>
    </w:p>
    <w:p w:rsidR="002241AF" w:rsidRDefault="002241AF" w:rsidP="00C7037B">
      <w:pPr>
        <w:rPr>
          <w:b/>
        </w:rPr>
      </w:pPr>
    </w:p>
    <w:p w:rsidR="00EF4C33" w:rsidRDefault="00EF4C33" w:rsidP="00FC4C72">
      <w:pPr>
        <w:pStyle w:val="a3"/>
        <w:ind w:firstLine="0"/>
        <w:rPr>
          <w:sz w:val="20"/>
        </w:rPr>
      </w:pPr>
    </w:p>
    <w:sectPr w:rsidR="00EF4C33" w:rsidSect="008E1B7F">
      <w:pgSz w:w="11906" w:h="16838" w:code="9"/>
      <w:pgMar w:top="227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12" w:rsidRDefault="00ED2812">
      <w:r>
        <w:separator/>
      </w:r>
    </w:p>
  </w:endnote>
  <w:endnote w:type="continuationSeparator" w:id="0">
    <w:p w:rsidR="00ED2812" w:rsidRDefault="00ED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12" w:rsidRDefault="00ED2812">
      <w:r>
        <w:separator/>
      </w:r>
    </w:p>
  </w:footnote>
  <w:footnote w:type="continuationSeparator" w:id="0">
    <w:p w:rsidR="00ED2812" w:rsidRDefault="00ED2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DA0F05"/>
    <w:multiLevelType w:val="hybridMultilevel"/>
    <w:tmpl w:val="D7020BA4"/>
    <w:lvl w:ilvl="0" w:tplc="D4600E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7416DA"/>
    <w:multiLevelType w:val="hybridMultilevel"/>
    <w:tmpl w:val="BCC08422"/>
    <w:lvl w:ilvl="0" w:tplc="533A3DA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1811C47"/>
    <w:multiLevelType w:val="hybridMultilevel"/>
    <w:tmpl w:val="1B06F5FC"/>
    <w:lvl w:ilvl="0" w:tplc="CF020D3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FA506D6"/>
    <w:multiLevelType w:val="hybridMultilevel"/>
    <w:tmpl w:val="3B9E722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39942DCD"/>
    <w:multiLevelType w:val="hybridMultilevel"/>
    <w:tmpl w:val="F59297A4"/>
    <w:lvl w:ilvl="0" w:tplc="71AA03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86B2C"/>
    <w:multiLevelType w:val="hybridMultilevel"/>
    <w:tmpl w:val="FC6A2C1C"/>
    <w:lvl w:ilvl="0" w:tplc="8DD6B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0EC"/>
    <w:rsid w:val="00004877"/>
    <w:rsid w:val="00011729"/>
    <w:rsid w:val="000225E9"/>
    <w:rsid w:val="000232F1"/>
    <w:rsid w:val="00024CAE"/>
    <w:rsid w:val="000259A7"/>
    <w:rsid w:val="0002651A"/>
    <w:rsid w:val="00026672"/>
    <w:rsid w:val="00027DF3"/>
    <w:rsid w:val="00032B86"/>
    <w:rsid w:val="00041300"/>
    <w:rsid w:val="00043D2F"/>
    <w:rsid w:val="00045033"/>
    <w:rsid w:val="00057DCA"/>
    <w:rsid w:val="000611EA"/>
    <w:rsid w:val="0007442A"/>
    <w:rsid w:val="000830FB"/>
    <w:rsid w:val="00085832"/>
    <w:rsid w:val="000A41C3"/>
    <w:rsid w:val="000B09E7"/>
    <w:rsid w:val="000B3778"/>
    <w:rsid w:val="000B5BDD"/>
    <w:rsid w:val="000C4CEF"/>
    <w:rsid w:val="000C7F03"/>
    <w:rsid w:val="000D0335"/>
    <w:rsid w:val="000D39CC"/>
    <w:rsid w:val="000D55D1"/>
    <w:rsid w:val="000E07C9"/>
    <w:rsid w:val="000E34BA"/>
    <w:rsid w:val="000E43CF"/>
    <w:rsid w:val="00106B73"/>
    <w:rsid w:val="001161C1"/>
    <w:rsid w:val="00124096"/>
    <w:rsid w:val="001250D2"/>
    <w:rsid w:val="00125E0C"/>
    <w:rsid w:val="00130082"/>
    <w:rsid w:val="00145F26"/>
    <w:rsid w:val="00175208"/>
    <w:rsid w:val="0017550C"/>
    <w:rsid w:val="00180730"/>
    <w:rsid w:val="0018417A"/>
    <w:rsid w:val="00185B43"/>
    <w:rsid w:val="0018652C"/>
    <w:rsid w:val="00192836"/>
    <w:rsid w:val="001B0A56"/>
    <w:rsid w:val="001C38B1"/>
    <w:rsid w:val="001C3B0B"/>
    <w:rsid w:val="001C6DE9"/>
    <w:rsid w:val="001D200B"/>
    <w:rsid w:val="001E0D58"/>
    <w:rsid w:val="001E2F4B"/>
    <w:rsid w:val="001F0999"/>
    <w:rsid w:val="0020597A"/>
    <w:rsid w:val="002113DC"/>
    <w:rsid w:val="00221C88"/>
    <w:rsid w:val="00221E26"/>
    <w:rsid w:val="002241AF"/>
    <w:rsid w:val="0023560E"/>
    <w:rsid w:val="00267C2D"/>
    <w:rsid w:val="002714CC"/>
    <w:rsid w:val="00280298"/>
    <w:rsid w:val="00280B48"/>
    <w:rsid w:val="002820D1"/>
    <w:rsid w:val="002844E5"/>
    <w:rsid w:val="0028527C"/>
    <w:rsid w:val="00286150"/>
    <w:rsid w:val="002B2281"/>
    <w:rsid w:val="002B318B"/>
    <w:rsid w:val="002B3C97"/>
    <w:rsid w:val="002B605D"/>
    <w:rsid w:val="002C253F"/>
    <w:rsid w:val="002D0BA1"/>
    <w:rsid w:val="002D5607"/>
    <w:rsid w:val="002E0153"/>
    <w:rsid w:val="002E2FF7"/>
    <w:rsid w:val="002E4D57"/>
    <w:rsid w:val="002E5C07"/>
    <w:rsid w:val="002E6DE1"/>
    <w:rsid w:val="002F0682"/>
    <w:rsid w:val="003060F5"/>
    <w:rsid w:val="00312AE3"/>
    <w:rsid w:val="00317920"/>
    <w:rsid w:val="00351D34"/>
    <w:rsid w:val="0035608F"/>
    <w:rsid w:val="003577F7"/>
    <w:rsid w:val="00362CD1"/>
    <w:rsid w:val="0036320E"/>
    <w:rsid w:val="003817DD"/>
    <w:rsid w:val="0038364D"/>
    <w:rsid w:val="003845A1"/>
    <w:rsid w:val="00386339"/>
    <w:rsid w:val="003A29AF"/>
    <w:rsid w:val="003A5716"/>
    <w:rsid w:val="003B0B4A"/>
    <w:rsid w:val="003B1F17"/>
    <w:rsid w:val="003B652D"/>
    <w:rsid w:val="003C4CB2"/>
    <w:rsid w:val="003C7207"/>
    <w:rsid w:val="003D5FA0"/>
    <w:rsid w:val="003D6A1E"/>
    <w:rsid w:val="003F3885"/>
    <w:rsid w:val="003F5555"/>
    <w:rsid w:val="0040229D"/>
    <w:rsid w:val="004037A4"/>
    <w:rsid w:val="00412B2F"/>
    <w:rsid w:val="00417EFD"/>
    <w:rsid w:val="00422E23"/>
    <w:rsid w:val="00433E98"/>
    <w:rsid w:val="0043428A"/>
    <w:rsid w:val="00437F9B"/>
    <w:rsid w:val="00445C95"/>
    <w:rsid w:val="00447E7D"/>
    <w:rsid w:val="00464109"/>
    <w:rsid w:val="00464602"/>
    <w:rsid w:val="00465285"/>
    <w:rsid w:val="00470D6D"/>
    <w:rsid w:val="00472A0A"/>
    <w:rsid w:val="00472ACE"/>
    <w:rsid w:val="004768C1"/>
    <w:rsid w:val="00477CBD"/>
    <w:rsid w:val="004828A0"/>
    <w:rsid w:val="00495E16"/>
    <w:rsid w:val="004A787D"/>
    <w:rsid w:val="004B7C8E"/>
    <w:rsid w:val="004C1638"/>
    <w:rsid w:val="004C1E14"/>
    <w:rsid w:val="004C27D7"/>
    <w:rsid w:val="004C29DD"/>
    <w:rsid w:val="004D133F"/>
    <w:rsid w:val="004D7F22"/>
    <w:rsid w:val="00502B4F"/>
    <w:rsid w:val="005075B9"/>
    <w:rsid w:val="005115E7"/>
    <w:rsid w:val="00512DCC"/>
    <w:rsid w:val="0052040E"/>
    <w:rsid w:val="00544724"/>
    <w:rsid w:val="00544CD2"/>
    <w:rsid w:val="00561110"/>
    <w:rsid w:val="00562B93"/>
    <w:rsid w:val="0056442A"/>
    <w:rsid w:val="00565CAD"/>
    <w:rsid w:val="00574101"/>
    <w:rsid w:val="00583967"/>
    <w:rsid w:val="00590E61"/>
    <w:rsid w:val="00595435"/>
    <w:rsid w:val="005A5921"/>
    <w:rsid w:val="005B0C1E"/>
    <w:rsid w:val="005B70EC"/>
    <w:rsid w:val="005B71FC"/>
    <w:rsid w:val="005C2A73"/>
    <w:rsid w:val="005C7E1B"/>
    <w:rsid w:val="005D2917"/>
    <w:rsid w:val="005E0ABE"/>
    <w:rsid w:val="005E3C40"/>
    <w:rsid w:val="005E6593"/>
    <w:rsid w:val="005E7E7D"/>
    <w:rsid w:val="005F5B2E"/>
    <w:rsid w:val="0060118D"/>
    <w:rsid w:val="006029B2"/>
    <w:rsid w:val="00610966"/>
    <w:rsid w:val="00611D9D"/>
    <w:rsid w:val="006161D2"/>
    <w:rsid w:val="006173C9"/>
    <w:rsid w:val="00632767"/>
    <w:rsid w:val="0063771A"/>
    <w:rsid w:val="00647D5C"/>
    <w:rsid w:val="006672BD"/>
    <w:rsid w:val="00667CC1"/>
    <w:rsid w:val="00675DB5"/>
    <w:rsid w:val="00676744"/>
    <w:rsid w:val="00685124"/>
    <w:rsid w:val="00693C59"/>
    <w:rsid w:val="006B5F5A"/>
    <w:rsid w:val="006C1C34"/>
    <w:rsid w:val="006C5A14"/>
    <w:rsid w:val="006C607D"/>
    <w:rsid w:val="006C62A2"/>
    <w:rsid w:val="006D61D6"/>
    <w:rsid w:val="006F444F"/>
    <w:rsid w:val="006F6C0E"/>
    <w:rsid w:val="007022C9"/>
    <w:rsid w:val="00702A7D"/>
    <w:rsid w:val="00705A5F"/>
    <w:rsid w:val="00705F62"/>
    <w:rsid w:val="007139F7"/>
    <w:rsid w:val="00721EFE"/>
    <w:rsid w:val="00734C9A"/>
    <w:rsid w:val="00753867"/>
    <w:rsid w:val="00755D1A"/>
    <w:rsid w:val="00761693"/>
    <w:rsid w:val="00766477"/>
    <w:rsid w:val="0076726A"/>
    <w:rsid w:val="007731FB"/>
    <w:rsid w:val="0077719F"/>
    <w:rsid w:val="00785824"/>
    <w:rsid w:val="00787CEA"/>
    <w:rsid w:val="00793EC0"/>
    <w:rsid w:val="007944D7"/>
    <w:rsid w:val="007966F1"/>
    <w:rsid w:val="007A22F8"/>
    <w:rsid w:val="007C3C09"/>
    <w:rsid w:val="007F0EC5"/>
    <w:rsid w:val="008076EB"/>
    <w:rsid w:val="00824BCF"/>
    <w:rsid w:val="00826FF9"/>
    <w:rsid w:val="008351DB"/>
    <w:rsid w:val="008404E9"/>
    <w:rsid w:val="0084204C"/>
    <w:rsid w:val="00843722"/>
    <w:rsid w:val="0085458C"/>
    <w:rsid w:val="008546EA"/>
    <w:rsid w:val="008549B2"/>
    <w:rsid w:val="00856852"/>
    <w:rsid w:val="00873B02"/>
    <w:rsid w:val="00874C26"/>
    <w:rsid w:val="00881782"/>
    <w:rsid w:val="00881D3A"/>
    <w:rsid w:val="00895372"/>
    <w:rsid w:val="00897D21"/>
    <w:rsid w:val="00897EF8"/>
    <w:rsid w:val="008E1B7F"/>
    <w:rsid w:val="008E36CD"/>
    <w:rsid w:val="00900519"/>
    <w:rsid w:val="00900E73"/>
    <w:rsid w:val="00902A68"/>
    <w:rsid w:val="0090367B"/>
    <w:rsid w:val="009036CD"/>
    <w:rsid w:val="00913F43"/>
    <w:rsid w:val="00921467"/>
    <w:rsid w:val="00923FF7"/>
    <w:rsid w:val="00932EB7"/>
    <w:rsid w:val="00954993"/>
    <w:rsid w:val="00954FC4"/>
    <w:rsid w:val="009739D1"/>
    <w:rsid w:val="00974537"/>
    <w:rsid w:val="00986222"/>
    <w:rsid w:val="009C3A47"/>
    <w:rsid w:val="009C5306"/>
    <w:rsid w:val="009D08B9"/>
    <w:rsid w:val="009D529D"/>
    <w:rsid w:val="009D5F91"/>
    <w:rsid w:val="009E417A"/>
    <w:rsid w:val="00A055C8"/>
    <w:rsid w:val="00A14960"/>
    <w:rsid w:val="00A14EC9"/>
    <w:rsid w:val="00A259C9"/>
    <w:rsid w:val="00A314AE"/>
    <w:rsid w:val="00A318C1"/>
    <w:rsid w:val="00A34A97"/>
    <w:rsid w:val="00A36534"/>
    <w:rsid w:val="00A36616"/>
    <w:rsid w:val="00A432B5"/>
    <w:rsid w:val="00A466EE"/>
    <w:rsid w:val="00A672EA"/>
    <w:rsid w:val="00A86DCC"/>
    <w:rsid w:val="00A90ADA"/>
    <w:rsid w:val="00A96607"/>
    <w:rsid w:val="00AB1134"/>
    <w:rsid w:val="00AB64F2"/>
    <w:rsid w:val="00AC285B"/>
    <w:rsid w:val="00AD37B7"/>
    <w:rsid w:val="00AD42FB"/>
    <w:rsid w:val="00AD4406"/>
    <w:rsid w:val="00AD5205"/>
    <w:rsid w:val="00AD7349"/>
    <w:rsid w:val="00AE3FF7"/>
    <w:rsid w:val="00AF0C36"/>
    <w:rsid w:val="00AF1942"/>
    <w:rsid w:val="00AF218B"/>
    <w:rsid w:val="00AF5247"/>
    <w:rsid w:val="00AF528D"/>
    <w:rsid w:val="00B06EC3"/>
    <w:rsid w:val="00B14891"/>
    <w:rsid w:val="00B149CD"/>
    <w:rsid w:val="00B20A30"/>
    <w:rsid w:val="00B242B7"/>
    <w:rsid w:val="00B338C2"/>
    <w:rsid w:val="00B554F9"/>
    <w:rsid w:val="00B612B3"/>
    <w:rsid w:val="00B63CCD"/>
    <w:rsid w:val="00B64842"/>
    <w:rsid w:val="00B72AFF"/>
    <w:rsid w:val="00B72B7B"/>
    <w:rsid w:val="00B735EA"/>
    <w:rsid w:val="00B74E1F"/>
    <w:rsid w:val="00B77AD9"/>
    <w:rsid w:val="00BA22D7"/>
    <w:rsid w:val="00BB48F8"/>
    <w:rsid w:val="00BB4EA9"/>
    <w:rsid w:val="00BB622B"/>
    <w:rsid w:val="00BC0765"/>
    <w:rsid w:val="00BC497F"/>
    <w:rsid w:val="00BC50E6"/>
    <w:rsid w:val="00BC606D"/>
    <w:rsid w:val="00BD4289"/>
    <w:rsid w:val="00BD6BE1"/>
    <w:rsid w:val="00C07406"/>
    <w:rsid w:val="00C124F1"/>
    <w:rsid w:val="00C233BE"/>
    <w:rsid w:val="00C238A9"/>
    <w:rsid w:val="00C252CB"/>
    <w:rsid w:val="00C347DE"/>
    <w:rsid w:val="00C3607A"/>
    <w:rsid w:val="00C439BD"/>
    <w:rsid w:val="00C449F6"/>
    <w:rsid w:val="00C45F06"/>
    <w:rsid w:val="00C4685F"/>
    <w:rsid w:val="00C50CB6"/>
    <w:rsid w:val="00C518FB"/>
    <w:rsid w:val="00C53819"/>
    <w:rsid w:val="00C61725"/>
    <w:rsid w:val="00C7037B"/>
    <w:rsid w:val="00C876D1"/>
    <w:rsid w:val="00C90824"/>
    <w:rsid w:val="00C94B7B"/>
    <w:rsid w:val="00C94BC2"/>
    <w:rsid w:val="00CA3F8D"/>
    <w:rsid w:val="00CD27FC"/>
    <w:rsid w:val="00CF1C81"/>
    <w:rsid w:val="00CF537E"/>
    <w:rsid w:val="00CF772E"/>
    <w:rsid w:val="00D022C6"/>
    <w:rsid w:val="00D0246C"/>
    <w:rsid w:val="00D04E6C"/>
    <w:rsid w:val="00D12157"/>
    <w:rsid w:val="00D23202"/>
    <w:rsid w:val="00D2395E"/>
    <w:rsid w:val="00D243CB"/>
    <w:rsid w:val="00D37E00"/>
    <w:rsid w:val="00D428C7"/>
    <w:rsid w:val="00D428EF"/>
    <w:rsid w:val="00D73338"/>
    <w:rsid w:val="00D853DB"/>
    <w:rsid w:val="00DA0F6E"/>
    <w:rsid w:val="00DA6D60"/>
    <w:rsid w:val="00DB5C82"/>
    <w:rsid w:val="00DB6F14"/>
    <w:rsid w:val="00DC1930"/>
    <w:rsid w:val="00DC24D3"/>
    <w:rsid w:val="00DC3BFB"/>
    <w:rsid w:val="00DC65F9"/>
    <w:rsid w:val="00DE1E5D"/>
    <w:rsid w:val="00DF0997"/>
    <w:rsid w:val="00DF4453"/>
    <w:rsid w:val="00E0061F"/>
    <w:rsid w:val="00E0214A"/>
    <w:rsid w:val="00E0642D"/>
    <w:rsid w:val="00E129EF"/>
    <w:rsid w:val="00E130D9"/>
    <w:rsid w:val="00E153BF"/>
    <w:rsid w:val="00E171B3"/>
    <w:rsid w:val="00E27F02"/>
    <w:rsid w:val="00E30BC4"/>
    <w:rsid w:val="00E31D01"/>
    <w:rsid w:val="00E326B1"/>
    <w:rsid w:val="00E424F3"/>
    <w:rsid w:val="00E46777"/>
    <w:rsid w:val="00E501CD"/>
    <w:rsid w:val="00E5322E"/>
    <w:rsid w:val="00E53A0E"/>
    <w:rsid w:val="00E630CD"/>
    <w:rsid w:val="00E65F2D"/>
    <w:rsid w:val="00E67C03"/>
    <w:rsid w:val="00E71BE4"/>
    <w:rsid w:val="00E735F2"/>
    <w:rsid w:val="00E978A2"/>
    <w:rsid w:val="00EA2619"/>
    <w:rsid w:val="00EA3DE6"/>
    <w:rsid w:val="00EA6B5C"/>
    <w:rsid w:val="00EB4453"/>
    <w:rsid w:val="00EB6625"/>
    <w:rsid w:val="00EC16CC"/>
    <w:rsid w:val="00EC5BB1"/>
    <w:rsid w:val="00ED1B07"/>
    <w:rsid w:val="00ED2812"/>
    <w:rsid w:val="00ED3650"/>
    <w:rsid w:val="00ED7319"/>
    <w:rsid w:val="00EE433F"/>
    <w:rsid w:val="00EF0A18"/>
    <w:rsid w:val="00EF4C33"/>
    <w:rsid w:val="00EF74A3"/>
    <w:rsid w:val="00F01DC4"/>
    <w:rsid w:val="00F1352E"/>
    <w:rsid w:val="00F17BAF"/>
    <w:rsid w:val="00F234A5"/>
    <w:rsid w:val="00F26140"/>
    <w:rsid w:val="00F32D6F"/>
    <w:rsid w:val="00F4517D"/>
    <w:rsid w:val="00F453DC"/>
    <w:rsid w:val="00F601CB"/>
    <w:rsid w:val="00F6212C"/>
    <w:rsid w:val="00F6318C"/>
    <w:rsid w:val="00F71987"/>
    <w:rsid w:val="00F73131"/>
    <w:rsid w:val="00F73F54"/>
    <w:rsid w:val="00F75284"/>
    <w:rsid w:val="00F76EC2"/>
    <w:rsid w:val="00F843BA"/>
    <w:rsid w:val="00F85906"/>
    <w:rsid w:val="00F91A0F"/>
    <w:rsid w:val="00F9694A"/>
    <w:rsid w:val="00F970A7"/>
    <w:rsid w:val="00FA3AAC"/>
    <w:rsid w:val="00FA4EF5"/>
    <w:rsid w:val="00FB6948"/>
    <w:rsid w:val="00FC4C72"/>
    <w:rsid w:val="00FC5470"/>
    <w:rsid w:val="00FC7C3D"/>
    <w:rsid w:val="00FD1AE0"/>
    <w:rsid w:val="00FD1DEA"/>
    <w:rsid w:val="00FE0CF8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85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85685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BC07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D428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42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68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568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568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Обычный текст"/>
    <w:basedOn w:val="a"/>
    <w:rsid w:val="00856852"/>
    <w:pPr>
      <w:ind w:firstLine="567"/>
      <w:jc w:val="both"/>
    </w:pPr>
    <w:rPr>
      <w:sz w:val="28"/>
    </w:rPr>
  </w:style>
  <w:style w:type="paragraph" w:styleId="a4">
    <w:name w:val="footnote text"/>
    <w:basedOn w:val="a"/>
    <w:semiHidden/>
    <w:rsid w:val="00856852"/>
    <w:rPr>
      <w:sz w:val="20"/>
      <w:szCs w:val="20"/>
    </w:rPr>
  </w:style>
  <w:style w:type="character" w:styleId="a5">
    <w:name w:val="footnote reference"/>
    <w:basedOn w:val="a0"/>
    <w:semiHidden/>
    <w:rsid w:val="00856852"/>
    <w:rPr>
      <w:vertAlign w:val="superscript"/>
    </w:rPr>
  </w:style>
  <w:style w:type="paragraph" w:styleId="2">
    <w:name w:val="Body Text 2"/>
    <w:basedOn w:val="a"/>
    <w:rsid w:val="00856852"/>
    <w:pPr>
      <w:jc w:val="center"/>
    </w:pPr>
  </w:style>
  <w:style w:type="character" w:customStyle="1" w:styleId="hl41">
    <w:name w:val="hl41"/>
    <w:basedOn w:val="a0"/>
    <w:rsid w:val="00D428C7"/>
    <w:rPr>
      <w:b/>
      <w:bCs/>
      <w:sz w:val="20"/>
      <w:szCs w:val="20"/>
    </w:rPr>
  </w:style>
  <w:style w:type="paragraph" w:styleId="a6">
    <w:name w:val="Normal (Web)"/>
    <w:basedOn w:val="a"/>
    <w:rsid w:val="00D428C7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7">
    <w:name w:val="Знак"/>
    <w:basedOn w:val="a"/>
    <w:rsid w:val="00C876D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7022C9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C0765"/>
    <w:rPr>
      <w:rFonts w:ascii="Arial" w:hAnsi="Arial" w:cs="Arial"/>
      <w:b/>
      <w:bCs/>
      <w:sz w:val="26"/>
      <w:szCs w:val="26"/>
    </w:rPr>
  </w:style>
  <w:style w:type="paragraph" w:styleId="a9">
    <w:name w:val="Body Text"/>
    <w:basedOn w:val="a"/>
    <w:link w:val="aa"/>
    <w:rsid w:val="00DC3BFB"/>
    <w:pPr>
      <w:spacing w:after="120"/>
    </w:pPr>
  </w:style>
  <w:style w:type="character" w:customStyle="1" w:styleId="aa">
    <w:name w:val="Основной текст Знак"/>
    <w:basedOn w:val="a0"/>
    <w:link w:val="a9"/>
    <w:rsid w:val="00DC3BFB"/>
    <w:rPr>
      <w:sz w:val="24"/>
      <w:szCs w:val="24"/>
    </w:rPr>
  </w:style>
  <w:style w:type="paragraph" w:styleId="ab">
    <w:name w:val="Balloon Text"/>
    <w:basedOn w:val="a"/>
    <w:link w:val="ac"/>
    <w:rsid w:val="009739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73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порядке ведения реестра расходных обязательств муниципального образования</vt:lpstr>
    </vt:vector>
  </TitlesOfParts>
  <Company>minfin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порядке ведения реестра расходных обязательств муниципального образования</dc:title>
  <dc:creator>p4</dc:creator>
  <cp:lastModifiedBy>Бухгалтер</cp:lastModifiedBy>
  <cp:revision>4</cp:revision>
  <cp:lastPrinted>2021-07-28T08:02:00Z</cp:lastPrinted>
  <dcterms:created xsi:type="dcterms:W3CDTF">2021-07-22T11:43:00Z</dcterms:created>
  <dcterms:modified xsi:type="dcterms:W3CDTF">2021-07-28T08:03:00Z</dcterms:modified>
</cp:coreProperties>
</file>