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2" w:rsidRPr="00322212" w:rsidRDefault="00322212" w:rsidP="0032221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2221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2212" w:rsidRDefault="00322212" w:rsidP="00162101">
      <w:pPr>
        <w:pStyle w:val="a3"/>
      </w:pPr>
      <w:r>
        <w:t xml:space="preserve">О разработке проекта решения Совета народных депутатов </w:t>
      </w:r>
      <w:r w:rsidR="00162101">
        <w:t>Рождественского</w:t>
      </w:r>
      <w:r>
        <w:t xml:space="preserve"> сельского поселения Поворинского муниципального района</w:t>
      </w:r>
    </w:p>
    <w:p w:rsidR="00322212" w:rsidRDefault="00322212" w:rsidP="00162101">
      <w:pPr>
        <w:jc w:val="center"/>
        <w:rPr>
          <w:sz w:val="28"/>
        </w:rPr>
      </w:pPr>
    </w:p>
    <w:p w:rsidR="00322212" w:rsidRDefault="00322212" w:rsidP="00322212">
      <w:pPr>
        <w:rPr>
          <w:sz w:val="28"/>
        </w:rPr>
      </w:pPr>
    </w:p>
    <w:p w:rsidR="00322212" w:rsidRDefault="00322212" w:rsidP="00322212">
      <w:pPr>
        <w:rPr>
          <w:sz w:val="28"/>
        </w:rPr>
      </w:pPr>
    </w:p>
    <w:p w:rsidR="00322212" w:rsidRDefault="00322212" w:rsidP="00322212">
      <w:pPr>
        <w:rPr>
          <w:sz w:val="28"/>
        </w:rPr>
      </w:pPr>
      <w:r>
        <w:rPr>
          <w:b/>
          <w:bCs/>
          <w:sz w:val="28"/>
          <w:u w:val="single"/>
        </w:rPr>
        <w:t>1. Наименование проекта решения</w:t>
      </w:r>
      <w:r>
        <w:rPr>
          <w:sz w:val="28"/>
        </w:rPr>
        <w:t xml:space="preserve"> «Об утверждении отчета об исполнении бюджета </w:t>
      </w:r>
      <w:r w:rsidR="00162101">
        <w:rPr>
          <w:sz w:val="28"/>
        </w:rPr>
        <w:t>Рождественского</w:t>
      </w:r>
      <w:r>
        <w:rPr>
          <w:sz w:val="28"/>
        </w:rPr>
        <w:t xml:space="preserve"> сельского поселения за </w:t>
      </w:r>
      <w:r w:rsidR="00820577">
        <w:rPr>
          <w:sz w:val="28"/>
        </w:rPr>
        <w:t>201</w:t>
      </w:r>
      <w:r w:rsidR="0040194A">
        <w:rPr>
          <w:sz w:val="28"/>
        </w:rPr>
        <w:t>8</w:t>
      </w:r>
      <w:r w:rsidR="00725446">
        <w:rPr>
          <w:sz w:val="28"/>
        </w:rPr>
        <w:t xml:space="preserve"> </w:t>
      </w:r>
      <w:r>
        <w:rPr>
          <w:sz w:val="28"/>
        </w:rPr>
        <w:t>год»</w:t>
      </w:r>
    </w:p>
    <w:p w:rsidR="00322212" w:rsidRDefault="00322212" w:rsidP="00322212">
      <w:pPr>
        <w:rPr>
          <w:sz w:val="28"/>
        </w:rPr>
      </w:pPr>
    </w:p>
    <w:p w:rsidR="00322212" w:rsidRPr="00322212" w:rsidRDefault="00322212" w:rsidP="00322212">
      <w:pPr>
        <w:rPr>
          <w:sz w:val="28"/>
        </w:rPr>
      </w:pPr>
      <w:r>
        <w:rPr>
          <w:b/>
          <w:bCs/>
          <w:sz w:val="28"/>
          <w:u w:val="single"/>
        </w:rPr>
        <w:t>2. Разработчик</w:t>
      </w:r>
      <w:r>
        <w:rPr>
          <w:b/>
          <w:bCs/>
          <w:sz w:val="28"/>
        </w:rPr>
        <w:t xml:space="preserve"> </w:t>
      </w:r>
      <w:r w:rsidRPr="00322212">
        <w:rPr>
          <w:bCs/>
          <w:sz w:val="28"/>
        </w:rPr>
        <w:t xml:space="preserve">Администрация </w:t>
      </w:r>
      <w:r w:rsidR="00162101">
        <w:rPr>
          <w:sz w:val="28"/>
        </w:rPr>
        <w:t>Рождественского</w:t>
      </w:r>
      <w:r w:rsidRPr="00322212">
        <w:rPr>
          <w:bCs/>
          <w:sz w:val="28"/>
        </w:rPr>
        <w:t xml:space="preserve"> сельского поселения</w:t>
      </w:r>
      <w:r w:rsidRPr="00322212">
        <w:rPr>
          <w:sz w:val="28"/>
        </w:rPr>
        <w:t xml:space="preserve"> Поворинского муниципального района Воронежской области</w:t>
      </w:r>
    </w:p>
    <w:p w:rsidR="00322212" w:rsidRDefault="00322212" w:rsidP="00322212">
      <w:pPr>
        <w:rPr>
          <w:sz w:val="28"/>
        </w:rPr>
      </w:pPr>
    </w:p>
    <w:p w:rsidR="00322212" w:rsidRDefault="00322212" w:rsidP="00322212">
      <w:pPr>
        <w:rPr>
          <w:sz w:val="28"/>
        </w:rPr>
      </w:pPr>
      <w:r>
        <w:rPr>
          <w:b/>
          <w:bCs/>
          <w:sz w:val="28"/>
          <w:u w:val="single"/>
        </w:rPr>
        <w:t>3. Прием заключений по проекту решения осуществляется по адресу</w:t>
      </w:r>
      <w:r w:rsidR="00162101">
        <w:rPr>
          <w:sz w:val="28"/>
        </w:rPr>
        <w:t xml:space="preserve"> 39733</w:t>
      </w:r>
      <w:r>
        <w:rPr>
          <w:sz w:val="28"/>
        </w:rPr>
        <w:t xml:space="preserve">0, с. </w:t>
      </w:r>
      <w:r w:rsidR="00162101">
        <w:rPr>
          <w:sz w:val="28"/>
        </w:rPr>
        <w:t>Рождественское</w:t>
      </w:r>
      <w:r>
        <w:rPr>
          <w:sz w:val="28"/>
        </w:rPr>
        <w:t xml:space="preserve">, </w:t>
      </w:r>
      <w:r w:rsidR="00162101">
        <w:rPr>
          <w:sz w:val="28"/>
        </w:rPr>
        <w:t>ул. Советская</w:t>
      </w:r>
      <w:r>
        <w:rPr>
          <w:sz w:val="28"/>
        </w:rPr>
        <w:t xml:space="preserve"> д.</w:t>
      </w:r>
      <w:r w:rsidR="00162101">
        <w:rPr>
          <w:sz w:val="28"/>
        </w:rPr>
        <w:t>37</w:t>
      </w:r>
      <w:r>
        <w:rPr>
          <w:sz w:val="28"/>
        </w:rPr>
        <w:t>.</w:t>
      </w:r>
    </w:p>
    <w:p w:rsidR="00322212" w:rsidRDefault="00322212" w:rsidP="00322212">
      <w:pPr>
        <w:rPr>
          <w:sz w:val="28"/>
        </w:rPr>
      </w:pPr>
    </w:p>
    <w:p w:rsidR="00322212" w:rsidRDefault="00322212" w:rsidP="00322212">
      <w:pPr>
        <w:rPr>
          <w:sz w:val="28"/>
        </w:rPr>
      </w:pPr>
      <w:r>
        <w:rPr>
          <w:b/>
          <w:bCs/>
          <w:sz w:val="28"/>
          <w:u w:val="single"/>
        </w:rPr>
        <w:t>4. Срок приема заключений по проекту решения</w:t>
      </w:r>
      <w:r>
        <w:rPr>
          <w:sz w:val="28"/>
        </w:rPr>
        <w:t xml:space="preserve"> в течение 5 дней с момента публикации (обнародования) проекта решения</w:t>
      </w:r>
    </w:p>
    <w:p w:rsidR="00322212" w:rsidRDefault="00322212" w:rsidP="00322212">
      <w:pPr>
        <w:rPr>
          <w:sz w:val="28"/>
        </w:rPr>
      </w:pPr>
    </w:p>
    <w:p w:rsidR="00322212" w:rsidRDefault="00322212" w:rsidP="00322212">
      <w:pPr>
        <w:rPr>
          <w:sz w:val="28"/>
        </w:rPr>
      </w:pPr>
      <w:r>
        <w:rPr>
          <w:b/>
          <w:sz w:val="28"/>
        </w:rPr>
        <w:t>5</w:t>
      </w:r>
      <w:r>
        <w:rPr>
          <w:sz w:val="28"/>
        </w:rPr>
        <w:t xml:space="preserve">. </w:t>
      </w:r>
      <w:r>
        <w:rPr>
          <w:b/>
          <w:sz w:val="28"/>
          <w:u w:val="single"/>
        </w:rPr>
        <w:t>Рассмотрению подлежат заключения,</w:t>
      </w:r>
      <w:r>
        <w:rPr>
          <w:sz w:val="28"/>
        </w:rPr>
        <w:t xml:space="preserve"> оформленные в соответствии с Порядком проведения публичной независимой экспертизы проектов решений Совета народных депутатов </w:t>
      </w:r>
      <w:r w:rsidR="00162101">
        <w:rPr>
          <w:sz w:val="28"/>
        </w:rPr>
        <w:t>Рождественского</w:t>
      </w:r>
      <w:r>
        <w:rPr>
          <w:sz w:val="28"/>
        </w:rPr>
        <w:t xml:space="preserve"> сельского поселения в сфере бюджетного и налогового законодательства.</w:t>
      </w:r>
    </w:p>
    <w:p w:rsidR="00322212" w:rsidRDefault="00322212" w:rsidP="00322212">
      <w:pPr>
        <w:pStyle w:val="1"/>
        <w:rPr>
          <w:sz w:val="28"/>
        </w:rPr>
      </w:pPr>
    </w:p>
    <w:p w:rsidR="00322212" w:rsidRDefault="00322212" w:rsidP="00322212">
      <w:pPr>
        <w:pStyle w:val="1"/>
      </w:pPr>
    </w:p>
    <w:p w:rsidR="00322212" w:rsidRDefault="00322212" w:rsidP="00322212">
      <w:pPr>
        <w:pStyle w:val="1"/>
      </w:pPr>
    </w:p>
    <w:p w:rsidR="00322212" w:rsidRDefault="00322212" w:rsidP="00322212">
      <w:pPr>
        <w:pStyle w:val="1"/>
      </w:pPr>
    </w:p>
    <w:p w:rsidR="00322212" w:rsidRDefault="00322212" w:rsidP="00322212">
      <w:pPr>
        <w:pStyle w:val="1"/>
      </w:pPr>
    </w:p>
    <w:p w:rsidR="00322212" w:rsidRDefault="00322212"/>
    <w:p w:rsidR="00322212" w:rsidRDefault="00322212"/>
    <w:p w:rsidR="00322212" w:rsidRDefault="00322212"/>
    <w:p w:rsidR="00322212" w:rsidRDefault="00322212"/>
    <w:p w:rsidR="00322212" w:rsidRDefault="00322212"/>
    <w:p w:rsidR="00322212" w:rsidRDefault="00322212"/>
    <w:p w:rsidR="00BB355C" w:rsidRDefault="00BB355C"/>
    <w:p w:rsidR="00BB355C" w:rsidRDefault="00BB355C"/>
    <w:p w:rsidR="00A33F30" w:rsidRDefault="00A33F30" w:rsidP="00A33F30">
      <w:pPr>
        <w:jc w:val="right"/>
      </w:pPr>
    </w:p>
    <w:p w:rsidR="00BB355C" w:rsidRDefault="00BB355C" w:rsidP="00A33F30">
      <w:pPr>
        <w:jc w:val="right"/>
      </w:pPr>
    </w:p>
    <w:p w:rsidR="00A33F30" w:rsidRDefault="00A33F30" w:rsidP="00A33F30">
      <w:pPr>
        <w:jc w:val="right"/>
      </w:pPr>
    </w:p>
    <w:p w:rsidR="00B62701" w:rsidRDefault="00B62701" w:rsidP="00162101">
      <w:pPr>
        <w:jc w:val="center"/>
        <w:rPr>
          <w:b/>
        </w:rPr>
      </w:pPr>
    </w:p>
    <w:p w:rsidR="00B62701" w:rsidRDefault="00B62701" w:rsidP="00162101">
      <w:pPr>
        <w:jc w:val="center"/>
        <w:rPr>
          <w:b/>
        </w:rPr>
      </w:pPr>
    </w:p>
    <w:p w:rsidR="00B62701" w:rsidRDefault="00B62701" w:rsidP="00162101">
      <w:pPr>
        <w:jc w:val="center"/>
        <w:rPr>
          <w:b/>
        </w:rPr>
      </w:pPr>
    </w:p>
    <w:p w:rsidR="002C6DCF" w:rsidRDefault="002C6DCF" w:rsidP="00162101">
      <w:pPr>
        <w:jc w:val="center"/>
        <w:rPr>
          <w:b/>
        </w:rPr>
      </w:pPr>
    </w:p>
    <w:p w:rsidR="00DC16E5" w:rsidRDefault="00DC16E5" w:rsidP="00162101">
      <w:pPr>
        <w:jc w:val="center"/>
        <w:rPr>
          <w:b/>
        </w:rPr>
      </w:pPr>
    </w:p>
    <w:p w:rsidR="00DC16E5" w:rsidRPr="00DC16E5" w:rsidRDefault="00162101" w:rsidP="00162101">
      <w:pPr>
        <w:jc w:val="center"/>
        <w:rPr>
          <w:b/>
          <w:sz w:val="28"/>
          <w:szCs w:val="28"/>
        </w:rPr>
      </w:pPr>
      <w:r w:rsidRPr="00DC16E5">
        <w:rPr>
          <w:b/>
          <w:sz w:val="28"/>
          <w:szCs w:val="28"/>
        </w:rPr>
        <w:t xml:space="preserve">СОВЕТ НАРОДНЫХ ДЕПУТАТОВ </w:t>
      </w:r>
    </w:p>
    <w:p w:rsidR="00DC16E5" w:rsidRPr="00DC16E5" w:rsidRDefault="00162101" w:rsidP="00162101">
      <w:pPr>
        <w:jc w:val="center"/>
        <w:rPr>
          <w:b/>
          <w:sz w:val="28"/>
          <w:szCs w:val="28"/>
        </w:rPr>
      </w:pPr>
      <w:r w:rsidRPr="00DC16E5">
        <w:rPr>
          <w:b/>
          <w:sz w:val="28"/>
          <w:szCs w:val="28"/>
        </w:rPr>
        <w:t xml:space="preserve">РОЖДЕСТВЕНСКОГО СЕЛЬСКОГО ПОСЕЛЕНИЯ </w:t>
      </w:r>
    </w:p>
    <w:p w:rsidR="00DC16E5" w:rsidRPr="00DC16E5" w:rsidRDefault="00162101" w:rsidP="00162101">
      <w:pPr>
        <w:jc w:val="center"/>
        <w:rPr>
          <w:b/>
          <w:sz w:val="28"/>
          <w:szCs w:val="28"/>
        </w:rPr>
      </w:pPr>
      <w:r w:rsidRPr="00DC16E5">
        <w:rPr>
          <w:b/>
          <w:sz w:val="28"/>
          <w:szCs w:val="28"/>
        </w:rPr>
        <w:t xml:space="preserve">ПОВОРИНСКОГО МУНИЦИПАЛЬНОГО РАЙОНА </w:t>
      </w:r>
    </w:p>
    <w:p w:rsidR="00162101" w:rsidRPr="00DC16E5" w:rsidRDefault="00162101" w:rsidP="00162101">
      <w:pPr>
        <w:jc w:val="center"/>
        <w:rPr>
          <w:b/>
          <w:sz w:val="28"/>
          <w:szCs w:val="28"/>
        </w:rPr>
      </w:pPr>
      <w:r w:rsidRPr="00DC16E5">
        <w:rPr>
          <w:b/>
          <w:sz w:val="28"/>
          <w:szCs w:val="28"/>
        </w:rPr>
        <w:t>ВОРОНЕЖСКОЙ ОБЛАСТИ</w:t>
      </w:r>
    </w:p>
    <w:p w:rsidR="00162101" w:rsidRPr="00DC16E5" w:rsidRDefault="00162101" w:rsidP="00162101">
      <w:pPr>
        <w:rPr>
          <w:sz w:val="28"/>
          <w:szCs w:val="28"/>
        </w:rPr>
      </w:pPr>
    </w:p>
    <w:p w:rsidR="00162101" w:rsidRPr="00DC16E5" w:rsidRDefault="00162101" w:rsidP="00162101">
      <w:pPr>
        <w:rPr>
          <w:sz w:val="28"/>
          <w:szCs w:val="28"/>
        </w:rPr>
      </w:pPr>
    </w:p>
    <w:p w:rsidR="00D36594" w:rsidRPr="00DC16E5" w:rsidRDefault="00A33F30" w:rsidP="008D085B">
      <w:pPr>
        <w:tabs>
          <w:tab w:val="left" w:pos="1845"/>
        </w:tabs>
        <w:jc w:val="center"/>
        <w:rPr>
          <w:b/>
          <w:spacing w:val="20"/>
          <w:sz w:val="28"/>
          <w:szCs w:val="28"/>
        </w:rPr>
      </w:pPr>
      <w:r w:rsidRPr="00DC16E5">
        <w:rPr>
          <w:b/>
          <w:spacing w:val="20"/>
          <w:sz w:val="28"/>
          <w:szCs w:val="28"/>
        </w:rPr>
        <w:t>РЕШЕНИЕ</w:t>
      </w:r>
    </w:p>
    <w:p w:rsidR="00D36594" w:rsidRPr="00D36594" w:rsidRDefault="00D36594" w:rsidP="00D36594">
      <w:pPr>
        <w:tabs>
          <w:tab w:val="left" w:pos="1845"/>
        </w:tabs>
        <w:jc w:val="center"/>
      </w:pPr>
    </w:p>
    <w:p w:rsidR="00DC16E5" w:rsidRPr="00DB3688" w:rsidRDefault="00DC16E5" w:rsidP="00DC16E5">
      <w:pPr>
        <w:tabs>
          <w:tab w:val="left" w:pos="1845"/>
        </w:tabs>
        <w:rPr>
          <w:b/>
          <w:sz w:val="28"/>
          <w:szCs w:val="28"/>
        </w:rPr>
      </w:pPr>
      <w:r w:rsidRPr="00DB3688">
        <w:rPr>
          <w:b/>
          <w:sz w:val="28"/>
          <w:szCs w:val="28"/>
        </w:rPr>
        <w:t>от   17.05.2019г.</w:t>
      </w:r>
      <w:r w:rsidR="00DB3688" w:rsidRPr="00DB3688">
        <w:rPr>
          <w:b/>
          <w:sz w:val="28"/>
          <w:szCs w:val="28"/>
        </w:rPr>
        <w:t xml:space="preserve">      </w:t>
      </w:r>
      <w:r w:rsidRPr="00DB3688">
        <w:rPr>
          <w:b/>
          <w:sz w:val="28"/>
          <w:szCs w:val="28"/>
        </w:rPr>
        <w:t xml:space="preserve"> №6</w:t>
      </w:r>
    </w:p>
    <w:p w:rsidR="008D085B" w:rsidRPr="00DC16E5" w:rsidRDefault="00DC16E5" w:rsidP="00DC16E5">
      <w:pPr>
        <w:tabs>
          <w:tab w:val="left" w:pos="1845"/>
        </w:tabs>
        <w:rPr>
          <w:sz w:val="28"/>
          <w:szCs w:val="28"/>
        </w:rPr>
      </w:pPr>
      <w:r w:rsidRPr="00DC16E5">
        <w:rPr>
          <w:sz w:val="28"/>
          <w:szCs w:val="28"/>
        </w:rPr>
        <w:t xml:space="preserve">                                                                                                        </w:t>
      </w:r>
      <w:r w:rsidR="006B1BB2" w:rsidRPr="00DC16E5">
        <w:rPr>
          <w:sz w:val="28"/>
          <w:szCs w:val="28"/>
        </w:rPr>
        <w:t xml:space="preserve"> </w:t>
      </w:r>
    </w:p>
    <w:p w:rsidR="00D36594" w:rsidRPr="00DC16E5" w:rsidRDefault="00162101" w:rsidP="00DC16E5">
      <w:pPr>
        <w:tabs>
          <w:tab w:val="left" w:pos="1845"/>
        </w:tabs>
        <w:jc w:val="both"/>
        <w:rPr>
          <w:b/>
          <w:sz w:val="28"/>
          <w:szCs w:val="28"/>
        </w:rPr>
      </w:pPr>
      <w:r w:rsidRPr="00DC16E5">
        <w:rPr>
          <w:b/>
          <w:sz w:val="28"/>
          <w:szCs w:val="28"/>
        </w:rPr>
        <w:t>«</w:t>
      </w:r>
      <w:r w:rsidR="00D36594" w:rsidRPr="00DC16E5">
        <w:rPr>
          <w:b/>
          <w:sz w:val="28"/>
          <w:szCs w:val="28"/>
        </w:rPr>
        <w:t>Об утверждении отчета</w:t>
      </w:r>
    </w:p>
    <w:p w:rsidR="00D36594" w:rsidRPr="00DC16E5" w:rsidRDefault="00D36594" w:rsidP="00DC16E5">
      <w:pPr>
        <w:tabs>
          <w:tab w:val="left" w:pos="1845"/>
        </w:tabs>
        <w:jc w:val="both"/>
        <w:rPr>
          <w:b/>
          <w:sz w:val="28"/>
          <w:szCs w:val="28"/>
        </w:rPr>
      </w:pPr>
      <w:r w:rsidRPr="00DC16E5">
        <w:rPr>
          <w:b/>
          <w:sz w:val="28"/>
          <w:szCs w:val="28"/>
        </w:rPr>
        <w:t>об исполнении бюджета</w:t>
      </w:r>
    </w:p>
    <w:p w:rsidR="00D36594" w:rsidRPr="00DC16E5" w:rsidRDefault="00D36594" w:rsidP="00DC16E5">
      <w:pPr>
        <w:tabs>
          <w:tab w:val="left" w:pos="1845"/>
        </w:tabs>
        <w:jc w:val="both"/>
        <w:rPr>
          <w:b/>
          <w:sz w:val="28"/>
          <w:szCs w:val="28"/>
        </w:rPr>
      </w:pPr>
      <w:r w:rsidRPr="00DC16E5">
        <w:rPr>
          <w:b/>
          <w:sz w:val="28"/>
          <w:szCs w:val="28"/>
        </w:rPr>
        <w:t>Рождественского сельского</w:t>
      </w:r>
    </w:p>
    <w:p w:rsidR="00162101" w:rsidRPr="00DC16E5" w:rsidRDefault="00D36594" w:rsidP="00DC16E5">
      <w:pPr>
        <w:tabs>
          <w:tab w:val="left" w:pos="1845"/>
        </w:tabs>
        <w:jc w:val="both"/>
        <w:rPr>
          <w:sz w:val="28"/>
          <w:szCs w:val="28"/>
        </w:rPr>
      </w:pPr>
      <w:r w:rsidRPr="00DC16E5">
        <w:rPr>
          <w:b/>
          <w:sz w:val="28"/>
          <w:szCs w:val="28"/>
        </w:rPr>
        <w:t xml:space="preserve">поселения за </w:t>
      </w:r>
      <w:smartTag w:uri="urn:schemas-microsoft-com:office:smarttags" w:element="metricconverter">
        <w:smartTagPr>
          <w:attr w:name="ProductID" w:val="2018 г"/>
        </w:smartTagPr>
        <w:r w:rsidRPr="00DC16E5">
          <w:rPr>
            <w:b/>
            <w:sz w:val="28"/>
            <w:szCs w:val="28"/>
          </w:rPr>
          <w:t>20</w:t>
        </w:r>
        <w:r w:rsidR="00563C7E" w:rsidRPr="00DC16E5">
          <w:rPr>
            <w:b/>
            <w:sz w:val="28"/>
            <w:szCs w:val="28"/>
          </w:rPr>
          <w:t>1</w:t>
        </w:r>
        <w:r w:rsidR="0040194A" w:rsidRPr="00DC16E5">
          <w:rPr>
            <w:b/>
            <w:sz w:val="28"/>
            <w:szCs w:val="28"/>
          </w:rPr>
          <w:t>8</w:t>
        </w:r>
        <w:r w:rsidRPr="00DC16E5">
          <w:rPr>
            <w:b/>
            <w:sz w:val="28"/>
            <w:szCs w:val="28"/>
          </w:rPr>
          <w:t xml:space="preserve"> г</w:t>
        </w:r>
      </w:smartTag>
      <w:r w:rsidRPr="00DC16E5">
        <w:rPr>
          <w:b/>
          <w:sz w:val="28"/>
          <w:szCs w:val="28"/>
        </w:rPr>
        <w:t xml:space="preserve">. </w:t>
      </w:r>
      <w:r w:rsidR="00162101" w:rsidRPr="00DC16E5">
        <w:rPr>
          <w:b/>
          <w:sz w:val="28"/>
          <w:szCs w:val="28"/>
        </w:rPr>
        <w:t>»</w:t>
      </w:r>
    </w:p>
    <w:p w:rsidR="00162101" w:rsidRPr="00DC16E5" w:rsidRDefault="00162101" w:rsidP="00DC16E5">
      <w:pPr>
        <w:tabs>
          <w:tab w:val="left" w:pos="1845"/>
        </w:tabs>
        <w:jc w:val="both"/>
        <w:rPr>
          <w:b/>
          <w:sz w:val="28"/>
          <w:szCs w:val="28"/>
        </w:rPr>
      </w:pPr>
    </w:p>
    <w:p w:rsidR="00162101" w:rsidRPr="00DC16E5" w:rsidRDefault="00162101" w:rsidP="00DC16E5">
      <w:pPr>
        <w:tabs>
          <w:tab w:val="left" w:pos="1845"/>
        </w:tabs>
        <w:jc w:val="both"/>
        <w:rPr>
          <w:b/>
          <w:sz w:val="28"/>
          <w:szCs w:val="28"/>
        </w:rPr>
      </w:pPr>
    </w:p>
    <w:p w:rsidR="00162101" w:rsidRPr="00DC16E5" w:rsidRDefault="00162101" w:rsidP="00DC16E5">
      <w:pPr>
        <w:tabs>
          <w:tab w:val="left" w:pos="1845"/>
        </w:tabs>
        <w:jc w:val="both"/>
        <w:rPr>
          <w:sz w:val="28"/>
          <w:szCs w:val="28"/>
        </w:rPr>
      </w:pPr>
      <w:r w:rsidRPr="00DC16E5">
        <w:rPr>
          <w:b/>
          <w:sz w:val="28"/>
          <w:szCs w:val="28"/>
        </w:rPr>
        <w:t xml:space="preserve">           </w:t>
      </w:r>
      <w:r w:rsidRPr="00DC16E5">
        <w:rPr>
          <w:sz w:val="28"/>
          <w:szCs w:val="28"/>
        </w:rPr>
        <w:t>Рассмотрев отчет об исполнении бюджета Рождественского сельского поселения Поворинского муниципального района за 20</w:t>
      </w:r>
      <w:r w:rsidR="00563C7E" w:rsidRPr="00DC16E5">
        <w:rPr>
          <w:sz w:val="28"/>
          <w:szCs w:val="28"/>
        </w:rPr>
        <w:t>1</w:t>
      </w:r>
      <w:r w:rsidR="0040194A" w:rsidRPr="00DC16E5">
        <w:rPr>
          <w:sz w:val="28"/>
          <w:szCs w:val="28"/>
        </w:rPr>
        <w:t>8</w:t>
      </w:r>
      <w:r w:rsidR="005F4B82" w:rsidRPr="00DC16E5">
        <w:rPr>
          <w:sz w:val="28"/>
          <w:szCs w:val="28"/>
        </w:rPr>
        <w:t xml:space="preserve"> </w:t>
      </w:r>
      <w:r w:rsidRPr="00DC16E5">
        <w:rPr>
          <w:sz w:val="28"/>
          <w:szCs w:val="28"/>
        </w:rPr>
        <w:t>год, представленный администрацией Рождественского  сельского поселения, Совет народных депутатов РЕШИЛ:</w:t>
      </w:r>
    </w:p>
    <w:p w:rsidR="00162101" w:rsidRPr="00DC16E5" w:rsidRDefault="00162101" w:rsidP="00DC16E5">
      <w:pPr>
        <w:tabs>
          <w:tab w:val="left" w:pos="1845"/>
        </w:tabs>
        <w:jc w:val="both"/>
        <w:rPr>
          <w:sz w:val="28"/>
          <w:szCs w:val="28"/>
        </w:rPr>
      </w:pPr>
    </w:p>
    <w:p w:rsidR="004B671D" w:rsidRPr="00DC16E5" w:rsidRDefault="00162101" w:rsidP="00DC16E5">
      <w:pPr>
        <w:numPr>
          <w:ilvl w:val="0"/>
          <w:numId w:val="1"/>
        </w:numPr>
        <w:tabs>
          <w:tab w:val="clear" w:pos="360"/>
          <w:tab w:val="num" w:pos="0"/>
          <w:tab w:val="left" w:pos="1845"/>
        </w:tabs>
        <w:ind w:left="0" w:firstLine="360"/>
        <w:jc w:val="both"/>
        <w:rPr>
          <w:sz w:val="28"/>
          <w:szCs w:val="28"/>
        </w:rPr>
      </w:pPr>
      <w:r w:rsidRPr="00DC16E5">
        <w:rPr>
          <w:sz w:val="28"/>
          <w:szCs w:val="28"/>
        </w:rPr>
        <w:t>Утвердить отчет об исполнении бюджета Рождественского сельского поселения Поворинского муниципального района за 20</w:t>
      </w:r>
      <w:r w:rsidR="007364F0" w:rsidRPr="00DC16E5">
        <w:rPr>
          <w:sz w:val="28"/>
          <w:szCs w:val="28"/>
        </w:rPr>
        <w:t>1</w:t>
      </w:r>
      <w:r w:rsidR="0040194A" w:rsidRPr="00DC16E5">
        <w:rPr>
          <w:sz w:val="28"/>
          <w:szCs w:val="28"/>
        </w:rPr>
        <w:t>8</w:t>
      </w:r>
      <w:r w:rsidRPr="00DC16E5">
        <w:rPr>
          <w:sz w:val="28"/>
          <w:szCs w:val="28"/>
        </w:rPr>
        <w:t xml:space="preserve"> год по доходам в сумме </w:t>
      </w:r>
      <w:r w:rsidR="003C257A" w:rsidRPr="00DC16E5">
        <w:rPr>
          <w:sz w:val="28"/>
          <w:szCs w:val="28"/>
        </w:rPr>
        <w:t>18 297 082</w:t>
      </w:r>
    </w:p>
    <w:p w:rsidR="00162101" w:rsidRPr="00DC16E5" w:rsidRDefault="00725446" w:rsidP="00DC16E5">
      <w:pPr>
        <w:tabs>
          <w:tab w:val="left" w:pos="1845"/>
        </w:tabs>
        <w:jc w:val="both"/>
        <w:rPr>
          <w:sz w:val="28"/>
          <w:szCs w:val="28"/>
        </w:rPr>
      </w:pPr>
      <w:r w:rsidRPr="00DC16E5">
        <w:rPr>
          <w:sz w:val="28"/>
          <w:szCs w:val="28"/>
        </w:rPr>
        <w:t xml:space="preserve">           </w:t>
      </w:r>
      <w:r w:rsidR="00563C7E" w:rsidRPr="00DC16E5">
        <w:rPr>
          <w:sz w:val="28"/>
          <w:szCs w:val="28"/>
        </w:rPr>
        <w:t xml:space="preserve"> </w:t>
      </w:r>
      <w:r w:rsidR="00162101" w:rsidRPr="00DC16E5">
        <w:rPr>
          <w:sz w:val="28"/>
          <w:szCs w:val="28"/>
        </w:rPr>
        <w:t>руб</w:t>
      </w:r>
      <w:r w:rsidR="00563C7E" w:rsidRPr="00DC16E5">
        <w:rPr>
          <w:sz w:val="28"/>
          <w:szCs w:val="28"/>
        </w:rPr>
        <w:t>.</w:t>
      </w:r>
      <w:r w:rsidR="00162101" w:rsidRPr="00DC16E5">
        <w:rPr>
          <w:sz w:val="28"/>
          <w:szCs w:val="28"/>
        </w:rPr>
        <w:t xml:space="preserve"> </w:t>
      </w:r>
      <w:r w:rsidR="003C257A" w:rsidRPr="00DC16E5">
        <w:rPr>
          <w:sz w:val="28"/>
          <w:szCs w:val="28"/>
        </w:rPr>
        <w:t>97</w:t>
      </w:r>
      <w:r w:rsidR="00162101" w:rsidRPr="00DC16E5">
        <w:rPr>
          <w:sz w:val="28"/>
          <w:szCs w:val="28"/>
        </w:rPr>
        <w:t xml:space="preserve"> коп.,</w:t>
      </w:r>
      <w:r w:rsidR="008B44EE" w:rsidRPr="00DC16E5">
        <w:rPr>
          <w:sz w:val="28"/>
          <w:szCs w:val="28"/>
        </w:rPr>
        <w:t xml:space="preserve"> </w:t>
      </w:r>
      <w:r w:rsidR="00162101" w:rsidRPr="00DC16E5">
        <w:rPr>
          <w:sz w:val="28"/>
          <w:szCs w:val="28"/>
        </w:rPr>
        <w:t xml:space="preserve">по расходам в сумме </w:t>
      </w:r>
      <w:r w:rsidR="003C257A" w:rsidRPr="00DC16E5">
        <w:rPr>
          <w:sz w:val="28"/>
          <w:szCs w:val="28"/>
        </w:rPr>
        <w:t>18 477 648</w:t>
      </w:r>
      <w:r w:rsidR="00162101" w:rsidRPr="00DC16E5">
        <w:rPr>
          <w:sz w:val="28"/>
          <w:szCs w:val="28"/>
        </w:rPr>
        <w:t xml:space="preserve"> руб.</w:t>
      </w:r>
      <w:r w:rsidR="00424EAB" w:rsidRPr="00DC16E5">
        <w:rPr>
          <w:sz w:val="28"/>
          <w:szCs w:val="28"/>
        </w:rPr>
        <w:t xml:space="preserve"> </w:t>
      </w:r>
      <w:r w:rsidR="003C257A" w:rsidRPr="00DC16E5">
        <w:rPr>
          <w:sz w:val="28"/>
          <w:szCs w:val="28"/>
        </w:rPr>
        <w:t>06</w:t>
      </w:r>
      <w:r w:rsidR="009561F5" w:rsidRPr="00DC16E5">
        <w:rPr>
          <w:sz w:val="28"/>
          <w:szCs w:val="28"/>
        </w:rPr>
        <w:t xml:space="preserve"> </w:t>
      </w:r>
      <w:r w:rsidR="00162101" w:rsidRPr="00DC16E5">
        <w:rPr>
          <w:sz w:val="28"/>
          <w:szCs w:val="28"/>
        </w:rPr>
        <w:t xml:space="preserve">коп., с превышением </w:t>
      </w:r>
      <w:r w:rsidR="007364F0" w:rsidRPr="00DC16E5">
        <w:rPr>
          <w:sz w:val="28"/>
          <w:szCs w:val="28"/>
        </w:rPr>
        <w:t>расходов</w:t>
      </w:r>
      <w:r w:rsidR="00162101" w:rsidRPr="00DC16E5">
        <w:rPr>
          <w:sz w:val="28"/>
          <w:szCs w:val="28"/>
        </w:rPr>
        <w:t xml:space="preserve"> над </w:t>
      </w:r>
      <w:r w:rsidRPr="00DC16E5">
        <w:rPr>
          <w:sz w:val="28"/>
          <w:szCs w:val="28"/>
        </w:rPr>
        <w:t xml:space="preserve">   </w:t>
      </w:r>
    </w:p>
    <w:p w:rsidR="00725446" w:rsidRPr="00DC16E5" w:rsidRDefault="007364F0" w:rsidP="00DC16E5">
      <w:pPr>
        <w:tabs>
          <w:tab w:val="left" w:pos="1845"/>
        </w:tabs>
        <w:jc w:val="both"/>
        <w:rPr>
          <w:sz w:val="28"/>
          <w:szCs w:val="28"/>
        </w:rPr>
      </w:pPr>
      <w:r w:rsidRPr="00DC16E5">
        <w:rPr>
          <w:sz w:val="28"/>
          <w:szCs w:val="28"/>
        </w:rPr>
        <w:t>доходами</w:t>
      </w:r>
      <w:r w:rsidR="00725446" w:rsidRPr="00DC16E5">
        <w:rPr>
          <w:sz w:val="28"/>
          <w:szCs w:val="28"/>
        </w:rPr>
        <w:t xml:space="preserve"> в сумме </w:t>
      </w:r>
      <w:r w:rsidR="003C257A" w:rsidRPr="00DC16E5">
        <w:rPr>
          <w:sz w:val="28"/>
          <w:szCs w:val="28"/>
        </w:rPr>
        <w:t>180 565</w:t>
      </w:r>
      <w:r w:rsidR="00725446" w:rsidRPr="00DC16E5">
        <w:rPr>
          <w:sz w:val="28"/>
          <w:szCs w:val="28"/>
        </w:rPr>
        <w:t xml:space="preserve"> руб. </w:t>
      </w:r>
      <w:r w:rsidR="003C257A" w:rsidRPr="00DC16E5">
        <w:rPr>
          <w:sz w:val="28"/>
          <w:szCs w:val="28"/>
        </w:rPr>
        <w:t>09</w:t>
      </w:r>
      <w:r w:rsidR="00725446" w:rsidRPr="00DC16E5">
        <w:rPr>
          <w:sz w:val="28"/>
          <w:szCs w:val="28"/>
        </w:rPr>
        <w:t xml:space="preserve"> коп.           </w:t>
      </w:r>
    </w:p>
    <w:p w:rsidR="00162101" w:rsidRPr="00DC16E5" w:rsidRDefault="00162101" w:rsidP="00DC16E5">
      <w:pPr>
        <w:numPr>
          <w:ilvl w:val="0"/>
          <w:numId w:val="1"/>
        </w:numPr>
        <w:tabs>
          <w:tab w:val="clear" w:pos="360"/>
          <w:tab w:val="num" w:pos="0"/>
          <w:tab w:val="left" w:pos="1845"/>
        </w:tabs>
        <w:ind w:left="0" w:firstLine="360"/>
        <w:jc w:val="both"/>
        <w:rPr>
          <w:sz w:val="28"/>
          <w:szCs w:val="28"/>
        </w:rPr>
      </w:pPr>
      <w:r w:rsidRPr="00DC16E5">
        <w:rPr>
          <w:sz w:val="28"/>
          <w:szCs w:val="28"/>
        </w:rPr>
        <w:t xml:space="preserve">Утвердить исполнение бюджета Рождественского сельского поселения за </w:t>
      </w:r>
      <w:r w:rsidR="00820577" w:rsidRPr="00DC16E5">
        <w:rPr>
          <w:sz w:val="28"/>
          <w:szCs w:val="28"/>
        </w:rPr>
        <w:t>201</w:t>
      </w:r>
      <w:r w:rsidR="0040194A" w:rsidRPr="00DC16E5">
        <w:rPr>
          <w:sz w:val="28"/>
          <w:szCs w:val="28"/>
        </w:rPr>
        <w:t>8</w:t>
      </w:r>
      <w:r w:rsidRPr="00DC16E5">
        <w:rPr>
          <w:sz w:val="28"/>
          <w:szCs w:val="28"/>
        </w:rPr>
        <w:t xml:space="preserve"> год.</w:t>
      </w:r>
    </w:p>
    <w:p w:rsidR="00162101" w:rsidRPr="00DC16E5" w:rsidRDefault="00162101" w:rsidP="00DC16E5">
      <w:pPr>
        <w:ind w:firstLine="720"/>
        <w:jc w:val="both"/>
        <w:rPr>
          <w:sz w:val="28"/>
          <w:szCs w:val="28"/>
        </w:rPr>
      </w:pPr>
      <w:r w:rsidRPr="00DC16E5">
        <w:rPr>
          <w:sz w:val="28"/>
          <w:szCs w:val="28"/>
        </w:rPr>
        <w:t>- по доходам бюджета Рождественского сельского поселения Поворинского муниципального района согласно приложению №</w:t>
      </w:r>
      <w:r w:rsidR="004C65D0" w:rsidRPr="00DC16E5">
        <w:rPr>
          <w:sz w:val="28"/>
          <w:szCs w:val="28"/>
        </w:rPr>
        <w:t>1</w:t>
      </w:r>
      <w:r w:rsidRPr="00DC16E5">
        <w:rPr>
          <w:sz w:val="28"/>
          <w:szCs w:val="28"/>
        </w:rPr>
        <w:t xml:space="preserve"> к настоящему Решению:</w:t>
      </w:r>
    </w:p>
    <w:p w:rsidR="00162101" w:rsidRPr="00DC16E5" w:rsidRDefault="00162101" w:rsidP="00DC16E5">
      <w:pPr>
        <w:ind w:firstLine="720"/>
        <w:jc w:val="both"/>
        <w:rPr>
          <w:sz w:val="28"/>
          <w:szCs w:val="28"/>
        </w:rPr>
      </w:pPr>
      <w:r w:rsidRPr="00DC16E5">
        <w:rPr>
          <w:sz w:val="28"/>
          <w:szCs w:val="28"/>
        </w:rPr>
        <w:t>- по распределению расходов бюджета Рождественского сельского поселения Поворинского муниципального района по главным распорядителям средств в соответствии с ведомственной структурой расходов бюджетов Российской Федерации согласно приложению №</w:t>
      </w:r>
      <w:r w:rsidR="0090410B" w:rsidRPr="00DC16E5">
        <w:rPr>
          <w:sz w:val="28"/>
          <w:szCs w:val="28"/>
        </w:rPr>
        <w:t>2</w:t>
      </w:r>
    </w:p>
    <w:p w:rsidR="0090410B" w:rsidRPr="00DC16E5" w:rsidRDefault="0090410B" w:rsidP="00DC16E5">
      <w:pPr>
        <w:ind w:firstLine="709"/>
        <w:jc w:val="both"/>
        <w:rPr>
          <w:sz w:val="28"/>
          <w:szCs w:val="28"/>
        </w:rPr>
      </w:pPr>
      <w:r w:rsidRPr="00DC16E5">
        <w:rPr>
          <w:sz w:val="28"/>
          <w:szCs w:val="28"/>
        </w:rPr>
        <w:t>- по распределению расходов бюджета Рождественского сельского поселения Поворинского муниципального района по разделам и подразделам, целевым статьям расходов, видам расходов, функциональной классификации расходов бюджетов Российской Федерации согласно приложению №3  к настоящему Решению;</w:t>
      </w:r>
    </w:p>
    <w:p w:rsidR="004C65D0" w:rsidRPr="00DC16E5" w:rsidRDefault="0090410B" w:rsidP="00DC16E5">
      <w:pPr>
        <w:ind w:firstLine="720"/>
        <w:jc w:val="both"/>
        <w:rPr>
          <w:sz w:val="28"/>
          <w:szCs w:val="28"/>
        </w:rPr>
      </w:pPr>
      <w:r w:rsidRPr="00DC16E5">
        <w:rPr>
          <w:sz w:val="28"/>
          <w:szCs w:val="28"/>
        </w:rPr>
        <w:lastRenderedPageBreak/>
        <w:t>-распределение бюджетных ассигнований по целевым статьям (муниципальным программам рождественского сельского поселения и не программным направлениям деятельности), группам видов расходов, разделам, подразделам классификации расходов бюджета сельского поселения согласно приложению №4  к настоящему Решению;</w:t>
      </w:r>
    </w:p>
    <w:p w:rsidR="00162101" w:rsidRPr="00DC16E5" w:rsidRDefault="00162101" w:rsidP="00DC16E5">
      <w:pPr>
        <w:jc w:val="both"/>
        <w:rPr>
          <w:sz w:val="28"/>
          <w:szCs w:val="28"/>
        </w:rPr>
      </w:pPr>
      <w:r w:rsidRPr="00DC16E5">
        <w:rPr>
          <w:sz w:val="28"/>
          <w:szCs w:val="28"/>
        </w:rPr>
        <w:t xml:space="preserve">        3. Утвердить размер и структуру привлечения источников внутреннего финансирования дефицита бюджета Рождественского сельского поселения Поворинского муниципального района за </w:t>
      </w:r>
      <w:r w:rsidR="00820577" w:rsidRPr="00DC16E5">
        <w:rPr>
          <w:sz w:val="28"/>
          <w:szCs w:val="28"/>
        </w:rPr>
        <w:t>201</w:t>
      </w:r>
      <w:r w:rsidR="0040194A" w:rsidRPr="00DC16E5">
        <w:rPr>
          <w:sz w:val="28"/>
          <w:szCs w:val="28"/>
        </w:rPr>
        <w:t>8</w:t>
      </w:r>
      <w:r w:rsidR="00553F55" w:rsidRPr="00DC16E5">
        <w:rPr>
          <w:sz w:val="28"/>
          <w:szCs w:val="28"/>
        </w:rPr>
        <w:t xml:space="preserve"> </w:t>
      </w:r>
      <w:r w:rsidRPr="00DC16E5">
        <w:rPr>
          <w:sz w:val="28"/>
          <w:szCs w:val="28"/>
        </w:rPr>
        <w:t>год согласно приложению №</w:t>
      </w:r>
      <w:r w:rsidR="002A4FCA" w:rsidRPr="00DC16E5">
        <w:rPr>
          <w:sz w:val="28"/>
          <w:szCs w:val="28"/>
        </w:rPr>
        <w:t>5</w:t>
      </w:r>
      <w:r w:rsidRPr="00DC16E5">
        <w:rPr>
          <w:sz w:val="28"/>
          <w:szCs w:val="28"/>
        </w:rPr>
        <w:t xml:space="preserve"> к настоящему Решению.</w:t>
      </w:r>
    </w:p>
    <w:p w:rsidR="00162101" w:rsidRPr="00DC16E5" w:rsidRDefault="00162101" w:rsidP="00DC16E5">
      <w:pPr>
        <w:jc w:val="both"/>
        <w:rPr>
          <w:sz w:val="28"/>
          <w:szCs w:val="28"/>
        </w:rPr>
      </w:pPr>
      <w:r w:rsidRPr="00DC16E5">
        <w:rPr>
          <w:sz w:val="28"/>
          <w:szCs w:val="28"/>
        </w:rPr>
        <w:t xml:space="preserve">        4.  Настоящее Решение вступает в силу со дня его официального обнародования.</w:t>
      </w:r>
    </w:p>
    <w:p w:rsidR="00162101" w:rsidRPr="00DC16E5" w:rsidRDefault="00162101" w:rsidP="00DC16E5">
      <w:pPr>
        <w:ind w:left="720" w:hanging="720"/>
        <w:jc w:val="both"/>
        <w:rPr>
          <w:sz w:val="28"/>
          <w:szCs w:val="28"/>
        </w:rPr>
      </w:pPr>
      <w:r w:rsidRPr="00DC16E5">
        <w:rPr>
          <w:sz w:val="28"/>
          <w:szCs w:val="28"/>
        </w:rPr>
        <w:t xml:space="preserve">        5.  Контроль за исполнением настоящего Решения оставляю за собой.</w:t>
      </w:r>
    </w:p>
    <w:p w:rsidR="00162101" w:rsidRPr="00DC16E5" w:rsidRDefault="00162101" w:rsidP="00DC16E5">
      <w:pPr>
        <w:ind w:left="720" w:hanging="720"/>
        <w:jc w:val="both"/>
        <w:rPr>
          <w:sz w:val="28"/>
          <w:szCs w:val="28"/>
        </w:rPr>
      </w:pPr>
    </w:p>
    <w:p w:rsidR="00162101" w:rsidRPr="00DC16E5" w:rsidRDefault="00162101" w:rsidP="00DC16E5">
      <w:pPr>
        <w:ind w:left="720" w:hanging="720"/>
        <w:jc w:val="both"/>
        <w:rPr>
          <w:sz w:val="28"/>
          <w:szCs w:val="28"/>
        </w:rPr>
      </w:pPr>
    </w:p>
    <w:p w:rsidR="00162101" w:rsidRPr="00DC16E5" w:rsidRDefault="00162101" w:rsidP="00DC16E5">
      <w:pPr>
        <w:ind w:left="720" w:hanging="720"/>
        <w:jc w:val="both"/>
        <w:rPr>
          <w:sz w:val="28"/>
          <w:szCs w:val="28"/>
        </w:rPr>
      </w:pPr>
    </w:p>
    <w:p w:rsidR="00162101" w:rsidRPr="00DC16E5" w:rsidRDefault="00162101" w:rsidP="00DC16E5">
      <w:pPr>
        <w:ind w:left="720" w:hanging="720"/>
        <w:jc w:val="both"/>
        <w:rPr>
          <w:sz w:val="28"/>
          <w:szCs w:val="28"/>
        </w:rPr>
      </w:pPr>
    </w:p>
    <w:p w:rsidR="002D784C" w:rsidRPr="00DC16E5" w:rsidRDefault="00162101" w:rsidP="00DC16E5">
      <w:pPr>
        <w:jc w:val="both"/>
        <w:rPr>
          <w:sz w:val="28"/>
          <w:szCs w:val="28"/>
        </w:rPr>
      </w:pPr>
      <w:r w:rsidRPr="00DC16E5">
        <w:rPr>
          <w:sz w:val="28"/>
          <w:szCs w:val="28"/>
        </w:rPr>
        <w:t xml:space="preserve">Глава </w:t>
      </w:r>
      <w:r w:rsidR="002D784C" w:rsidRPr="00DC16E5">
        <w:rPr>
          <w:sz w:val="28"/>
          <w:szCs w:val="28"/>
        </w:rPr>
        <w:t>Рождественского</w:t>
      </w:r>
    </w:p>
    <w:p w:rsidR="00162101" w:rsidRPr="00DC16E5" w:rsidRDefault="00162101" w:rsidP="00DC16E5">
      <w:pPr>
        <w:jc w:val="both"/>
        <w:rPr>
          <w:sz w:val="28"/>
          <w:szCs w:val="28"/>
        </w:rPr>
      </w:pPr>
      <w:r w:rsidRPr="00DC16E5">
        <w:rPr>
          <w:sz w:val="28"/>
          <w:szCs w:val="28"/>
        </w:rPr>
        <w:t xml:space="preserve">сельского поселения                                      </w:t>
      </w:r>
      <w:r w:rsidR="00DC16E5">
        <w:rPr>
          <w:sz w:val="28"/>
          <w:szCs w:val="28"/>
        </w:rPr>
        <w:t xml:space="preserve">                    </w:t>
      </w:r>
      <w:r w:rsidRPr="00DC16E5">
        <w:rPr>
          <w:sz w:val="28"/>
          <w:szCs w:val="28"/>
        </w:rPr>
        <w:t xml:space="preserve">Селихов Ю.В. </w:t>
      </w:r>
    </w:p>
    <w:p w:rsidR="00162101" w:rsidRPr="00DC16E5" w:rsidRDefault="00162101" w:rsidP="00DC16E5">
      <w:pPr>
        <w:ind w:left="5400"/>
        <w:jc w:val="both"/>
        <w:rPr>
          <w:sz w:val="28"/>
          <w:szCs w:val="28"/>
        </w:rPr>
      </w:pPr>
    </w:p>
    <w:p w:rsidR="008C5748" w:rsidRPr="00DC16E5" w:rsidRDefault="008C5748" w:rsidP="00DC16E5">
      <w:pPr>
        <w:ind w:left="5400"/>
        <w:jc w:val="both"/>
        <w:rPr>
          <w:sz w:val="28"/>
          <w:szCs w:val="28"/>
        </w:rPr>
      </w:pPr>
    </w:p>
    <w:p w:rsidR="00612AAC" w:rsidRDefault="00612AAC" w:rsidP="00851035"/>
    <w:p w:rsidR="004C36D8" w:rsidRDefault="004C36D8" w:rsidP="00851035"/>
    <w:p w:rsidR="004C36D8" w:rsidRDefault="004C36D8" w:rsidP="00851035"/>
    <w:p w:rsidR="004C36D8" w:rsidRDefault="004C36D8" w:rsidP="00851035"/>
    <w:p w:rsidR="004C4ADA" w:rsidRDefault="004C4ADA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DC16E5" w:rsidRDefault="00DC16E5" w:rsidP="00E47C01">
      <w:pPr>
        <w:ind w:left="5400" w:hanging="180"/>
      </w:pPr>
    </w:p>
    <w:p w:rsidR="00A83765" w:rsidRDefault="00A83765" w:rsidP="00E47C01">
      <w:pPr>
        <w:ind w:left="5400" w:hanging="180"/>
      </w:pPr>
      <w:r>
        <w:t>Приложение  № 1</w:t>
      </w:r>
    </w:p>
    <w:p w:rsidR="00A83765" w:rsidRDefault="00E47C01" w:rsidP="00E47C01">
      <w:r>
        <w:t xml:space="preserve">                                                                                       </w:t>
      </w:r>
      <w:r w:rsidR="00A83765">
        <w:t xml:space="preserve">к  </w:t>
      </w:r>
      <w:r w:rsidR="00A33F30">
        <w:t>Решению</w:t>
      </w:r>
      <w:r w:rsidR="00A83765">
        <w:t xml:space="preserve">  «Об утверждении отчет</w:t>
      </w:r>
      <w:r w:rsidR="008F12A0">
        <w:t>а</w:t>
      </w:r>
      <w:r w:rsidR="00A83765">
        <w:t xml:space="preserve">                        </w:t>
      </w:r>
    </w:p>
    <w:p w:rsidR="00E47C01" w:rsidRDefault="00E47C01" w:rsidP="00E47C01">
      <w:r>
        <w:t xml:space="preserve">                                                                                       </w:t>
      </w:r>
      <w:r w:rsidR="00A83765">
        <w:t xml:space="preserve">об исполнении бюджета </w:t>
      </w:r>
      <w:r w:rsidR="002D784C">
        <w:t>Рождественского</w:t>
      </w:r>
    </w:p>
    <w:p w:rsidR="00A83765" w:rsidRDefault="00E47C01" w:rsidP="00E47C01">
      <w:r>
        <w:t xml:space="preserve">                                                                                       </w:t>
      </w:r>
      <w:r w:rsidR="00A83765">
        <w:t xml:space="preserve">сельского поселения за </w:t>
      </w:r>
      <w:r w:rsidR="00820577">
        <w:t>201</w:t>
      </w:r>
      <w:r w:rsidR="0040194A">
        <w:t>8</w:t>
      </w:r>
      <w:r w:rsidR="009561F5">
        <w:t xml:space="preserve"> </w:t>
      </w:r>
      <w:r w:rsidR="00A83765">
        <w:t xml:space="preserve">год»                                                      </w:t>
      </w:r>
    </w:p>
    <w:p w:rsidR="00A83765" w:rsidRPr="00FC416B" w:rsidRDefault="00E47C01" w:rsidP="00FC416B">
      <w:r>
        <w:t xml:space="preserve">                                                                                       </w:t>
      </w:r>
      <w:r w:rsidR="00A33F30">
        <w:t xml:space="preserve">от                       </w:t>
      </w:r>
      <w:r w:rsidR="00004ECD">
        <w:t xml:space="preserve"> </w:t>
      </w:r>
      <w:r w:rsidR="00A83765" w:rsidRPr="00004ECD">
        <w:t xml:space="preserve">года   № </w:t>
      </w:r>
    </w:p>
    <w:p w:rsidR="00A83765" w:rsidRDefault="00A83765" w:rsidP="00A83765">
      <w:pPr>
        <w:rPr>
          <w:b/>
        </w:rPr>
      </w:pPr>
    </w:p>
    <w:p w:rsidR="00A83765" w:rsidRDefault="00A83765" w:rsidP="00A83765">
      <w:pPr>
        <w:jc w:val="center"/>
        <w:rPr>
          <w:b/>
        </w:rPr>
      </w:pPr>
      <w:r>
        <w:rPr>
          <w:b/>
        </w:rPr>
        <w:t xml:space="preserve">ОБЪЕМ ПОСТУПЛЕНИЙ ДОХОДОВ ПО ОСНОВНЫМ ИСТОЧНИКАМ </w:t>
      </w:r>
      <w:r w:rsidR="002D784C">
        <w:rPr>
          <w:b/>
        </w:rPr>
        <w:t>РОЖДЕСТВЕНСКОГО</w:t>
      </w:r>
      <w:r w:rsidR="00004ECD">
        <w:rPr>
          <w:b/>
        </w:rPr>
        <w:t xml:space="preserve"> СЕЛЬСКОГО ПОСЕЛЕНИЯ  ЗА  </w:t>
      </w:r>
      <w:smartTag w:uri="urn:schemas-microsoft-com:office:smarttags" w:element="metricconverter">
        <w:smartTagPr>
          <w:attr w:name="ProductID" w:val="2018 г"/>
        </w:smartTagPr>
        <w:r w:rsidR="00820577">
          <w:rPr>
            <w:b/>
          </w:rPr>
          <w:t>201</w:t>
        </w:r>
        <w:r w:rsidR="0040194A">
          <w:rPr>
            <w:b/>
          </w:rPr>
          <w:t>8</w:t>
        </w:r>
        <w:r w:rsidR="00E41720">
          <w:rPr>
            <w:b/>
          </w:rPr>
          <w:t xml:space="preserve"> </w:t>
        </w:r>
        <w:r>
          <w:rPr>
            <w:b/>
          </w:rPr>
          <w:t>г</w:t>
        </w:r>
      </w:smartTag>
      <w:r>
        <w:rPr>
          <w:b/>
        </w:rPr>
        <w:t>.</w:t>
      </w:r>
    </w:p>
    <w:p w:rsidR="00A83765" w:rsidRDefault="00A83765" w:rsidP="000D2D1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( 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5439"/>
        <w:gridCol w:w="1596"/>
      </w:tblGrid>
      <w:tr w:rsidR="00A83765" w:rsidTr="000D68DA">
        <w:tc>
          <w:tcPr>
            <w:tcW w:w="1345" w:type="pct"/>
            <w:shd w:val="clear" w:color="auto" w:fill="auto"/>
          </w:tcPr>
          <w:p w:rsidR="00A83765" w:rsidRDefault="00A83765" w:rsidP="00A83765">
            <w:r>
              <w:t>Код бюджетной классификации Р Ф</w:t>
            </w:r>
          </w:p>
        </w:tc>
        <w:tc>
          <w:tcPr>
            <w:tcW w:w="2862" w:type="pct"/>
            <w:shd w:val="clear" w:color="auto" w:fill="auto"/>
          </w:tcPr>
          <w:p w:rsidR="00A83765" w:rsidRDefault="00A83765" w:rsidP="00A83765">
            <w:r>
              <w:t xml:space="preserve">                     Наименование доходов</w:t>
            </w:r>
          </w:p>
          <w:p w:rsidR="00A83765" w:rsidRDefault="00A83765" w:rsidP="00A83765">
            <w:r>
              <w:t xml:space="preserve">         </w:t>
            </w:r>
          </w:p>
        </w:tc>
        <w:tc>
          <w:tcPr>
            <w:tcW w:w="793" w:type="pct"/>
            <w:shd w:val="clear" w:color="auto" w:fill="auto"/>
          </w:tcPr>
          <w:p w:rsidR="00A83765" w:rsidRDefault="00A83765" w:rsidP="00A83765">
            <w:r>
              <w:t xml:space="preserve"> Кассовое исполнение </w:t>
            </w:r>
          </w:p>
        </w:tc>
      </w:tr>
      <w:tr w:rsidR="00A83765" w:rsidTr="000D68DA">
        <w:tc>
          <w:tcPr>
            <w:tcW w:w="1345" w:type="pct"/>
            <w:shd w:val="clear" w:color="auto" w:fill="auto"/>
          </w:tcPr>
          <w:p w:rsidR="00A83765" w:rsidRPr="00E47C01" w:rsidRDefault="00A83765" w:rsidP="00A83765">
            <w:pPr>
              <w:jc w:val="center"/>
              <w:rPr>
                <w:sz w:val="16"/>
                <w:szCs w:val="16"/>
              </w:rPr>
            </w:pPr>
            <w:r w:rsidRPr="00E47C01">
              <w:rPr>
                <w:sz w:val="16"/>
                <w:szCs w:val="16"/>
              </w:rPr>
              <w:t>1</w:t>
            </w:r>
          </w:p>
        </w:tc>
        <w:tc>
          <w:tcPr>
            <w:tcW w:w="2862" w:type="pct"/>
            <w:shd w:val="clear" w:color="auto" w:fill="auto"/>
          </w:tcPr>
          <w:p w:rsidR="00A83765" w:rsidRPr="00E47C01" w:rsidRDefault="00A83765" w:rsidP="00A83765">
            <w:pPr>
              <w:jc w:val="center"/>
              <w:rPr>
                <w:sz w:val="16"/>
                <w:szCs w:val="16"/>
              </w:rPr>
            </w:pPr>
            <w:r w:rsidRPr="00E47C01">
              <w:rPr>
                <w:sz w:val="16"/>
                <w:szCs w:val="16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A83765" w:rsidRPr="00E47C01" w:rsidRDefault="00A83765" w:rsidP="00A83765">
            <w:pPr>
              <w:jc w:val="center"/>
              <w:rPr>
                <w:sz w:val="16"/>
                <w:szCs w:val="16"/>
              </w:rPr>
            </w:pPr>
            <w:r w:rsidRPr="00E47C01">
              <w:rPr>
                <w:sz w:val="16"/>
                <w:szCs w:val="16"/>
              </w:rPr>
              <w:t>3</w:t>
            </w:r>
          </w:p>
        </w:tc>
      </w:tr>
      <w:tr w:rsidR="00040CBA" w:rsidTr="000D68DA">
        <w:trPr>
          <w:trHeight w:val="135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85000000000000000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Доходы бюджета - Всего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3C25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18 297 082,97</w:t>
            </w:r>
          </w:p>
        </w:tc>
      </w:tr>
      <w:tr w:rsidR="00040CBA" w:rsidTr="000D68DA">
        <w:trPr>
          <w:trHeight w:val="135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DE0358" w:rsidP="00040CB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0CBA" w:rsidRPr="00040CBA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</w:t>
            </w:r>
            <w:r w:rsidR="00040CBA" w:rsidRPr="00040CBA">
              <w:rPr>
                <w:b/>
                <w:bCs/>
              </w:rPr>
              <w:t>0000000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4 178 436,59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10100000</w:t>
            </w:r>
            <w:r w:rsidR="00DE0358">
              <w:rPr>
                <w:b/>
                <w:bCs/>
              </w:rPr>
              <w:t>000000</w:t>
            </w:r>
            <w:r w:rsidRPr="00040CBA">
              <w:rPr>
                <w:b/>
                <w:bCs/>
              </w:rPr>
              <w:t>000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НАЛОГИ НА ПРИБЫЛЬ, ДОХОДЫ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68 363,86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10102000010000110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Налог на доходы физических лиц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68 363,86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10102010010000110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67 607,48</w:t>
            </w:r>
          </w:p>
        </w:tc>
      </w:tr>
      <w:tr w:rsidR="00040CBA" w:rsidTr="001162AB">
        <w:trPr>
          <w:trHeight w:val="993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</w:t>
            </w:r>
            <w:r w:rsidR="00DE0358">
              <w:t>01</w:t>
            </w:r>
            <w:r w:rsidRPr="00040CBA">
              <w:t>02030010000110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756,38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10500000000000000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94 666,05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10503010</w:t>
            </w:r>
            <w:r w:rsidR="00DE0358">
              <w:t>01</w:t>
            </w:r>
            <w:r w:rsidRPr="00040CBA">
              <w:t>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 xml:space="preserve">Единый сельскохозяйственный налог 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94 666,05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10600000</w:t>
            </w:r>
            <w:r w:rsidR="00DE0358">
              <w:rPr>
                <w:b/>
                <w:bCs/>
              </w:rPr>
              <w:t>00</w:t>
            </w:r>
            <w:r w:rsidRPr="00040CBA">
              <w:rPr>
                <w:b/>
                <w:bCs/>
              </w:rPr>
              <w:t>0000000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НАЛОГИ НА ИМУЩЕСТВО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3 913 386,68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10601000000000110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Налог на имущество физических лиц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300 274,87</w:t>
            </w:r>
          </w:p>
        </w:tc>
      </w:tr>
      <w:tr w:rsidR="00040CBA" w:rsidTr="000D68DA">
        <w:trPr>
          <w:trHeight w:val="345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10601030100000110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300 274,87</w:t>
            </w:r>
          </w:p>
        </w:tc>
      </w:tr>
      <w:tr w:rsidR="00040CBA" w:rsidTr="000D68DA">
        <w:trPr>
          <w:trHeight w:val="345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10606000000000110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Земельный налог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3 613 111,81</w:t>
            </w:r>
          </w:p>
        </w:tc>
      </w:tr>
      <w:tr w:rsidR="00040CBA" w:rsidTr="000D68DA">
        <w:trPr>
          <w:trHeight w:val="345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106060</w:t>
            </w:r>
            <w:r w:rsidR="00656A5F">
              <w:t>3</w:t>
            </w:r>
            <w:r w:rsidRPr="00040CBA">
              <w:t>0000000110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1561AC" w:rsidRDefault="001561AC">
            <w:r w:rsidRPr="001561AC">
              <w:t>Земельный налог с организаций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1 842 886,79</w:t>
            </w:r>
          </w:p>
        </w:tc>
      </w:tr>
      <w:tr w:rsidR="00040CBA" w:rsidTr="000D68DA">
        <w:trPr>
          <w:trHeight w:val="414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106060</w:t>
            </w:r>
            <w:r w:rsidR="00656A5F">
              <w:t>331</w:t>
            </w:r>
            <w:r w:rsidRPr="00040CBA">
              <w:t>00000110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Земельный налог</w:t>
            </w:r>
            <w:r w:rsidR="00656A5F">
              <w:t xml:space="preserve"> с организаций, обладающие земельным участком, расположенных </w:t>
            </w:r>
            <w:r w:rsidR="00865FFE">
              <w:t>в границах сельских поселений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1 842 886,79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DE0358" w:rsidP="00040CBA">
            <w:r>
              <w:lastRenderedPageBreak/>
              <w:t>1</w:t>
            </w:r>
            <w:r w:rsidR="00040CBA" w:rsidRPr="00040CBA">
              <w:t>06060</w:t>
            </w:r>
            <w:r w:rsidR="001561AC">
              <w:t>4</w:t>
            </w:r>
            <w:r w:rsidR="00040CBA" w:rsidRPr="00040CBA">
              <w:t>0000000110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1561AC">
            <w:r>
              <w:t>Земельный налог с физических лиц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1 770 225,02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106060</w:t>
            </w:r>
            <w:r w:rsidR="001561AC">
              <w:t>43</w:t>
            </w:r>
            <w:r w:rsidRPr="00040CBA">
              <w:t>100000110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1561AC">
            <w:r>
              <w:t>Земельный налог, с физических лиц, обладающие земельным участком, расположенным в границах сельских поселений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1 770 225,02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10800000000000000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ГОСУДАРСТВЕННАЯ ПОШЛИНА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9 550</w:t>
            </w:r>
            <w:r w:rsidR="00A322FE">
              <w:rPr>
                <w:b/>
                <w:bCs/>
                <w:color w:val="000000"/>
              </w:rPr>
              <w:t>,00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10804000010000110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9 550</w:t>
            </w:r>
            <w:r w:rsidR="00A322FE">
              <w:rPr>
                <w:color w:val="000000"/>
              </w:rPr>
              <w:t>,00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10804020010000110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717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9 550</w:t>
            </w:r>
            <w:r w:rsidR="00A322FE">
              <w:rPr>
                <w:color w:val="000000"/>
              </w:rPr>
              <w:t>,00</w:t>
            </w:r>
          </w:p>
        </w:tc>
      </w:tr>
      <w:tr w:rsidR="00CC6ACF" w:rsidTr="000D68DA">
        <w:tc>
          <w:tcPr>
            <w:tcW w:w="1345" w:type="pct"/>
            <w:shd w:val="clear" w:color="auto" w:fill="auto"/>
            <w:vAlign w:val="bottom"/>
          </w:tcPr>
          <w:p w:rsidR="00CC6ACF" w:rsidRPr="00A322FE" w:rsidRDefault="00CC6ACF" w:rsidP="000C0949">
            <w:pPr>
              <w:rPr>
                <w:b/>
              </w:rPr>
            </w:pPr>
            <w:r w:rsidRPr="00A322FE">
              <w:rPr>
                <w:b/>
              </w:rPr>
              <w:t>11</w:t>
            </w:r>
            <w:r>
              <w:rPr>
                <w:b/>
              </w:rPr>
              <w:t>3</w:t>
            </w:r>
            <w:r w:rsidRPr="00A322FE">
              <w:rPr>
                <w:b/>
              </w:rPr>
              <w:t>00000000000000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CC6ACF" w:rsidRPr="00A322FE" w:rsidRDefault="00CC6ACF" w:rsidP="000C0949">
            <w:pPr>
              <w:rPr>
                <w:b/>
              </w:rPr>
            </w:pPr>
            <w:r w:rsidRPr="00A322FE">
              <w:rPr>
                <w:b/>
              </w:rPr>
              <w:t xml:space="preserve">ДОХОДЫ ОТ </w:t>
            </w:r>
            <w:r>
              <w:rPr>
                <w:b/>
              </w:rPr>
              <w:t>ОКАЗАНИЯ ПЛАТНЫХ УСЛУГ (РАБОТ) И КОМПЕНСАЦИИ ЗАТРАТ ГОСУДАРСТВА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CC6ACF" w:rsidRPr="001E6408" w:rsidRDefault="00CC6ACF" w:rsidP="000C09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23 510</w:t>
            </w:r>
            <w:r w:rsidRPr="001E6408">
              <w:rPr>
                <w:b/>
                <w:color w:val="000000"/>
              </w:rPr>
              <w:t>,00</w:t>
            </w:r>
          </w:p>
        </w:tc>
      </w:tr>
      <w:tr w:rsidR="00CC6ACF" w:rsidTr="000D68DA">
        <w:tc>
          <w:tcPr>
            <w:tcW w:w="1345" w:type="pct"/>
            <w:shd w:val="clear" w:color="auto" w:fill="auto"/>
            <w:vAlign w:val="bottom"/>
          </w:tcPr>
          <w:p w:rsidR="00CC6ACF" w:rsidRPr="00040CBA" w:rsidRDefault="00CC6ACF" w:rsidP="000C0949">
            <w:r>
              <w:t>11301995100000130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CC6ACF" w:rsidRPr="00A322FE" w:rsidRDefault="00CC6ACF" w:rsidP="000C0949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CC6ACF" w:rsidRPr="00040CBA" w:rsidRDefault="00CC6ACF" w:rsidP="000C0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23 510,00</w:t>
            </w:r>
          </w:p>
        </w:tc>
      </w:tr>
      <w:tr w:rsidR="00040CBA" w:rsidTr="000D68DA">
        <w:trPr>
          <w:trHeight w:val="138"/>
        </w:trPr>
        <w:tc>
          <w:tcPr>
            <w:tcW w:w="1345" w:type="pct"/>
            <w:shd w:val="clear" w:color="auto" w:fill="auto"/>
            <w:vAlign w:val="bottom"/>
          </w:tcPr>
          <w:p w:rsidR="00040CBA" w:rsidRPr="00A322FE" w:rsidRDefault="00A322FE" w:rsidP="00040CBA">
            <w:pPr>
              <w:rPr>
                <w:b/>
              </w:rPr>
            </w:pPr>
            <w:r w:rsidRPr="00A322FE">
              <w:rPr>
                <w:b/>
              </w:rPr>
              <w:t>11400000000000000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A322FE" w:rsidRDefault="00A322FE">
            <w:pPr>
              <w:rPr>
                <w:b/>
              </w:rPr>
            </w:pPr>
            <w:r w:rsidRPr="00A322F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1E6408" w:rsidRDefault="00CC6A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68 960</w:t>
            </w:r>
            <w:r w:rsidR="00A322FE" w:rsidRPr="001E6408">
              <w:rPr>
                <w:b/>
                <w:color w:val="000000"/>
              </w:rPr>
              <w:t>,00</w:t>
            </w:r>
          </w:p>
        </w:tc>
      </w:tr>
      <w:tr w:rsidR="00040CBA" w:rsidTr="000D68DA">
        <w:trPr>
          <w:trHeight w:val="138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A322FE" w:rsidP="00040CBA">
            <w:r>
              <w:t>11402053100000410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A322FE" w:rsidRDefault="00A322FE">
            <w:r w:rsidRPr="00A322F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CC6A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68 960</w:t>
            </w:r>
            <w:r w:rsidR="00A322FE">
              <w:rPr>
                <w:color w:val="000000"/>
              </w:rPr>
              <w:t>,00</w:t>
            </w:r>
          </w:p>
        </w:tc>
      </w:tr>
      <w:tr w:rsidR="00040CBA" w:rsidTr="000D68DA">
        <w:trPr>
          <w:trHeight w:val="413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20000000</w:t>
            </w:r>
            <w:r w:rsidR="00C8666C">
              <w:rPr>
                <w:b/>
                <w:bCs/>
              </w:rPr>
              <w:t>00</w:t>
            </w:r>
            <w:r w:rsidRPr="00040CBA">
              <w:rPr>
                <w:b/>
                <w:bCs/>
              </w:rPr>
              <w:t>0000000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pPr>
              <w:rPr>
                <w:b/>
                <w:bCs/>
              </w:rPr>
            </w:pPr>
            <w:r w:rsidRPr="00040CB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CC6A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14 118 646,38</w:t>
            </w:r>
          </w:p>
        </w:tc>
      </w:tr>
      <w:tr w:rsidR="00040CBA" w:rsidTr="000D68DA">
        <w:trPr>
          <w:trHeight w:val="412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20200000000000000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CC6A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13 558 646,38</w:t>
            </w:r>
          </w:p>
        </w:tc>
      </w:tr>
      <w:tr w:rsidR="00040CBA" w:rsidTr="000D68DA">
        <w:trPr>
          <w:trHeight w:val="370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DE0358" w:rsidP="00040CBA">
            <w:r>
              <w:t>2</w:t>
            </w:r>
            <w:r w:rsidR="00040CBA" w:rsidRPr="00040CBA">
              <w:t>02</w:t>
            </w:r>
            <w:r w:rsidR="004A18A7">
              <w:t>10</w:t>
            </w:r>
            <w:r w:rsidR="00040CBA" w:rsidRPr="00040CBA">
              <w:t>000000000151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CC6A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4 468 700,00</w:t>
            </w:r>
          </w:p>
        </w:tc>
      </w:tr>
      <w:tr w:rsidR="00040CBA" w:rsidTr="000D68DA"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 w:rsidRPr="00040CBA">
              <w:t>202</w:t>
            </w:r>
            <w:r w:rsidR="004A18A7">
              <w:t>15</w:t>
            </w:r>
            <w:r w:rsidRPr="00040CBA">
              <w:t>001000000151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Дотации на выравнивание бюджетной обеспеченности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CC6A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596 200,00</w:t>
            </w:r>
          </w:p>
        </w:tc>
      </w:tr>
      <w:tr w:rsidR="00040CBA" w:rsidTr="001162AB">
        <w:trPr>
          <w:trHeight w:val="260"/>
        </w:trPr>
        <w:tc>
          <w:tcPr>
            <w:tcW w:w="1345" w:type="pct"/>
            <w:shd w:val="clear" w:color="auto" w:fill="auto"/>
            <w:vAlign w:val="bottom"/>
          </w:tcPr>
          <w:p w:rsidR="00040CBA" w:rsidRPr="00040CBA" w:rsidRDefault="00040CBA" w:rsidP="00040CBA">
            <w:r>
              <w:t>202</w:t>
            </w:r>
            <w:r w:rsidR="004A18A7">
              <w:t>15</w:t>
            </w:r>
            <w:r w:rsidRPr="00040CBA">
              <w:t>001100000</w:t>
            </w:r>
            <w:r>
              <w:t>1</w:t>
            </w:r>
            <w:r w:rsidRPr="00040CBA">
              <w:t>51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40CBA" w:rsidRPr="00040CBA" w:rsidRDefault="00040CBA">
            <w:r w:rsidRPr="00040CBA">
              <w:t>Дотации бюджетам поселений на выравнивание бюджетной обеспеченности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40CBA" w:rsidRPr="00040CBA" w:rsidRDefault="00CC6A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596 200,00</w:t>
            </w:r>
          </w:p>
        </w:tc>
      </w:tr>
      <w:tr w:rsidR="004A18A7" w:rsidTr="001162AB">
        <w:trPr>
          <w:trHeight w:val="260"/>
        </w:trPr>
        <w:tc>
          <w:tcPr>
            <w:tcW w:w="1345" w:type="pct"/>
            <w:shd w:val="clear" w:color="auto" w:fill="auto"/>
            <w:vAlign w:val="bottom"/>
          </w:tcPr>
          <w:p w:rsidR="004A18A7" w:rsidRDefault="004A18A7" w:rsidP="00040CBA">
            <w:r>
              <w:t>20215002000000151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4A18A7" w:rsidRPr="004A18A7" w:rsidRDefault="004A18A7">
            <w:r w:rsidRPr="004A18A7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4A18A7" w:rsidRDefault="00CC6A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3 872 500,00</w:t>
            </w:r>
          </w:p>
        </w:tc>
      </w:tr>
      <w:tr w:rsidR="004A18A7" w:rsidTr="001162AB">
        <w:trPr>
          <w:trHeight w:val="260"/>
        </w:trPr>
        <w:tc>
          <w:tcPr>
            <w:tcW w:w="1345" w:type="pct"/>
            <w:shd w:val="clear" w:color="auto" w:fill="auto"/>
            <w:vAlign w:val="bottom"/>
          </w:tcPr>
          <w:p w:rsidR="004A18A7" w:rsidRDefault="004A18A7" w:rsidP="00040CBA">
            <w:r>
              <w:t>20215002100000151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4A18A7" w:rsidRPr="004A18A7" w:rsidRDefault="004A18A7">
            <w:r w:rsidRPr="004A18A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4A18A7" w:rsidRDefault="00CC6A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3 872 500,00</w:t>
            </w:r>
          </w:p>
        </w:tc>
      </w:tr>
      <w:tr w:rsidR="003C20BB" w:rsidTr="000D68DA">
        <w:tc>
          <w:tcPr>
            <w:tcW w:w="1345" w:type="pct"/>
            <w:shd w:val="clear" w:color="auto" w:fill="auto"/>
            <w:vAlign w:val="bottom"/>
          </w:tcPr>
          <w:p w:rsidR="003C20BB" w:rsidRPr="00040CBA" w:rsidRDefault="003C20BB" w:rsidP="00040CBA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18A7">
              <w:rPr>
                <w:color w:val="000000"/>
              </w:rPr>
              <w:t>20</w:t>
            </w:r>
            <w:r>
              <w:rPr>
                <w:color w:val="000000"/>
              </w:rPr>
              <w:t>000000000000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3C20BB" w:rsidRPr="00040CBA" w:rsidRDefault="003C20BB">
            <w:pPr>
              <w:rPr>
                <w:color w:val="000000"/>
              </w:rPr>
            </w:pPr>
            <w:r>
              <w:t>Субсидии</w:t>
            </w:r>
            <w:r w:rsidRPr="00040CBA"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3C20BB" w:rsidRDefault="00CC6A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5 894 929,09</w:t>
            </w:r>
          </w:p>
        </w:tc>
      </w:tr>
      <w:tr w:rsidR="006E2C13" w:rsidTr="000D68DA">
        <w:tc>
          <w:tcPr>
            <w:tcW w:w="1345" w:type="pct"/>
            <w:shd w:val="clear" w:color="auto" w:fill="auto"/>
            <w:vAlign w:val="bottom"/>
          </w:tcPr>
          <w:p w:rsidR="006E2C13" w:rsidRPr="00040CBA" w:rsidRDefault="006E2C13" w:rsidP="00040CBA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18A7">
              <w:rPr>
                <w:color w:val="000000"/>
              </w:rPr>
              <w:t>29</w:t>
            </w:r>
            <w:r>
              <w:rPr>
                <w:color w:val="000000"/>
              </w:rPr>
              <w:t>999000000151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6E2C13" w:rsidRPr="00040CBA" w:rsidRDefault="006E2C13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  <w:r w:rsidR="004A18A7">
              <w:rPr>
                <w:color w:val="000000"/>
              </w:rPr>
              <w:t xml:space="preserve"> бюджетам сельских поселений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E2C13" w:rsidRDefault="000C0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94 387 ,09</w:t>
            </w:r>
          </w:p>
        </w:tc>
      </w:tr>
      <w:tr w:rsidR="003F78EB" w:rsidTr="000D68DA">
        <w:tc>
          <w:tcPr>
            <w:tcW w:w="1345" w:type="pct"/>
            <w:shd w:val="clear" w:color="auto" w:fill="auto"/>
            <w:vAlign w:val="bottom"/>
          </w:tcPr>
          <w:p w:rsidR="003F78EB" w:rsidRDefault="004A18A7" w:rsidP="00040C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20220</w:t>
            </w:r>
            <w:r w:rsidR="003F78EB">
              <w:rPr>
                <w:color w:val="000000"/>
              </w:rPr>
              <w:t>216100000151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3F78EB" w:rsidRDefault="003F78E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</w:t>
            </w:r>
            <w:r w:rsidR="00CD187C">
              <w:rPr>
                <w:color w:val="000000"/>
              </w:rPr>
              <w:t xml:space="preserve">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3F78EB" w:rsidRDefault="000C0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5 800 542,00</w:t>
            </w:r>
          </w:p>
        </w:tc>
      </w:tr>
      <w:tr w:rsidR="006E2C13" w:rsidTr="000D68DA">
        <w:tc>
          <w:tcPr>
            <w:tcW w:w="1345" w:type="pct"/>
            <w:shd w:val="clear" w:color="auto" w:fill="auto"/>
            <w:vAlign w:val="bottom"/>
          </w:tcPr>
          <w:p w:rsidR="006E2C13" w:rsidRPr="00040CBA" w:rsidRDefault="006E2C13" w:rsidP="00040CBA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A18A7">
              <w:rPr>
                <w:color w:val="000000"/>
              </w:rPr>
              <w:t>351181</w:t>
            </w:r>
            <w:r>
              <w:rPr>
                <w:color w:val="000000"/>
              </w:rPr>
              <w:t>00000151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6E2C13" w:rsidRPr="00040CBA" w:rsidRDefault="006E2C1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поенные комиссариаты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E2C13" w:rsidRDefault="000C0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188 300,00</w:t>
            </w:r>
          </w:p>
        </w:tc>
      </w:tr>
      <w:tr w:rsidR="0000195B" w:rsidTr="000D68DA">
        <w:tc>
          <w:tcPr>
            <w:tcW w:w="1345" w:type="pct"/>
            <w:shd w:val="clear" w:color="auto" w:fill="auto"/>
            <w:vAlign w:val="bottom"/>
          </w:tcPr>
          <w:p w:rsidR="0000195B" w:rsidRDefault="0000195B" w:rsidP="00040CBA">
            <w:pPr>
              <w:rPr>
                <w:color w:val="000000"/>
              </w:rPr>
            </w:pPr>
            <w:r>
              <w:rPr>
                <w:color w:val="000000"/>
              </w:rPr>
              <w:t>20240014100000151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0195B" w:rsidRPr="0000195B" w:rsidRDefault="0000195B">
            <w:pPr>
              <w:rPr>
                <w:color w:val="000000"/>
              </w:rPr>
            </w:pPr>
            <w:r w:rsidRPr="0000195B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0195B" w:rsidRDefault="000C0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2 343 986,69</w:t>
            </w:r>
          </w:p>
        </w:tc>
      </w:tr>
      <w:tr w:rsidR="0000195B" w:rsidTr="000D68DA">
        <w:tc>
          <w:tcPr>
            <w:tcW w:w="1345" w:type="pct"/>
            <w:shd w:val="clear" w:color="auto" w:fill="auto"/>
            <w:vAlign w:val="bottom"/>
          </w:tcPr>
          <w:p w:rsidR="0000195B" w:rsidRDefault="0000195B" w:rsidP="00040CBA">
            <w:pPr>
              <w:rPr>
                <w:color w:val="000000"/>
              </w:rPr>
            </w:pPr>
            <w:r>
              <w:rPr>
                <w:color w:val="000000"/>
              </w:rPr>
              <w:t>20245160100000151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0195B" w:rsidRPr="0000195B" w:rsidRDefault="0000195B">
            <w:pPr>
              <w:rPr>
                <w:color w:val="000000"/>
              </w:rPr>
            </w:pPr>
            <w:r w:rsidRPr="0000195B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0195B" w:rsidRDefault="000C0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52 241,60</w:t>
            </w:r>
          </w:p>
        </w:tc>
      </w:tr>
      <w:tr w:rsidR="006E2C13" w:rsidTr="000D68DA">
        <w:tc>
          <w:tcPr>
            <w:tcW w:w="1345" w:type="pct"/>
            <w:shd w:val="clear" w:color="auto" w:fill="auto"/>
            <w:vAlign w:val="bottom"/>
          </w:tcPr>
          <w:p w:rsidR="006E2C13" w:rsidRPr="00040CBA" w:rsidRDefault="006E2C13" w:rsidP="00040CBA">
            <w:pPr>
              <w:rPr>
                <w:color w:val="000000"/>
              </w:rPr>
            </w:pPr>
            <w:r>
              <w:rPr>
                <w:color w:val="000000"/>
              </w:rPr>
              <w:t>20204999100000151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6E2C13" w:rsidRPr="00040CBA" w:rsidRDefault="006E2C1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E2C13" w:rsidRDefault="000C0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610 489,00</w:t>
            </w:r>
          </w:p>
        </w:tc>
      </w:tr>
      <w:tr w:rsidR="0000195B" w:rsidTr="000D68DA">
        <w:tc>
          <w:tcPr>
            <w:tcW w:w="1345" w:type="pct"/>
            <w:shd w:val="clear" w:color="auto" w:fill="auto"/>
            <w:vAlign w:val="bottom"/>
          </w:tcPr>
          <w:p w:rsidR="0000195B" w:rsidRDefault="0000195B" w:rsidP="00040CBA">
            <w:pPr>
              <w:rPr>
                <w:color w:val="000000"/>
              </w:rPr>
            </w:pPr>
            <w:r>
              <w:rPr>
                <w:color w:val="000000"/>
              </w:rPr>
              <w:t>20705030100000180</w:t>
            </w:r>
          </w:p>
        </w:tc>
        <w:tc>
          <w:tcPr>
            <w:tcW w:w="2862" w:type="pct"/>
            <w:shd w:val="clear" w:color="auto" w:fill="auto"/>
            <w:vAlign w:val="bottom"/>
          </w:tcPr>
          <w:p w:rsidR="0000195B" w:rsidRPr="0000195B" w:rsidRDefault="0000195B">
            <w:pPr>
              <w:rPr>
                <w:color w:val="000000"/>
              </w:rPr>
            </w:pPr>
            <w:r w:rsidRPr="0000195B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00195B" w:rsidRDefault="000C0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560 000,00</w:t>
            </w:r>
          </w:p>
        </w:tc>
      </w:tr>
      <w:tr w:rsidR="00664508" w:rsidTr="000D68DA">
        <w:tc>
          <w:tcPr>
            <w:tcW w:w="1345" w:type="pct"/>
            <w:shd w:val="clear" w:color="auto" w:fill="auto"/>
          </w:tcPr>
          <w:p w:rsidR="00664508" w:rsidRPr="00FF5223" w:rsidRDefault="00664508" w:rsidP="00A83765">
            <w:pPr>
              <w:rPr>
                <w:b/>
              </w:rPr>
            </w:pPr>
            <w:r>
              <w:rPr>
                <w:b/>
              </w:rPr>
              <w:t>8 90 00000 00 0000 000</w:t>
            </w:r>
          </w:p>
        </w:tc>
        <w:tc>
          <w:tcPr>
            <w:tcW w:w="2862" w:type="pct"/>
            <w:shd w:val="clear" w:color="auto" w:fill="auto"/>
          </w:tcPr>
          <w:p w:rsidR="00664508" w:rsidRPr="00FF5223" w:rsidRDefault="00664508" w:rsidP="00A83765">
            <w:pPr>
              <w:rPr>
                <w:b/>
              </w:rPr>
            </w:pPr>
            <w:r>
              <w:rPr>
                <w:b/>
              </w:rPr>
              <w:t>Всего</w:t>
            </w:r>
            <w:r w:rsidRPr="00FF5223">
              <w:rPr>
                <w:b/>
              </w:rPr>
              <w:t xml:space="preserve"> доходов</w:t>
            </w:r>
          </w:p>
        </w:tc>
        <w:tc>
          <w:tcPr>
            <w:tcW w:w="793" w:type="pct"/>
            <w:shd w:val="clear" w:color="auto" w:fill="auto"/>
          </w:tcPr>
          <w:p w:rsidR="00664508" w:rsidRPr="00FF5223" w:rsidRDefault="000C0949" w:rsidP="00A83765">
            <w:pPr>
              <w:jc w:val="center"/>
              <w:rPr>
                <w:b/>
              </w:rPr>
            </w:pPr>
            <w:r>
              <w:rPr>
                <w:b/>
              </w:rPr>
              <w:t>18 297 082,97</w:t>
            </w:r>
          </w:p>
        </w:tc>
      </w:tr>
    </w:tbl>
    <w:p w:rsidR="00744922" w:rsidRDefault="00744922" w:rsidP="007C7BA9">
      <w:pPr>
        <w:ind w:left="5400"/>
      </w:pPr>
    </w:p>
    <w:p w:rsidR="003C693F" w:rsidRDefault="003C693F" w:rsidP="007C7BA9">
      <w:pPr>
        <w:ind w:left="5400"/>
      </w:pPr>
    </w:p>
    <w:p w:rsidR="00EA2F03" w:rsidRDefault="00EA2F03" w:rsidP="007C7BA9">
      <w:pPr>
        <w:ind w:left="5400"/>
      </w:pPr>
      <w:r>
        <w:t>Приложение № 2</w:t>
      </w:r>
    </w:p>
    <w:p w:rsidR="00EA2F03" w:rsidRDefault="00EA2F03" w:rsidP="007C7BA9">
      <w:pPr>
        <w:ind w:left="5400"/>
      </w:pPr>
      <w:r>
        <w:t xml:space="preserve">к </w:t>
      </w:r>
      <w:r w:rsidR="00A33F30">
        <w:t>Решению</w:t>
      </w:r>
      <w:r>
        <w:t xml:space="preserve"> «Об утверждении отчета</w:t>
      </w:r>
    </w:p>
    <w:p w:rsidR="008F12A0" w:rsidRDefault="00EA2F03" w:rsidP="007C7BA9">
      <w:pPr>
        <w:ind w:left="5400"/>
      </w:pPr>
      <w:r>
        <w:t xml:space="preserve">об исполнении бюджета </w:t>
      </w:r>
      <w:r w:rsidR="00851035">
        <w:t>Рождественского</w:t>
      </w:r>
      <w:r>
        <w:t xml:space="preserve"> поселения </w:t>
      </w:r>
    </w:p>
    <w:p w:rsidR="00EA2F03" w:rsidRDefault="00EA2F03" w:rsidP="007C7BA9">
      <w:pPr>
        <w:ind w:left="5400"/>
      </w:pPr>
      <w:r>
        <w:t xml:space="preserve">за  </w:t>
      </w:r>
      <w:r w:rsidR="00820577">
        <w:t>20</w:t>
      </w:r>
      <w:r w:rsidR="00CF17A6">
        <w:t>1</w:t>
      </w:r>
      <w:r w:rsidR="0040194A">
        <w:t>8</w:t>
      </w:r>
      <w:r w:rsidR="00E84143">
        <w:t xml:space="preserve"> </w:t>
      </w:r>
      <w:r>
        <w:t>год»</w:t>
      </w:r>
    </w:p>
    <w:p w:rsidR="008F12A0" w:rsidRPr="00004ECD" w:rsidRDefault="008F12A0" w:rsidP="008F12A0">
      <w:pPr>
        <w:ind w:left="5400"/>
      </w:pPr>
      <w:r>
        <w:t>от</w:t>
      </w:r>
      <w:r w:rsidR="00A33F30">
        <w:t xml:space="preserve">                         </w:t>
      </w:r>
      <w:r w:rsidRPr="00004ECD">
        <w:t xml:space="preserve">года   № </w:t>
      </w:r>
    </w:p>
    <w:p w:rsidR="00EA2F03" w:rsidRDefault="00EA2F03" w:rsidP="00EA2F03">
      <w:pPr>
        <w:jc w:val="right"/>
      </w:pPr>
    </w:p>
    <w:p w:rsidR="00EA2F03" w:rsidRDefault="00C35680" w:rsidP="00EA2F03">
      <w:pPr>
        <w:jc w:val="center"/>
        <w:rPr>
          <w:b/>
        </w:rPr>
      </w:pPr>
      <w:r>
        <w:rPr>
          <w:b/>
        </w:rPr>
        <w:t>ВЕДОМСТВЕННАЯ СТРУКТУРА РАСХОДОВ БЮДЖЕТА РОЖДЕСТВЕНСКОГО СЕЛЬСКОГО ПОСЕЛЕНИЯ НА 201</w:t>
      </w:r>
      <w:r w:rsidR="0040194A">
        <w:rPr>
          <w:b/>
        </w:rPr>
        <w:t>8</w:t>
      </w:r>
      <w:r>
        <w:rPr>
          <w:b/>
        </w:rPr>
        <w:t xml:space="preserve"> ГОД</w:t>
      </w:r>
      <w:r w:rsidR="00EA2F03">
        <w:rPr>
          <w:b/>
        </w:rPr>
        <w:t xml:space="preserve">                                                        </w:t>
      </w:r>
    </w:p>
    <w:p w:rsidR="001F4396" w:rsidRPr="000D2D18" w:rsidRDefault="00EA2F03" w:rsidP="00D61A4B">
      <w:pPr>
        <w:jc w:val="right"/>
        <w:rPr>
          <w:b/>
        </w:rPr>
      </w:pPr>
      <w:r w:rsidRPr="000D2D18">
        <w:rPr>
          <w:b/>
        </w:rPr>
        <w:t xml:space="preserve">                                                                                                                                                 (руб.)</w:t>
      </w:r>
    </w:p>
    <w:tbl>
      <w:tblPr>
        <w:tblW w:w="5000" w:type="pct"/>
        <w:jc w:val="center"/>
        <w:tblLook w:val="00A0"/>
      </w:tblPr>
      <w:tblGrid>
        <w:gridCol w:w="3582"/>
        <w:gridCol w:w="848"/>
        <w:gridCol w:w="620"/>
        <w:gridCol w:w="550"/>
        <w:gridCol w:w="1604"/>
        <w:gridCol w:w="710"/>
        <w:gridCol w:w="1656"/>
      </w:tblGrid>
      <w:tr w:rsidR="00940490" w:rsidRPr="005F7E34" w:rsidTr="005F77B6">
        <w:trPr>
          <w:trHeight w:val="20"/>
          <w:tblHeader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bCs/>
              </w:rPr>
            </w:pPr>
            <w:r w:rsidRPr="005F7E34">
              <w:rPr>
                <w:b/>
                <w:bCs/>
              </w:rPr>
              <w:t>ГРБС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РЗ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ПР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ЦСР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ВР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0490" w:rsidRPr="005F7E34" w:rsidRDefault="00940490" w:rsidP="00940490">
            <w:pPr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Сумма</w:t>
            </w:r>
          </w:p>
          <w:p w:rsidR="00940490" w:rsidRPr="005F7E34" w:rsidRDefault="00940490" w:rsidP="00940490">
            <w:pPr>
              <w:ind w:hanging="50"/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201</w:t>
            </w:r>
            <w:r w:rsidR="0040194A">
              <w:rPr>
                <w:b/>
                <w:bCs/>
              </w:rPr>
              <w:t>8</w:t>
            </w:r>
            <w:r w:rsidRPr="005F7E34">
              <w:rPr>
                <w:b/>
                <w:bCs/>
              </w:rPr>
              <w:t xml:space="preserve"> год</w:t>
            </w:r>
          </w:p>
        </w:tc>
      </w:tr>
      <w:tr w:rsidR="00940490" w:rsidRPr="005F7E34" w:rsidTr="005F77B6">
        <w:trPr>
          <w:trHeight w:val="20"/>
          <w:tblHeader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0" w:rsidRPr="005F7E34" w:rsidRDefault="00940490" w:rsidP="00940490">
            <w:pPr>
              <w:ind w:firstLine="207"/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7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br/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0490" w:rsidRPr="005F77B6" w:rsidRDefault="00FA36E9" w:rsidP="0094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18 477 648 ,06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700007" w:rsidRDefault="00940490" w:rsidP="00940490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700007">
              <w:rPr>
                <w:bCs/>
                <w:color w:val="000000"/>
              </w:rPr>
              <w:t>Администрация Рождественского сельского поселения Поворинского муниципального района Воронежской обла</w:t>
            </w:r>
            <w:r w:rsidRPr="00700007">
              <w:rPr>
                <w:bCs/>
                <w:color w:val="000000"/>
              </w:rPr>
              <w:t>с</w:t>
            </w:r>
            <w:r w:rsidRPr="00700007">
              <w:rPr>
                <w:bCs/>
                <w:color w:val="000000"/>
              </w:rPr>
              <w:t>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940490" w:rsidP="00940490">
            <w:pPr>
              <w:jc w:val="center"/>
              <w:rPr>
                <w:b/>
                <w:bCs/>
              </w:rPr>
            </w:pP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FA36E9" w:rsidP="0094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3 941 709,11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 w:rsidRPr="005F7E34">
              <w:t>Функционирование высшего должностного лица субъекта Российской Федерации и муниципального образов</w:t>
            </w:r>
            <w:r w:rsidRPr="005F7E34">
              <w:t>а</w:t>
            </w:r>
            <w:r w:rsidRPr="005F7E34">
              <w:t>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</w:pPr>
            <w:r w:rsidRPr="005F7E34"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</w:pPr>
            <w:r w:rsidRPr="005F7E34"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FA36E9" w:rsidP="00940490">
            <w:pPr>
              <w:jc w:val="center"/>
            </w:pPr>
            <w:r>
              <w:t>820 619,69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700007" w:rsidRDefault="00940490" w:rsidP="00940490">
            <w:pPr>
              <w:rPr>
                <w:bCs/>
                <w:color w:val="000000"/>
              </w:rPr>
            </w:pPr>
            <w:r w:rsidRPr="00700007">
              <w:rPr>
                <w:bCs/>
                <w:color w:val="000000"/>
              </w:rPr>
              <w:t xml:space="preserve">         Муниципальная программа «Муниципальное управление и гражданское общество» </w:t>
            </w:r>
            <w:r w:rsidRPr="00700007">
              <w:rPr>
                <w:color w:val="000000"/>
              </w:rPr>
              <w:t>Рождественского сельского поселения Поворинского муниципального района Вор</w:t>
            </w:r>
            <w:r w:rsidRPr="00700007">
              <w:rPr>
                <w:color w:val="000000"/>
              </w:rPr>
              <w:t>о</w:t>
            </w:r>
            <w:r w:rsidRPr="00700007">
              <w:rPr>
                <w:color w:val="000000"/>
              </w:rPr>
              <w:t>нежской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FA36E9" w:rsidP="00940490">
            <w:pPr>
              <w:jc w:val="center"/>
            </w:pPr>
            <w:r>
              <w:t>820 619,69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700007" w:rsidRDefault="00940490" w:rsidP="00940490">
            <w:pPr>
              <w:rPr>
                <w:color w:val="000000"/>
              </w:rPr>
            </w:pPr>
            <w:r w:rsidRPr="00700007">
              <w:rPr>
                <w:bCs/>
              </w:rPr>
              <w:t xml:space="preserve">         Подпрограмма</w:t>
            </w:r>
            <w:r>
              <w:rPr>
                <w:bCs/>
              </w:rPr>
              <w:t xml:space="preserve"> </w:t>
            </w:r>
            <w:r w:rsidRPr="00700007">
              <w:rPr>
                <w:bCs/>
              </w:rPr>
              <w:t>«Обеспечение реализации муниципальной програ</w:t>
            </w:r>
            <w:r w:rsidRPr="00700007">
              <w:rPr>
                <w:bCs/>
              </w:rPr>
              <w:t>м</w:t>
            </w:r>
            <w:r w:rsidRPr="00700007">
              <w:rPr>
                <w:bCs/>
              </w:rPr>
              <w:t>мы»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FA36E9" w:rsidP="00940490">
            <w:pPr>
              <w:jc w:val="center"/>
            </w:pPr>
            <w:r>
              <w:t>820 619,69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700007" w:rsidRDefault="00940490" w:rsidP="00940490">
            <w:pPr>
              <w:rPr>
                <w:color w:val="000000"/>
              </w:rPr>
            </w:pPr>
            <w:r w:rsidRPr="00700007">
              <w:t xml:space="preserve">          Основное мероприятие: Обеспечение деятельности главы сельского п</w:t>
            </w:r>
            <w:r w:rsidRPr="00700007">
              <w:t>о</w:t>
            </w:r>
            <w:r w:rsidRPr="00700007">
              <w:t>селения.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FA36E9" w:rsidP="00940490">
            <w:pPr>
              <w:jc w:val="center"/>
            </w:pPr>
            <w:r>
              <w:t>820 619,69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 w:rsidRPr="005F7E34">
              <w:rPr>
                <w:color w:val="00000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</w:t>
            </w:r>
            <w:r w:rsidRPr="005F7E34">
              <w:rPr>
                <w:color w:val="000000"/>
              </w:rPr>
              <w:t>т</w:t>
            </w:r>
            <w:r w:rsidRPr="005F7E34">
              <w:rPr>
                <w:color w:val="000000"/>
              </w:rPr>
              <w:t xml:space="preserve">ными фондами)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01 1 </w:t>
            </w:r>
            <w:r>
              <w:rPr>
                <w:color w:val="000000"/>
              </w:rPr>
              <w:t>02</w:t>
            </w:r>
            <w:r w:rsidRPr="005F7E34">
              <w:rPr>
                <w:color w:val="000000"/>
              </w:rPr>
              <w:t>9202</w:t>
            </w: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FA36E9" w:rsidP="00940490">
            <w:pPr>
              <w:jc w:val="center"/>
            </w:pPr>
            <w:r>
              <w:t>820 619,69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>
              <w:t xml:space="preserve">           </w:t>
            </w:r>
            <w:r w:rsidRPr="005F7E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 w:rsidRPr="005F7E34">
              <w:t>т</w:t>
            </w:r>
            <w:r w:rsidRPr="005F7E34">
              <w:t xml:space="preserve">раций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</w:pPr>
            <w:r w:rsidRPr="005F7E34"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</w:pPr>
            <w:r w:rsidRPr="005F7E34"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 w:rsidRPr="005F7E34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66794" w:rsidP="00940490">
            <w:pPr>
              <w:jc w:val="center"/>
            </w:pPr>
            <w:r>
              <w:t>3 121 089,42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700007" w:rsidRDefault="00940490" w:rsidP="00940490">
            <w:pPr>
              <w:rPr>
                <w:bCs/>
                <w:color w:val="000000"/>
              </w:rPr>
            </w:pPr>
            <w:r w:rsidRPr="00700007">
              <w:rPr>
                <w:bCs/>
                <w:color w:val="000000"/>
              </w:rPr>
              <w:t xml:space="preserve">         Муниципальная программа «Муниципальное управление и гражданское общество» </w:t>
            </w:r>
            <w:r w:rsidRPr="00700007">
              <w:rPr>
                <w:color w:val="000000"/>
              </w:rPr>
              <w:t>Рождественского сельского поселения Поворинского муниципального района Вор</w:t>
            </w:r>
            <w:r w:rsidRPr="00700007">
              <w:rPr>
                <w:color w:val="000000"/>
              </w:rPr>
              <w:t>о</w:t>
            </w:r>
            <w:r w:rsidRPr="00700007">
              <w:rPr>
                <w:color w:val="000000"/>
              </w:rPr>
              <w:t>нежской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66794" w:rsidP="00940490">
            <w:pPr>
              <w:jc w:val="center"/>
            </w:pPr>
            <w:r>
              <w:t>3 121 089,42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700007" w:rsidRDefault="00940490" w:rsidP="00940490">
            <w:pPr>
              <w:rPr>
                <w:color w:val="000000"/>
              </w:rPr>
            </w:pPr>
            <w:r>
              <w:rPr>
                <w:bCs/>
              </w:rPr>
              <w:lastRenderedPageBreak/>
              <w:t xml:space="preserve">         Подпрограмма </w:t>
            </w:r>
            <w:r w:rsidRPr="00700007">
              <w:rPr>
                <w:bCs/>
              </w:rPr>
              <w:t>«Обеспечение реализации муниципальной програ</w:t>
            </w:r>
            <w:r w:rsidRPr="00700007">
              <w:rPr>
                <w:bCs/>
              </w:rPr>
              <w:t>м</w:t>
            </w:r>
            <w:r w:rsidRPr="00700007">
              <w:rPr>
                <w:bCs/>
              </w:rPr>
              <w:t>мы»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66794" w:rsidP="00940490">
            <w:pPr>
              <w:jc w:val="center"/>
            </w:pPr>
            <w:r>
              <w:t>3 121 089,42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A94CAC">
              <w:rPr>
                <w:color w:val="000000"/>
              </w:rPr>
              <w:t>Обесп</w:t>
            </w:r>
            <w:r>
              <w:rPr>
                <w:color w:val="000000"/>
              </w:rPr>
              <w:t xml:space="preserve">ечение функций органов местного </w:t>
            </w:r>
            <w:r w:rsidRPr="00A94CAC">
              <w:rPr>
                <w:color w:val="000000"/>
              </w:rPr>
              <w:t>самоуправления Рождественского сельского посел</w:t>
            </w:r>
            <w:r w:rsidRPr="00A94CAC">
              <w:rPr>
                <w:color w:val="000000"/>
              </w:rPr>
              <w:t>е</w:t>
            </w:r>
            <w:r w:rsidRPr="00A94CAC">
              <w:rPr>
                <w:color w:val="000000"/>
              </w:rPr>
              <w:t>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66794" w:rsidP="00940490">
            <w:pPr>
              <w:jc w:val="center"/>
            </w:pPr>
            <w:r>
              <w:t>3 121 089,42</w:t>
            </w:r>
          </w:p>
        </w:tc>
      </w:tr>
      <w:tr w:rsidR="00B41009" w:rsidRPr="00B41009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5F7E34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</w:t>
            </w:r>
            <w:r w:rsidRPr="005F7E34">
              <w:rPr>
                <w:color w:val="000000"/>
              </w:rPr>
              <w:t>н</w:t>
            </w:r>
            <w:r w:rsidRPr="005F7E34">
              <w:rPr>
                <w:color w:val="000000"/>
              </w:rPr>
              <w:t xml:space="preserve">дами)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Pr="005F7E34">
              <w:rPr>
                <w:color w:val="000000"/>
              </w:rPr>
              <w:t>9201</w:t>
            </w: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66794" w:rsidP="00940490">
            <w:pPr>
              <w:jc w:val="center"/>
            </w:pPr>
            <w:r>
              <w:t>1 144 166,06</w:t>
            </w:r>
          </w:p>
        </w:tc>
      </w:tr>
      <w:tr w:rsidR="00940490" w:rsidRPr="005F7E34" w:rsidTr="005F77B6">
        <w:trPr>
          <w:trHeight w:val="289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5F7E34">
              <w:rPr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</w:t>
            </w:r>
            <w:r w:rsidRPr="005F7E34">
              <w:rPr>
                <w:color w:val="000000"/>
              </w:rPr>
              <w:t>и</w:t>
            </w:r>
            <w:r w:rsidRPr="005F7E34">
              <w:rPr>
                <w:color w:val="000000"/>
              </w:rPr>
              <w:t>пальных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Pr="005F7E34">
              <w:rPr>
                <w:color w:val="000000"/>
              </w:rPr>
              <w:t>9201</w:t>
            </w: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 w:rsidRPr="005F7E34">
              <w:rPr>
                <w:color w:val="000000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66794" w:rsidP="00940490">
            <w:pPr>
              <w:jc w:val="center"/>
            </w:pPr>
            <w:r>
              <w:t>535 973,73</w:t>
            </w:r>
          </w:p>
        </w:tc>
      </w:tr>
      <w:tr w:rsidR="00940490" w:rsidRPr="005F7E34" w:rsidTr="005F77B6">
        <w:trPr>
          <w:trHeight w:val="289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5F7E34">
              <w:rPr>
                <w:color w:val="000000"/>
              </w:rPr>
              <w:t>Расходы на обеспечение функций муниципальных органов (Иные бюджетные ассигн</w:t>
            </w:r>
            <w:r w:rsidRPr="005F7E34">
              <w:rPr>
                <w:color w:val="000000"/>
              </w:rPr>
              <w:t>о</w:t>
            </w:r>
            <w:r w:rsidRPr="005F7E34">
              <w:rPr>
                <w:color w:val="000000"/>
              </w:rPr>
              <w:t>вания)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Pr="005F7E34">
              <w:rPr>
                <w:color w:val="000000"/>
              </w:rPr>
              <w:t>9201</w:t>
            </w: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 w:rsidRPr="005F7E34">
              <w:rPr>
                <w:color w:val="000000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66794" w:rsidP="00940490">
            <w:pPr>
              <w:jc w:val="center"/>
            </w:pPr>
            <w:r>
              <w:t>1 440 949 ,63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5F7E34">
              <w:rPr>
                <w:color w:val="000000"/>
              </w:rPr>
              <w:t>Резервные фонды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52648" w:rsidP="00940490">
            <w:pPr>
              <w:jc w:val="center"/>
            </w:pPr>
            <w:r>
              <w:t>0,0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 w:rsidRPr="00700007">
              <w:rPr>
                <w:bCs/>
                <w:color w:val="000000"/>
              </w:rPr>
              <w:t xml:space="preserve">Муниципальная программа «Муниципальное управление и гражданское общество» </w:t>
            </w:r>
            <w:r w:rsidRPr="00700007">
              <w:rPr>
                <w:color w:val="000000"/>
              </w:rPr>
              <w:t>Рождественского сельского поселения Поворинского муниципального района Вор</w:t>
            </w:r>
            <w:r w:rsidRPr="00700007">
              <w:rPr>
                <w:color w:val="000000"/>
              </w:rPr>
              <w:t>о</w:t>
            </w:r>
            <w:r w:rsidRPr="00700007">
              <w:rPr>
                <w:color w:val="000000"/>
              </w:rPr>
              <w:t>нежской области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01 0 00 00000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52648" w:rsidP="0094049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0074B5" w:rsidRDefault="00940490" w:rsidP="00940490">
            <w:pPr>
              <w:rPr>
                <w:bCs/>
                <w:color w:val="000000"/>
              </w:rPr>
            </w:pPr>
            <w:r w:rsidRPr="000074B5">
              <w:rPr>
                <w:bCs/>
                <w:color w:val="000000"/>
              </w:rPr>
              <w:t>Подпрограмм</w:t>
            </w:r>
            <w:r>
              <w:rPr>
                <w:bCs/>
                <w:color w:val="000000"/>
              </w:rPr>
              <w:t>а</w:t>
            </w:r>
            <w:r w:rsidRPr="000074B5">
              <w:rPr>
                <w:bCs/>
                <w:color w:val="000000"/>
              </w:rPr>
              <w:t xml:space="preserve"> «Управление муниципальными финанс</w:t>
            </w:r>
            <w:r w:rsidRPr="000074B5">
              <w:rPr>
                <w:bCs/>
                <w:color w:val="000000"/>
              </w:rPr>
              <w:t>а</w:t>
            </w:r>
            <w:r w:rsidRPr="000074B5">
              <w:rPr>
                <w:bCs/>
                <w:color w:val="000000"/>
              </w:rPr>
              <w:t>ми»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01 2 00 00000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52648" w:rsidP="0094049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0074B5" w:rsidRDefault="00940490" w:rsidP="00940490">
            <w:pPr>
              <w:rPr>
                <w:color w:val="000000"/>
              </w:rPr>
            </w:pPr>
            <w:r w:rsidRPr="000074B5">
              <w:t>Основное мероприятие «Управление резервным фондом администрации Рождественского сельского п</w:t>
            </w:r>
            <w:r w:rsidRPr="000074B5">
              <w:t>о</w:t>
            </w:r>
            <w:r w:rsidRPr="000074B5">
              <w:t>селения»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01 2 01 00000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52648" w:rsidP="0094049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</w:t>
            </w:r>
            <w:r w:rsidRPr="005F7E34">
              <w:rPr>
                <w:color w:val="000000"/>
              </w:rPr>
              <w:t>Резервный фонд администрации Рождественского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</w:t>
            </w:r>
            <w:r>
              <w:rPr>
                <w:color w:val="000000"/>
              </w:rPr>
              <w:t xml:space="preserve">ных ситуаций) </w:t>
            </w:r>
            <w:r w:rsidRPr="005F7E34">
              <w:rPr>
                <w:color w:val="000000"/>
              </w:rPr>
              <w:t>(Иные бюджетные а</w:t>
            </w:r>
            <w:r w:rsidRPr="005F7E34">
              <w:rPr>
                <w:color w:val="000000"/>
              </w:rPr>
              <w:t>с</w:t>
            </w:r>
            <w:r w:rsidRPr="005F7E34">
              <w:rPr>
                <w:color w:val="000000"/>
              </w:rPr>
              <w:t>сигнования)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t xml:space="preserve">01 2 </w:t>
            </w:r>
            <w:r>
              <w:t xml:space="preserve">01 </w:t>
            </w:r>
            <w:r w:rsidRPr="005F7E34">
              <w:t>2057</w:t>
            </w:r>
            <w: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 w:rsidRPr="005F7E34">
              <w:rPr>
                <w:color w:val="000000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940490" w:rsidP="00940490">
            <w:pPr>
              <w:jc w:val="center"/>
              <w:rPr>
                <w:bCs/>
              </w:rPr>
            </w:pPr>
            <w:r w:rsidRPr="005F77B6">
              <w:rPr>
                <w:bCs/>
              </w:rPr>
              <w:t>0,0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</w:rPr>
              <w:t>НАЦИОНАЛЬНАЯ ОБОР</w:t>
            </w:r>
            <w:r w:rsidRPr="005F7E34">
              <w:rPr>
                <w:b/>
                <w:bCs/>
              </w:rPr>
              <w:t>О</w:t>
            </w:r>
            <w:r w:rsidRPr="005F7E34">
              <w:rPr>
                <w:b/>
                <w:bCs/>
              </w:rPr>
              <w:t>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52648" w:rsidP="0094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188 300,00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bCs/>
                <w:color w:val="000000"/>
              </w:rPr>
            </w:pPr>
            <w:r>
              <w:t xml:space="preserve">          </w:t>
            </w:r>
            <w:r w:rsidRPr="005F7E34">
              <w:t>Мобилизационная и вн</w:t>
            </w:r>
            <w:r w:rsidRPr="005F7E34">
              <w:t>е</w:t>
            </w:r>
            <w:r w:rsidRPr="005F7E34">
              <w:t>войсковая подготовка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  <w:color w:val="000000"/>
              </w:rPr>
            </w:pPr>
            <w:r w:rsidRPr="005F7E34">
              <w:rPr>
                <w:bCs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  <w:color w:val="000000"/>
              </w:rPr>
            </w:pPr>
            <w:r w:rsidRPr="005F7E34">
              <w:rPr>
                <w:bCs/>
                <w:color w:val="000000"/>
              </w:rPr>
              <w:t>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pPr>
              <w:ind w:firstLine="207"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52648" w:rsidP="00940490">
            <w:pPr>
              <w:jc w:val="center"/>
              <w:rPr>
                <w:bCs/>
              </w:rPr>
            </w:pPr>
            <w:r>
              <w:rPr>
                <w:bCs/>
              </w:rPr>
              <w:t>188 300,00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>
              <w:rPr>
                <w:bCs/>
                <w:color w:val="000000"/>
              </w:rPr>
              <w:t xml:space="preserve">          </w:t>
            </w:r>
            <w:r w:rsidRPr="00700007">
              <w:rPr>
                <w:bCs/>
                <w:color w:val="000000"/>
              </w:rPr>
              <w:t xml:space="preserve">Муниципальная программа «Муниципальное управление и гражданское общество» </w:t>
            </w:r>
            <w:r w:rsidRPr="00700007">
              <w:rPr>
                <w:color w:val="000000"/>
              </w:rPr>
              <w:t>Рождественского сельского поселения Поворинского муниципального района Воронежской о</w:t>
            </w:r>
            <w:r w:rsidRPr="00700007">
              <w:rPr>
                <w:color w:val="000000"/>
              </w:rPr>
              <w:t>б</w:t>
            </w:r>
            <w:r w:rsidRPr="00700007">
              <w:rPr>
                <w:color w:val="000000"/>
              </w:rPr>
              <w:t>ласти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52648" w:rsidP="00940490">
            <w:pPr>
              <w:jc w:val="center"/>
              <w:rPr>
                <w:bCs/>
              </w:rPr>
            </w:pPr>
            <w:r>
              <w:rPr>
                <w:bCs/>
              </w:rPr>
              <w:t>188 300,00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>
              <w:t xml:space="preserve">          Подпрограмма </w:t>
            </w:r>
            <w:r w:rsidRPr="001B6E8B">
              <w:t>«Финансовое обеспечение муниципальных образований Воронежской области для исполнения переданных полн</w:t>
            </w:r>
            <w:r w:rsidRPr="001B6E8B">
              <w:t>о</w:t>
            </w:r>
            <w:r w:rsidRPr="001B6E8B">
              <w:t>мочий»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52648" w:rsidP="00940490">
            <w:pPr>
              <w:jc w:val="center"/>
              <w:rPr>
                <w:bCs/>
              </w:rPr>
            </w:pPr>
            <w:r>
              <w:rPr>
                <w:bCs/>
              </w:rPr>
              <w:t>188 300,00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1B6E8B" w:rsidRDefault="00940490" w:rsidP="00940490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     </w:t>
            </w:r>
            <w:r w:rsidRPr="001B6E8B">
              <w:t>Основное мероприятие «Обеспечение деятельности Военно-учетных рабо</w:t>
            </w:r>
            <w:r w:rsidRPr="001B6E8B">
              <w:t>т</w:t>
            </w:r>
            <w:r w:rsidRPr="001B6E8B">
              <w:t>ников»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52648" w:rsidP="00940490">
            <w:pPr>
              <w:jc w:val="center"/>
              <w:rPr>
                <w:bCs/>
              </w:rPr>
            </w:pPr>
            <w:r>
              <w:rPr>
                <w:bCs/>
              </w:rPr>
              <w:t>188 300,00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5F7E3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</w:t>
            </w:r>
            <w:r w:rsidRPr="005F7E34">
              <w:rPr>
                <w:color w:val="000000"/>
              </w:rPr>
              <w:t>т</w:t>
            </w:r>
            <w:r w:rsidRPr="005F7E34">
              <w:rPr>
                <w:color w:val="000000"/>
              </w:rPr>
              <w:t xml:space="preserve">ными фондами)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  <w:color w:val="000000"/>
              </w:rPr>
            </w:pPr>
            <w:r w:rsidRPr="005F7E34">
              <w:rPr>
                <w:bCs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  <w:color w:val="000000"/>
              </w:rPr>
            </w:pPr>
            <w:r w:rsidRPr="005F7E34">
              <w:rPr>
                <w:bCs/>
                <w:color w:val="000000"/>
              </w:rPr>
              <w:t>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01 5 </w:t>
            </w:r>
            <w:r>
              <w:rPr>
                <w:color w:val="000000"/>
              </w:rPr>
              <w:t xml:space="preserve">01 </w:t>
            </w:r>
            <w:r w:rsidRPr="005F7E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52648" w:rsidP="00940490">
            <w:pPr>
              <w:jc w:val="center"/>
              <w:rPr>
                <w:bCs/>
              </w:rPr>
            </w:pPr>
            <w:r>
              <w:rPr>
                <w:bCs/>
              </w:rPr>
              <w:t>172 200,00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bCs/>
                <w:color w:val="000000"/>
              </w:rPr>
            </w:pPr>
            <w:r w:rsidRPr="005F7E34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(Закупка товаров, работ и услуг для государственных (муниципал</w:t>
            </w:r>
            <w:r w:rsidRPr="005F7E34">
              <w:rPr>
                <w:color w:val="000000"/>
              </w:rPr>
              <w:t>ь</w:t>
            </w:r>
            <w:r w:rsidRPr="005F7E34">
              <w:rPr>
                <w:color w:val="000000"/>
              </w:rPr>
              <w:t>ных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  <w:color w:val="000000"/>
              </w:rPr>
            </w:pPr>
            <w:r w:rsidRPr="005F7E34">
              <w:rPr>
                <w:bCs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  <w:color w:val="000000"/>
              </w:rPr>
            </w:pPr>
            <w:r w:rsidRPr="005F7E34">
              <w:rPr>
                <w:bCs/>
                <w:color w:val="000000"/>
              </w:rPr>
              <w:t>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01 5 </w:t>
            </w:r>
            <w:r>
              <w:rPr>
                <w:color w:val="000000"/>
              </w:rPr>
              <w:t xml:space="preserve">01 </w:t>
            </w:r>
            <w:r w:rsidRPr="005F7E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652648" w:rsidP="00940490">
            <w:pPr>
              <w:jc w:val="center"/>
              <w:rPr>
                <w:bCs/>
              </w:rPr>
            </w:pPr>
            <w:r>
              <w:rPr>
                <w:bCs/>
              </w:rPr>
              <w:t>16 100,00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pPr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 xml:space="preserve">НАЦИОНАЛЬНАЯ </w:t>
            </w:r>
          </w:p>
          <w:p w:rsidR="00940490" w:rsidRPr="005F7E34" w:rsidRDefault="00940490" w:rsidP="00940490">
            <w:pPr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 xml:space="preserve">БЕЗОПАСНОСТЬ </w:t>
            </w:r>
            <w:r>
              <w:rPr>
                <w:b/>
                <w:bCs/>
                <w:color w:val="000000"/>
              </w:rPr>
              <w:t xml:space="preserve"> И</w:t>
            </w:r>
            <w:r w:rsidRPr="005F7E34">
              <w:rPr>
                <w:b/>
                <w:bCs/>
                <w:color w:val="000000"/>
              </w:rPr>
              <w:t xml:space="preserve"> ПРАВООХРАНИТЕЛЬНАЯ ДЕЯТЕЛ</w:t>
            </w:r>
            <w:r w:rsidRPr="005F7E34">
              <w:rPr>
                <w:b/>
                <w:bCs/>
                <w:color w:val="000000"/>
              </w:rPr>
              <w:t>Ь</w:t>
            </w:r>
            <w:r w:rsidRPr="005F7E34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506818" w:rsidP="00940490">
            <w:pPr>
              <w:jc w:val="center"/>
              <w:rPr>
                <w:b/>
              </w:rPr>
            </w:pPr>
            <w:r>
              <w:rPr>
                <w:b/>
              </w:rPr>
              <w:t>420 982,83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 w:rsidRPr="005F7E3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</w:t>
            </w:r>
            <w:r w:rsidRPr="005F7E34">
              <w:rPr>
                <w:color w:val="000000"/>
              </w:rPr>
              <w:t>о</w:t>
            </w:r>
            <w:r w:rsidRPr="005F7E34">
              <w:rPr>
                <w:color w:val="000000"/>
              </w:rPr>
              <w:t>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506818" w:rsidP="00940490">
            <w:pPr>
              <w:jc w:val="center"/>
            </w:pPr>
            <w:r>
              <w:t>121 694,83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 w:rsidRPr="006E08B1">
              <w:t>Муниципальная программа  "</w:t>
            </w:r>
            <w:r w:rsidRPr="006E08B1">
              <w:rPr>
                <w:bCs/>
              </w:rPr>
              <w:t>З</w:t>
            </w:r>
            <w:r w:rsidRPr="006E08B1">
              <w:t>ащита населения и территории от чрезвычайных ситуаций, обеспечение пожарной безопа</w:t>
            </w:r>
            <w:r w:rsidRPr="006E08B1">
              <w:t>с</w:t>
            </w:r>
            <w:r w:rsidRPr="006E08B1">
              <w:t>ности и безопасности людей на водных объектах</w:t>
            </w:r>
            <w: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506818" w:rsidP="00940490">
            <w:pPr>
              <w:jc w:val="center"/>
            </w:pPr>
            <w:r>
              <w:t>121 694,83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>
              <w:t xml:space="preserve">Подпрограмма </w:t>
            </w:r>
            <w:r w:rsidRPr="006E08B1">
              <w:t>«Развитие и модернизация защиты населения от угроз чрезвычайных ситуаций и п</w:t>
            </w:r>
            <w:r w:rsidRPr="006E08B1">
              <w:t>о</w:t>
            </w:r>
            <w:r w:rsidRPr="006E08B1">
              <w:t>жаров»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506818" w:rsidP="00940490">
            <w:pPr>
              <w:jc w:val="center"/>
            </w:pPr>
            <w:r>
              <w:t>121 694,83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>
              <w:t>Основное мероприятие «</w:t>
            </w:r>
            <w:r w:rsidRPr="00761E47">
              <w:t>Финансовое обеспечение и повышение готовности к ликвидации чрезвычайных ситу</w:t>
            </w:r>
            <w:r w:rsidRPr="00761E47">
              <w:t>а</w:t>
            </w:r>
            <w:r w:rsidRPr="00761E47">
              <w:t>ций</w:t>
            </w:r>
            <w:r>
              <w:t>»</w:t>
            </w:r>
            <w:r w:rsidRPr="00761E47">
              <w:br/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506818" w:rsidP="00940490">
            <w:pPr>
              <w:jc w:val="center"/>
            </w:pPr>
            <w:r>
              <w:t>121 694,83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E5141D" w:rsidRDefault="00940490" w:rsidP="00940490">
            <w:r w:rsidRPr="00E5141D">
              <w:t>Расходы на мероприятия в сфере защиты населения от чрезвычайных ситуаций и пожаров (Закупка товаров, работ и услуг для государственных (муниципал</w:t>
            </w:r>
            <w:r w:rsidRPr="00E5141D">
              <w:t>ь</w:t>
            </w:r>
            <w:r w:rsidRPr="00E5141D">
              <w:t>ных)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02 1</w:t>
            </w:r>
            <w:r>
              <w:rPr>
                <w:color w:val="000000"/>
              </w:rPr>
              <w:t xml:space="preserve"> 01</w:t>
            </w:r>
            <w:r w:rsidRPr="005F7E34">
              <w:rPr>
                <w:color w:val="000000"/>
              </w:rPr>
              <w:t xml:space="preserve"> </w:t>
            </w:r>
            <w:r w:rsidR="00843EF2">
              <w:rPr>
                <w:color w:val="000000"/>
              </w:rPr>
              <w:t>20570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8C4E66" w:rsidP="00940490">
            <w:pPr>
              <w:jc w:val="center"/>
            </w:pPr>
            <w:r>
              <w:t>17 161 ,60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>
              <w:t xml:space="preserve">Подпрограмма </w:t>
            </w:r>
            <w:r w:rsidRPr="008673E2">
              <w:t>«Финансовое обеспечение Аварийно-спасательного формирования Рождественского сельского п</w:t>
            </w:r>
            <w:r w:rsidRPr="008673E2">
              <w:t>о</w:t>
            </w:r>
            <w:r w:rsidRPr="008673E2">
              <w:t>селения»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00 </w:t>
            </w:r>
            <w:r w:rsidRPr="005F7E34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A5315B" w:rsidP="00940490">
            <w:pPr>
              <w:jc w:val="center"/>
            </w:pPr>
            <w:r>
              <w:t>96 611,94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>
              <w:lastRenderedPageBreak/>
              <w:t>Основное мероприятие «</w:t>
            </w:r>
            <w:r w:rsidRPr="008673E2">
              <w:t>Содержание и финансовое обеспечение деятельности аварийно-спасательного формир</w:t>
            </w:r>
            <w:r w:rsidRPr="008673E2">
              <w:t>о</w:t>
            </w:r>
            <w:r w:rsidRPr="008673E2">
              <w:t>вания</w:t>
            </w:r>
            <w:r>
              <w:t>»</w:t>
            </w:r>
            <w:r w:rsidRPr="008673E2"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5F7E34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A5315B" w:rsidP="00940490">
            <w:pPr>
              <w:jc w:val="center"/>
            </w:pPr>
            <w:r>
              <w:t>96 611,94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color w:val="000000"/>
              </w:rPr>
            </w:pPr>
            <w:r w:rsidRPr="005F7E34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</w:t>
            </w:r>
            <w:r w:rsidRPr="005F7E34">
              <w:t>ь</w:t>
            </w:r>
            <w:r w:rsidRPr="005F7E34">
              <w:t>ных)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5F7E34">
              <w:rPr>
                <w:color w:val="000000"/>
              </w:rPr>
              <w:t>0059</w:t>
            </w: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A5315B" w:rsidP="00940490">
            <w:pPr>
              <w:jc w:val="center"/>
            </w:pPr>
            <w:r>
              <w:t>96 611,94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2267D3" w:rsidRDefault="00940490" w:rsidP="009404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ОБЕСПЕЧЕНИЕ    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ЖАРНОЙ ДЕЯТЕЛЬНОСТИ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43EF2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843EF2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843EF2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843EF2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43EF2" w:rsidRDefault="00940490" w:rsidP="00940490">
            <w:pPr>
              <w:jc w:val="center"/>
              <w:rPr>
                <w:color w:val="000000"/>
              </w:rPr>
            </w:pPr>
            <w:r w:rsidRPr="00843EF2">
              <w:rPr>
                <w:color w:val="000000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b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506818" w:rsidP="00940490">
            <w:pPr>
              <w:jc w:val="center"/>
              <w:rPr>
                <w:bCs/>
              </w:rPr>
            </w:pPr>
            <w:r>
              <w:rPr>
                <w:bCs/>
              </w:rPr>
              <w:t>299 288,00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color w:val="000000"/>
              </w:rPr>
            </w:pPr>
            <w:r w:rsidRPr="006E08B1">
              <w:t>Муниципальная программа  "</w:t>
            </w:r>
            <w:r w:rsidRPr="006E08B1">
              <w:rPr>
                <w:bCs/>
              </w:rPr>
              <w:t>З</w:t>
            </w:r>
            <w:r w:rsidRPr="006E08B1">
              <w:t>ащита населения и территории от чрезвычайных ситуаций, обеспечение пожарной безопа</w:t>
            </w:r>
            <w:r w:rsidRPr="006E08B1">
              <w:t>с</w:t>
            </w:r>
            <w:r w:rsidRPr="006E08B1">
              <w:t>ности и безопасности людей на водных объектах</w:t>
            </w:r>
            <w: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02 0 00 00000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4771B3" w:rsidP="00940490">
            <w:pPr>
              <w:jc w:val="center"/>
              <w:rPr>
                <w:bCs/>
              </w:rPr>
            </w:pPr>
            <w:r>
              <w:rPr>
                <w:bCs/>
              </w:rPr>
              <w:t>299 288,00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EA3E7A" w:rsidRDefault="00940490" w:rsidP="00940490">
            <w:pPr>
              <w:rPr>
                <w:color w:val="000000"/>
              </w:rPr>
            </w:pPr>
            <w:r>
              <w:t xml:space="preserve">Подпрограмма </w:t>
            </w:r>
            <w:r w:rsidRPr="006E08B1">
              <w:t>«Развитие и модернизация защиты населения от угроз чрезвычайных ситуаций и п</w:t>
            </w:r>
            <w:r w:rsidRPr="006E08B1">
              <w:t>о</w:t>
            </w:r>
            <w:r w:rsidRPr="006E08B1">
              <w:t>жаров»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8114D6">
              <w:rPr>
                <w:color w:val="000000"/>
              </w:rPr>
              <w:t xml:space="preserve">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4771B3" w:rsidP="00940490">
            <w:pPr>
              <w:jc w:val="center"/>
              <w:rPr>
                <w:bCs/>
              </w:rPr>
            </w:pPr>
            <w:r>
              <w:rPr>
                <w:bCs/>
              </w:rPr>
              <w:t>299 288,00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7D681A" w:rsidRDefault="00940490" w:rsidP="00940490">
            <w:pPr>
              <w:rPr>
                <w:color w:val="000000"/>
              </w:rPr>
            </w:pPr>
            <w:r w:rsidRPr="007D681A">
              <w:rPr>
                <w:color w:val="000000"/>
              </w:rPr>
              <w:t>Основное мероприятие «</w:t>
            </w:r>
            <w:r w:rsidRPr="007D681A">
              <w:t>Предоставление субсидий на поддержку «Всероссийского добр</w:t>
            </w:r>
            <w:r w:rsidRPr="007D681A">
              <w:t>о</w:t>
            </w:r>
            <w:r>
              <w:t>вольного об</w:t>
            </w:r>
            <w:r w:rsidRPr="007D681A">
              <w:t>щества»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207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1</w:t>
            </w:r>
            <w:r w:rsidRPr="008114D6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8114D6">
              <w:rPr>
                <w:color w:val="000000"/>
              </w:rPr>
              <w:t xml:space="preserve">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4771B3" w:rsidP="00940490">
            <w:pPr>
              <w:jc w:val="center"/>
              <w:rPr>
                <w:bCs/>
              </w:rPr>
            </w:pPr>
            <w:r>
              <w:rPr>
                <w:bCs/>
              </w:rPr>
              <w:t>299 288,00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color w:val="000000"/>
              </w:rPr>
            </w:pPr>
            <w:r w:rsidRPr="005F7E34">
              <w:t>Расходы на обеспечение деятельности (</w:t>
            </w:r>
            <w:r w:rsidRPr="00C24A86">
              <w:t>Предоставление субсидий бюджетным, автономным учреждениям и иным некоммерческим организациям</w:t>
            </w:r>
            <w:r w:rsidRPr="005F7E34">
              <w:t xml:space="preserve">) </w:t>
            </w:r>
            <w:r w:rsidRPr="007D681A">
              <w:t>«Всероссийского добро</w:t>
            </w:r>
            <w:r>
              <w:t>вольного о</w:t>
            </w:r>
            <w:r>
              <w:t>б</w:t>
            </w:r>
            <w:r w:rsidRPr="007D681A">
              <w:t>щества»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8114D6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8114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9144</w:t>
            </w:r>
            <w:r w:rsidRPr="008114D6"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114D6" w:rsidRDefault="00940490" w:rsidP="00940490">
            <w:pPr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Pr="008114D6">
              <w:rPr>
                <w:color w:val="000000"/>
              </w:rPr>
              <w:t>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4771B3" w:rsidP="00940490">
            <w:pPr>
              <w:jc w:val="center"/>
              <w:rPr>
                <w:bCs/>
              </w:rPr>
            </w:pPr>
            <w:r>
              <w:rPr>
                <w:bCs/>
              </w:rPr>
              <w:t>299 288,00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color w:val="000000"/>
              </w:rPr>
            </w:pPr>
            <w:r w:rsidRPr="005F7E34">
              <w:rPr>
                <w:b/>
                <w:color w:val="000000"/>
              </w:rPr>
              <w:t>НАЦИОНАЛЬНАЯ ЭКОН</w:t>
            </w:r>
            <w:r w:rsidRPr="005F7E34">
              <w:rPr>
                <w:b/>
                <w:color w:val="000000"/>
              </w:rPr>
              <w:t>О</w:t>
            </w:r>
            <w:r w:rsidRPr="005F7E34">
              <w:rPr>
                <w:b/>
                <w:color w:val="000000"/>
              </w:rPr>
              <w:t>МИКА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/>
                <w:color w:val="000000"/>
              </w:rPr>
            </w:pPr>
            <w:r w:rsidRPr="005F7E34">
              <w:rPr>
                <w:b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/>
                <w:color w:val="000000"/>
              </w:rPr>
            </w:pPr>
            <w:r w:rsidRPr="005F7E34">
              <w:rPr>
                <w:b/>
                <w:color w:val="000000"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b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AD4F64" w:rsidP="0094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8 140 837,95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color w:val="000000"/>
              </w:rPr>
            </w:pPr>
            <w:r w:rsidRPr="005F7E34">
              <w:rPr>
                <w:color w:val="000000"/>
              </w:rPr>
              <w:t>Дорожное хозяйство (Дорожные фо</w:t>
            </w:r>
            <w:r w:rsidRPr="005F7E34">
              <w:rPr>
                <w:color w:val="000000"/>
              </w:rPr>
              <w:t>н</w:t>
            </w:r>
            <w:r w:rsidRPr="005F7E34">
              <w:rPr>
                <w:color w:val="000000"/>
              </w:rPr>
              <w:t>ды)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B948F7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B948F7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4771B3" w:rsidP="00940490">
            <w:pPr>
              <w:jc w:val="center"/>
              <w:rPr>
                <w:bCs/>
              </w:rPr>
            </w:pPr>
            <w:r>
              <w:rPr>
                <w:bCs/>
              </w:rPr>
              <w:t>8 041 337,95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 w:rsidRPr="006E08B1">
              <w:t xml:space="preserve">Муниципальная программа  </w:t>
            </w:r>
            <w:r>
              <w:t xml:space="preserve">«Развитие </w:t>
            </w:r>
            <w:r w:rsidRPr="00AA7017">
              <w:t>жилищно-коммунального хозяйства</w:t>
            </w:r>
            <w:r>
              <w:t xml:space="preserve"> </w:t>
            </w:r>
            <w:r w:rsidRPr="00AA7017">
              <w:t>Рождественского сельского поселения Поворинского муниципального района</w:t>
            </w:r>
            <w:r w:rsidRPr="00AA7017">
              <w:rPr>
                <w:b/>
              </w:rPr>
              <w:t xml:space="preserve"> </w:t>
            </w:r>
            <w:r w:rsidRPr="00AA7017">
              <w:t>Воронежской о</w:t>
            </w:r>
            <w:r w:rsidRPr="00AA7017">
              <w:t>б</w:t>
            </w:r>
            <w:r w:rsidRPr="00AA7017">
              <w:t>ласти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B948F7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B948F7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03 0 00 00000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1B061A" w:rsidP="00940490">
            <w:pPr>
              <w:jc w:val="center"/>
              <w:rPr>
                <w:bCs/>
              </w:rPr>
            </w:pPr>
            <w:r>
              <w:rPr>
                <w:bCs/>
              </w:rPr>
              <w:t>8 041 337,95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>
              <w:lastRenderedPageBreak/>
              <w:t xml:space="preserve">Подпрограмма </w:t>
            </w:r>
            <w:r w:rsidRPr="00AA7017">
              <w:t>«Развитие д</w:t>
            </w:r>
            <w:r w:rsidRPr="00AA7017">
              <w:t>о</w:t>
            </w:r>
            <w:r w:rsidRPr="00AA7017">
              <w:t>рожного хозяйства»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B948F7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B948F7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03 2 00 00000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1B061A" w:rsidP="00940490">
            <w:pPr>
              <w:jc w:val="center"/>
              <w:rPr>
                <w:bCs/>
              </w:rPr>
            </w:pPr>
            <w:r>
              <w:rPr>
                <w:bCs/>
              </w:rPr>
              <w:t>8 041 337,95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>
              <w:t>Основное мероприятие «</w:t>
            </w:r>
            <w:r w:rsidRPr="00AA7017"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</w:t>
            </w:r>
            <w:r w:rsidRPr="00AA7017">
              <w:t>о</w:t>
            </w:r>
            <w:r w:rsidRPr="00AA7017">
              <w:t>стояния</w:t>
            </w:r>
            <w: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B948F7" w:rsidRDefault="00940490" w:rsidP="00940490">
            <w:pPr>
              <w:ind w:firstLine="183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B948F7" w:rsidRDefault="00940490" w:rsidP="00940490">
            <w:pPr>
              <w:ind w:firstLine="345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03 2 02 00000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1B061A" w:rsidP="00940490">
            <w:pPr>
              <w:jc w:val="center"/>
              <w:rPr>
                <w:bCs/>
              </w:rPr>
            </w:pPr>
            <w:r>
              <w:rPr>
                <w:bCs/>
              </w:rPr>
              <w:t>8 041 337,95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r w:rsidRPr="005F7E34">
              <w:t>Расходы на мероприятия по развитию сети автомобильных дорог общего пользования (Закупка товаров, работ и услуг для м</w:t>
            </w:r>
            <w:r w:rsidRPr="005F7E34">
              <w:t>у</w:t>
            </w:r>
            <w:r w:rsidRPr="005F7E34">
              <w:t>ниципальных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pPr>
              <w:ind w:firstLine="207"/>
              <w:jc w:val="center"/>
            </w:pPr>
            <w:r>
              <w:t xml:space="preserve">03 2 02 </w:t>
            </w:r>
            <w:r w:rsidR="00EF452C">
              <w:t>81290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1B061A" w:rsidP="00940490">
            <w:pPr>
              <w:jc w:val="center"/>
              <w:rPr>
                <w:bCs/>
              </w:rPr>
            </w:pPr>
            <w:r>
              <w:rPr>
                <w:bCs/>
              </w:rPr>
              <w:t>1 408 866,49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r w:rsidRPr="005F7E34">
              <w:t>Расходы на мероприятия по развитию сети автомобильных дорог общего пользования (Закупка товаров, работ и услуг для м</w:t>
            </w:r>
            <w:r w:rsidRPr="005F7E34">
              <w:t>у</w:t>
            </w:r>
            <w:r w:rsidRPr="005F7E34">
              <w:t>ниципальных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pPr>
              <w:ind w:firstLine="207"/>
              <w:jc w:val="center"/>
            </w:pPr>
            <w:r>
              <w:t xml:space="preserve">03 2 02 </w:t>
            </w:r>
            <w:r w:rsidR="00EF452C"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1B061A" w:rsidP="00940490">
            <w:pPr>
              <w:jc w:val="center"/>
              <w:rPr>
                <w:bCs/>
              </w:rPr>
            </w:pPr>
            <w:r>
              <w:rPr>
                <w:bCs/>
              </w:rPr>
              <w:t>5 817 127,36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Cs/>
              </w:rPr>
            </w:pPr>
            <w:r w:rsidRPr="005F7E34">
              <w:t>Расходы на мероприятия по развитию сети автомобильных дорог общего пользования (Закупка товаров, работ и услуг для м</w:t>
            </w:r>
            <w:r w:rsidRPr="005F7E34">
              <w:t>у</w:t>
            </w:r>
            <w:r w:rsidRPr="005F7E34">
              <w:t>ниципальных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 w:rsidRPr="005F7E34">
              <w:t xml:space="preserve">03 2 </w:t>
            </w:r>
            <w:r>
              <w:t xml:space="preserve">02 </w:t>
            </w:r>
            <w:r w:rsidRPr="005F7E34">
              <w:t>9129</w:t>
            </w:r>
            <w: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1B061A" w:rsidP="00940490">
            <w:pPr>
              <w:jc w:val="center"/>
              <w:rPr>
                <w:bCs/>
              </w:rPr>
            </w:pPr>
            <w:r>
              <w:rPr>
                <w:bCs/>
              </w:rPr>
              <w:t>815 344,10</w:t>
            </w:r>
          </w:p>
        </w:tc>
      </w:tr>
      <w:tr w:rsidR="00940490" w:rsidRPr="005F7E34" w:rsidTr="005F77B6">
        <w:trPr>
          <w:trHeight w:val="559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Cs/>
              </w:rPr>
            </w:pPr>
            <w:r w:rsidRPr="005F7E34">
              <w:rPr>
                <w:bCs/>
              </w:rPr>
              <w:t>Другие вопросы в области национал</w:t>
            </w:r>
            <w:r w:rsidRPr="005F7E34">
              <w:rPr>
                <w:bCs/>
              </w:rPr>
              <w:t>ь</w:t>
            </w:r>
            <w:r w:rsidRPr="005F7E34">
              <w:rPr>
                <w:bCs/>
              </w:rPr>
              <w:t>ной экономики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 w:rsidRPr="005F7E34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1B061A" w:rsidP="00940490">
            <w:pPr>
              <w:jc w:val="center"/>
            </w:pPr>
            <w:r>
              <w:t>99 500 ,00</w:t>
            </w:r>
          </w:p>
        </w:tc>
      </w:tr>
      <w:tr w:rsidR="00940490" w:rsidRPr="005F7E34" w:rsidTr="005F77B6">
        <w:trPr>
          <w:trHeight w:val="559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 w:rsidRPr="006E08B1">
              <w:t xml:space="preserve">Муниципальная программа  </w:t>
            </w:r>
            <w:r w:rsidRPr="00B67C5B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01 0 00 00000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1B061A" w:rsidRDefault="001B061A" w:rsidP="00940490">
            <w:pPr>
              <w:jc w:val="center"/>
            </w:pPr>
            <w:r w:rsidRPr="001B061A">
              <w:t>99 500,00</w:t>
            </w:r>
          </w:p>
        </w:tc>
      </w:tr>
      <w:tr w:rsidR="00940490" w:rsidRPr="005F7E34" w:rsidTr="005F77B6">
        <w:trPr>
          <w:trHeight w:val="559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>
              <w:t xml:space="preserve">Подпрограмма </w:t>
            </w:r>
            <w:r w:rsidRPr="00B13A0A">
              <w:t>«</w:t>
            </w:r>
            <w:r w:rsidRPr="00B67C5B">
              <w:t>Управление и распоряжение муниц</w:t>
            </w:r>
            <w:r w:rsidRPr="00B67C5B">
              <w:t>и</w:t>
            </w:r>
            <w:r w:rsidRPr="00B67C5B">
              <w:t>пальным имуществом»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01 3 00 00000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1B061A" w:rsidRDefault="001B061A" w:rsidP="00940490">
            <w:pPr>
              <w:jc w:val="center"/>
            </w:pPr>
            <w:r w:rsidRPr="001B061A">
              <w:t>99 500,00</w:t>
            </w:r>
          </w:p>
        </w:tc>
      </w:tr>
      <w:tr w:rsidR="00940490" w:rsidRPr="005F7E34" w:rsidTr="005F77B6">
        <w:trPr>
          <w:trHeight w:val="559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>
              <w:t>Основное мероприятие «</w:t>
            </w:r>
            <w:r w:rsidRPr="00EE39A5">
              <w:t>Повышение эффективности управления муниципальной собственностью, направленной на увеличение доходов бюджета Рождественского сельского посел</w:t>
            </w:r>
            <w:r w:rsidRPr="00EE39A5">
              <w:t>е</w:t>
            </w:r>
            <w:r w:rsidRPr="00EE39A5">
              <w:t>ния</w:t>
            </w:r>
            <w: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01 3 01 00000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1B061A" w:rsidRDefault="001B061A" w:rsidP="00940490">
            <w:pPr>
              <w:jc w:val="center"/>
            </w:pPr>
            <w:r w:rsidRPr="001B061A">
              <w:t>99 500,00</w:t>
            </w:r>
          </w:p>
        </w:tc>
      </w:tr>
      <w:tr w:rsidR="00940490" w:rsidRPr="005F7E34" w:rsidTr="005F77B6">
        <w:trPr>
          <w:trHeight w:val="559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Cs/>
              </w:rPr>
            </w:pPr>
            <w:r w:rsidRPr="005F7E34">
              <w:t>Расходы на выполнение других расходных обязательств (Закупка товаров, работ и услуг для муниц</w:t>
            </w:r>
            <w:r w:rsidRPr="005F7E34">
              <w:t>и</w:t>
            </w:r>
            <w:r w:rsidRPr="005F7E34">
              <w:t>пальных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>
              <w:t xml:space="preserve">   </w:t>
            </w:r>
            <w:r w:rsidRPr="005F7E34">
              <w:t>0</w:t>
            </w:r>
            <w:r>
              <w:t>1</w:t>
            </w:r>
            <w:r w:rsidRPr="005F7E34">
              <w:t xml:space="preserve"> </w:t>
            </w:r>
            <w:r>
              <w:t>3 01</w:t>
            </w:r>
            <w:r w:rsidRPr="005F7E34">
              <w:t xml:space="preserve"> 9020</w:t>
            </w:r>
            <w: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r w:rsidRPr="005F7E34"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1B061A" w:rsidP="00940490">
            <w:pPr>
              <w:jc w:val="center"/>
            </w:pPr>
            <w:r>
              <w:t>99 500,00</w:t>
            </w:r>
          </w:p>
        </w:tc>
      </w:tr>
      <w:tr w:rsidR="00940490" w:rsidRPr="005F7E34" w:rsidTr="005F77B6">
        <w:trPr>
          <w:trHeight w:val="558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 w:rsidRPr="005F7E34">
              <w:rPr>
                <w:b/>
                <w:bCs/>
              </w:rPr>
              <w:t>ЖИЛИЩНО-КОММУНА</w:t>
            </w:r>
            <w:r>
              <w:rPr>
                <w:b/>
                <w:bCs/>
              </w:rPr>
              <w:t xml:space="preserve"> </w:t>
            </w:r>
            <w:r w:rsidRPr="005F7E34">
              <w:rPr>
                <w:b/>
                <w:bCs/>
              </w:rPr>
              <w:t>ЛЬНОЕ ХОЗЯ</w:t>
            </w:r>
            <w:r w:rsidRPr="005F7E34">
              <w:rPr>
                <w:b/>
                <w:bCs/>
              </w:rPr>
              <w:t>Й</w:t>
            </w:r>
            <w:r w:rsidRPr="005F7E34">
              <w:rPr>
                <w:b/>
                <w:bCs/>
              </w:rPr>
              <w:t>СТВО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257038" w:rsidP="00940490">
            <w:pPr>
              <w:jc w:val="center"/>
              <w:rPr>
                <w:b/>
              </w:rPr>
            </w:pPr>
            <w:r>
              <w:rPr>
                <w:b/>
              </w:rPr>
              <w:t>2 015 810,46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 w:rsidRPr="005F7E34">
              <w:t>Благоустройство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257038" w:rsidP="00940490">
            <w:pPr>
              <w:jc w:val="center"/>
            </w:pPr>
            <w:r>
              <w:t>2 015 810,46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</w:t>
            </w:r>
            <w:r w:rsidRPr="003125B0">
              <w:rPr>
                <w:color w:val="000000"/>
              </w:rPr>
              <w:t>«Развитие</w:t>
            </w:r>
            <w:r>
              <w:rPr>
                <w:color w:val="000000"/>
              </w:rPr>
              <w:t xml:space="preserve"> </w:t>
            </w:r>
            <w:r w:rsidRPr="003125B0">
              <w:rPr>
                <w:color w:val="000000"/>
              </w:rPr>
              <w:t>жилищно-коммунального хозяйства Рождественского сельского поселения Поворинского муниципального района</w:t>
            </w:r>
            <w:r w:rsidRPr="003125B0">
              <w:rPr>
                <w:b/>
                <w:color w:val="000000"/>
              </w:rPr>
              <w:t xml:space="preserve"> </w:t>
            </w:r>
            <w:r w:rsidRPr="003125B0">
              <w:rPr>
                <w:color w:val="000000"/>
              </w:rPr>
              <w:t>Воронежской о</w:t>
            </w:r>
            <w:r w:rsidRPr="003125B0">
              <w:rPr>
                <w:color w:val="000000"/>
              </w:rPr>
              <w:t>б</w:t>
            </w:r>
            <w:r w:rsidRPr="003125B0">
              <w:rPr>
                <w:color w:val="000000"/>
              </w:rPr>
              <w:t>ласти</w:t>
            </w:r>
            <w:r>
              <w:rPr>
                <w:color w:val="00000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03 0 00 00000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257038" w:rsidP="00940490">
            <w:pPr>
              <w:jc w:val="center"/>
            </w:pPr>
            <w:r>
              <w:t>2 015 810,46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Pr="00172810">
              <w:rPr>
                <w:color w:val="000000"/>
              </w:rPr>
              <w:t>«Обеспечение реализации муниципальной пр</w:t>
            </w:r>
            <w:r w:rsidRPr="00172810">
              <w:rPr>
                <w:color w:val="000000"/>
              </w:rPr>
              <w:t>о</w:t>
            </w:r>
            <w:r w:rsidRPr="00172810">
              <w:rPr>
                <w:color w:val="000000"/>
              </w:rPr>
              <w:t>граммы»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03 1 00 00000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257038" w:rsidP="00940490">
            <w:pPr>
              <w:jc w:val="center"/>
            </w:pPr>
            <w:r>
              <w:t>2 015 810,46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 w:rsidRPr="001728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</w:t>
            </w:r>
            <w:r w:rsidRPr="00172810">
              <w:rPr>
                <w:color w:val="000000"/>
              </w:rPr>
              <w:t>Благоустройство территории сельск</w:t>
            </w:r>
            <w:r w:rsidRPr="00172810">
              <w:rPr>
                <w:color w:val="000000"/>
              </w:rPr>
              <w:t>о</w:t>
            </w:r>
            <w:r w:rsidRPr="00172810">
              <w:rPr>
                <w:color w:val="000000"/>
              </w:rPr>
              <w:t>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>
              <w:t>03 1 01 00000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257038" w:rsidP="00940490">
            <w:pPr>
              <w:jc w:val="center"/>
            </w:pPr>
            <w:r>
              <w:t>2 015 810,46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 w:rsidRPr="001728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</w:t>
            </w:r>
            <w:r w:rsidRPr="00172810">
              <w:rPr>
                <w:color w:val="000000"/>
              </w:rPr>
              <w:t>Благоустройство территории сельск</w:t>
            </w:r>
            <w:r w:rsidRPr="00172810">
              <w:rPr>
                <w:color w:val="000000"/>
              </w:rPr>
              <w:t>о</w:t>
            </w:r>
            <w:r w:rsidRPr="00172810">
              <w:rPr>
                <w:color w:val="000000"/>
              </w:rPr>
              <w:t>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pPr>
              <w:ind w:firstLine="207"/>
              <w:jc w:val="center"/>
            </w:pPr>
            <w:r>
              <w:t xml:space="preserve">03 1 01 </w:t>
            </w:r>
            <w:r w:rsidR="0078428E">
              <w:rPr>
                <w:lang w:val="en-US"/>
              </w:rPr>
              <w:t>S</w:t>
            </w:r>
            <w:r>
              <w:t>8430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257038" w:rsidP="00940490">
            <w:pPr>
              <w:jc w:val="center"/>
            </w:pPr>
            <w:r>
              <w:t>9 489,00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r w:rsidRPr="00DB16F7">
              <w:rPr>
                <w:color w:val="000000"/>
              </w:rPr>
              <w:t>Основное мероприятие</w:t>
            </w:r>
            <w:r w:rsidRPr="00DB16F7">
              <w:rPr>
                <w:rFonts w:ascii="Arial" w:hAnsi="Arial" w:cs="Arial"/>
                <w:color w:val="000000"/>
              </w:rPr>
              <w:t xml:space="preserve"> «</w:t>
            </w:r>
            <w:r w:rsidRPr="00DB16F7">
              <w:rPr>
                <w:color w:val="000000"/>
              </w:rPr>
              <w:t>Благоустройство территории сельск</w:t>
            </w:r>
            <w:r w:rsidRPr="00DB16F7">
              <w:rPr>
                <w:color w:val="000000"/>
              </w:rPr>
              <w:t>о</w:t>
            </w:r>
            <w:r w:rsidRPr="00DB16F7">
              <w:rPr>
                <w:color w:val="000000"/>
              </w:rPr>
              <w:t>го поселения»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pPr>
              <w:ind w:firstLine="207"/>
              <w:jc w:val="center"/>
            </w:pPr>
            <w:r>
              <w:t>03 1 01 98430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257038" w:rsidP="00940490">
            <w:pPr>
              <w:jc w:val="center"/>
            </w:pPr>
            <w:r>
              <w:t>2 590,50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r w:rsidRPr="00DB16F7">
              <w:rPr>
                <w:color w:val="000000"/>
              </w:rPr>
              <w:t>Основное мероприятие</w:t>
            </w:r>
            <w:r w:rsidRPr="00DB16F7">
              <w:rPr>
                <w:rFonts w:ascii="Arial" w:hAnsi="Arial" w:cs="Arial"/>
                <w:color w:val="000000"/>
              </w:rPr>
              <w:t xml:space="preserve"> «</w:t>
            </w:r>
            <w:r w:rsidRPr="00DB16F7">
              <w:rPr>
                <w:color w:val="000000"/>
              </w:rPr>
              <w:t>Благоустройство территории сельск</w:t>
            </w:r>
            <w:r w:rsidRPr="00DB16F7">
              <w:rPr>
                <w:color w:val="000000"/>
              </w:rPr>
              <w:t>о</w:t>
            </w:r>
            <w:r w:rsidRPr="00DB16F7">
              <w:rPr>
                <w:color w:val="000000"/>
              </w:rPr>
              <w:t>го поселения»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Default="00940490" w:rsidP="00940490">
            <w:pPr>
              <w:ind w:firstLine="207"/>
              <w:jc w:val="center"/>
            </w:pPr>
            <w:r>
              <w:t xml:space="preserve">03 1 01 </w:t>
            </w:r>
            <w:r w:rsidR="00E63975"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9C711A" w:rsidP="00940490">
            <w:pPr>
              <w:jc w:val="center"/>
            </w:pPr>
            <w:r>
              <w:t>94 552,57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color w:val="000000"/>
              </w:rPr>
            </w:pPr>
            <w:r w:rsidRPr="005F7E34">
              <w:rPr>
                <w:color w:val="000000"/>
              </w:rPr>
              <w:t xml:space="preserve">Расходы на </w:t>
            </w:r>
            <w:r w:rsidRPr="005F7E34">
              <w:t>выполнение других расходных обязательств</w:t>
            </w:r>
            <w:r w:rsidRPr="005F7E34">
              <w:rPr>
                <w:color w:val="000000"/>
              </w:rPr>
              <w:t xml:space="preserve"> в рамках подпрограммы «Обеспечение реализации муниципальной программы» </w:t>
            </w:r>
            <w:r w:rsidRPr="005F7E34">
              <w:t>муниципальной программы «Развитие жилищно-коммунального хозяйства Рождественского сельского поселения Поворинского муниципального района Воронежской области» (Закупка товаров, работ и услуг для муниципал</w:t>
            </w:r>
            <w:r w:rsidRPr="005F7E34">
              <w:t>ь</w:t>
            </w:r>
            <w:r w:rsidRPr="005F7E34">
              <w:t>ных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 w:rsidRPr="005F7E34">
              <w:t>03 1</w:t>
            </w:r>
            <w:r>
              <w:t xml:space="preserve"> 01</w:t>
            </w:r>
            <w:r w:rsidRPr="005F7E34">
              <w:t xml:space="preserve"> 9020</w:t>
            </w:r>
            <w: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7B6" w:rsidRDefault="009C711A" w:rsidP="00940490">
            <w:pPr>
              <w:jc w:val="center"/>
            </w:pPr>
            <w:r>
              <w:t>1 909 178,39</w:t>
            </w: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Cs/>
              </w:rPr>
            </w:pPr>
            <w:r w:rsidRPr="005F7E34">
              <w:rPr>
                <w:bCs/>
              </w:rPr>
              <w:t>Другие вопросы в области жилищно-коммунального хозяйс</w:t>
            </w:r>
            <w:r w:rsidRPr="005F7E34">
              <w:rPr>
                <w:bCs/>
              </w:rPr>
              <w:t>т</w:t>
            </w:r>
            <w:r w:rsidRPr="005F7E34">
              <w:rPr>
                <w:bCs/>
              </w:rPr>
              <w:t>ва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  <w:rPr>
                <w:bCs/>
              </w:rPr>
            </w:pPr>
          </w:p>
        </w:tc>
      </w:tr>
      <w:tr w:rsidR="00940490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rPr>
                <w:b/>
                <w:bCs/>
              </w:rPr>
            </w:pPr>
            <w:r w:rsidRPr="005F7E34">
              <w:rPr>
                <w:color w:val="000000"/>
              </w:rPr>
              <w:lastRenderedPageBreak/>
              <w:t xml:space="preserve">Расходы на </w:t>
            </w:r>
            <w:r w:rsidRPr="005F7E34">
              <w:t>выполнение других расходных обязательств</w:t>
            </w:r>
            <w:r w:rsidRPr="005F7E34">
              <w:rPr>
                <w:color w:val="000000"/>
              </w:rPr>
              <w:t xml:space="preserve"> в рамках подпрограммы «Обеспечение реализации муниципальной программы» </w:t>
            </w:r>
            <w:r w:rsidRPr="005F7E34">
              <w:t>муниципальной программы «Развитие жилищно-коммунального хозяйства Рождественского сельского поселения Поворинского муниципального района Воронежской области» (Закупка товаров, работ и услуг для муниципал</w:t>
            </w:r>
            <w:r w:rsidRPr="005F7E34">
              <w:t>ь</w:t>
            </w:r>
            <w:r w:rsidRPr="005F7E34">
              <w:t>ных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ind w:firstLine="207"/>
              <w:jc w:val="center"/>
            </w:pPr>
            <w:r w:rsidRPr="005F7E34">
              <w:t xml:space="preserve">03 1 </w:t>
            </w:r>
            <w:r>
              <w:t xml:space="preserve">01 </w:t>
            </w:r>
            <w:r w:rsidRPr="005F7E34">
              <w:t>9020</w:t>
            </w:r>
            <w: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5F7E34" w:rsidRDefault="00940490" w:rsidP="00940490">
            <w:pPr>
              <w:jc w:val="center"/>
            </w:pPr>
            <w:r w:rsidRPr="005F7E34"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90" w:rsidRPr="008F27CD" w:rsidRDefault="00940490" w:rsidP="00940490">
            <w:pPr>
              <w:jc w:val="center"/>
              <w:rPr>
                <w:bCs/>
              </w:rPr>
            </w:pPr>
            <w:r w:rsidRPr="008F27CD">
              <w:rPr>
                <w:bCs/>
              </w:rPr>
              <w:t>0,0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r w:rsidRPr="005F7E34">
              <w:rPr>
                <w:b/>
                <w:bCs/>
              </w:rPr>
              <w:t>КУЛЬТУРА, КИНЕМАТ</w:t>
            </w:r>
            <w:r w:rsidRPr="005F7E34">
              <w:rPr>
                <w:b/>
                <w:bCs/>
              </w:rPr>
              <w:t>О</w:t>
            </w:r>
            <w:r w:rsidRPr="005F7E34">
              <w:rPr>
                <w:b/>
                <w:bCs/>
              </w:rPr>
              <w:t>ГРАФИЯ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jc w:val="center"/>
              <w:rPr>
                <w:b/>
                <w:color w:val="000000"/>
              </w:rPr>
            </w:pPr>
            <w:r w:rsidRPr="005F7E34">
              <w:rPr>
                <w:b/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b/>
                <w:color w:val="000000"/>
              </w:rPr>
            </w:pPr>
            <w:r w:rsidRPr="005F7E34">
              <w:rPr>
                <w:b/>
                <w:color w:val="000000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  <w:rPr>
                <w:b/>
              </w:rPr>
            </w:pPr>
            <w:r w:rsidRPr="00B52901">
              <w:rPr>
                <w:b/>
              </w:rPr>
              <w:t>3 709 947,11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rPr>
                <w:color w:val="000000"/>
              </w:rPr>
            </w:pPr>
            <w:r w:rsidRPr="005F7E34">
              <w:rPr>
                <w:color w:val="000000"/>
              </w:rPr>
              <w:t>Культура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3 709 947,11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124A2D" w:rsidRDefault="00B52901" w:rsidP="00940490">
            <w:pPr>
              <w:rPr>
                <w:color w:val="000000"/>
              </w:rPr>
            </w:pPr>
            <w:r>
              <w:rPr>
                <w:bCs/>
                <w:iCs/>
              </w:rPr>
              <w:t xml:space="preserve">Муниципальная программа </w:t>
            </w:r>
            <w:r w:rsidRPr="00124A2D">
              <w:rPr>
                <w:bCs/>
                <w:iCs/>
              </w:rPr>
              <w:t xml:space="preserve">«Развитие культуры </w:t>
            </w:r>
            <w:r w:rsidRPr="00124A2D">
              <w:rPr>
                <w:iCs/>
              </w:rPr>
              <w:t>Рождественского сельского поселения Поворинского муниципального района Воронежской о</w:t>
            </w:r>
            <w:r w:rsidRPr="00124A2D">
              <w:rPr>
                <w:iCs/>
              </w:rPr>
              <w:t>б</w:t>
            </w:r>
            <w:r w:rsidRPr="00124A2D">
              <w:rPr>
                <w:iCs/>
              </w:rPr>
              <w:t>ласти»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3 709 947,11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rPr>
                <w:color w:val="000000"/>
              </w:rPr>
            </w:pPr>
            <w:r w:rsidRPr="008827C9">
              <w:rPr>
                <w:bCs/>
                <w:iCs/>
                <w:color w:val="00000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827C9">
              <w:rPr>
                <w:b/>
                <w:bCs/>
                <w:i/>
                <w:iCs/>
                <w:color w:val="000000"/>
              </w:rPr>
              <w:t>«</w:t>
            </w:r>
            <w:r w:rsidRPr="008827C9">
              <w:rPr>
                <w:bCs/>
                <w:iCs/>
                <w:color w:val="000000"/>
              </w:rPr>
              <w:t>Обеспечение реализации муниципальной пр</w:t>
            </w:r>
            <w:r w:rsidRPr="008827C9">
              <w:rPr>
                <w:bCs/>
                <w:iCs/>
                <w:color w:val="000000"/>
              </w:rPr>
              <w:t>о</w:t>
            </w:r>
            <w:r w:rsidRPr="008827C9">
              <w:rPr>
                <w:bCs/>
                <w:iCs/>
                <w:color w:val="000000"/>
              </w:rPr>
              <w:t>граммы (библиотеки)»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312 536,26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</w:t>
            </w:r>
            <w:r w:rsidRPr="008827C9">
              <w:rPr>
                <w:color w:val="000000"/>
              </w:rPr>
              <w:t>беспечение библиотечного и информационного обслуживания,</w:t>
            </w:r>
            <w:r>
              <w:rPr>
                <w:color w:val="000000"/>
              </w:rPr>
              <w:t xml:space="preserve"> </w:t>
            </w:r>
            <w:r w:rsidRPr="008827C9">
              <w:rPr>
                <w:color w:val="000000"/>
              </w:rPr>
              <w:t>обеспечение организации и проведения культу</w:t>
            </w:r>
            <w:r w:rsidRPr="008827C9">
              <w:rPr>
                <w:color w:val="000000"/>
              </w:rPr>
              <w:t>р</w:t>
            </w:r>
            <w:r w:rsidRPr="008827C9">
              <w:rPr>
                <w:color w:val="000000"/>
              </w:rPr>
              <w:t>но-массовых мероприятий</w:t>
            </w:r>
            <w:r>
              <w:rPr>
                <w:color w:val="000000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312 536,26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r w:rsidRPr="005F7E34">
              <w:rPr>
                <w:color w:val="000000"/>
              </w:rPr>
              <w:t>Библиотеки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04 1</w:t>
            </w:r>
            <w:r>
              <w:rPr>
                <w:color w:val="000000"/>
              </w:rPr>
              <w:t xml:space="preserve"> 01</w:t>
            </w:r>
            <w:r w:rsidRPr="005F7E34">
              <w:rPr>
                <w:color w:val="000000"/>
              </w:rPr>
              <w:t xml:space="preserve"> 0059</w:t>
            </w: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312 536,26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rPr>
                <w:color w:val="000000"/>
              </w:rPr>
            </w:pPr>
            <w:r w:rsidRPr="005F7E34">
              <w:t xml:space="preserve">Расходы на обеспечение деятельности (оказания услуг) муниципальных учреждений </w:t>
            </w:r>
            <w:r>
              <w:t xml:space="preserve"> </w:t>
            </w:r>
            <w:r w:rsidRPr="005F7E34"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</w:t>
            </w:r>
            <w:r w:rsidRPr="005F7E34">
              <w:t>а</w:t>
            </w:r>
            <w:r w:rsidRPr="005F7E34">
              <w:t>ми)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04 1 </w:t>
            </w:r>
            <w:r>
              <w:rPr>
                <w:color w:val="000000"/>
              </w:rPr>
              <w:t>01 88910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269 754,88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Default="00B52901" w:rsidP="00940490">
            <w:r w:rsidRPr="005F7E34">
              <w:lastRenderedPageBreak/>
              <w:t>Расходы на обеспечение деятельности (оказания услуг) муниц</w:t>
            </w:r>
            <w:r w:rsidRPr="005F7E34">
              <w:t>и</w:t>
            </w:r>
            <w:r w:rsidRPr="005F7E34">
              <w:t xml:space="preserve">пальных учреждений </w:t>
            </w:r>
          </w:p>
          <w:p w:rsidR="00B52901" w:rsidRPr="005F7E34" w:rsidRDefault="00B52901" w:rsidP="00940490">
            <w:pPr>
              <w:rPr>
                <w:color w:val="000000"/>
              </w:rPr>
            </w:pPr>
            <w:r w:rsidRPr="005F7E34">
              <w:t>(Закупка товаров, работ и услуг для муниципал</w:t>
            </w:r>
            <w:r w:rsidRPr="005F7E34">
              <w:t>ь</w:t>
            </w:r>
            <w:r w:rsidRPr="005F7E34">
              <w:t>ных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04 1 </w:t>
            </w:r>
            <w:r>
              <w:rPr>
                <w:color w:val="000000"/>
              </w:rPr>
              <w:t xml:space="preserve">01 </w:t>
            </w:r>
            <w:r w:rsidRPr="005F7E34">
              <w:rPr>
                <w:color w:val="000000"/>
              </w:rPr>
              <w:t>0059</w:t>
            </w: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F7E34">
              <w:rPr>
                <w:color w:val="000000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29 263,38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rPr>
                <w:color w:val="000000"/>
              </w:rPr>
            </w:pPr>
            <w:r w:rsidRPr="005F7E34">
              <w:t>Расходы на обеспечение деятельности (оказания услуг) муниципальных учреждений (Иные бюджетные ассигнов</w:t>
            </w:r>
            <w:r w:rsidRPr="005F7E34">
              <w:t>а</w:t>
            </w:r>
            <w:r w:rsidRPr="005F7E34">
              <w:t>ния)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9C711A" w:rsidRDefault="00B52901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04 1 </w:t>
            </w:r>
            <w:r>
              <w:rPr>
                <w:color w:val="000000"/>
              </w:rPr>
              <w:t xml:space="preserve">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8440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F7E34">
              <w:rPr>
                <w:color w:val="000000"/>
              </w:rPr>
              <w:t>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13 518,00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665961" w:rsidRDefault="00B52901" w:rsidP="00940490">
            <w:r>
              <w:rPr>
                <w:bCs/>
                <w:iCs/>
              </w:rPr>
              <w:t xml:space="preserve">Подпрограмма </w:t>
            </w:r>
            <w:r w:rsidRPr="00665961">
              <w:rPr>
                <w:bCs/>
                <w:iCs/>
              </w:rPr>
              <w:t>«Обеспечение реализации муниципальной программы (учреждения культуры и мероприятия в сфере культуры и кинематогр</w:t>
            </w:r>
            <w:r w:rsidRPr="00665961">
              <w:rPr>
                <w:bCs/>
                <w:iCs/>
              </w:rPr>
              <w:t>а</w:t>
            </w:r>
            <w:r w:rsidRPr="00665961">
              <w:rPr>
                <w:bCs/>
                <w:iCs/>
              </w:rPr>
              <w:t>фии)»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r>
              <w:t xml:space="preserve">   </w:t>
            </w:r>
            <w:r w:rsidRPr="005F7E34"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</w:pPr>
            <w:r>
              <w:t>04 2 00 00000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3 397 410,85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r>
              <w:rPr>
                <w:bCs/>
              </w:rPr>
              <w:t>Основное мероприятие «</w:t>
            </w:r>
            <w:r w:rsidRPr="00665961">
              <w:rPr>
                <w:bCs/>
              </w:rPr>
              <w:t>Культурно-досуговая деятельность и развитие наро</w:t>
            </w:r>
            <w:r w:rsidRPr="00665961">
              <w:rPr>
                <w:bCs/>
              </w:rPr>
              <w:t>д</w:t>
            </w:r>
            <w:r>
              <w:rPr>
                <w:bCs/>
              </w:rPr>
              <w:t>ного творчества»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r>
              <w:t xml:space="preserve">   </w:t>
            </w:r>
            <w:r w:rsidRPr="005F7E34"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</w:pPr>
            <w:r>
              <w:t>04 2 01 00000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3 397 410,85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r w:rsidRPr="005F7E34">
              <w:t>Учреждения культуры и мероприятия в сфере культуры и кинемат</w:t>
            </w:r>
            <w:r w:rsidRPr="005F7E34">
              <w:t>о</w:t>
            </w:r>
            <w:r w:rsidRPr="005F7E34">
              <w:t>графии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jc w:val="center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r>
              <w:t xml:space="preserve">   </w:t>
            </w:r>
            <w:r w:rsidRPr="005F7E34"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</w:pPr>
            <w:r w:rsidRPr="005F7E34">
              <w:t xml:space="preserve">04 2 </w:t>
            </w:r>
            <w:r>
              <w:t>01 00590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jc w:val="center"/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2 737 400,85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rPr>
                <w:bCs/>
              </w:rPr>
            </w:pPr>
            <w:r w:rsidRPr="005F7E34">
              <w:t xml:space="preserve">Расходы на обеспечение деятельности (оказания услуг) муниципальных учреждений </w:t>
            </w:r>
            <w:r>
              <w:t xml:space="preserve"> </w:t>
            </w:r>
            <w:r w:rsidRPr="005F7E34"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</w:t>
            </w:r>
            <w:r w:rsidRPr="005F7E34">
              <w:t>а</w:t>
            </w:r>
            <w:r w:rsidRPr="005F7E34">
              <w:t>ми)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183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r>
              <w:t xml:space="preserve">   </w:t>
            </w:r>
            <w:r w:rsidRPr="005F7E34"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pPr>
              <w:ind w:firstLine="207"/>
              <w:jc w:val="center"/>
            </w:pPr>
            <w:r w:rsidRPr="005F7E34">
              <w:t xml:space="preserve">04 2 </w:t>
            </w:r>
            <w:r>
              <w:t>01 00590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40490">
            <w: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1 287 528,69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Default="00B52901" w:rsidP="009A67A0">
            <w:r w:rsidRPr="005F7E34">
              <w:t>Расходы на обеспечение деятельности (оказания услуг) муниц</w:t>
            </w:r>
            <w:r w:rsidRPr="005F7E34">
              <w:t>и</w:t>
            </w:r>
            <w:r w:rsidRPr="005F7E34">
              <w:t xml:space="preserve">пальных учреждений </w:t>
            </w:r>
          </w:p>
          <w:p w:rsidR="00B52901" w:rsidRPr="005F7E34" w:rsidRDefault="00B52901" w:rsidP="009A67A0">
            <w:r w:rsidRPr="005F7E34">
              <w:t>(Закупка товаров, работ и услуг для муниципал</w:t>
            </w:r>
            <w:r w:rsidRPr="005F7E34">
              <w:t>ь</w:t>
            </w:r>
            <w:r w:rsidRPr="005F7E34">
              <w:t>ных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5F77B6">
            <w:pPr>
              <w:ind w:firstLine="183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5F77B6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5F77B6">
            <w:r>
              <w:t xml:space="preserve">   </w:t>
            </w:r>
            <w:r w:rsidRPr="005F7E34"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5F77B6">
            <w:pPr>
              <w:ind w:firstLine="207"/>
              <w:jc w:val="center"/>
            </w:pPr>
            <w:r w:rsidRPr="005F7E34">
              <w:t xml:space="preserve">04 2 </w:t>
            </w:r>
            <w:r>
              <w:t>01 00590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5F77B6">
            <w: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1 368 094,32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A67A0">
            <w:r>
              <w:rPr>
                <w:color w:val="000000"/>
              </w:rPr>
              <w:t xml:space="preserve">            </w:t>
            </w:r>
            <w:r w:rsidRPr="005F7E34">
              <w:rPr>
                <w:color w:val="000000"/>
              </w:rPr>
              <w:t>Расходы на обеспечение функций муниципальных органов (Иные бюджетные ассигн</w:t>
            </w:r>
            <w:r w:rsidRPr="005F7E34">
              <w:rPr>
                <w:color w:val="000000"/>
              </w:rPr>
              <w:t>о</w:t>
            </w:r>
            <w:r w:rsidRPr="005F7E34">
              <w:rPr>
                <w:color w:val="000000"/>
              </w:rPr>
              <w:t>вания)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A67A0">
            <w:pPr>
              <w:ind w:firstLine="183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A67A0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A67A0">
            <w:r>
              <w:t xml:space="preserve">   </w:t>
            </w:r>
            <w:r w:rsidRPr="005F7E34"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A67A0">
            <w:pPr>
              <w:ind w:firstLine="207"/>
              <w:jc w:val="center"/>
            </w:pPr>
            <w:r w:rsidRPr="005F7E34">
              <w:t xml:space="preserve">04 2 </w:t>
            </w:r>
            <w:r>
              <w:t>01 00590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9A67A0">
            <w: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81 777,84</w:t>
            </w:r>
          </w:p>
        </w:tc>
      </w:tr>
      <w:tr w:rsidR="00B52901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Default="00B52901" w:rsidP="00664403">
            <w:r w:rsidRPr="005F7E34">
              <w:t>Расходы на обеспечение деятельности (оказания услуг) муниц</w:t>
            </w:r>
            <w:r w:rsidRPr="005F7E34">
              <w:t>и</w:t>
            </w:r>
            <w:r w:rsidRPr="005F7E34">
              <w:t xml:space="preserve">пальных учреждений </w:t>
            </w:r>
          </w:p>
          <w:p w:rsidR="00B52901" w:rsidRPr="005F7E34" w:rsidRDefault="00B52901" w:rsidP="00664403">
            <w:r w:rsidRPr="005F7E34">
              <w:t>(Закупка товаров, работ и услуг для муниципал</w:t>
            </w:r>
            <w:r w:rsidRPr="005F7E34">
              <w:t>ь</w:t>
            </w:r>
            <w:r w:rsidRPr="005F7E34">
              <w:t>ных нужд)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C44CAB">
            <w:pPr>
              <w:ind w:firstLine="183"/>
              <w:rPr>
                <w:bCs/>
              </w:rPr>
            </w:pPr>
            <w:r w:rsidRPr="005F7E34">
              <w:rPr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C44CAB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C44CAB">
            <w:r>
              <w:t xml:space="preserve">   </w:t>
            </w:r>
            <w:r w:rsidRPr="005F7E34">
              <w:t>0</w:t>
            </w:r>
            <w: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C73429" w:rsidRDefault="00B52901" w:rsidP="00C44CAB">
            <w:pPr>
              <w:ind w:firstLine="207"/>
              <w:jc w:val="center"/>
              <w:rPr>
                <w:lang w:val="en-US"/>
              </w:rPr>
            </w:pPr>
            <w:r w:rsidRPr="005F7E34">
              <w:t xml:space="preserve">04 2 </w:t>
            </w:r>
            <w:r>
              <w:t xml:space="preserve">01 </w:t>
            </w:r>
            <w:r>
              <w:rPr>
                <w:lang w:val="en-US"/>
              </w:rPr>
              <w:t>90200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5F7E34" w:rsidRDefault="00B52901" w:rsidP="00C44CAB">
            <w: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901" w:rsidRPr="00B52901" w:rsidRDefault="00B52901" w:rsidP="00B52901">
            <w:pPr>
              <w:jc w:val="center"/>
            </w:pPr>
            <w:r w:rsidRPr="00B52901">
              <w:t>660 010,0</w:t>
            </w:r>
          </w:p>
        </w:tc>
      </w:tr>
      <w:tr w:rsidR="00EB5897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rPr>
                <w:b/>
                <w:bCs/>
              </w:rPr>
            </w:pPr>
            <w:r w:rsidRPr="005F7E34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183"/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345"/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</w:pPr>
            <w:r w:rsidRPr="005F7E34"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207"/>
              <w:jc w:val="center"/>
            </w:pPr>
            <w:r w:rsidRPr="005F7E34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</w:pPr>
            <w:r w:rsidRPr="005F7E34"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4035F4" w:rsidRDefault="00DE49DD" w:rsidP="00DE4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59 631,42</w:t>
            </w:r>
          </w:p>
        </w:tc>
      </w:tr>
      <w:tr w:rsidR="00EB5897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rPr>
                <w:color w:val="000000"/>
              </w:rPr>
            </w:pPr>
            <w:r w:rsidRPr="005F7E34">
              <w:rPr>
                <w:color w:val="000000"/>
              </w:rPr>
              <w:t>Пенсионное обеспечение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DE49DD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59 631,42</w:t>
            </w:r>
          </w:p>
        </w:tc>
      </w:tr>
      <w:tr w:rsidR="00EB5897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r w:rsidRPr="00700007">
              <w:rPr>
                <w:bCs/>
                <w:color w:val="000000"/>
              </w:rPr>
              <w:t xml:space="preserve">Муниципальная программа «Муниципальное управление и гражданское общество» </w:t>
            </w:r>
            <w:r w:rsidRPr="00700007">
              <w:rPr>
                <w:color w:val="000000"/>
              </w:rPr>
              <w:t>Рождественского сельского поселения Поворинского муниципального района Воронежской о</w:t>
            </w:r>
            <w:r w:rsidRPr="00700007">
              <w:rPr>
                <w:color w:val="000000"/>
              </w:rPr>
              <w:t>б</w:t>
            </w:r>
            <w:r w:rsidRPr="00700007">
              <w:rPr>
                <w:color w:val="000000"/>
              </w:rPr>
              <w:t>ласти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207"/>
              <w:jc w:val="center"/>
            </w:pPr>
            <w:r>
              <w:t>01 0 00 00000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Default="00DE49DD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59 631,42</w:t>
            </w:r>
          </w:p>
        </w:tc>
      </w:tr>
      <w:tr w:rsidR="00EB5897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r>
              <w:t xml:space="preserve">Подпрограмма </w:t>
            </w:r>
            <w:r w:rsidRPr="00124A12">
              <w:t>«Развитие мер социальной поддержки отдельных кат</w:t>
            </w:r>
            <w:r w:rsidRPr="00124A12">
              <w:t>е</w:t>
            </w:r>
            <w:r w:rsidRPr="00124A12">
              <w:t>горий граждан»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207"/>
              <w:jc w:val="center"/>
            </w:pPr>
            <w:r>
              <w:t>01 4 00 00000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Default="00DE49DD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59 631,42</w:t>
            </w:r>
          </w:p>
        </w:tc>
      </w:tr>
      <w:tr w:rsidR="00EB5897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r>
              <w:t>Основное мероприятие «</w:t>
            </w:r>
            <w:r w:rsidRPr="00124A12">
              <w:t>Обеспечение доплаты к пенсиям муниципальных служащих Рождественского сельского посел</w:t>
            </w:r>
            <w:r w:rsidRPr="00124A12">
              <w:t>е</w:t>
            </w:r>
            <w:r w:rsidRPr="00124A12">
              <w:t>ния</w:t>
            </w:r>
            <w: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207"/>
              <w:jc w:val="center"/>
            </w:pPr>
            <w:r>
              <w:t>01 4 01 00000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Default="00DE49DD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59 631,42</w:t>
            </w:r>
          </w:p>
        </w:tc>
      </w:tr>
      <w:tr w:rsidR="00EB5897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rPr>
                <w:color w:val="000000"/>
              </w:rPr>
            </w:pPr>
            <w:r w:rsidRPr="005F7E34">
              <w:t>Доплаты к пенсиям муниципальных служащих администрации Рождественского сельского поселения (Социальное обеспечение и иные выплаты насел</w:t>
            </w:r>
            <w:r w:rsidRPr="005F7E34">
              <w:t>е</w:t>
            </w:r>
            <w:r w:rsidRPr="005F7E34">
              <w:t>нию)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183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914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ind w:firstLine="207"/>
              <w:jc w:val="center"/>
              <w:rPr>
                <w:color w:val="000000"/>
              </w:rPr>
            </w:pPr>
            <w:r w:rsidRPr="005F7E34">
              <w:t xml:space="preserve">01 4 </w:t>
            </w:r>
            <w:r>
              <w:t xml:space="preserve">01 </w:t>
            </w:r>
            <w:r w:rsidRPr="005F7E34">
              <w:t>9047</w:t>
            </w: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EB5897" w:rsidP="00940490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Pr="005F7E34" w:rsidRDefault="00DE49DD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59 631,42</w:t>
            </w:r>
          </w:p>
        </w:tc>
      </w:tr>
      <w:tr w:rsidR="00EB5897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897" w:rsidRPr="00281EB5" w:rsidRDefault="00EB5897" w:rsidP="00940490">
            <w:pPr>
              <w:rPr>
                <w:b/>
              </w:rPr>
            </w:pPr>
            <w:r w:rsidRPr="00281EB5">
              <w:rPr>
                <w:b/>
              </w:rPr>
              <w:t>Обслуживание внутреннего долга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Default="00EB5897" w:rsidP="00940490"/>
          <w:p w:rsidR="00EB5897" w:rsidRDefault="00EB5897" w:rsidP="00940490">
            <w:r w:rsidRPr="00077B47">
              <w:t>914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Default="00EB5897" w:rsidP="00940490">
            <w:pPr>
              <w:jc w:val="center"/>
              <w:rPr>
                <w:color w:val="000000"/>
              </w:rPr>
            </w:pPr>
          </w:p>
          <w:p w:rsidR="00EB5897" w:rsidRPr="00281EB5" w:rsidRDefault="00EB5897" w:rsidP="00940490">
            <w:pPr>
              <w:jc w:val="center"/>
              <w:rPr>
                <w:color w:val="000000"/>
              </w:rPr>
            </w:pPr>
            <w:r w:rsidRPr="00281EB5">
              <w:rPr>
                <w:color w:val="000000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897" w:rsidRPr="00281EB5" w:rsidRDefault="00EB5897" w:rsidP="00940490">
            <w:pPr>
              <w:rPr>
                <w:color w:val="000000"/>
              </w:rPr>
            </w:pPr>
            <w:r w:rsidRPr="00281EB5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897" w:rsidRPr="00281EB5" w:rsidRDefault="00EB5897" w:rsidP="00940490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897" w:rsidRPr="00281EB5" w:rsidRDefault="00EB5897" w:rsidP="00940490">
            <w:pPr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897" w:rsidRPr="00077A48" w:rsidRDefault="00DE49DD" w:rsidP="009404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429,18</w:t>
            </w:r>
          </w:p>
        </w:tc>
      </w:tr>
      <w:tr w:rsidR="00EB5897" w:rsidRPr="005F7E34" w:rsidTr="005F77B6">
        <w:trPr>
          <w:trHeight w:val="20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897" w:rsidRPr="00281EB5" w:rsidRDefault="00EB5897" w:rsidP="00940490">
            <w:r w:rsidRPr="00281EB5">
              <w:t>Обслуживание внутреннего долга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7" w:rsidRDefault="00EB5897" w:rsidP="00940490"/>
          <w:p w:rsidR="00EB5897" w:rsidRDefault="00EB5897" w:rsidP="00940490">
            <w:r w:rsidRPr="00077B47">
              <w:t>914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7" w:rsidRDefault="00EB5897" w:rsidP="00940490">
            <w:pPr>
              <w:jc w:val="center"/>
              <w:rPr>
                <w:color w:val="000000"/>
              </w:rPr>
            </w:pPr>
          </w:p>
          <w:p w:rsidR="00EB5897" w:rsidRPr="00281EB5" w:rsidRDefault="00EB5897" w:rsidP="00940490">
            <w:pPr>
              <w:jc w:val="center"/>
              <w:rPr>
                <w:color w:val="000000"/>
              </w:rPr>
            </w:pPr>
            <w:r w:rsidRPr="00281EB5">
              <w:rPr>
                <w:color w:val="000000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897" w:rsidRPr="00281EB5" w:rsidRDefault="00EB5897" w:rsidP="00940490">
            <w:pPr>
              <w:jc w:val="center"/>
              <w:rPr>
                <w:color w:val="000000"/>
              </w:rPr>
            </w:pPr>
            <w:r w:rsidRPr="00281EB5">
              <w:rPr>
                <w:color w:val="000000"/>
              </w:rP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897" w:rsidRPr="00281EB5" w:rsidRDefault="00EB5897" w:rsidP="00940490">
            <w:pPr>
              <w:jc w:val="center"/>
              <w:rPr>
                <w:color w:val="000000"/>
              </w:rPr>
            </w:pPr>
            <w:r w:rsidRPr="00281EB5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1 01 </w:t>
            </w:r>
            <w:r w:rsidRPr="00281EB5">
              <w:rPr>
                <w:color w:val="000000"/>
              </w:rPr>
              <w:t>2788</w:t>
            </w: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897" w:rsidRPr="00281EB5" w:rsidRDefault="00EB5897" w:rsidP="00940490">
            <w:pPr>
              <w:jc w:val="center"/>
            </w:pPr>
            <w:r w:rsidRPr="00281EB5">
              <w:t>700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897" w:rsidRPr="00281EB5" w:rsidRDefault="00DE49DD" w:rsidP="00940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429,18</w:t>
            </w:r>
          </w:p>
        </w:tc>
      </w:tr>
    </w:tbl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1F4396" w:rsidRDefault="001F4396" w:rsidP="00F174ED">
      <w:pPr>
        <w:ind w:left="-900" w:firstLine="540"/>
        <w:rPr>
          <w:sz w:val="28"/>
          <w:szCs w:val="28"/>
        </w:rPr>
      </w:pPr>
    </w:p>
    <w:p w:rsidR="00C35EAE" w:rsidRDefault="00C35EAE" w:rsidP="00080255">
      <w:pPr>
        <w:ind w:left="5400"/>
      </w:pPr>
    </w:p>
    <w:p w:rsidR="00C35EAE" w:rsidRDefault="00C35EAE" w:rsidP="00080255">
      <w:pPr>
        <w:ind w:left="5400"/>
      </w:pPr>
    </w:p>
    <w:p w:rsidR="001F4396" w:rsidRDefault="001F4396" w:rsidP="00080255">
      <w:pPr>
        <w:ind w:left="5400"/>
      </w:pPr>
      <w:r>
        <w:lastRenderedPageBreak/>
        <w:t>Приложение № 3</w:t>
      </w:r>
    </w:p>
    <w:p w:rsidR="001F4396" w:rsidRDefault="001F4396" w:rsidP="00080255">
      <w:pPr>
        <w:tabs>
          <w:tab w:val="center" w:pos="4960"/>
          <w:tab w:val="right" w:pos="9921"/>
        </w:tabs>
        <w:ind w:left="5400"/>
      </w:pPr>
      <w:r>
        <w:t xml:space="preserve">к </w:t>
      </w:r>
      <w:r w:rsidR="002518D7">
        <w:t>Решение</w:t>
      </w:r>
      <w:r>
        <w:t xml:space="preserve"> «Об утверждении отчета </w:t>
      </w:r>
    </w:p>
    <w:p w:rsidR="001F4396" w:rsidRDefault="001F4396" w:rsidP="00080255">
      <w:pPr>
        <w:tabs>
          <w:tab w:val="left" w:pos="5805"/>
          <w:tab w:val="right" w:pos="9921"/>
        </w:tabs>
        <w:ind w:left="5400"/>
      </w:pPr>
      <w:r>
        <w:t xml:space="preserve">об исполнении бюджета </w:t>
      </w:r>
      <w:r w:rsidR="009006CD">
        <w:t>Рождественского</w:t>
      </w:r>
    </w:p>
    <w:p w:rsidR="001F4396" w:rsidRDefault="001F4396" w:rsidP="00080255">
      <w:pPr>
        <w:ind w:left="5400"/>
      </w:pPr>
      <w:r>
        <w:t xml:space="preserve">сельского  поселения за </w:t>
      </w:r>
      <w:r w:rsidR="00820577">
        <w:t>201</w:t>
      </w:r>
      <w:r w:rsidR="0040194A">
        <w:t>8</w:t>
      </w:r>
      <w:r>
        <w:t xml:space="preserve"> год»                                                                                                                        </w:t>
      </w:r>
    </w:p>
    <w:p w:rsidR="008F12A0" w:rsidRPr="00004ECD" w:rsidRDefault="008F12A0" w:rsidP="008F12A0">
      <w:pPr>
        <w:ind w:left="5400"/>
      </w:pPr>
      <w:r>
        <w:t>от</w:t>
      </w:r>
      <w:r w:rsidR="002518D7">
        <w:t xml:space="preserve">                         </w:t>
      </w:r>
      <w:r w:rsidRPr="00004ECD">
        <w:t xml:space="preserve">года   № </w:t>
      </w:r>
    </w:p>
    <w:p w:rsidR="001F4396" w:rsidRDefault="001F4396" w:rsidP="001F4396">
      <w:pPr>
        <w:rPr>
          <w:b/>
        </w:rPr>
      </w:pPr>
    </w:p>
    <w:p w:rsidR="001F4396" w:rsidRDefault="001F4396" w:rsidP="001F4396">
      <w:pPr>
        <w:rPr>
          <w:b/>
          <w:bCs/>
        </w:rPr>
      </w:pPr>
    </w:p>
    <w:p w:rsidR="00C35680" w:rsidRDefault="00C35680" w:rsidP="00C35680">
      <w:pPr>
        <w:jc w:val="center"/>
        <w:rPr>
          <w:b/>
        </w:rPr>
      </w:pPr>
      <w:r>
        <w:rPr>
          <w:b/>
        </w:rPr>
        <w:t>РАСПРЕДЕЛЕНИЕ БЮДЖЕТНЫХ АССИГНОВАНИЙ НА 201</w:t>
      </w:r>
      <w:r w:rsidR="0040194A">
        <w:rPr>
          <w:b/>
        </w:rPr>
        <w:t>8</w:t>
      </w:r>
      <w:r>
        <w:rPr>
          <w:b/>
        </w:rPr>
        <w:t xml:space="preserve"> ГОД ПО РАЗДЕЛАМ И ПОДРАЗДЕЛАМ, ЦЕЛЕВЫМ СТАТЬЯМ И ВИДАМ РАСХОДОВ КЛАССИФИКАЦИИ РАСХОДОВ БЮДЖЕТА</w:t>
      </w:r>
    </w:p>
    <w:p w:rsidR="00940490" w:rsidRPr="000D2D18" w:rsidRDefault="001F4396" w:rsidP="000D2D18">
      <w:pPr>
        <w:jc w:val="right"/>
        <w:rPr>
          <w:b/>
        </w:rPr>
      </w:pPr>
      <w:r w:rsidRPr="000D2D18">
        <w:rPr>
          <w:b/>
        </w:rPr>
        <w:t xml:space="preserve">                                                                                                                                            (руб.)</w:t>
      </w:r>
    </w:p>
    <w:p w:rsidR="00940490" w:rsidRDefault="00940490" w:rsidP="00FC6BF9"/>
    <w:p w:rsidR="00940490" w:rsidRDefault="00940490" w:rsidP="00FC6BF9"/>
    <w:p w:rsidR="00C35EAE" w:rsidRDefault="00FC6BF9" w:rsidP="00FC6BF9">
      <w:r>
        <w:t xml:space="preserve">  </w:t>
      </w:r>
    </w:p>
    <w:tbl>
      <w:tblPr>
        <w:tblW w:w="4577" w:type="pct"/>
        <w:jc w:val="center"/>
        <w:tblLook w:val="00A0"/>
      </w:tblPr>
      <w:tblGrid>
        <w:gridCol w:w="3582"/>
        <w:gridCol w:w="629"/>
        <w:gridCol w:w="550"/>
        <w:gridCol w:w="1624"/>
        <w:gridCol w:w="719"/>
        <w:gridCol w:w="1656"/>
      </w:tblGrid>
      <w:tr w:rsidR="00C35EAE" w:rsidRPr="005F7E34" w:rsidTr="00C35EAE">
        <w:trPr>
          <w:trHeight w:val="20"/>
          <w:tblHeader/>
          <w:jc w:val="center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НАИМЕНОВАНИЕ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РЗ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ПР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ЦСР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ВР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EAE" w:rsidRPr="005F7E34" w:rsidRDefault="00C35EAE" w:rsidP="00C35EAE">
            <w:pPr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Сумма</w:t>
            </w:r>
          </w:p>
          <w:p w:rsidR="00C35EAE" w:rsidRPr="005F7E34" w:rsidRDefault="00C35EAE" w:rsidP="00C35EAE">
            <w:pPr>
              <w:ind w:hanging="50"/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5F7E34">
              <w:rPr>
                <w:b/>
                <w:bCs/>
              </w:rPr>
              <w:t xml:space="preserve"> год</w:t>
            </w:r>
          </w:p>
        </w:tc>
      </w:tr>
      <w:tr w:rsidR="00C35EAE" w:rsidRPr="005F7E34" w:rsidTr="00C35EAE">
        <w:trPr>
          <w:trHeight w:val="20"/>
          <w:tblHeader/>
          <w:jc w:val="center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E" w:rsidRPr="005F7E34" w:rsidRDefault="00C35EAE" w:rsidP="00C35EAE">
            <w:pPr>
              <w:ind w:firstLine="20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br/>
              <w:t>ВСЕГО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EAE" w:rsidRPr="005F77B6" w:rsidRDefault="00C35EAE" w:rsidP="00C35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18 477 648 ,06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700007" w:rsidRDefault="00C35EAE" w:rsidP="00C35EAE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700007">
              <w:rPr>
                <w:bCs/>
                <w:color w:val="000000"/>
              </w:rPr>
              <w:t>Администрация Рождественского сельского поселения Поворинского муниципального района Воронежской обла</w:t>
            </w:r>
            <w:r w:rsidRPr="00700007">
              <w:rPr>
                <w:bCs/>
                <w:color w:val="000000"/>
              </w:rPr>
              <w:t>с</w:t>
            </w:r>
            <w:r w:rsidRPr="00700007">
              <w:rPr>
                <w:bCs/>
                <w:color w:val="000000"/>
              </w:rPr>
              <w:t>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/>
                <w:bCs/>
              </w:rPr>
            </w:pP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3 941 709,11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 w:rsidRPr="005F7E34">
              <w:t>Функционирование высшего должностного лица субъекта Российской Федерации и муниципального образов</w:t>
            </w:r>
            <w:r w:rsidRPr="005F7E34">
              <w:t>а</w:t>
            </w:r>
            <w:r w:rsidRPr="005F7E34">
              <w:t>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</w:pPr>
            <w:r w:rsidRPr="005F7E34"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820 619,69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700007" w:rsidRDefault="00C35EAE" w:rsidP="00C35EAE">
            <w:pPr>
              <w:rPr>
                <w:bCs/>
                <w:color w:val="000000"/>
              </w:rPr>
            </w:pPr>
            <w:r w:rsidRPr="00700007">
              <w:rPr>
                <w:bCs/>
                <w:color w:val="000000"/>
              </w:rPr>
              <w:t xml:space="preserve">         Муниципальная программа «Муниципальное управление и гражданское общество» </w:t>
            </w:r>
            <w:r w:rsidRPr="00700007">
              <w:rPr>
                <w:color w:val="000000"/>
              </w:rPr>
              <w:t>Рождественского сельского поселения Поворинского муниципального района Вор</w:t>
            </w:r>
            <w:r w:rsidRPr="00700007">
              <w:rPr>
                <w:color w:val="000000"/>
              </w:rPr>
              <w:t>о</w:t>
            </w:r>
            <w:r w:rsidRPr="00700007">
              <w:rPr>
                <w:color w:val="000000"/>
              </w:rPr>
              <w:t>нежской области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820 619,69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700007" w:rsidRDefault="00C35EAE" w:rsidP="00C35EAE">
            <w:pPr>
              <w:rPr>
                <w:color w:val="000000"/>
              </w:rPr>
            </w:pPr>
            <w:r w:rsidRPr="00700007">
              <w:rPr>
                <w:bCs/>
              </w:rPr>
              <w:t xml:space="preserve">         Подпрограмма</w:t>
            </w:r>
            <w:r>
              <w:rPr>
                <w:bCs/>
              </w:rPr>
              <w:t xml:space="preserve"> </w:t>
            </w:r>
            <w:r w:rsidRPr="00700007">
              <w:rPr>
                <w:bCs/>
              </w:rPr>
              <w:t>«Обеспечение реализации муниципальной програ</w:t>
            </w:r>
            <w:r w:rsidRPr="00700007">
              <w:rPr>
                <w:bCs/>
              </w:rPr>
              <w:t>м</w:t>
            </w:r>
            <w:r w:rsidRPr="00700007">
              <w:rPr>
                <w:bCs/>
              </w:rPr>
              <w:t>мы»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820 619,69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700007" w:rsidRDefault="00C35EAE" w:rsidP="00C35EAE">
            <w:pPr>
              <w:rPr>
                <w:color w:val="000000"/>
              </w:rPr>
            </w:pPr>
            <w:r w:rsidRPr="00700007">
              <w:t xml:space="preserve">          Основное мероприятие: Обеспечение деятельности главы сельского п</w:t>
            </w:r>
            <w:r w:rsidRPr="00700007">
              <w:t>о</w:t>
            </w:r>
            <w:r w:rsidRPr="00700007">
              <w:t>селения.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820 619,69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 w:rsidRPr="005F7E34">
              <w:rPr>
                <w:color w:val="000000"/>
              </w:rPr>
              <w:lastRenderedPageBreak/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</w:t>
            </w:r>
            <w:r w:rsidRPr="005F7E34">
              <w:rPr>
                <w:color w:val="000000"/>
              </w:rPr>
              <w:t>т</w:t>
            </w:r>
            <w:r w:rsidRPr="005F7E34">
              <w:rPr>
                <w:color w:val="000000"/>
              </w:rPr>
              <w:t xml:space="preserve">ными фондами) 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01 1 </w:t>
            </w:r>
            <w:r>
              <w:rPr>
                <w:color w:val="000000"/>
              </w:rPr>
              <w:t>02</w:t>
            </w:r>
            <w:r w:rsidRPr="005F7E34">
              <w:rPr>
                <w:color w:val="000000"/>
              </w:rPr>
              <w:t>9202</w:t>
            </w:r>
            <w:r>
              <w:rPr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820 619,69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           </w:t>
            </w:r>
            <w:r w:rsidRPr="005F7E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 w:rsidRPr="005F7E34">
              <w:t>т</w:t>
            </w:r>
            <w:r w:rsidRPr="005F7E34">
              <w:t xml:space="preserve">раций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</w:pPr>
            <w:r w:rsidRPr="005F7E34"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 w:rsidRPr="005F7E34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3 121 089,42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700007" w:rsidRDefault="00C35EAE" w:rsidP="00C35EAE">
            <w:pPr>
              <w:rPr>
                <w:bCs/>
                <w:color w:val="000000"/>
              </w:rPr>
            </w:pPr>
            <w:r w:rsidRPr="00700007">
              <w:rPr>
                <w:bCs/>
                <w:color w:val="000000"/>
              </w:rPr>
              <w:t xml:space="preserve">         Муниципальная программа «Муниципальное управление и гражданское общество» </w:t>
            </w:r>
            <w:r w:rsidRPr="00700007">
              <w:rPr>
                <w:color w:val="000000"/>
              </w:rPr>
              <w:t>Рождественского сельского поселения Поворинского муниципального района Вор</w:t>
            </w:r>
            <w:r w:rsidRPr="00700007">
              <w:rPr>
                <w:color w:val="000000"/>
              </w:rPr>
              <w:t>о</w:t>
            </w:r>
            <w:r w:rsidRPr="00700007">
              <w:rPr>
                <w:color w:val="000000"/>
              </w:rPr>
              <w:t>нежской области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3 121 089,42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700007" w:rsidRDefault="00C35EAE" w:rsidP="00C35EAE">
            <w:pPr>
              <w:rPr>
                <w:color w:val="000000"/>
              </w:rPr>
            </w:pPr>
            <w:r>
              <w:rPr>
                <w:bCs/>
              </w:rPr>
              <w:t xml:space="preserve">         Подпрограмма </w:t>
            </w:r>
            <w:r w:rsidRPr="00700007">
              <w:rPr>
                <w:bCs/>
              </w:rPr>
              <w:t>«Обеспечение реализации муниципальной програ</w:t>
            </w:r>
            <w:r w:rsidRPr="00700007">
              <w:rPr>
                <w:bCs/>
              </w:rPr>
              <w:t>м</w:t>
            </w:r>
            <w:r w:rsidRPr="00700007">
              <w:rPr>
                <w:bCs/>
              </w:rPr>
              <w:t>мы»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3 121 089,42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A94CAC">
              <w:rPr>
                <w:color w:val="000000"/>
              </w:rPr>
              <w:t>Обесп</w:t>
            </w:r>
            <w:r>
              <w:rPr>
                <w:color w:val="000000"/>
              </w:rPr>
              <w:t xml:space="preserve">ечение функций органов местного </w:t>
            </w:r>
            <w:r w:rsidRPr="00A94CAC">
              <w:rPr>
                <w:color w:val="000000"/>
              </w:rPr>
              <w:t>самоуправления Рождественского сельского посел</w:t>
            </w:r>
            <w:r w:rsidRPr="00A94CAC">
              <w:rPr>
                <w:color w:val="000000"/>
              </w:rPr>
              <w:t>е</w:t>
            </w:r>
            <w:r w:rsidRPr="00A94CAC">
              <w:rPr>
                <w:color w:val="000000"/>
              </w:rPr>
              <w:t>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3 121 089,42</w:t>
            </w:r>
          </w:p>
        </w:tc>
      </w:tr>
      <w:tr w:rsidR="00C35EAE" w:rsidRPr="00B41009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5F7E34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</w:t>
            </w:r>
            <w:r w:rsidRPr="005F7E34">
              <w:rPr>
                <w:color w:val="000000"/>
              </w:rPr>
              <w:t>н</w:t>
            </w:r>
            <w:r w:rsidRPr="005F7E34">
              <w:rPr>
                <w:color w:val="000000"/>
              </w:rPr>
              <w:t xml:space="preserve">дами) 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Pr="005F7E34">
              <w:rPr>
                <w:color w:val="000000"/>
              </w:rPr>
              <w:t>9201</w:t>
            </w:r>
            <w:r>
              <w:rPr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1 144 166,06</w:t>
            </w:r>
          </w:p>
        </w:tc>
      </w:tr>
      <w:tr w:rsidR="00C35EAE" w:rsidRPr="005F7E34" w:rsidTr="00C35EAE">
        <w:trPr>
          <w:trHeight w:val="289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</w:t>
            </w:r>
            <w:r w:rsidRPr="005F7E34">
              <w:rPr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</w:t>
            </w:r>
            <w:r w:rsidRPr="005F7E34">
              <w:rPr>
                <w:color w:val="000000"/>
              </w:rPr>
              <w:t>и</w:t>
            </w:r>
            <w:r w:rsidRPr="005F7E34">
              <w:rPr>
                <w:color w:val="000000"/>
              </w:rPr>
              <w:t>пальных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Pr="005F7E34">
              <w:rPr>
                <w:color w:val="000000"/>
              </w:rPr>
              <w:t>9201</w:t>
            </w:r>
            <w:r>
              <w:rPr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rPr>
                <w:color w:val="000000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535 973,73</w:t>
            </w:r>
          </w:p>
        </w:tc>
      </w:tr>
      <w:tr w:rsidR="00C35EAE" w:rsidRPr="005F7E34" w:rsidTr="00C35EAE">
        <w:trPr>
          <w:trHeight w:val="289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5F7E34">
              <w:rPr>
                <w:color w:val="000000"/>
              </w:rPr>
              <w:t>Расходы на обеспечение функций муниципальных органов (Иные бюджетные ассигн</w:t>
            </w:r>
            <w:r w:rsidRPr="005F7E34">
              <w:rPr>
                <w:color w:val="000000"/>
              </w:rPr>
              <w:t>о</w:t>
            </w:r>
            <w:r w:rsidRPr="005F7E34">
              <w:rPr>
                <w:color w:val="000000"/>
              </w:rPr>
              <w:t>вания)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Pr="005F7E34">
              <w:rPr>
                <w:color w:val="000000"/>
              </w:rPr>
              <w:t>9201</w:t>
            </w:r>
            <w:r>
              <w:rPr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rPr>
                <w:color w:val="000000"/>
              </w:rPr>
              <w:t>800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1 440 949 ,63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5F7E34">
              <w:rPr>
                <w:color w:val="00000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0,0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700007">
              <w:rPr>
                <w:bCs/>
                <w:color w:val="000000"/>
              </w:rPr>
              <w:t xml:space="preserve">Муниципальная программа «Муниципальное управление и гражданское общество» </w:t>
            </w:r>
            <w:r w:rsidRPr="00700007">
              <w:rPr>
                <w:color w:val="000000"/>
              </w:rPr>
              <w:t>Рождественского сельского поселения Поворинского муниципального района Вор</w:t>
            </w:r>
            <w:r w:rsidRPr="00700007">
              <w:rPr>
                <w:color w:val="000000"/>
              </w:rPr>
              <w:t>о</w:t>
            </w:r>
            <w:r w:rsidRPr="00700007">
              <w:rPr>
                <w:color w:val="000000"/>
              </w:rPr>
              <w:t>нежской области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01 0 00 00000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0074B5" w:rsidRDefault="00C35EAE" w:rsidP="00C35EAE">
            <w:pPr>
              <w:rPr>
                <w:bCs/>
                <w:color w:val="000000"/>
              </w:rPr>
            </w:pPr>
            <w:r w:rsidRPr="000074B5">
              <w:rPr>
                <w:bCs/>
                <w:color w:val="000000"/>
              </w:rPr>
              <w:t>Подпрограмм</w:t>
            </w:r>
            <w:r>
              <w:rPr>
                <w:bCs/>
                <w:color w:val="000000"/>
              </w:rPr>
              <w:t>а</w:t>
            </w:r>
            <w:r w:rsidRPr="000074B5">
              <w:rPr>
                <w:bCs/>
                <w:color w:val="000000"/>
              </w:rPr>
              <w:t xml:space="preserve"> «Управление муниципальными финанс</w:t>
            </w:r>
            <w:r w:rsidRPr="000074B5">
              <w:rPr>
                <w:bCs/>
                <w:color w:val="000000"/>
              </w:rPr>
              <w:t>а</w:t>
            </w:r>
            <w:r w:rsidRPr="000074B5">
              <w:rPr>
                <w:bCs/>
                <w:color w:val="000000"/>
              </w:rPr>
              <w:t>ми»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01 2 00 00000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0074B5" w:rsidRDefault="00C35EAE" w:rsidP="00C35EAE">
            <w:pPr>
              <w:rPr>
                <w:color w:val="000000"/>
              </w:rPr>
            </w:pPr>
            <w:r w:rsidRPr="000074B5">
              <w:t>Основное мероприятие «Управление резервным фондом администрации Рождественского сельского п</w:t>
            </w:r>
            <w:r w:rsidRPr="000074B5">
              <w:t>о</w:t>
            </w:r>
            <w:r w:rsidRPr="000074B5">
              <w:t>селения»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01 2 01 00000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5F7E34">
              <w:rPr>
                <w:color w:val="000000"/>
              </w:rPr>
              <w:t>Резервный фонд администрации Рождественского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</w:t>
            </w:r>
            <w:r>
              <w:rPr>
                <w:color w:val="000000"/>
              </w:rPr>
              <w:t xml:space="preserve">ных ситуаций) </w:t>
            </w:r>
            <w:r w:rsidRPr="005F7E34">
              <w:rPr>
                <w:color w:val="000000"/>
              </w:rPr>
              <w:t>(Иные бюджетные а</w:t>
            </w:r>
            <w:r w:rsidRPr="005F7E34">
              <w:rPr>
                <w:color w:val="000000"/>
              </w:rPr>
              <w:t>с</w:t>
            </w:r>
            <w:r w:rsidRPr="005F7E34">
              <w:rPr>
                <w:color w:val="000000"/>
              </w:rPr>
              <w:t>сигнования)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t xml:space="preserve">01 2 </w:t>
            </w:r>
            <w:r>
              <w:t xml:space="preserve">01 </w:t>
            </w:r>
            <w:r w:rsidRPr="005F7E34">
              <w:t>2057</w:t>
            </w:r>
            <w: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rPr>
                <w:color w:val="000000"/>
              </w:rPr>
              <w:t>800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 w:rsidRPr="005F77B6">
              <w:rPr>
                <w:bCs/>
              </w:rPr>
              <w:t>0,0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</w:rPr>
              <w:t>НАЦИОНАЛЬНАЯ ОБОР</w:t>
            </w:r>
            <w:r w:rsidRPr="005F7E34">
              <w:rPr>
                <w:b/>
                <w:bCs/>
              </w:rPr>
              <w:t>О</w:t>
            </w:r>
            <w:r w:rsidRPr="005F7E34">
              <w:rPr>
                <w:b/>
                <w:bCs/>
              </w:rPr>
              <w:t>НА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188 300,00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bCs/>
                <w:color w:val="000000"/>
              </w:rPr>
            </w:pPr>
            <w:r>
              <w:t xml:space="preserve">          </w:t>
            </w:r>
            <w:r w:rsidRPr="005F7E34">
              <w:t>Мобилизационная и вн</w:t>
            </w:r>
            <w:r w:rsidRPr="005F7E34">
              <w:t>е</w:t>
            </w:r>
            <w:r w:rsidRPr="005F7E34">
              <w:t>войсковая подготовка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  <w:color w:val="000000"/>
              </w:rPr>
            </w:pPr>
            <w:r w:rsidRPr="005F7E34">
              <w:rPr>
                <w:bCs/>
                <w:color w:val="00000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ind w:firstLine="207"/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188 300,00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rPr>
                <w:bCs/>
                <w:color w:val="000000"/>
              </w:rPr>
              <w:lastRenderedPageBreak/>
              <w:t xml:space="preserve">          </w:t>
            </w:r>
            <w:r w:rsidRPr="00700007">
              <w:rPr>
                <w:bCs/>
                <w:color w:val="000000"/>
              </w:rPr>
              <w:t xml:space="preserve">Муниципальная программа «Муниципальное управление и гражданское общество» </w:t>
            </w:r>
            <w:r w:rsidRPr="00700007">
              <w:rPr>
                <w:color w:val="000000"/>
              </w:rPr>
              <w:t>Рождественского сельского поселения Поворинского муниципального района Воронежской о</w:t>
            </w:r>
            <w:r w:rsidRPr="00700007">
              <w:rPr>
                <w:color w:val="000000"/>
              </w:rPr>
              <w:t>б</w:t>
            </w:r>
            <w:r w:rsidRPr="00700007">
              <w:rPr>
                <w:color w:val="000000"/>
              </w:rPr>
              <w:t>ласти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188 300,00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          Подпрограмма </w:t>
            </w:r>
            <w:r w:rsidRPr="001B6E8B">
              <w:t>«Финансовое обеспечение муниципальных образований Воронежской области для исполнения переданных полн</w:t>
            </w:r>
            <w:r w:rsidRPr="001B6E8B">
              <w:t>о</w:t>
            </w:r>
            <w:r w:rsidRPr="001B6E8B">
              <w:t>мочий»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188 300,00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1B6E8B" w:rsidRDefault="00C35EAE" w:rsidP="00C35EA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     </w:t>
            </w:r>
            <w:r w:rsidRPr="001B6E8B">
              <w:t>Основное мероприятие «Обеспечение деятельности Военно-учетных рабо</w:t>
            </w:r>
            <w:r w:rsidRPr="001B6E8B">
              <w:t>т</w:t>
            </w:r>
            <w:r w:rsidRPr="001B6E8B">
              <w:t>ников»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188 300,00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5F7E3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</w:t>
            </w:r>
            <w:r w:rsidRPr="005F7E34">
              <w:rPr>
                <w:color w:val="000000"/>
              </w:rPr>
              <w:t>т</w:t>
            </w:r>
            <w:r w:rsidRPr="005F7E34">
              <w:rPr>
                <w:color w:val="000000"/>
              </w:rPr>
              <w:t xml:space="preserve">ными фондами) 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  <w:color w:val="000000"/>
              </w:rPr>
            </w:pPr>
            <w:r w:rsidRPr="005F7E34">
              <w:rPr>
                <w:bCs/>
                <w:color w:val="00000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01 5 </w:t>
            </w:r>
            <w:r>
              <w:rPr>
                <w:color w:val="000000"/>
              </w:rPr>
              <w:t xml:space="preserve">01 </w:t>
            </w:r>
            <w:r w:rsidRPr="005F7E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172 200,00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bCs/>
                <w:color w:val="000000"/>
              </w:rPr>
            </w:pPr>
            <w:r w:rsidRPr="005F7E3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(Закупка товаров, работ и услуг для государственных (муниципал</w:t>
            </w:r>
            <w:r w:rsidRPr="005F7E34">
              <w:rPr>
                <w:color w:val="000000"/>
              </w:rPr>
              <w:t>ь</w:t>
            </w:r>
            <w:r w:rsidRPr="005F7E34">
              <w:rPr>
                <w:color w:val="000000"/>
              </w:rPr>
              <w:t>ных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  <w:color w:val="000000"/>
              </w:rPr>
            </w:pPr>
            <w:r w:rsidRPr="005F7E34">
              <w:rPr>
                <w:bCs/>
                <w:color w:val="000000"/>
              </w:rPr>
              <w:t>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01 5 </w:t>
            </w:r>
            <w:r>
              <w:rPr>
                <w:color w:val="000000"/>
              </w:rPr>
              <w:t xml:space="preserve">01 </w:t>
            </w:r>
            <w:r w:rsidRPr="005F7E34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16 100,00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 xml:space="preserve">НАЦИОНАЛЬНАЯ </w:t>
            </w:r>
          </w:p>
          <w:p w:rsidR="00C35EAE" w:rsidRPr="005F7E34" w:rsidRDefault="00C35EAE" w:rsidP="00C35EAE">
            <w:pPr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 xml:space="preserve">БЕЗОПАСНОСТЬ </w:t>
            </w:r>
            <w:r>
              <w:rPr>
                <w:b/>
                <w:bCs/>
                <w:color w:val="000000"/>
              </w:rPr>
              <w:t xml:space="preserve"> И</w:t>
            </w:r>
            <w:r w:rsidRPr="005F7E34">
              <w:rPr>
                <w:b/>
                <w:bCs/>
                <w:color w:val="000000"/>
              </w:rPr>
              <w:t xml:space="preserve"> ПРАВООХРАНИТЕЛЬНАЯ ДЕЯТЕЛ</w:t>
            </w:r>
            <w:r w:rsidRPr="005F7E34">
              <w:rPr>
                <w:b/>
                <w:bCs/>
                <w:color w:val="000000"/>
              </w:rPr>
              <w:t>Ь</w:t>
            </w:r>
            <w:r w:rsidRPr="005F7E34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/>
                <w:bCs/>
                <w:color w:val="000000"/>
              </w:rPr>
            </w:pPr>
            <w:r w:rsidRPr="005F7E34">
              <w:rPr>
                <w:b/>
                <w:bCs/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/>
              </w:rPr>
            </w:pPr>
            <w:r>
              <w:rPr>
                <w:b/>
              </w:rPr>
              <w:t>420 982,83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</w:t>
            </w:r>
            <w:r w:rsidRPr="005F7E34">
              <w:rPr>
                <w:color w:val="000000"/>
              </w:rPr>
              <w:t>о</w:t>
            </w:r>
            <w:r w:rsidRPr="005F7E34">
              <w:rPr>
                <w:color w:val="000000"/>
              </w:rPr>
              <w:t>на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121 694,83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 w:rsidRPr="006E08B1">
              <w:lastRenderedPageBreak/>
              <w:t>Муниципальная программа  "</w:t>
            </w:r>
            <w:r w:rsidRPr="006E08B1">
              <w:rPr>
                <w:bCs/>
              </w:rPr>
              <w:t>З</w:t>
            </w:r>
            <w:r w:rsidRPr="006E08B1">
              <w:t>ащита населения и территории от чрезвычайных ситуаций, обеспечение пожарной безопа</w:t>
            </w:r>
            <w:r w:rsidRPr="006E08B1">
              <w:t>с</w:t>
            </w:r>
            <w:r w:rsidRPr="006E08B1">
              <w:t>ности и безопасности людей на водных объектах</w:t>
            </w:r>
            <w:r>
              <w:t>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121 694,83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Подпрограмма </w:t>
            </w:r>
            <w:r w:rsidRPr="006E08B1">
              <w:t>«Развитие и модернизация защиты населения от угроз чрезвычайных ситуаций и п</w:t>
            </w:r>
            <w:r w:rsidRPr="006E08B1">
              <w:t>о</w:t>
            </w:r>
            <w:r w:rsidRPr="006E08B1">
              <w:t>жаров»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121 694,83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>Основное мероприятие «</w:t>
            </w:r>
            <w:r w:rsidRPr="00761E47">
              <w:t>Финансовое обеспечение и повышение готовности к ликвидации чрезвычайных ситу</w:t>
            </w:r>
            <w:r w:rsidRPr="00761E47">
              <w:t>а</w:t>
            </w:r>
            <w:r w:rsidRPr="00761E47">
              <w:t>ций</w:t>
            </w:r>
            <w:r>
              <w:t>»</w:t>
            </w:r>
            <w:r w:rsidRPr="00761E47">
              <w:br/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121 694,83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E5141D" w:rsidRDefault="00C35EAE" w:rsidP="00C35EAE">
            <w:r w:rsidRPr="00E5141D">
              <w:t>Расходы на мероприятия в сфере защиты населения от чрезвычайных ситуаций и пожаров (Закупка товаров, работ и услуг для государственных (муниципал</w:t>
            </w:r>
            <w:r w:rsidRPr="00E5141D">
              <w:t>ь</w:t>
            </w:r>
            <w:r w:rsidRPr="00E5141D">
              <w:t>ных)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02 1</w:t>
            </w:r>
            <w:r>
              <w:rPr>
                <w:color w:val="000000"/>
              </w:rPr>
              <w:t xml:space="preserve"> 01</w:t>
            </w:r>
            <w:r w:rsidRPr="005F7E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20570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17 161 ,60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Подпрограмма </w:t>
            </w:r>
            <w:r w:rsidRPr="008673E2">
              <w:t>«Финансовое обеспечение Аварийно-спасательного формирования Рождественского сельского п</w:t>
            </w:r>
            <w:r w:rsidRPr="008673E2">
              <w:t>о</w:t>
            </w:r>
            <w:r w:rsidRPr="008673E2">
              <w:t>селения»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00 </w:t>
            </w:r>
            <w:r w:rsidRPr="005F7E34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A5315B" w:rsidP="00C35EAE">
            <w:pPr>
              <w:jc w:val="center"/>
            </w:pPr>
            <w:r>
              <w:t>96 611,94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>Основное мероприятие «</w:t>
            </w:r>
            <w:r w:rsidRPr="008673E2">
              <w:t>Содержание и финансовое обеспечение деятельности аварийно-спасательного формир</w:t>
            </w:r>
            <w:r w:rsidRPr="008673E2">
              <w:t>о</w:t>
            </w:r>
            <w:r w:rsidRPr="008673E2">
              <w:t>вания</w:t>
            </w:r>
            <w:r>
              <w:t>»</w:t>
            </w:r>
            <w:r w:rsidRPr="008673E2">
              <w:t>.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5F7E34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A5315B" w:rsidP="00C35EAE">
            <w:pPr>
              <w:jc w:val="center"/>
            </w:pPr>
            <w:r>
              <w:t>96 611,94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color w:val="000000"/>
              </w:rPr>
            </w:pPr>
            <w:r w:rsidRPr="005F7E34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</w:t>
            </w:r>
            <w:r w:rsidRPr="005F7E34">
              <w:t>ь</w:t>
            </w:r>
            <w:r w:rsidRPr="005F7E34">
              <w:t>ных)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5F7E34">
              <w:rPr>
                <w:color w:val="000000"/>
              </w:rPr>
              <w:t>0059</w:t>
            </w:r>
            <w:r>
              <w:rPr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A5315B" w:rsidP="00C35EAE">
            <w:pPr>
              <w:jc w:val="center"/>
            </w:pPr>
            <w:r>
              <w:t>96 611,94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2267D3" w:rsidRDefault="00C35EAE" w:rsidP="00C35E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ОБЕСПЕЧЕНИЕ    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ЖАРНОЙ ДЕЯТЕЛЬНОСТИ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843EF2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843EF2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843EF2" w:rsidRDefault="00C35EAE" w:rsidP="00C35EAE">
            <w:pPr>
              <w:jc w:val="center"/>
              <w:rPr>
                <w:color w:val="000000"/>
              </w:rPr>
            </w:pPr>
            <w:r w:rsidRPr="00843EF2">
              <w:rPr>
                <w:color w:val="000000"/>
              </w:rPr>
              <w:t>10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b/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299 288,00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color w:val="000000"/>
              </w:rPr>
            </w:pPr>
            <w:r w:rsidRPr="006E08B1">
              <w:lastRenderedPageBreak/>
              <w:t>Муниципальная программа  "</w:t>
            </w:r>
            <w:r w:rsidRPr="006E08B1">
              <w:rPr>
                <w:bCs/>
              </w:rPr>
              <w:t>З</w:t>
            </w:r>
            <w:r w:rsidRPr="006E08B1">
              <w:t>ащита населения и территории от чрезвычайных ситуаций, обеспечение пожарной безопа</w:t>
            </w:r>
            <w:r w:rsidRPr="006E08B1">
              <w:t>с</w:t>
            </w:r>
            <w:r w:rsidRPr="006E08B1">
              <w:t>ности и безопасности людей на водных объектах</w:t>
            </w:r>
            <w:r>
              <w:t>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10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02 0 00 00000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299 288,00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EA3E7A" w:rsidRDefault="00C35EAE" w:rsidP="00C35EAE">
            <w:pPr>
              <w:rPr>
                <w:color w:val="000000"/>
              </w:rPr>
            </w:pPr>
            <w:r>
              <w:t xml:space="preserve">Подпрограмма </w:t>
            </w:r>
            <w:r w:rsidRPr="006E08B1">
              <w:t>«Развитие и модернизация защиты населения от угроз чрезвычайных ситуаций и п</w:t>
            </w:r>
            <w:r w:rsidRPr="006E08B1">
              <w:t>о</w:t>
            </w:r>
            <w:r w:rsidRPr="006E08B1">
              <w:t>жаров»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10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8114D6">
              <w:rPr>
                <w:color w:val="000000"/>
              </w:rPr>
              <w:t xml:space="preserve">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299 288,00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7D681A" w:rsidRDefault="00C35EAE" w:rsidP="00C35EAE">
            <w:pPr>
              <w:rPr>
                <w:color w:val="000000"/>
              </w:rPr>
            </w:pPr>
            <w:r w:rsidRPr="007D681A">
              <w:rPr>
                <w:color w:val="000000"/>
              </w:rPr>
              <w:t>Основное мероприятие «</w:t>
            </w:r>
            <w:r w:rsidRPr="007D681A">
              <w:t>Предоставление субсидий на поддержку «Всероссийского добр</w:t>
            </w:r>
            <w:r w:rsidRPr="007D681A">
              <w:t>о</w:t>
            </w:r>
            <w:r>
              <w:t>вольного об</w:t>
            </w:r>
            <w:r w:rsidRPr="007D681A">
              <w:t>щества»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10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1</w:t>
            </w:r>
            <w:r w:rsidRPr="008114D6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8114D6">
              <w:rPr>
                <w:color w:val="000000"/>
              </w:rPr>
              <w:t xml:space="preserve">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299 288,00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color w:val="000000"/>
              </w:rPr>
            </w:pPr>
            <w:r w:rsidRPr="005F7E34">
              <w:t>Расходы на обеспечение деятельности (</w:t>
            </w:r>
            <w:r w:rsidRPr="00C24A86">
              <w:t>Предоставление субсидий бюджетным, автономным учреждениям и иным некоммерческим организациям</w:t>
            </w:r>
            <w:r w:rsidRPr="005F7E34">
              <w:t xml:space="preserve">) </w:t>
            </w:r>
            <w:r w:rsidRPr="007D681A">
              <w:t>«Всероссийского добро</w:t>
            </w:r>
            <w:r>
              <w:t>вольного о</w:t>
            </w:r>
            <w:r>
              <w:t>б</w:t>
            </w:r>
            <w:r w:rsidRPr="007D681A">
              <w:t>щества»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10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8114D6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8114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9144</w:t>
            </w:r>
            <w:r w:rsidRPr="008114D6">
              <w:rPr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8114D6" w:rsidRDefault="00C35EAE" w:rsidP="00C35EAE">
            <w:pPr>
              <w:jc w:val="center"/>
              <w:rPr>
                <w:color w:val="000000"/>
              </w:rPr>
            </w:pPr>
            <w:r w:rsidRPr="008114D6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Pr="008114D6">
              <w:rPr>
                <w:color w:val="0000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299 288,00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color w:val="000000"/>
              </w:rPr>
            </w:pPr>
            <w:r w:rsidRPr="005F7E34">
              <w:rPr>
                <w:b/>
                <w:color w:val="000000"/>
              </w:rPr>
              <w:t>НАЦИОНАЛЬНАЯ ЭКОН</w:t>
            </w:r>
            <w:r w:rsidRPr="005F7E34">
              <w:rPr>
                <w:b/>
                <w:color w:val="000000"/>
              </w:rPr>
              <w:t>О</w:t>
            </w:r>
            <w:r w:rsidRPr="005F7E34">
              <w:rPr>
                <w:b/>
                <w:color w:val="000000"/>
              </w:rPr>
              <w:t>МИКА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/>
                <w:color w:val="000000"/>
              </w:rPr>
            </w:pPr>
            <w:r w:rsidRPr="005F7E34">
              <w:rPr>
                <w:b/>
                <w:color w:val="00000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b/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8 140 837,95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color w:val="000000"/>
              </w:rPr>
            </w:pPr>
            <w:r w:rsidRPr="005F7E34">
              <w:rPr>
                <w:color w:val="000000"/>
              </w:rPr>
              <w:t>Дорожное хозяйство (Дорожные фо</w:t>
            </w:r>
            <w:r w:rsidRPr="005F7E34">
              <w:rPr>
                <w:color w:val="000000"/>
              </w:rPr>
              <w:t>н</w:t>
            </w:r>
            <w:r w:rsidRPr="005F7E34">
              <w:rPr>
                <w:color w:val="000000"/>
              </w:rPr>
              <w:t>ды)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B948F7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8 041 337,95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 w:rsidRPr="006E08B1">
              <w:t xml:space="preserve">Муниципальная программа  </w:t>
            </w:r>
            <w:r>
              <w:t xml:space="preserve">«Развитие </w:t>
            </w:r>
            <w:r w:rsidRPr="00AA7017">
              <w:t>жилищно-коммунального хозяйства</w:t>
            </w:r>
            <w:r>
              <w:t xml:space="preserve"> </w:t>
            </w:r>
            <w:r w:rsidRPr="00AA7017">
              <w:t>Рождественского сельского поселения Поворинского муниципального района</w:t>
            </w:r>
            <w:r w:rsidRPr="00AA7017">
              <w:rPr>
                <w:b/>
              </w:rPr>
              <w:t xml:space="preserve"> </w:t>
            </w:r>
            <w:r w:rsidRPr="00AA7017">
              <w:t>Воронежской о</w:t>
            </w:r>
            <w:r w:rsidRPr="00AA7017">
              <w:t>б</w:t>
            </w:r>
            <w:r w:rsidRPr="00AA7017">
              <w:t>ласти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B948F7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03 0 00 00000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8 041 337,95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Подпрограмма </w:t>
            </w:r>
            <w:r w:rsidRPr="00AA7017">
              <w:t>«Развитие д</w:t>
            </w:r>
            <w:r w:rsidRPr="00AA7017">
              <w:t>о</w:t>
            </w:r>
            <w:r w:rsidRPr="00AA7017">
              <w:t>рожного хозяйства»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B948F7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03 2 00 00000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8 041 337,95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>Основное мероприятие «</w:t>
            </w:r>
            <w:r w:rsidRPr="00AA7017"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</w:t>
            </w:r>
            <w:r w:rsidRPr="00AA7017">
              <w:t>о</w:t>
            </w:r>
            <w:r w:rsidRPr="00AA7017">
              <w:t>стояния</w:t>
            </w:r>
            <w:r>
              <w:t>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B948F7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B948F7">
              <w:rPr>
                <w:color w:val="00000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03 2 02 00000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8 041 337,95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r w:rsidRPr="005F7E34">
              <w:lastRenderedPageBreak/>
              <w:t>Расходы на мероприятия по развитию сети автомобильных дорог общего пользования (Закупка товаров, работ и услуг для м</w:t>
            </w:r>
            <w:r w:rsidRPr="005F7E34">
              <w:t>у</w:t>
            </w:r>
            <w:r w:rsidRPr="005F7E34">
              <w:t>ниципальных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ind w:firstLine="207"/>
              <w:jc w:val="center"/>
            </w:pPr>
            <w:r>
              <w:t>03 2 02 81290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1 408 866,49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r w:rsidRPr="005F7E34">
              <w:t>Расходы на мероприятия по развитию сети автомобильных дорог общего пользования (Закупка товаров, работ и услуг для м</w:t>
            </w:r>
            <w:r w:rsidRPr="005F7E34">
              <w:t>у</w:t>
            </w:r>
            <w:r w:rsidRPr="005F7E34">
              <w:t>ниципальных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ind w:firstLine="207"/>
              <w:jc w:val="center"/>
            </w:pPr>
            <w:r>
              <w:t xml:space="preserve">03 2 02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5 817 127,36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Cs/>
              </w:rPr>
            </w:pPr>
            <w:r w:rsidRPr="005F7E34">
              <w:t>Расходы на мероприятия по развитию сети автомобильных дорог общего пользования (Закупка товаров, работ и услуг для м</w:t>
            </w:r>
            <w:r w:rsidRPr="005F7E34">
              <w:t>у</w:t>
            </w:r>
            <w:r w:rsidRPr="005F7E34">
              <w:t>ниципальных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 w:rsidRPr="005F7E34">
              <w:t xml:space="preserve">03 2 </w:t>
            </w:r>
            <w:r>
              <w:t xml:space="preserve">02 </w:t>
            </w:r>
            <w:r w:rsidRPr="005F7E34">
              <w:t>9129</w:t>
            </w:r>
            <w: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Cs/>
              </w:rPr>
            </w:pPr>
            <w:r>
              <w:rPr>
                <w:bCs/>
              </w:rPr>
              <w:t>815 344,10</w:t>
            </w:r>
          </w:p>
        </w:tc>
      </w:tr>
      <w:tr w:rsidR="00C35EAE" w:rsidRPr="005F7E34" w:rsidTr="00C35EAE">
        <w:trPr>
          <w:trHeight w:val="559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Cs/>
              </w:rPr>
            </w:pPr>
            <w:r w:rsidRPr="005F7E34">
              <w:rPr>
                <w:bCs/>
              </w:rPr>
              <w:t>Другие вопросы в области национал</w:t>
            </w:r>
            <w:r w:rsidRPr="005F7E34">
              <w:rPr>
                <w:bCs/>
              </w:rPr>
              <w:t>ь</w:t>
            </w:r>
            <w:r w:rsidRPr="005F7E34">
              <w:rPr>
                <w:bCs/>
              </w:rPr>
              <w:t>ной экономики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 w:rsidRPr="005F7E34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99 500 ,00</w:t>
            </w:r>
          </w:p>
        </w:tc>
      </w:tr>
      <w:tr w:rsidR="00C35EAE" w:rsidRPr="005F7E34" w:rsidTr="00C35EAE">
        <w:trPr>
          <w:trHeight w:val="559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 w:rsidRPr="006E08B1">
              <w:t xml:space="preserve">Муниципальная программа  </w:t>
            </w:r>
            <w:r w:rsidRPr="00B67C5B">
              <w:rPr>
                <w:bCs/>
              </w:rPr>
              <w:t>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01 0 00 00000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1B061A" w:rsidRDefault="00C35EAE" w:rsidP="00C35EAE">
            <w:pPr>
              <w:jc w:val="center"/>
            </w:pPr>
            <w:r w:rsidRPr="001B061A">
              <w:t>99 500,00</w:t>
            </w:r>
          </w:p>
        </w:tc>
      </w:tr>
      <w:tr w:rsidR="00C35EAE" w:rsidRPr="005F7E34" w:rsidTr="00C35EAE">
        <w:trPr>
          <w:trHeight w:val="559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Подпрограмма </w:t>
            </w:r>
            <w:r w:rsidRPr="00B13A0A">
              <w:t>«</w:t>
            </w:r>
            <w:r w:rsidRPr="00B67C5B">
              <w:t>Управление и распоряжение муниц</w:t>
            </w:r>
            <w:r w:rsidRPr="00B67C5B">
              <w:t>и</w:t>
            </w:r>
            <w:r w:rsidRPr="00B67C5B">
              <w:t>пальным имуществом»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01 3 00 00000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1B061A" w:rsidRDefault="00C35EAE" w:rsidP="00C35EAE">
            <w:pPr>
              <w:jc w:val="center"/>
            </w:pPr>
            <w:r w:rsidRPr="001B061A">
              <w:t>99 500,00</w:t>
            </w:r>
          </w:p>
        </w:tc>
      </w:tr>
      <w:tr w:rsidR="00C35EAE" w:rsidRPr="005F7E34" w:rsidTr="00C35EAE">
        <w:trPr>
          <w:trHeight w:val="559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>Основное мероприятие «</w:t>
            </w:r>
            <w:r w:rsidRPr="00EE39A5">
              <w:t>Повышение эффективности управления муниципальной собственностью, направленной на увеличение доходов бюджета Рождественского сельского посел</w:t>
            </w:r>
            <w:r w:rsidRPr="00EE39A5">
              <w:t>е</w:t>
            </w:r>
            <w:r w:rsidRPr="00EE39A5">
              <w:t>ния</w:t>
            </w:r>
            <w:r>
              <w:t>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01 3 01 00000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1B061A" w:rsidRDefault="00C35EAE" w:rsidP="00C35EAE">
            <w:pPr>
              <w:jc w:val="center"/>
            </w:pPr>
            <w:r w:rsidRPr="001B061A">
              <w:t>99 500,00</w:t>
            </w:r>
          </w:p>
        </w:tc>
      </w:tr>
      <w:tr w:rsidR="00C35EAE" w:rsidRPr="005F7E34" w:rsidTr="00C35EAE">
        <w:trPr>
          <w:trHeight w:val="559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Cs/>
              </w:rPr>
            </w:pPr>
            <w:r w:rsidRPr="005F7E34">
              <w:t>Расходы на выполнение других расходных обязательств (Закупка товаров, работ и услуг для муниц</w:t>
            </w:r>
            <w:r w:rsidRPr="005F7E34">
              <w:t>и</w:t>
            </w:r>
            <w:r w:rsidRPr="005F7E34">
              <w:t>пальных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Cs/>
              </w:rPr>
            </w:pPr>
            <w:r w:rsidRPr="005F7E34">
              <w:rPr>
                <w:bCs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>
              <w:t xml:space="preserve">   </w:t>
            </w:r>
            <w:r w:rsidRPr="005F7E34">
              <w:t>0</w:t>
            </w:r>
            <w:r>
              <w:t>1</w:t>
            </w:r>
            <w:r w:rsidRPr="005F7E34">
              <w:t xml:space="preserve"> </w:t>
            </w:r>
            <w:r>
              <w:t>3 01</w:t>
            </w:r>
            <w:r w:rsidRPr="005F7E34">
              <w:t xml:space="preserve"> 9020</w:t>
            </w:r>
            <w: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 w:rsidRPr="005F7E34"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99 500,00</w:t>
            </w:r>
          </w:p>
        </w:tc>
      </w:tr>
      <w:tr w:rsidR="00C35EAE" w:rsidRPr="005F7E34" w:rsidTr="00C35EAE">
        <w:trPr>
          <w:trHeight w:val="558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rPr>
                <w:b/>
                <w:bCs/>
              </w:rPr>
              <w:t>ЖИЛИЩНО-КОММУНА</w:t>
            </w:r>
            <w:r>
              <w:rPr>
                <w:b/>
                <w:bCs/>
              </w:rPr>
              <w:t xml:space="preserve"> </w:t>
            </w:r>
            <w:r w:rsidRPr="005F7E34">
              <w:rPr>
                <w:b/>
                <w:bCs/>
              </w:rPr>
              <w:t>ЛЬНОЕ ХОЗЯ</w:t>
            </w:r>
            <w:r w:rsidRPr="005F7E34">
              <w:rPr>
                <w:b/>
                <w:bCs/>
              </w:rPr>
              <w:t>Й</w:t>
            </w:r>
            <w:r w:rsidRPr="005F7E34">
              <w:rPr>
                <w:b/>
                <w:bCs/>
              </w:rPr>
              <w:t>СТВО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  <w:rPr>
                <w:b/>
              </w:rPr>
            </w:pPr>
            <w:r>
              <w:rPr>
                <w:b/>
              </w:rPr>
              <w:t>2 015 810,46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t>Благоустройство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2 015 810,46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Pr="003125B0">
              <w:rPr>
                <w:color w:val="000000"/>
              </w:rPr>
              <w:t>«Развитие</w:t>
            </w:r>
            <w:r>
              <w:rPr>
                <w:color w:val="000000"/>
              </w:rPr>
              <w:t xml:space="preserve"> </w:t>
            </w:r>
            <w:r w:rsidRPr="003125B0">
              <w:rPr>
                <w:color w:val="000000"/>
              </w:rPr>
              <w:t>жилищно-коммунального хозяйства Рождественского сельского поселения Поворинского муниципального района</w:t>
            </w:r>
            <w:r w:rsidRPr="003125B0">
              <w:rPr>
                <w:b/>
                <w:color w:val="000000"/>
              </w:rPr>
              <w:t xml:space="preserve"> </w:t>
            </w:r>
            <w:r w:rsidRPr="003125B0">
              <w:rPr>
                <w:color w:val="000000"/>
              </w:rPr>
              <w:t>Воронежской о</w:t>
            </w:r>
            <w:r w:rsidRPr="003125B0">
              <w:rPr>
                <w:color w:val="000000"/>
              </w:rPr>
              <w:t>б</w:t>
            </w:r>
            <w:r w:rsidRPr="003125B0">
              <w:rPr>
                <w:color w:val="000000"/>
              </w:rPr>
              <w:t>ласти</w:t>
            </w:r>
            <w:r>
              <w:rPr>
                <w:color w:val="000000"/>
              </w:rPr>
              <w:t>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03 0 00 00000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2 015 810,46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Pr="00172810">
              <w:rPr>
                <w:color w:val="000000"/>
              </w:rPr>
              <w:t>«Обеспечение реализации муниципальной пр</w:t>
            </w:r>
            <w:r w:rsidRPr="00172810">
              <w:rPr>
                <w:color w:val="000000"/>
              </w:rPr>
              <w:t>о</w:t>
            </w:r>
            <w:r w:rsidRPr="00172810">
              <w:rPr>
                <w:color w:val="000000"/>
              </w:rPr>
              <w:t>граммы»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03 1 00 00000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2 015 810,46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</w:t>
            </w:r>
            <w:r w:rsidRPr="001728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</w:t>
            </w:r>
            <w:r w:rsidRPr="00172810">
              <w:rPr>
                <w:color w:val="000000"/>
              </w:rPr>
              <w:t>Благоустройство территории сельск</w:t>
            </w:r>
            <w:r w:rsidRPr="00172810">
              <w:rPr>
                <w:color w:val="000000"/>
              </w:rPr>
              <w:t>о</w:t>
            </w:r>
            <w:r w:rsidRPr="00172810">
              <w:rPr>
                <w:color w:val="000000"/>
              </w:rPr>
              <w:t>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03 1 01 00000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2 015 810,46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 w:rsidRPr="001728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</w:t>
            </w:r>
            <w:r w:rsidRPr="00172810">
              <w:rPr>
                <w:color w:val="000000"/>
              </w:rPr>
              <w:t>Благоустройство территории сельск</w:t>
            </w:r>
            <w:r w:rsidRPr="00172810">
              <w:rPr>
                <w:color w:val="000000"/>
              </w:rPr>
              <w:t>о</w:t>
            </w:r>
            <w:r w:rsidRPr="00172810">
              <w:rPr>
                <w:color w:val="000000"/>
              </w:rPr>
              <w:t>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ind w:firstLine="207"/>
              <w:jc w:val="center"/>
            </w:pPr>
            <w:r>
              <w:t xml:space="preserve">03 1 01 </w:t>
            </w:r>
            <w:r w:rsidR="0078428E">
              <w:rPr>
                <w:lang w:val="en-US"/>
              </w:rPr>
              <w:t>S</w:t>
            </w:r>
            <w:r>
              <w:t>8430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9 489,00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r w:rsidRPr="00DB16F7">
              <w:rPr>
                <w:color w:val="000000"/>
              </w:rPr>
              <w:t>Основное мероприятие</w:t>
            </w:r>
            <w:r w:rsidRPr="00DB16F7">
              <w:rPr>
                <w:rFonts w:ascii="Arial" w:hAnsi="Arial" w:cs="Arial"/>
                <w:color w:val="000000"/>
              </w:rPr>
              <w:t xml:space="preserve"> «</w:t>
            </w:r>
            <w:r w:rsidRPr="00DB16F7">
              <w:rPr>
                <w:color w:val="000000"/>
              </w:rPr>
              <w:t>Благоустройство территории сельск</w:t>
            </w:r>
            <w:r w:rsidRPr="00DB16F7">
              <w:rPr>
                <w:color w:val="000000"/>
              </w:rPr>
              <w:t>о</w:t>
            </w:r>
            <w:r w:rsidRPr="00DB16F7">
              <w:rPr>
                <w:color w:val="000000"/>
              </w:rPr>
              <w:t>го поселения»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ind w:firstLine="207"/>
              <w:jc w:val="center"/>
            </w:pPr>
            <w:r>
              <w:t>03 1 01 98430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2 590,50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r w:rsidRPr="00DB16F7">
              <w:rPr>
                <w:color w:val="000000"/>
              </w:rPr>
              <w:t>Основное мероприятие</w:t>
            </w:r>
            <w:r w:rsidRPr="00DB16F7">
              <w:rPr>
                <w:rFonts w:ascii="Arial" w:hAnsi="Arial" w:cs="Arial"/>
                <w:color w:val="000000"/>
              </w:rPr>
              <w:t xml:space="preserve"> «</w:t>
            </w:r>
            <w:r w:rsidRPr="00DB16F7">
              <w:rPr>
                <w:color w:val="000000"/>
              </w:rPr>
              <w:t>Благоустройство территории сельск</w:t>
            </w:r>
            <w:r w:rsidRPr="00DB16F7">
              <w:rPr>
                <w:color w:val="000000"/>
              </w:rPr>
              <w:t>о</w:t>
            </w:r>
            <w:r w:rsidRPr="00DB16F7">
              <w:rPr>
                <w:color w:val="000000"/>
              </w:rPr>
              <w:t>го поселения»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ind w:firstLine="207"/>
              <w:jc w:val="center"/>
            </w:pPr>
            <w:r>
              <w:t xml:space="preserve">03 1 01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94 552,57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rPr>
                <w:color w:val="000000"/>
              </w:rPr>
              <w:t xml:space="preserve">Расходы на </w:t>
            </w:r>
            <w:r w:rsidRPr="005F7E34">
              <w:t>выполнение других расходных обязательств</w:t>
            </w:r>
            <w:r w:rsidRPr="005F7E34">
              <w:rPr>
                <w:color w:val="000000"/>
              </w:rPr>
              <w:t xml:space="preserve"> в рамках подпрограммы «Обеспечение реализации муниципальной программы» </w:t>
            </w:r>
            <w:r w:rsidRPr="005F7E34">
              <w:t>муниципальной программы «Развитие жилищно-коммунального хозяйства Рождественского сельского поселения Поворинского муниципального района Воронежской области» (Закупка товаров, работ и услуг для муниципал</w:t>
            </w:r>
            <w:r w:rsidRPr="005F7E34">
              <w:t>ь</w:t>
            </w:r>
            <w:r w:rsidRPr="005F7E34">
              <w:t>ных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 w:rsidRPr="005F7E34">
              <w:t>03 1</w:t>
            </w:r>
            <w:r>
              <w:t xml:space="preserve"> 01</w:t>
            </w:r>
            <w:r w:rsidRPr="005F7E34">
              <w:t xml:space="preserve"> 9020</w:t>
            </w:r>
            <w: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7B6" w:rsidRDefault="00C35EAE" w:rsidP="00C35EAE">
            <w:pPr>
              <w:jc w:val="center"/>
            </w:pPr>
            <w:r>
              <w:t>1 909 178,39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Cs/>
              </w:rPr>
            </w:pPr>
            <w:r w:rsidRPr="005F7E34">
              <w:rPr>
                <w:bCs/>
              </w:rPr>
              <w:t>Другие вопросы в области жилищно-коммунального хозяйс</w:t>
            </w:r>
            <w:r w:rsidRPr="005F7E34">
              <w:rPr>
                <w:bCs/>
              </w:rPr>
              <w:t>т</w:t>
            </w:r>
            <w:r w:rsidRPr="005F7E34">
              <w:rPr>
                <w:bCs/>
              </w:rPr>
              <w:t>ва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bCs/>
              </w:rPr>
            </w:pP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bCs/>
              </w:rPr>
            </w:pPr>
            <w:r w:rsidRPr="005F7E34">
              <w:rPr>
                <w:color w:val="000000"/>
              </w:rPr>
              <w:t xml:space="preserve">Расходы на </w:t>
            </w:r>
            <w:r w:rsidRPr="005F7E34">
              <w:t>выполнение других расходных обязательств</w:t>
            </w:r>
            <w:r w:rsidRPr="005F7E34">
              <w:rPr>
                <w:color w:val="000000"/>
              </w:rPr>
              <w:t xml:space="preserve"> в рамках подпрограммы «Обеспечение реализации муниципальной программы» </w:t>
            </w:r>
            <w:r w:rsidRPr="005F7E34">
              <w:t>муниципальной программы «Развитие жилищно-коммунального хозяйства Рождественского сельского поселения Поворинского муниципального района Воронежской области» (Закупка товаров, работ и услуг для муниципал</w:t>
            </w:r>
            <w:r w:rsidRPr="005F7E34">
              <w:t>ь</w:t>
            </w:r>
            <w:r w:rsidRPr="005F7E34">
              <w:t>ных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05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 w:rsidRPr="005F7E34">
              <w:t xml:space="preserve">03 1 </w:t>
            </w:r>
            <w:r>
              <w:t xml:space="preserve">01 </w:t>
            </w:r>
            <w:r w:rsidRPr="005F7E34">
              <w:t>9020</w:t>
            </w:r>
            <w: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8F27CD" w:rsidRDefault="00C35EAE" w:rsidP="00C35EAE">
            <w:pPr>
              <w:jc w:val="center"/>
              <w:rPr>
                <w:bCs/>
              </w:rPr>
            </w:pPr>
            <w:r w:rsidRPr="008F27CD">
              <w:rPr>
                <w:bCs/>
              </w:rPr>
              <w:t>0,0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 w:rsidRPr="005F7E34">
              <w:rPr>
                <w:b/>
                <w:bCs/>
              </w:rPr>
              <w:t>КУЛЬТУРА, КИНЕМАТ</w:t>
            </w:r>
            <w:r w:rsidRPr="005F7E34">
              <w:rPr>
                <w:b/>
                <w:bCs/>
              </w:rPr>
              <w:t>О</w:t>
            </w:r>
            <w:r w:rsidRPr="005F7E34">
              <w:rPr>
                <w:b/>
                <w:bCs/>
              </w:rPr>
              <w:t>ГРАФИЯ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/>
                <w:color w:val="000000"/>
              </w:rPr>
            </w:pPr>
            <w:r w:rsidRPr="005F7E34">
              <w:rPr>
                <w:b/>
                <w:color w:val="00000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BC3F15" w:rsidRDefault="00C35EAE" w:rsidP="00C35E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3 709 947,11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rPr>
                <w:color w:val="000000"/>
              </w:rPr>
              <w:t>Культура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3 709 947,11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124A2D" w:rsidRDefault="00C35EAE" w:rsidP="00C35EAE">
            <w:pPr>
              <w:rPr>
                <w:color w:val="000000"/>
              </w:rPr>
            </w:pPr>
            <w:r>
              <w:rPr>
                <w:bCs/>
                <w:iCs/>
              </w:rPr>
              <w:lastRenderedPageBreak/>
              <w:t xml:space="preserve">Муниципальная программа </w:t>
            </w:r>
            <w:r w:rsidRPr="00124A2D">
              <w:rPr>
                <w:bCs/>
                <w:iCs/>
              </w:rPr>
              <w:t xml:space="preserve">«Развитие культуры </w:t>
            </w:r>
            <w:r w:rsidRPr="00124A2D">
              <w:rPr>
                <w:iCs/>
              </w:rPr>
              <w:t>Рождественского сельского поселения Поворинского муниципального района Воронежской о</w:t>
            </w:r>
            <w:r w:rsidRPr="00124A2D">
              <w:rPr>
                <w:iCs/>
              </w:rPr>
              <w:t>б</w:t>
            </w:r>
            <w:r w:rsidRPr="00124A2D">
              <w:rPr>
                <w:iCs/>
              </w:rPr>
              <w:t>ласти»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3 709 947,11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8827C9">
              <w:rPr>
                <w:bCs/>
                <w:iCs/>
                <w:color w:val="00000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827C9">
              <w:rPr>
                <w:b/>
                <w:bCs/>
                <w:i/>
                <w:iCs/>
                <w:color w:val="000000"/>
              </w:rPr>
              <w:t>«</w:t>
            </w:r>
            <w:r w:rsidRPr="008827C9">
              <w:rPr>
                <w:bCs/>
                <w:iCs/>
                <w:color w:val="000000"/>
              </w:rPr>
              <w:t>Обеспечение реализации муниципальной пр</w:t>
            </w:r>
            <w:r w:rsidRPr="008827C9">
              <w:rPr>
                <w:bCs/>
                <w:iCs/>
                <w:color w:val="000000"/>
              </w:rPr>
              <w:t>о</w:t>
            </w:r>
            <w:r w:rsidRPr="008827C9">
              <w:rPr>
                <w:bCs/>
                <w:iCs/>
                <w:color w:val="000000"/>
              </w:rPr>
              <w:t>граммы (библиотеки)»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312 536,26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</w:t>
            </w:r>
            <w:r w:rsidRPr="008827C9">
              <w:rPr>
                <w:color w:val="000000"/>
              </w:rPr>
              <w:t>беспечение библиотечного и информационного обслуживания,</w:t>
            </w:r>
            <w:r>
              <w:rPr>
                <w:color w:val="000000"/>
              </w:rPr>
              <w:t xml:space="preserve"> </w:t>
            </w:r>
            <w:r w:rsidRPr="008827C9">
              <w:rPr>
                <w:color w:val="000000"/>
              </w:rPr>
              <w:t>обеспечение организации и проведения культу</w:t>
            </w:r>
            <w:r w:rsidRPr="008827C9">
              <w:rPr>
                <w:color w:val="000000"/>
              </w:rPr>
              <w:t>р</w:t>
            </w:r>
            <w:r w:rsidRPr="008827C9">
              <w:rPr>
                <w:color w:val="000000"/>
              </w:rPr>
              <w:t>но-массовых мероприятий</w:t>
            </w:r>
            <w:r>
              <w:rPr>
                <w:color w:val="000000"/>
              </w:rPr>
              <w:t>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312 536,26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 w:rsidRPr="005F7E34">
              <w:rPr>
                <w:color w:val="000000"/>
              </w:rPr>
              <w:t>Библиотеки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04 1</w:t>
            </w:r>
            <w:r>
              <w:rPr>
                <w:color w:val="000000"/>
              </w:rPr>
              <w:t xml:space="preserve"> 01</w:t>
            </w:r>
            <w:r w:rsidRPr="005F7E34">
              <w:rPr>
                <w:color w:val="000000"/>
              </w:rPr>
              <w:t xml:space="preserve"> 0059</w:t>
            </w:r>
            <w:r>
              <w:rPr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EF464D" w:rsidRDefault="00C35EAE" w:rsidP="00C35EAE">
            <w:pPr>
              <w:jc w:val="center"/>
            </w:pPr>
            <w:r w:rsidRPr="00EF464D">
              <w:t>312 536,26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t xml:space="preserve">Расходы на обеспечение деятельности (оказания услуг) муниципальных учреждений </w:t>
            </w:r>
            <w:r>
              <w:t xml:space="preserve"> </w:t>
            </w:r>
            <w:r w:rsidRPr="005F7E34"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</w:t>
            </w:r>
            <w:r w:rsidRPr="005F7E34">
              <w:t>а</w:t>
            </w:r>
            <w:r w:rsidRPr="005F7E34">
              <w:t>ми)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04 1 </w:t>
            </w:r>
            <w:r>
              <w:rPr>
                <w:color w:val="000000"/>
              </w:rPr>
              <w:t>01 88910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EF464D" w:rsidRDefault="00A21206" w:rsidP="00C35EAE">
            <w:pPr>
              <w:jc w:val="center"/>
            </w:pPr>
            <w:r w:rsidRPr="00EF464D">
              <w:t>269 754,88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r w:rsidRPr="005F7E34">
              <w:t>Расходы на обеспечение деятельности (оказания услуг) муниц</w:t>
            </w:r>
            <w:r w:rsidRPr="005F7E34">
              <w:t>и</w:t>
            </w:r>
            <w:r w:rsidRPr="005F7E34">
              <w:t xml:space="preserve">пальных учреждений </w:t>
            </w:r>
          </w:p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t>(Закупка товаров, работ и услуг для муниципал</w:t>
            </w:r>
            <w:r w:rsidRPr="005F7E34">
              <w:t>ь</w:t>
            </w:r>
            <w:r w:rsidRPr="005F7E34">
              <w:t>ных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04 1 </w:t>
            </w:r>
            <w:r>
              <w:rPr>
                <w:color w:val="000000"/>
              </w:rPr>
              <w:t xml:space="preserve">01 </w:t>
            </w:r>
            <w:r w:rsidRPr="005F7E34">
              <w:rPr>
                <w:color w:val="000000"/>
              </w:rPr>
              <w:t>0059</w:t>
            </w:r>
            <w:r>
              <w:rPr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F7E34">
              <w:rPr>
                <w:color w:val="000000"/>
              </w:rP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EF464D" w:rsidRDefault="00C35EAE" w:rsidP="00C35EAE">
            <w:pPr>
              <w:jc w:val="center"/>
            </w:pPr>
            <w:r w:rsidRPr="00EF464D">
              <w:t>29 263,38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t>Расходы на обеспечение деятельности (оказания услуг) муниципальных учреждений (Иные бюджетные ассигнов</w:t>
            </w:r>
            <w:r w:rsidRPr="005F7E34">
              <w:t>а</w:t>
            </w:r>
            <w:r w:rsidRPr="005F7E34">
              <w:t>ния)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9C711A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 xml:space="preserve">04 1 </w:t>
            </w:r>
            <w:r>
              <w:rPr>
                <w:color w:val="000000"/>
              </w:rPr>
              <w:t xml:space="preserve">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8440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F7E34">
              <w:rPr>
                <w:color w:val="000000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EF464D" w:rsidRDefault="00C35EAE" w:rsidP="00C35EAE">
            <w:pPr>
              <w:jc w:val="center"/>
            </w:pPr>
            <w:r w:rsidRPr="00EF464D">
              <w:t>13 518,00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665961" w:rsidRDefault="00C35EAE" w:rsidP="00C35EAE">
            <w:r>
              <w:rPr>
                <w:bCs/>
                <w:iCs/>
              </w:rPr>
              <w:t xml:space="preserve">Подпрограмма </w:t>
            </w:r>
            <w:r w:rsidRPr="00665961">
              <w:rPr>
                <w:bCs/>
                <w:iCs/>
              </w:rPr>
              <w:t>«Обеспечение реализации муниципальной программы (учреждения культуры и мероприятия в сфере культуры и кинематогр</w:t>
            </w:r>
            <w:r w:rsidRPr="00665961">
              <w:rPr>
                <w:bCs/>
                <w:iCs/>
              </w:rPr>
              <w:t>а</w:t>
            </w:r>
            <w:r w:rsidRPr="00665961">
              <w:rPr>
                <w:bCs/>
                <w:iCs/>
              </w:rPr>
              <w:t>фии)»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   </w:t>
            </w:r>
            <w:r w:rsidRPr="005F7E34"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04 2 00 00000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EF464D" w:rsidRDefault="001D7D4D" w:rsidP="00C35EAE">
            <w:pPr>
              <w:jc w:val="center"/>
            </w:pPr>
            <w:r w:rsidRPr="00EF464D">
              <w:t>3 397 410,85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rPr>
                <w:bCs/>
              </w:rPr>
              <w:lastRenderedPageBreak/>
              <w:t>Основное мероприятие «</w:t>
            </w:r>
            <w:r w:rsidRPr="00665961">
              <w:rPr>
                <w:bCs/>
              </w:rPr>
              <w:t>Культурно-досуговая деятельность и развитие наро</w:t>
            </w:r>
            <w:r w:rsidRPr="00665961">
              <w:rPr>
                <w:bCs/>
              </w:rPr>
              <w:t>д</w:t>
            </w:r>
            <w:r>
              <w:rPr>
                <w:bCs/>
              </w:rPr>
              <w:t>ного творчества»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   </w:t>
            </w:r>
            <w:r w:rsidRPr="005F7E34"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04 2 01 00000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EF464D" w:rsidRDefault="001D7D4D" w:rsidP="00C35EAE">
            <w:pPr>
              <w:jc w:val="center"/>
            </w:pPr>
            <w:r w:rsidRPr="00EF464D">
              <w:t>3 397 410,85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 w:rsidRPr="005F7E34">
              <w:t>Учреждения культуры и мероприятия в сфере культуры и кинемат</w:t>
            </w:r>
            <w:r w:rsidRPr="005F7E34">
              <w:t>о</w:t>
            </w:r>
            <w:r w:rsidRPr="005F7E34">
              <w:t>графии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   </w:t>
            </w:r>
            <w:r w:rsidRPr="005F7E34"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 w:rsidRPr="005F7E34">
              <w:t xml:space="preserve">04 2 </w:t>
            </w:r>
            <w:r>
              <w:t>01 00590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EF464D" w:rsidRDefault="00C35EAE" w:rsidP="00C35EAE">
            <w:pPr>
              <w:jc w:val="center"/>
            </w:pPr>
            <w:r w:rsidRPr="00EF464D">
              <w:t>2 737 400,85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Cs/>
              </w:rPr>
            </w:pPr>
            <w:r w:rsidRPr="005F7E34">
              <w:t xml:space="preserve">Расходы на обеспечение деятельности (оказания услуг) муниципальных учреждений </w:t>
            </w:r>
            <w:r>
              <w:t xml:space="preserve"> </w:t>
            </w:r>
            <w:r w:rsidRPr="005F7E34"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</w:t>
            </w:r>
            <w:r w:rsidRPr="005F7E34">
              <w:t>а</w:t>
            </w:r>
            <w:r w:rsidRPr="005F7E34">
              <w:t>ми)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   </w:t>
            </w:r>
            <w:r w:rsidRPr="005F7E34"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 w:rsidRPr="005F7E34">
              <w:t xml:space="preserve">04 2 </w:t>
            </w:r>
            <w:r>
              <w:t>01 00590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>100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EF464D" w:rsidRDefault="00C35EAE" w:rsidP="00C35EAE">
            <w:pPr>
              <w:jc w:val="center"/>
            </w:pPr>
            <w:r w:rsidRPr="00EF464D">
              <w:t>1 287 528,69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r w:rsidRPr="005F7E34">
              <w:t>Расходы на обеспечение деятельности (оказания услуг) муниц</w:t>
            </w:r>
            <w:r w:rsidRPr="005F7E34">
              <w:t>и</w:t>
            </w:r>
            <w:r w:rsidRPr="005F7E34">
              <w:t xml:space="preserve">пальных учреждений </w:t>
            </w:r>
          </w:p>
          <w:p w:rsidR="00C35EAE" w:rsidRPr="005F7E34" w:rsidRDefault="00C35EAE" w:rsidP="00C35EAE">
            <w:r w:rsidRPr="005F7E34">
              <w:t>(Закупка товаров, работ и услуг для муниципал</w:t>
            </w:r>
            <w:r w:rsidRPr="005F7E34">
              <w:t>ь</w:t>
            </w:r>
            <w:r w:rsidRPr="005F7E34">
              <w:t>ных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   </w:t>
            </w:r>
            <w:r w:rsidRPr="005F7E34"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 w:rsidRPr="005F7E34">
              <w:t xml:space="preserve">04 2 </w:t>
            </w:r>
            <w:r>
              <w:t>01 00590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EF464D" w:rsidRDefault="00C35EAE" w:rsidP="00C35EAE">
            <w:pPr>
              <w:jc w:val="center"/>
            </w:pPr>
            <w:r w:rsidRPr="00EF464D">
              <w:t>1 368 094,32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rPr>
                <w:color w:val="000000"/>
              </w:rPr>
              <w:t xml:space="preserve">            </w:t>
            </w:r>
            <w:r w:rsidRPr="005F7E34">
              <w:rPr>
                <w:color w:val="000000"/>
              </w:rPr>
              <w:t>Расходы на обеспечение функций муниципальных органов (Иные бюджетные ассигн</w:t>
            </w:r>
            <w:r w:rsidRPr="005F7E34">
              <w:rPr>
                <w:color w:val="000000"/>
              </w:rPr>
              <w:t>о</w:t>
            </w:r>
            <w:r w:rsidRPr="005F7E34">
              <w:rPr>
                <w:color w:val="000000"/>
              </w:rPr>
              <w:t>вания)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   </w:t>
            </w:r>
            <w:r w:rsidRPr="005F7E34"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 w:rsidRPr="005F7E34">
              <w:t xml:space="preserve">04 2 </w:t>
            </w:r>
            <w:r>
              <w:t>01 00590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>800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EF464D" w:rsidRDefault="00C35EAE" w:rsidP="00C35EAE">
            <w:pPr>
              <w:jc w:val="center"/>
            </w:pPr>
            <w:r w:rsidRPr="00EF464D">
              <w:t>81 777,84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r w:rsidRPr="005F7E34">
              <w:t>Расходы на обеспечение деятельности (оказания услуг) муниц</w:t>
            </w:r>
            <w:r w:rsidRPr="005F7E34">
              <w:t>и</w:t>
            </w:r>
            <w:r w:rsidRPr="005F7E34">
              <w:t xml:space="preserve">пальных учреждений </w:t>
            </w:r>
          </w:p>
          <w:p w:rsidR="00C35EAE" w:rsidRPr="005F7E34" w:rsidRDefault="00C35EAE" w:rsidP="00C35EAE">
            <w:r w:rsidRPr="005F7E34">
              <w:t>(Закупка товаров, работ и услуг для муниципал</w:t>
            </w:r>
            <w:r w:rsidRPr="005F7E34">
              <w:t>ь</w:t>
            </w:r>
            <w:r w:rsidRPr="005F7E34">
              <w:t>ных нужд)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Cs/>
              </w:rPr>
            </w:pPr>
            <w:r w:rsidRPr="005F7E34">
              <w:rPr>
                <w:bCs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   </w:t>
            </w:r>
            <w:r w:rsidRPr="005F7E34">
              <w:t>0</w:t>
            </w:r>
            <w:r>
              <w:t>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C73429" w:rsidRDefault="00C35EAE" w:rsidP="00C35EAE">
            <w:pPr>
              <w:ind w:firstLine="207"/>
              <w:jc w:val="center"/>
              <w:rPr>
                <w:lang w:val="en-US"/>
              </w:rPr>
            </w:pPr>
            <w:r w:rsidRPr="005F7E34">
              <w:t xml:space="preserve">04 2 </w:t>
            </w:r>
            <w:r>
              <w:t xml:space="preserve">01 </w:t>
            </w:r>
            <w:r w:rsidR="00C73429">
              <w:rPr>
                <w:lang w:val="en-US"/>
              </w:rPr>
              <w:t>90200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660 010,0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b/>
                <w:bCs/>
              </w:rPr>
            </w:pPr>
            <w:r w:rsidRPr="005F7E34">
              <w:rPr>
                <w:b/>
                <w:bCs/>
              </w:rPr>
              <w:t>СОЦИАЛЬНАЯ ПОЛИТИКА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b/>
                <w:bCs/>
              </w:rPr>
            </w:pPr>
            <w:r w:rsidRPr="005F7E34">
              <w:rPr>
                <w:b/>
                <w:bCs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 w:rsidRPr="005F7E34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</w:pPr>
            <w:r w:rsidRPr="005F7E34"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4035F4" w:rsidRDefault="00C35EAE" w:rsidP="00C35E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59 631,42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rPr>
                <w:color w:val="000000"/>
              </w:rPr>
              <w:t>Пенсионное обеспечение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59 631,42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 w:rsidRPr="00700007">
              <w:rPr>
                <w:bCs/>
                <w:color w:val="000000"/>
              </w:rPr>
              <w:t xml:space="preserve">Муниципальная программа «Муниципальное управление и гражданское общество» </w:t>
            </w:r>
            <w:r w:rsidRPr="00700007">
              <w:rPr>
                <w:color w:val="000000"/>
              </w:rPr>
              <w:t>Рождественского сельского поселения Поворинского муниципального района Воронежской о</w:t>
            </w:r>
            <w:r w:rsidRPr="00700007">
              <w:rPr>
                <w:color w:val="000000"/>
              </w:rPr>
              <w:t>б</w:t>
            </w:r>
            <w:r w:rsidRPr="00700007">
              <w:rPr>
                <w:color w:val="000000"/>
              </w:rPr>
              <w:t>ласти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01 0 00 00000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59 631,42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t xml:space="preserve">Подпрограмма </w:t>
            </w:r>
            <w:r w:rsidRPr="00124A12">
              <w:t>«Развитие мер социальной поддержки отдельных кат</w:t>
            </w:r>
            <w:r w:rsidRPr="00124A12">
              <w:t>е</w:t>
            </w:r>
            <w:r w:rsidRPr="00124A12">
              <w:t>горий граждан»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01 4 00 00000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59 631,42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r>
              <w:lastRenderedPageBreak/>
              <w:t>Основное мероприятие «</w:t>
            </w:r>
            <w:r w:rsidRPr="00124A12">
              <w:t>Обеспечение доплаты к пенсиям муниципальных служащих Рождественского сельского посел</w:t>
            </w:r>
            <w:r w:rsidRPr="00124A12">
              <w:t>е</w:t>
            </w:r>
            <w:r w:rsidRPr="00124A12">
              <w:t>ния</w:t>
            </w:r>
            <w:r>
              <w:t>»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</w:pPr>
            <w:r>
              <w:t>01 4 01 00000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59 631,42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rPr>
                <w:color w:val="000000"/>
              </w:rPr>
            </w:pPr>
            <w:r w:rsidRPr="005F7E34">
              <w:t>Доплаты к пенсиям муниципальных служащих администрации Рождественского сельского поселения (Социальное обеспечение и иные выплаты насел</w:t>
            </w:r>
            <w:r w:rsidRPr="005F7E34">
              <w:t>е</w:t>
            </w:r>
            <w:r w:rsidRPr="005F7E34">
              <w:t>нию)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345"/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ind w:firstLine="207"/>
              <w:jc w:val="center"/>
              <w:rPr>
                <w:color w:val="000000"/>
              </w:rPr>
            </w:pPr>
            <w:r w:rsidRPr="005F7E34">
              <w:t xml:space="preserve">01 4 </w:t>
            </w:r>
            <w:r>
              <w:t xml:space="preserve">01 </w:t>
            </w:r>
            <w:r w:rsidRPr="005F7E34">
              <w:t>9047</w:t>
            </w:r>
            <w: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 w:rsidRPr="005F7E34">
              <w:rPr>
                <w:color w:val="000000"/>
              </w:rPr>
              <w:t>300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EAE" w:rsidRPr="005F7E34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59 631,42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AE" w:rsidRPr="00281EB5" w:rsidRDefault="00C35EAE" w:rsidP="00C35EAE">
            <w:pPr>
              <w:rPr>
                <w:b/>
              </w:rPr>
            </w:pPr>
            <w:r w:rsidRPr="00281EB5">
              <w:rPr>
                <w:b/>
              </w:rPr>
              <w:t>Обслуживание внутреннего долга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jc w:val="center"/>
              <w:rPr>
                <w:color w:val="000000"/>
              </w:rPr>
            </w:pPr>
          </w:p>
          <w:p w:rsidR="00C35EAE" w:rsidRPr="00281EB5" w:rsidRDefault="00C35EAE" w:rsidP="00C35EAE">
            <w:pPr>
              <w:jc w:val="center"/>
              <w:rPr>
                <w:color w:val="000000"/>
              </w:rPr>
            </w:pPr>
            <w:r w:rsidRPr="00281EB5">
              <w:rPr>
                <w:color w:val="000000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AE" w:rsidRPr="00281EB5" w:rsidRDefault="00C35EAE" w:rsidP="00C35EAE">
            <w:pPr>
              <w:rPr>
                <w:color w:val="000000"/>
              </w:rPr>
            </w:pPr>
            <w:r w:rsidRPr="00281EB5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AE" w:rsidRPr="00281EB5" w:rsidRDefault="00C35EAE" w:rsidP="00C35EAE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AE" w:rsidRPr="00281EB5" w:rsidRDefault="00C35EAE" w:rsidP="00C35EAE">
            <w:pPr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AE" w:rsidRPr="00077A48" w:rsidRDefault="00C35EAE" w:rsidP="00C35E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429,18</w:t>
            </w:r>
          </w:p>
        </w:tc>
      </w:tr>
      <w:tr w:rsidR="00C35EAE" w:rsidRPr="005F7E34" w:rsidTr="00C35EAE">
        <w:trPr>
          <w:trHeight w:val="20"/>
          <w:jc w:val="center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AE" w:rsidRPr="00281EB5" w:rsidRDefault="00C35EAE" w:rsidP="00C35EAE">
            <w:r w:rsidRPr="00281EB5">
              <w:t>Обслуживание внутреннего долга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E" w:rsidRDefault="00C35EAE" w:rsidP="00C35EAE">
            <w:pPr>
              <w:jc w:val="center"/>
              <w:rPr>
                <w:color w:val="000000"/>
              </w:rPr>
            </w:pPr>
          </w:p>
          <w:p w:rsidR="00C35EAE" w:rsidRPr="00281EB5" w:rsidRDefault="00C35EAE" w:rsidP="00C35EAE">
            <w:pPr>
              <w:jc w:val="center"/>
              <w:rPr>
                <w:color w:val="000000"/>
              </w:rPr>
            </w:pPr>
            <w:r w:rsidRPr="00281EB5">
              <w:rPr>
                <w:color w:val="000000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AE" w:rsidRPr="00281EB5" w:rsidRDefault="00C35EAE" w:rsidP="00C35EAE">
            <w:pPr>
              <w:jc w:val="center"/>
              <w:rPr>
                <w:color w:val="000000"/>
              </w:rPr>
            </w:pPr>
            <w:r w:rsidRPr="00281EB5">
              <w:rPr>
                <w:color w:val="000000"/>
              </w:rPr>
              <w:t>01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AE" w:rsidRPr="00281EB5" w:rsidRDefault="00C35EAE" w:rsidP="00C35EAE">
            <w:pPr>
              <w:jc w:val="center"/>
              <w:rPr>
                <w:color w:val="000000"/>
              </w:rPr>
            </w:pPr>
            <w:r w:rsidRPr="00281EB5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1 01 </w:t>
            </w:r>
            <w:r w:rsidRPr="00281EB5">
              <w:rPr>
                <w:color w:val="000000"/>
              </w:rPr>
              <w:t>2788</w:t>
            </w:r>
            <w:r>
              <w:rPr>
                <w:color w:val="000000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AE" w:rsidRPr="00281EB5" w:rsidRDefault="00C35EAE" w:rsidP="00C35EAE">
            <w:pPr>
              <w:jc w:val="center"/>
            </w:pPr>
            <w:r w:rsidRPr="00281EB5">
              <w:t>700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AE" w:rsidRPr="00281EB5" w:rsidRDefault="00C35EAE" w:rsidP="00C35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429,18</w:t>
            </w:r>
          </w:p>
        </w:tc>
      </w:tr>
    </w:tbl>
    <w:p w:rsidR="00263935" w:rsidRDefault="00263935" w:rsidP="00FC6BF9"/>
    <w:p w:rsidR="008E00C5" w:rsidRDefault="008E00C5" w:rsidP="00FC6BF9"/>
    <w:p w:rsidR="00FC6BF9" w:rsidRDefault="00FC6BF9" w:rsidP="00FC6BF9">
      <w:r>
        <w:t xml:space="preserve">                                                                                                                                               </w:t>
      </w:r>
    </w:p>
    <w:p w:rsidR="00FC6BF9" w:rsidRDefault="00FC6BF9" w:rsidP="00FC6BF9">
      <w:pPr>
        <w:tabs>
          <w:tab w:val="left" w:pos="7140"/>
        </w:tabs>
        <w:rPr>
          <w:b/>
        </w:rPr>
      </w:pPr>
    </w:p>
    <w:p w:rsidR="001F4396" w:rsidRDefault="001F4396" w:rsidP="001F4396"/>
    <w:p w:rsidR="008F1736" w:rsidRDefault="008F1736" w:rsidP="00F174ED">
      <w:pPr>
        <w:ind w:left="-900" w:firstLine="540"/>
        <w:rPr>
          <w:sz w:val="28"/>
          <w:szCs w:val="28"/>
        </w:rPr>
      </w:pPr>
    </w:p>
    <w:p w:rsidR="00024926" w:rsidRDefault="00024926" w:rsidP="00F174ED">
      <w:pPr>
        <w:ind w:left="-900" w:firstLine="540"/>
        <w:rPr>
          <w:sz w:val="28"/>
          <w:szCs w:val="28"/>
        </w:rPr>
      </w:pPr>
    </w:p>
    <w:p w:rsidR="00024926" w:rsidRDefault="00024926" w:rsidP="00F174ED">
      <w:pPr>
        <w:ind w:left="-900" w:firstLine="540"/>
        <w:rPr>
          <w:sz w:val="28"/>
          <w:szCs w:val="28"/>
        </w:rPr>
      </w:pPr>
    </w:p>
    <w:p w:rsidR="00024926" w:rsidRDefault="00024926" w:rsidP="00F174ED">
      <w:pPr>
        <w:ind w:left="-900" w:firstLine="540"/>
        <w:rPr>
          <w:sz w:val="28"/>
          <w:szCs w:val="28"/>
        </w:rPr>
      </w:pPr>
    </w:p>
    <w:p w:rsidR="00243C67" w:rsidRDefault="00243C67" w:rsidP="00F174ED">
      <w:pPr>
        <w:ind w:left="-900" w:firstLine="540"/>
        <w:rPr>
          <w:sz w:val="28"/>
          <w:szCs w:val="28"/>
        </w:rPr>
      </w:pPr>
    </w:p>
    <w:p w:rsidR="00243C67" w:rsidRDefault="00243C67" w:rsidP="00F174ED">
      <w:pPr>
        <w:ind w:left="-900" w:firstLine="540"/>
        <w:rPr>
          <w:sz w:val="28"/>
          <w:szCs w:val="28"/>
        </w:rPr>
      </w:pPr>
    </w:p>
    <w:p w:rsidR="00C33B7E" w:rsidRDefault="00C33B7E" w:rsidP="006B6D64">
      <w:pPr>
        <w:ind w:left="5400"/>
      </w:pPr>
    </w:p>
    <w:p w:rsidR="00590D4F" w:rsidRDefault="00590D4F" w:rsidP="006B6D64">
      <w:pPr>
        <w:ind w:left="5400"/>
      </w:pPr>
    </w:p>
    <w:p w:rsidR="006B6D64" w:rsidRPr="007236BA" w:rsidRDefault="006B6D64" w:rsidP="006B6D64">
      <w:pPr>
        <w:ind w:left="5400"/>
      </w:pPr>
      <w:r>
        <w:t>Приложение № 4</w:t>
      </w:r>
    </w:p>
    <w:p w:rsidR="006B6D64" w:rsidRPr="007236BA" w:rsidRDefault="006B6D64" w:rsidP="006B6D64">
      <w:pPr>
        <w:ind w:left="5400"/>
      </w:pPr>
      <w:r w:rsidRPr="007236BA">
        <w:t xml:space="preserve">к </w:t>
      </w:r>
      <w:r>
        <w:t>Решению</w:t>
      </w:r>
      <w:r w:rsidRPr="007236BA">
        <w:t xml:space="preserve"> «О</w:t>
      </w:r>
      <w:r>
        <w:t>б утверждении отчета об исполнении</w:t>
      </w:r>
      <w:r w:rsidRPr="007236BA">
        <w:t xml:space="preserve"> бю</w:t>
      </w:r>
      <w:r>
        <w:t xml:space="preserve">джета Рождественского сельского </w:t>
      </w:r>
      <w:r w:rsidRPr="007236BA">
        <w:t xml:space="preserve">поселения </w:t>
      </w:r>
      <w:r>
        <w:t>з</w:t>
      </w:r>
      <w:r w:rsidRPr="007236BA">
        <w:t xml:space="preserve">а </w:t>
      </w:r>
      <w:r>
        <w:t>201</w:t>
      </w:r>
      <w:r w:rsidR="0040194A">
        <w:t>8</w:t>
      </w:r>
      <w:r w:rsidRPr="007236BA">
        <w:t>год»</w:t>
      </w:r>
    </w:p>
    <w:p w:rsidR="006B6D64" w:rsidRPr="00004ECD" w:rsidRDefault="006B6D64" w:rsidP="006B6D64">
      <w:pPr>
        <w:ind w:left="5400"/>
      </w:pPr>
      <w:r>
        <w:t xml:space="preserve">от                     </w:t>
      </w:r>
      <w:r w:rsidRPr="00004ECD">
        <w:t xml:space="preserve">года   № </w:t>
      </w:r>
    </w:p>
    <w:p w:rsidR="006B6D64" w:rsidRDefault="006B6D64" w:rsidP="001B0018">
      <w:pPr>
        <w:ind w:left="5400"/>
      </w:pPr>
    </w:p>
    <w:p w:rsidR="006B6D64" w:rsidRPr="00794191" w:rsidRDefault="006B6D64" w:rsidP="006B6D64">
      <w:pPr>
        <w:jc w:val="center"/>
        <w:rPr>
          <w:b/>
        </w:rPr>
      </w:pPr>
      <w:r w:rsidRPr="00794191">
        <w:rPr>
          <w:b/>
        </w:rPr>
        <w:t>РАСПРЕДЕЛЕНИЕ БЮДЖЕТНЫХ АССИГНОВАНИЙ ПО ЦЕЛ</w:t>
      </w:r>
      <w:r w:rsidR="00CD001A">
        <w:rPr>
          <w:b/>
        </w:rPr>
        <w:t>Е</w:t>
      </w:r>
      <w:r w:rsidRPr="00794191">
        <w:rPr>
          <w:b/>
        </w:rPr>
        <w:t xml:space="preserve">ВЫМ СТАТЬЯМ (МУНИЦИПАЛЬНЫМ ПРОГРАММАМ </w:t>
      </w:r>
      <w:r>
        <w:rPr>
          <w:b/>
        </w:rPr>
        <w:t>РОЖДЕСТВЕН</w:t>
      </w:r>
      <w:r w:rsidRPr="00794191">
        <w:rPr>
          <w:b/>
        </w:rPr>
        <w:t>СКОГО СЕЛЬСКОГО ПОСЕЛЕНИЯ И НЕПРОГРАММНЫМ НАПРАВЛЕНИЯМ ДЕЯТЕЛЬНОСТИ), ГРУППАМ ВИДОВ РАСХОДОВ, РАЗДЕЛАМ, ПОДРАЗДЕЛАМ КЛАССИФИКАЦИИ РАСХОДОВ БЮДЖЕТА СЕЛЬСКОГО ПОСЕЛЕНИЯ НА 201</w:t>
      </w:r>
      <w:r w:rsidR="0040194A">
        <w:rPr>
          <w:b/>
        </w:rPr>
        <w:t>8</w:t>
      </w:r>
      <w:r w:rsidR="009851E5">
        <w:rPr>
          <w:b/>
        </w:rPr>
        <w:t xml:space="preserve"> </w:t>
      </w:r>
      <w:r w:rsidRPr="00794191">
        <w:rPr>
          <w:b/>
        </w:rPr>
        <w:t>ГОД</w:t>
      </w:r>
    </w:p>
    <w:p w:rsidR="006B6D64" w:rsidRPr="00C33B7E" w:rsidRDefault="00C33B7E" w:rsidP="00B47FEA">
      <w:pPr>
        <w:ind w:left="5400"/>
        <w:jc w:val="right"/>
        <w:rPr>
          <w:b/>
        </w:rPr>
      </w:pPr>
      <w:r w:rsidRPr="00C33B7E">
        <w:rPr>
          <w:b/>
        </w:rPr>
        <w:t>(</w:t>
      </w:r>
      <w:r w:rsidR="00B47FEA" w:rsidRPr="00C33B7E">
        <w:rPr>
          <w:b/>
        </w:rPr>
        <w:t>руб.</w:t>
      </w:r>
      <w:r w:rsidRPr="00C33B7E">
        <w:rPr>
          <w:b/>
        </w:rPr>
        <w:t>)</w:t>
      </w:r>
    </w:p>
    <w:tbl>
      <w:tblPr>
        <w:tblW w:w="5000" w:type="pct"/>
        <w:tblLook w:val="00A0"/>
      </w:tblPr>
      <w:tblGrid>
        <w:gridCol w:w="646"/>
        <w:gridCol w:w="3468"/>
        <w:gridCol w:w="1536"/>
        <w:gridCol w:w="634"/>
        <w:gridCol w:w="795"/>
        <w:gridCol w:w="636"/>
        <w:gridCol w:w="1855"/>
      </w:tblGrid>
      <w:tr w:rsidR="000239B6" w:rsidRPr="00F607FD" w:rsidTr="00E63F74">
        <w:trPr>
          <w:trHeight w:val="87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b/>
              </w:rPr>
            </w:pPr>
            <w:r w:rsidRPr="00F607FD">
              <w:rPr>
                <w:b/>
              </w:rPr>
              <w:t>№ п/п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b/>
              </w:rPr>
            </w:pPr>
            <w:r w:rsidRPr="00F607FD">
              <w:rPr>
                <w:b/>
              </w:rPr>
              <w:t>Наименование программы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b/>
              </w:rPr>
            </w:pPr>
            <w:r w:rsidRPr="00F607FD">
              <w:rPr>
                <w:b/>
              </w:rPr>
              <w:t>ЦСР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b/>
              </w:rPr>
            </w:pPr>
            <w:r w:rsidRPr="00F607FD">
              <w:rPr>
                <w:b/>
              </w:rPr>
              <w:t>ВР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b/>
              </w:rPr>
            </w:pPr>
            <w:r w:rsidRPr="00F607FD">
              <w:rPr>
                <w:b/>
              </w:rPr>
              <w:t>РЗ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b/>
              </w:rPr>
            </w:pPr>
            <w:r w:rsidRPr="00F607FD">
              <w:rPr>
                <w:b/>
              </w:rPr>
              <w:t>ПР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b/>
              </w:rPr>
            </w:pPr>
            <w:r w:rsidRPr="00F607FD">
              <w:rPr>
                <w:b/>
              </w:rPr>
              <w:t>Сумма</w:t>
            </w:r>
          </w:p>
          <w:p w:rsidR="000239B6" w:rsidRPr="00F607FD" w:rsidRDefault="000239B6" w:rsidP="00C33B7E">
            <w:pPr>
              <w:jc w:val="center"/>
            </w:pPr>
            <w:r w:rsidRPr="003A6136">
              <w:rPr>
                <w:b/>
              </w:rPr>
              <w:t>201</w:t>
            </w:r>
            <w:r w:rsidR="0040194A">
              <w:rPr>
                <w:b/>
              </w:rPr>
              <w:t>8</w:t>
            </w:r>
          </w:p>
          <w:p w:rsidR="000239B6" w:rsidRPr="00F607FD" w:rsidRDefault="000239B6" w:rsidP="000239B6">
            <w:pPr>
              <w:jc w:val="center"/>
              <w:rPr>
                <w:b/>
              </w:rPr>
            </w:pPr>
          </w:p>
        </w:tc>
      </w:tr>
      <w:tr w:rsidR="000239B6" w:rsidRPr="00F607FD" w:rsidTr="00E63F74">
        <w:trPr>
          <w:trHeight w:val="322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rPr>
                <w:b/>
                <w:bCs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rPr>
                <w:b/>
                <w:bCs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rPr>
                <w:b/>
                <w:bCs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rPr>
                <w:b/>
                <w:bCs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rPr>
                <w:b/>
                <w:bCs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rPr>
                <w:b/>
                <w:bCs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rPr>
                <w:b/>
                <w:bCs/>
              </w:rPr>
            </w:pPr>
          </w:p>
        </w:tc>
      </w:tr>
      <w:tr w:rsidR="000239B6" w:rsidRPr="00F607FD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lang w:val="en-US"/>
              </w:rPr>
            </w:pPr>
            <w:r w:rsidRPr="00F607FD">
              <w:rPr>
                <w:lang w:val="en-US"/>
              </w:rPr>
              <w:lastRenderedPageBreak/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lang w:val="en-US"/>
              </w:rPr>
            </w:pPr>
            <w:r w:rsidRPr="00F607FD">
              <w:rPr>
                <w:lang w:val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lang w:val="en-US"/>
              </w:rPr>
            </w:pPr>
            <w:r w:rsidRPr="00F607FD">
              <w:rPr>
                <w:lang w:val="en-US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lang w:val="en-US"/>
              </w:rPr>
            </w:pPr>
            <w:r w:rsidRPr="00F607FD">
              <w:rPr>
                <w:lang w:val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lang w:val="en-US"/>
              </w:rPr>
            </w:pPr>
            <w:r w:rsidRPr="00F607FD">
              <w:rPr>
                <w:lang w:val="en-US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F607FD" w:rsidRDefault="000239B6" w:rsidP="000239B6">
            <w:pPr>
              <w:jc w:val="center"/>
              <w:rPr>
                <w:lang w:val="en-US"/>
              </w:rPr>
            </w:pPr>
            <w:r w:rsidRPr="00F607FD">
              <w:rPr>
                <w:lang w:val="en-US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D514AB" w:rsidRDefault="000239B6" w:rsidP="000239B6">
            <w:pPr>
              <w:jc w:val="center"/>
            </w:pPr>
            <w:r>
              <w:t>7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/>
                <w:bCs/>
              </w:rPr>
            </w:pPr>
            <w:r w:rsidRPr="001C556C">
              <w:rPr>
                <w:b/>
                <w:bCs/>
              </w:rPr>
              <w:t>ВСЕГО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9A0817" w:rsidP="0002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18 477 648,06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6" w:rsidRPr="001C556C" w:rsidRDefault="000239B6" w:rsidP="000239B6">
            <w:pPr>
              <w:rPr>
                <w:b/>
                <w:bCs/>
              </w:rPr>
            </w:pPr>
            <w:r w:rsidRPr="001C556C">
              <w:rPr>
                <w:b/>
                <w:bCs/>
                <w:lang w:val="en-US"/>
              </w:rPr>
              <w:t>I</w:t>
            </w:r>
            <w:r w:rsidRPr="001C556C">
              <w:rPr>
                <w:b/>
                <w:bCs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/>
                <w:bCs/>
              </w:rPr>
            </w:pPr>
            <w:r w:rsidRPr="001C556C">
              <w:rPr>
                <w:b/>
                <w:bCs/>
              </w:rPr>
              <w:t>Муниципальная программа «Муниципальное управление и граждан</w:t>
            </w:r>
            <w:r>
              <w:rPr>
                <w:b/>
                <w:bCs/>
              </w:rPr>
              <w:t xml:space="preserve">ское </w:t>
            </w:r>
            <w:r w:rsidRPr="001C556C">
              <w:rPr>
                <w:b/>
                <w:bCs/>
              </w:rPr>
              <w:t>общество»</w:t>
            </w:r>
            <w:r w:rsidR="00243C67">
              <w:rPr>
                <w:b/>
                <w:bCs/>
              </w:rPr>
              <w:t xml:space="preserve"> </w:t>
            </w:r>
            <w:r w:rsidRPr="001C556C">
              <w:rPr>
                <w:b/>
                <w:bCs/>
              </w:rPr>
              <w:t>Рождественск</w:t>
            </w:r>
            <w:r w:rsidRPr="001C556C">
              <w:rPr>
                <w:b/>
                <w:bCs/>
              </w:rPr>
              <w:t>о</w:t>
            </w:r>
            <w:r w:rsidRPr="001C556C">
              <w:rPr>
                <w:b/>
                <w:bCs/>
              </w:rPr>
              <w:t>го сельского поселения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</w:rPr>
            </w:pPr>
            <w:r w:rsidRPr="001C556C">
              <w:rPr>
                <w:b/>
              </w:rPr>
              <w:t>010</w:t>
            </w:r>
            <w:r>
              <w:rPr>
                <w:b/>
              </w:rPr>
              <w:t>00</w:t>
            </w:r>
            <w:r w:rsidRPr="001C556C">
              <w:rPr>
                <w:b/>
              </w:rPr>
              <w:t>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7F7E41" w:rsidP="0002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4 289 569,71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1.1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rPr>
                <w:bCs/>
              </w:rPr>
              <w:t>Подпрограмма «Обеспечение реализации муниципальной програ</w:t>
            </w:r>
            <w:r w:rsidRPr="001C556C">
              <w:rPr>
                <w:bCs/>
              </w:rPr>
              <w:t>м</w:t>
            </w:r>
            <w:r w:rsidRPr="001C556C">
              <w:rPr>
                <w:bCs/>
              </w:rPr>
              <w:t>мы»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011</w:t>
            </w:r>
            <w:r>
              <w:t>00</w:t>
            </w:r>
            <w:r w:rsidRPr="001C556C">
              <w:t>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9266FE" w:rsidRDefault="009A0817" w:rsidP="0002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3 942 138,29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главы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0110200000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9A0817" w:rsidRDefault="009A0817" w:rsidP="000239B6">
            <w:pPr>
              <w:jc w:val="center"/>
              <w:rPr>
                <w:bCs/>
              </w:rPr>
            </w:pPr>
            <w:r w:rsidRPr="009A0817">
              <w:rPr>
                <w:bCs/>
              </w:rPr>
              <w:t>3 942 138,29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rPr>
                <w:color w:val="00000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</w:t>
            </w:r>
            <w:r w:rsidRPr="001C556C">
              <w:rPr>
                <w:bCs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</w:t>
            </w:r>
            <w:r w:rsidRPr="001C556C">
              <w:rPr>
                <w:bCs/>
              </w:rPr>
              <w:t>а</w:t>
            </w:r>
            <w:r w:rsidRPr="001C556C">
              <w:rPr>
                <w:bCs/>
              </w:rPr>
              <w:t xml:space="preserve">ми)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r>
              <w:t>0110292020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9A0817" w:rsidP="000239B6">
            <w:pPr>
              <w:jc w:val="center"/>
              <w:rPr>
                <w:bCs/>
              </w:rPr>
            </w:pPr>
            <w:r>
              <w:rPr>
                <w:bCs/>
              </w:rPr>
              <w:t>820 619,69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функций органов местного самоуправления Рождественского сельского п</w:t>
            </w:r>
            <w:r>
              <w:rPr>
                <w:bCs/>
              </w:rPr>
              <w:t>о</w:t>
            </w:r>
            <w:r>
              <w:rPr>
                <w:bCs/>
              </w:rPr>
              <w:t>селения»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0110100000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9A0817" w:rsidP="000239B6">
            <w:pPr>
              <w:jc w:val="center"/>
              <w:rPr>
                <w:bCs/>
              </w:rPr>
            </w:pPr>
            <w:r>
              <w:rPr>
                <w:bCs/>
              </w:rPr>
              <w:t>3 121 518,6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rPr>
                <w:bCs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</w:t>
            </w:r>
            <w:r w:rsidRPr="001C556C">
              <w:rPr>
                <w:bCs/>
              </w:rPr>
              <w:t>а</w:t>
            </w:r>
            <w:r w:rsidRPr="001C556C">
              <w:rPr>
                <w:bCs/>
              </w:rPr>
              <w:t xml:space="preserve">ми)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011</w:t>
            </w:r>
            <w:r>
              <w:t>01</w:t>
            </w:r>
            <w:r w:rsidRPr="001C556C">
              <w:t>9201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9A0817" w:rsidP="000239B6">
            <w:pPr>
              <w:jc w:val="center"/>
              <w:rPr>
                <w:bCs/>
              </w:rPr>
            </w:pPr>
            <w:r>
              <w:rPr>
                <w:bCs/>
              </w:rPr>
              <w:t>1 144 166,06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rPr>
                <w:bCs/>
              </w:rPr>
              <w:t>Расходы на обеспечение функций муниципальных органов (Закупка товаров, работ и услуг для мун</w:t>
            </w:r>
            <w:r w:rsidRPr="001C556C">
              <w:rPr>
                <w:bCs/>
              </w:rPr>
              <w:t>и</w:t>
            </w:r>
            <w:r w:rsidRPr="001C556C">
              <w:rPr>
                <w:bCs/>
              </w:rPr>
              <w:t>ципальных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011</w:t>
            </w:r>
            <w:r>
              <w:t>01</w:t>
            </w:r>
            <w:r w:rsidRPr="001C556C">
              <w:t>9201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9A0817" w:rsidP="000239B6">
            <w:pPr>
              <w:jc w:val="center"/>
              <w:rPr>
                <w:bCs/>
              </w:rPr>
            </w:pPr>
            <w:r>
              <w:rPr>
                <w:bCs/>
              </w:rPr>
              <w:t>535 973,73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rPr>
                <w:bCs/>
              </w:rPr>
              <w:t>Расходы на обеспечение функций муниципальных органов (Иные бюджетные асси</w:t>
            </w:r>
            <w:r w:rsidRPr="001C556C">
              <w:rPr>
                <w:bCs/>
              </w:rPr>
              <w:t>г</w:t>
            </w:r>
            <w:r w:rsidRPr="001C556C">
              <w:rPr>
                <w:bCs/>
              </w:rPr>
              <w:t>нования)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011</w:t>
            </w:r>
            <w:r>
              <w:t>01</w:t>
            </w:r>
            <w:r w:rsidRPr="001C556C">
              <w:t>9201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800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9A0817" w:rsidP="000239B6">
            <w:pPr>
              <w:jc w:val="center"/>
              <w:rPr>
                <w:bCs/>
              </w:rPr>
            </w:pPr>
            <w:r>
              <w:rPr>
                <w:bCs/>
              </w:rPr>
              <w:t>1 440 949,63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rPr>
                <w:bCs/>
              </w:rPr>
              <w:t>Расходы на обеспечение функций муниципальных органов (Иные бюджетные асси</w:t>
            </w:r>
            <w:r w:rsidRPr="001C556C">
              <w:rPr>
                <w:bCs/>
              </w:rPr>
              <w:t>г</w:t>
            </w:r>
            <w:r w:rsidRPr="001C556C">
              <w:rPr>
                <w:bCs/>
              </w:rPr>
              <w:t>нования)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0110127880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9A0817" w:rsidP="000239B6">
            <w:pPr>
              <w:jc w:val="center"/>
              <w:rPr>
                <w:bCs/>
              </w:rPr>
            </w:pPr>
            <w:r>
              <w:rPr>
                <w:bCs/>
              </w:rPr>
              <w:t>429,18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1.2.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rPr>
                <w:bCs/>
              </w:rPr>
              <w:t>Подпрограмма «</w:t>
            </w:r>
            <w:r w:rsidRPr="001C556C">
              <w:rPr>
                <w:color w:val="000000"/>
              </w:rPr>
              <w:t>Управление муниципальными ф</w:t>
            </w:r>
            <w:r w:rsidRPr="001C556C">
              <w:rPr>
                <w:color w:val="000000"/>
              </w:rPr>
              <w:t>и</w:t>
            </w:r>
            <w:r w:rsidRPr="001C556C">
              <w:rPr>
                <w:color w:val="000000"/>
              </w:rPr>
              <w:t>нансами»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01200</w:t>
            </w:r>
            <w:r>
              <w:t>000</w:t>
            </w:r>
            <w:r w:rsidRPr="001C556C"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9266FE" w:rsidRDefault="000239B6" w:rsidP="000239B6">
            <w:pPr>
              <w:jc w:val="center"/>
              <w:rPr>
                <w:b/>
                <w:bCs/>
              </w:rPr>
            </w:pPr>
            <w:r w:rsidRPr="009266FE">
              <w:rPr>
                <w:b/>
                <w:bCs/>
              </w:rPr>
              <w:t>0,0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color w:val="000000"/>
              </w:rPr>
            </w:pPr>
            <w:r w:rsidRPr="000074B5">
              <w:t>Основное мероприятие «Управление резервным фондом администрации Рождественского сельского п</w:t>
            </w:r>
            <w:r w:rsidRPr="000074B5">
              <w:t>о</w:t>
            </w:r>
            <w:r w:rsidRPr="000074B5">
              <w:t>селения»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0120100000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rPr>
                <w:color w:val="000000"/>
              </w:rPr>
              <w:t>Резервный фонд администрации Рождественского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</w:t>
            </w:r>
            <w:r w:rsidRPr="001C556C">
              <w:rPr>
                <w:color w:val="000000"/>
              </w:rPr>
              <w:t>о</w:t>
            </w:r>
            <w:r w:rsidRPr="001C556C">
              <w:rPr>
                <w:color w:val="000000"/>
              </w:rPr>
              <w:t>вания)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012</w:t>
            </w:r>
            <w:r>
              <w:t>01</w:t>
            </w:r>
            <w:r w:rsidRPr="001C556C">
              <w:t>2057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800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39B6" w:rsidRPr="009266FE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1.3.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rPr>
                <w:bCs/>
              </w:rPr>
              <w:t>Подпрограмма «</w:t>
            </w:r>
            <w:r w:rsidRPr="001C556C">
              <w:t>Управление и распоряжение муниципальным имуществом</w:t>
            </w:r>
            <w:r w:rsidRPr="001C556C">
              <w:rPr>
                <w:bCs/>
              </w:rPr>
              <w:t>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01300</w:t>
            </w:r>
            <w:r>
              <w:t>000</w:t>
            </w:r>
            <w:r w:rsidRPr="001C556C"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9266FE" w:rsidRDefault="00835C88" w:rsidP="0002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99 500,00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>
              <w:t>Основное мероприятие «</w:t>
            </w:r>
            <w:r w:rsidRPr="00EE39A5">
              <w:t>Повышение эффективности управления муниципальной собственностью, направленной на увеличение доходов бюджета Рождественского сельского п</w:t>
            </w:r>
            <w:r w:rsidRPr="00EE39A5">
              <w:t>о</w:t>
            </w:r>
            <w:r w:rsidRPr="00EE39A5">
              <w:t>селения</w:t>
            </w:r>
            <w:r>
              <w:t>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0130100000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t>Расходы на выполнение других расходных обязательств (Закупка товаров, работ и услуг для мун</w:t>
            </w:r>
            <w:r w:rsidRPr="001C556C">
              <w:t>и</w:t>
            </w:r>
            <w:r w:rsidRPr="001C556C">
              <w:t>ципальных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013</w:t>
            </w:r>
            <w:r>
              <w:t>01</w:t>
            </w:r>
            <w:r w:rsidRPr="001C556C">
              <w:t>9020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835C88" w:rsidP="000239B6">
            <w:pPr>
              <w:jc w:val="center"/>
              <w:rPr>
                <w:bCs/>
              </w:rPr>
            </w:pPr>
            <w:r>
              <w:rPr>
                <w:bCs/>
              </w:rPr>
              <w:t>99 500,00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1.4.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rPr>
                <w:bCs/>
              </w:rPr>
              <w:t>Подпрограмма «</w:t>
            </w:r>
            <w:r w:rsidRPr="001C556C">
              <w:t>Развитие мер социальной по</w:t>
            </w:r>
            <w:r w:rsidRPr="001C556C">
              <w:t>д</w:t>
            </w:r>
            <w:r w:rsidRPr="001C556C">
              <w:t>держки отдельных категорий граждан»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0140</w:t>
            </w:r>
            <w:r>
              <w:t>000</w:t>
            </w:r>
            <w:r w:rsidRPr="001C556C"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4804A7" w:rsidRDefault="004804A7" w:rsidP="000239B6">
            <w:pPr>
              <w:jc w:val="center"/>
              <w:rPr>
                <w:b/>
                <w:bCs/>
              </w:rPr>
            </w:pPr>
            <w:r w:rsidRPr="004804A7">
              <w:rPr>
                <w:b/>
                <w:bCs/>
              </w:rPr>
              <w:t>59 631,42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>
              <w:t>Основное мероприятие «Обеспечение доплаты к пенсиям муниципальных служащих Рождестве</w:t>
            </w:r>
            <w:r>
              <w:t>н</w:t>
            </w:r>
            <w:r>
              <w:t>ского сельского поселения»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0140100000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4804A7" w:rsidP="000239B6">
            <w:pPr>
              <w:jc w:val="center"/>
              <w:rPr>
                <w:bCs/>
              </w:rPr>
            </w:pPr>
            <w:r>
              <w:rPr>
                <w:bCs/>
              </w:rPr>
              <w:t>59 631,42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t>Доплаты к пенсиям муниципальных служащих администрации Рождественского сельского поселения (Социальное обеспечение и иные выплаты насел</w:t>
            </w:r>
            <w:r w:rsidRPr="001C556C">
              <w:t>е</w:t>
            </w:r>
            <w:r w:rsidRPr="001C556C">
              <w:t>нию)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014</w:t>
            </w:r>
            <w:r>
              <w:t>01</w:t>
            </w:r>
            <w:r w:rsidRPr="001C556C">
              <w:t>9047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300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E875A7" w:rsidP="000239B6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  <w:r w:rsidR="004804A7">
              <w:rPr>
                <w:bCs/>
              </w:rPr>
              <w:t> 631,42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1.5.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Cs/>
              </w:rPr>
            </w:pPr>
            <w:r w:rsidRPr="001C556C">
              <w:rPr>
                <w:bCs/>
              </w:rPr>
              <w:t>Подпрограмма «Финансовое обеспечение муниципальных образований Воронежской области для исполнения переданных полном</w:t>
            </w:r>
            <w:r w:rsidRPr="001C556C">
              <w:rPr>
                <w:bCs/>
              </w:rPr>
              <w:t>о</w:t>
            </w:r>
            <w:r w:rsidRPr="001C556C">
              <w:rPr>
                <w:bCs/>
              </w:rPr>
              <w:t>чий»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01500</w:t>
            </w:r>
            <w:r>
              <w:t>000</w:t>
            </w:r>
            <w:r w:rsidRPr="001C556C"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BB5CF4" w:rsidP="0002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188 300,00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Военно-учетных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0150100000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BB5CF4" w:rsidP="000239B6">
            <w:pPr>
              <w:jc w:val="center"/>
              <w:rPr>
                <w:bCs/>
              </w:rPr>
            </w:pPr>
            <w:r>
              <w:rPr>
                <w:bCs/>
              </w:rPr>
              <w:t>188 300,00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/>
                <w:bCs/>
                <w:color w:val="000000"/>
              </w:rPr>
            </w:pPr>
            <w:r w:rsidRPr="001C556C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>
              <w:rPr>
                <w:color w:val="000000"/>
              </w:rPr>
              <w:t xml:space="preserve">комиссариаты </w:t>
            </w:r>
            <w:r w:rsidRPr="001C556C">
              <w:rPr>
                <w:color w:val="000000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</w:t>
            </w:r>
            <w:r w:rsidRPr="001C556C">
              <w:rPr>
                <w:color w:val="000000"/>
              </w:rPr>
              <w:t>а</w:t>
            </w:r>
            <w:r w:rsidRPr="001C556C">
              <w:rPr>
                <w:color w:val="000000"/>
              </w:rPr>
              <w:t>ми)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015</w:t>
            </w:r>
            <w:r>
              <w:t>01</w:t>
            </w:r>
            <w:r w:rsidRPr="001C556C">
              <w:t>5118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BB5CF4" w:rsidP="000239B6">
            <w:pPr>
              <w:jc w:val="center"/>
              <w:rPr>
                <w:bCs/>
              </w:rPr>
            </w:pPr>
            <w:r>
              <w:rPr>
                <w:bCs/>
              </w:rPr>
              <w:t>172 200,00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/>
                <w:bCs/>
                <w:color w:val="000000"/>
              </w:rPr>
            </w:pPr>
            <w:r w:rsidRPr="001C556C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</w:t>
            </w:r>
            <w:r>
              <w:rPr>
                <w:color w:val="000000"/>
              </w:rPr>
              <w:t xml:space="preserve"> комиссариаты</w:t>
            </w:r>
            <w:r w:rsidRPr="001C556C">
              <w:rPr>
                <w:color w:val="000000"/>
              </w:rPr>
              <w:t xml:space="preserve">  (Закупка товаров, работ и услуг для государственных (муниципальных нужд)» (Закупка товаров, работ и услуг для государственных (муниципал</w:t>
            </w:r>
            <w:r w:rsidRPr="001C556C">
              <w:rPr>
                <w:color w:val="000000"/>
              </w:rPr>
              <w:t>ь</w:t>
            </w:r>
            <w:r w:rsidRPr="001C556C">
              <w:rPr>
                <w:color w:val="000000"/>
              </w:rPr>
              <w:t>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015</w:t>
            </w:r>
            <w:r>
              <w:t>01</w:t>
            </w:r>
            <w:r w:rsidRPr="001C556C">
              <w:t>5118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BB5CF4" w:rsidP="000239B6">
            <w:pPr>
              <w:jc w:val="center"/>
              <w:rPr>
                <w:bCs/>
              </w:rPr>
            </w:pPr>
            <w:r>
              <w:rPr>
                <w:bCs/>
              </w:rPr>
              <w:t>16 100,00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  <w:r w:rsidRPr="001C556C">
              <w:rPr>
                <w:b/>
                <w:bCs/>
                <w:lang w:val="en-US"/>
              </w:rPr>
              <w:t>II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/>
              </w:rPr>
            </w:pPr>
            <w:r w:rsidRPr="001C556C">
              <w:rPr>
                <w:b/>
                <w:bCs/>
              </w:rPr>
              <w:t>Муниципальная программа Рождественского сельского поселения «З</w:t>
            </w:r>
            <w:r w:rsidRPr="001C556C">
              <w:rPr>
                <w:b/>
              </w:rPr>
              <w:t>ащита населения и территории от чрезвычайных ситуаций, обеспечение пожарной безопасности и безопасности л</w:t>
            </w:r>
            <w:r w:rsidRPr="001C556C">
              <w:rPr>
                <w:b/>
              </w:rPr>
              <w:t>ю</w:t>
            </w:r>
            <w:r w:rsidRPr="001C556C">
              <w:rPr>
                <w:b/>
              </w:rPr>
              <w:t>дей на водных объектах»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</w:rPr>
            </w:pPr>
            <w:r w:rsidRPr="001C556C">
              <w:rPr>
                <w:b/>
              </w:rPr>
              <w:t>0200</w:t>
            </w:r>
            <w:r>
              <w:rPr>
                <w:b/>
              </w:rPr>
              <w:t>000</w:t>
            </w:r>
            <w:r w:rsidRPr="001C556C">
              <w:rPr>
                <w:b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A12FE6" w:rsidP="0002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578440,52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lastRenderedPageBreak/>
              <w:t xml:space="preserve">2.1.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 w:rsidRPr="001C556C">
              <w:t>Подпрограмма «Развитие и модернизация защиты населения от угроз чрезвычайных ситуаций и п</w:t>
            </w:r>
            <w:r w:rsidRPr="001C556C">
              <w:t>о</w:t>
            </w:r>
            <w:r w:rsidRPr="001C556C">
              <w:t>жаров»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0210</w:t>
            </w:r>
            <w:r>
              <w:t>000</w:t>
            </w:r>
            <w:r w:rsidRPr="001C556C"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06169D" w:rsidRDefault="00011282" w:rsidP="0002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299 288,00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>
              <w:t>Основное мероприятие «Финансовое обеспечение и повышение готовности к ликвидации чрезв</w:t>
            </w:r>
            <w:r>
              <w:t>ы</w:t>
            </w:r>
            <w:r>
              <w:t>чайной ситуации»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0210100000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0239B6" w:rsidP="000239B6">
            <w:pPr>
              <w:jc w:val="center"/>
              <w:rPr>
                <w:bCs/>
              </w:rPr>
            </w:pP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 w:rsidRPr="001C556C">
              <w:t>Расходы на мероприятия в сфере защиты населения от чрезвычайных ситуаций и пожаров (Закупка товаров, работ и услуг для гос</w:t>
            </w:r>
            <w:r w:rsidRPr="001C556C">
              <w:t>у</w:t>
            </w:r>
            <w:r w:rsidRPr="001C556C">
              <w:t>дарственных (муниципальных)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021</w:t>
            </w:r>
            <w:r>
              <w:t>01</w:t>
            </w:r>
            <w:r w:rsidRPr="001C556C">
              <w:t>9143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7A5533" w:rsidP="000239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 w:rsidRPr="007D681A">
              <w:rPr>
                <w:color w:val="000000"/>
              </w:rPr>
              <w:t>Основное мероприятие «</w:t>
            </w:r>
            <w:r w:rsidRPr="007D681A">
              <w:t>Предоставление субсидий на поддержку «Всероссийского добр</w:t>
            </w:r>
            <w:r w:rsidRPr="007D681A">
              <w:t>о</w:t>
            </w:r>
            <w:r>
              <w:t>вольного об</w:t>
            </w:r>
            <w:r w:rsidRPr="007D681A">
              <w:t>щества»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02102000000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0239B6" w:rsidP="000239B6">
            <w:pPr>
              <w:jc w:val="center"/>
              <w:rPr>
                <w:b/>
                <w:bCs/>
              </w:rPr>
            </w:pP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 w:rsidRPr="005F7E34">
              <w:t>Расходы на обеспечение деятельности (</w:t>
            </w:r>
            <w:r w:rsidRPr="00C24A86">
              <w:t>Предоставление субсидий бюджетным, автономным учреждениям и иным некоммерческим организациям</w:t>
            </w:r>
            <w:r w:rsidRPr="005F7E34">
              <w:t xml:space="preserve">) </w:t>
            </w:r>
            <w:r w:rsidRPr="007D681A">
              <w:t>«Всероссийского добр</w:t>
            </w:r>
            <w:r w:rsidRPr="007D681A">
              <w:t>о</w:t>
            </w:r>
            <w:r>
              <w:t>вольного об</w:t>
            </w:r>
            <w:r w:rsidRPr="007D681A">
              <w:t>щества»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r>
              <w:rPr>
                <w:color w:val="000000"/>
              </w:rPr>
              <w:t>0021</w:t>
            </w:r>
            <w:r w:rsidRPr="008114D6">
              <w:rPr>
                <w:color w:val="000000"/>
              </w:rPr>
              <w:t>0</w:t>
            </w:r>
            <w:r>
              <w:rPr>
                <w:color w:val="000000"/>
              </w:rPr>
              <w:t>29144</w:t>
            </w:r>
            <w:r w:rsidRPr="008114D6">
              <w:rPr>
                <w:color w:val="00000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AC35FD" w:rsidRDefault="00011282" w:rsidP="000239B6">
            <w:pPr>
              <w:jc w:val="center"/>
              <w:rPr>
                <w:bCs/>
              </w:rPr>
            </w:pPr>
            <w:r>
              <w:rPr>
                <w:bCs/>
              </w:rPr>
              <w:t>299 288,00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2.2.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 w:rsidRPr="001C556C">
              <w:t>Подпрограмма «Финансовое обеспечение Аварийно-спасательного формирования Рождественского сельского пос</w:t>
            </w:r>
            <w:r w:rsidRPr="001C556C">
              <w:t>е</w:t>
            </w:r>
            <w:r w:rsidRPr="001C556C">
              <w:t>ления»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0220</w:t>
            </w:r>
            <w:r>
              <w:t>000</w:t>
            </w:r>
            <w:r w:rsidRPr="001C556C"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223BD7" w:rsidRDefault="00011282" w:rsidP="0002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121 694,83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>
              <w:t>Основное мероприятие «Содержание и финансовое обеспечение деятельности аварийно-спасательного формиров</w:t>
            </w:r>
            <w:r>
              <w:t>а</w:t>
            </w:r>
            <w:r>
              <w:t>ния»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0220100000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011282" w:rsidP="000239B6">
            <w:pPr>
              <w:jc w:val="center"/>
              <w:rPr>
                <w:bCs/>
              </w:rPr>
            </w:pPr>
            <w:r>
              <w:rPr>
                <w:bCs/>
              </w:rPr>
              <w:t>121 694,83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 w:rsidRPr="001C556C">
              <w:t>Расходы на обеспечение деятельности (оказание услуг) муниципальных учреждений (Закупка товаров, работ и услуг для государственных (мун</w:t>
            </w:r>
            <w:r w:rsidRPr="001C556C">
              <w:t>и</w:t>
            </w:r>
            <w:r w:rsidRPr="001C556C">
              <w:t>ципальных)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022</w:t>
            </w:r>
            <w:r>
              <w:t>01</w:t>
            </w:r>
            <w:r w:rsidRPr="001C556C">
              <w:t>0059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11282" w:rsidP="000239B6">
            <w:pPr>
              <w:jc w:val="center"/>
              <w:rPr>
                <w:bCs/>
              </w:rPr>
            </w:pPr>
            <w:r>
              <w:rPr>
                <w:bCs/>
              </w:rPr>
              <w:t>96 611 ,94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7A5533" w:rsidP="000239B6">
            <w:r w:rsidRPr="001C556C">
              <w:t>Расходы на обеспечение деятельности (оказание услуг) муниципальных учреждений (Закупка товаров, работ и услуг для государственных (мун</w:t>
            </w:r>
            <w:r w:rsidRPr="001C556C">
              <w:t>и</w:t>
            </w:r>
            <w:r w:rsidRPr="001C556C">
              <w:t>ципальных)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022</w:t>
            </w:r>
            <w:r>
              <w:t>01</w:t>
            </w:r>
            <w:r w:rsidR="007A5533">
              <w:t>20570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800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11282" w:rsidP="000239B6">
            <w:pPr>
              <w:jc w:val="center"/>
              <w:rPr>
                <w:bCs/>
              </w:rPr>
            </w:pPr>
            <w:r>
              <w:rPr>
                <w:bCs/>
              </w:rPr>
              <w:t>17 161,60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/>
                <w:bCs/>
                <w:lang w:val="en-US"/>
              </w:rPr>
            </w:pPr>
            <w:r w:rsidRPr="001C556C">
              <w:rPr>
                <w:b/>
                <w:bCs/>
                <w:lang w:val="en-US"/>
              </w:rPr>
              <w:lastRenderedPageBreak/>
              <w:t>III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/>
              </w:rPr>
            </w:pPr>
            <w:r w:rsidRPr="001C556C">
              <w:rPr>
                <w:b/>
                <w:bCs/>
              </w:rPr>
              <w:t xml:space="preserve">Муниципальная программа Рождественского сельского поселения </w:t>
            </w:r>
            <w:r w:rsidRPr="001C556C">
              <w:rPr>
                <w:b/>
              </w:rPr>
              <w:t>«Развитие жилищно-коммунального хозяйства Рождественского сельского поселения Поворинского муниципального района Воронежской обла</w:t>
            </w:r>
            <w:r w:rsidRPr="001C556C">
              <w:rPr>
                <w:b/>
              </w:rPr>
              <w:t>с</w:t>
            </w:r>
            <w:r w:rsidRPr="001C556C">
              <w:rPr>
                <w:b/>
              </w:rPr>
              <w:t>ти»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</w:rPr>
            </w:pPr>
            <w:r w:rsidRPr="001C556C">
              <w:rPr>
                <w:b/>
              </w:rPr>
              <w:t>0300</w:t>
            </w:r>
            <w:r>
              <w:rPr>
                <w:b/>
              </w:rPr>
              <w:t>000</w:t>
            </w:r>
            <w:r w:rsidRPr="001C556C">
              <w:rPr>
                <w:b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4620E1" w:rsidP="0002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10 057 148,41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  <w:lang w:val="en-US"/>
              </w:rPr>
              <w:t>3</w:t>
            </w:r>
            <w:r w:rsidRPr="001C556C">
              <w:rPr>
                <w:bCs/>
              </w:rPr>
              <w:t>.1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 w:rsidRPr="001C556C">
              <w:t xml:space="preserve">Подпрограмма </w:t>
            </w:r>
            <w:r w:rsidRPr="001C556C">
              <w:rPr>
                <w:color w:val="000000"/>
              </w:rPr>
              <w:t>«Обеспечение реализации муниципальной програ</w:t>
            </w:r>
            <w:r w:rsidRPr="001C556C">
              <w:rPr>
                <w:color w:val="000000"/>
              </w:rPr>
              <w:t>м</w:t>
            </w:r>
            <w:r w:rsidRPr="001C556C">
              <w:rPr>
                <w:color w:val="000000"/>
              </w:rPr>
              <w:t>мы»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03100</w:t>
            </w:r>
            <w:r>
              <w:t>000</w:t>
            </w:r>
            <w:r w:rsidRPr="001C556C"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C014C7" w:rsidRDefault="00D46F29" w:rsidP="0002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2 015 810,46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территории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0310100000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06093E" w:rsidP="000239B6">
            <w:pPr>
              <w:jc w:val="center"/>
              <w:rPr>
                <w:bCs/>
              </w:rPr>
            </w:pPr>
            <w:r>
              <w:rPr>
                <w:bCs/>
              </w:rPr>
              <w:t>2 015 810,46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 w:rsidRPr="001C556C">
              <w:rPr>
                <w:color w:val="000000"/>
              </w:rPr>
              <w:t xml:space="preserve">Расходы на </w:t>
            </w:r>
            <w:r w:rsidRPr="001C556C">
              <w:t>выполнение других расходных обязательств (Закупка товаров, работ и услуг для муниципал</w:t>
            </w:r>
            <w:r w:rsidRPr="001C556C">
              <w:t>ь</w:t>
            </w:r>
            <w:r w:rsidRPr="001C556C">
              <w:t>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031</w:t>
            </w:r>
            <w:r>
              <w:t>01</w:t>
            </w:r>
            <w:r w:rsidRPr="001C556C">
              <w:t>9020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D46F29" w:rsidP="000239B6">
            <w:pPr>
              <w:jc w:val="center"/>
              <w:rPr>
                <w:bCs/>
              </w:rPr>
            </w:pPr>
            <w:r>
              <w:rPr>
                <w:bCs/>
              </w:rPr>
              <w:t>1 909 178,39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0239B6" w:rsidP="000239B6">
            <w:r w:rsidRPr="00413D0B">
              <w:rPr>
                <w:color w:val="000000"/>
              </w:rPr>
              <w:t xml:space="preserve">Расходы на </w:t>
            </w:r>
            <w:r w:rsidRPr="00413D0B">
              <w:t>выполнение других расходных обязательств (Закупка товаров, работ и услуг для муниципал</w:t>
            </w:r>
            <w:r w:rsidRPr="00413D0B">
              <w:t>ь</w:t>
            </w:r>
            <w:r w:rsidRPr="00413D0B">
              <w:t>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03101</w:t>
            </w:r>
            <w:r w:rsidR="00D46F29"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D46F29" w:rsidP="000239B6">
            <w:pPr>
              <w:jc w:val="center"/>
              <w:rPr>
                <w:bCs/>
              </w:rPr>
            </w:pPr>
            <w:r>
              <w:rPr>
                <w:bCs/>
              </w:rPr>
              <w:t>94 552,57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0239B6" w:rsidP="000239B6">
            <w:r w:rsidRPr="00413D0B">
              <w:rPr>
                <w:color w:val="000000"/>
              </w:rPr>
              <w:t xml:space="preserve">Расходы на </w:t>
            </w:r>
            <w:r w:rsidRPr="00413D0B">
              <w:t>выполнение других расходных обязательств (Закупка товаров, работ и услуг для муниципал</w:t>
            </w:r>
            <w:r w:rsidRPr="00413D0B">
              <w:t>ь</w:t>
            </w:r>
            <w:r w:rsidRPr="00413D0B">
              <w:t>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0310198430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53807" w:rsidP="000239B6">
            <w:pPr>
              <w:jc w:val="center"/>
              <w:rPr>
                <w:bCs/>
              </w:rPr>
            </w:pPr>
            <w:r>
              <w:rPr>
                <w:bCs/>
              </w:rPr>
              <w:t>2 590,50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0239B6" w:rsidP="000239B6">
            <w:r w:rsidRPr="00413D0B">
              <w:rPr>
                <w:color w:val="000000"/>
              </w:rPr>
              <w:t xml:space="preserve">Расходы на </w:t>
            </w:r>
            <w:r w:rsidRPr="00413D0B">
              <w:t>выполнение других расходных обязательств (Закупка товаров, работ и услуг для муниципал</w:t>
            </w:r>
            <w:r w:rsidRPr="00413D0B">
              <w:t>ь</w:t>
            </w:r>
            <w:r w:rsidRPr="00413D0B">
              <w:t>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03101</w:t>
            </w:r>
            <w:r w:rsidR="007A5533">
              <w:rPr>
                <w:lang w:val="en-US"/>
              </w:rPr>
              <w:t>S</w:t>
            </w:r>
            <w:r>
              <w:t>8430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53807" w:rsidP="000239B6">
            <w:pPr>
              <w:jc w:val="center"/>
              <w:rPr>
                <w:bCs/>
              </w:rPr>
            </w:pPr>
            <w:r>
              <w:rPr>
                <w:bCs/>
              </w:rPr>
              <w:t>9 489,00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ind w:left="-56" w:firstLine="56"/>
            </w:pPr>
            <w:r>
              <w:rPr>
                <w:color w:val="000000"/>
              </w:rPr>
              <w:t xml:space="preserve">Расходы на </w:t>
            </w:r>
            <w:r>
              <w:t xml:space="preserve">выполнение других расходных обязательств </w:t>
            </w:r>
            <w:r w:rsidRPr="00BC65A6">
              <w:t>(Закупка товаров, работ и услуг для муниципал</w:t>
            </w:r>
            <w:r w:rsidRPr="00BC65A6">
              <w:t>ь</w:t>
            </w:r>
            <w:r w:rsidRPr="00BC65A6">
              <w:t>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031</w:t>
            </w:r>
            <w:r>
              <w:t>01</w:t>
            </w:r>
            <w:r w:rsidRPr="001C556C">
              <w:t>9020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3.2.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 w:rsidRPr="001C556C">
              <w:t>Подпрограмма «Развитие доро</w:t>
            </w:r>
            <w:r w:rsidRPr="001C556C">
              <w:t>ж</w:t>
            </w:r>
            <w:r w:rsidRPr="001C556C">
              <w:t>ного хозяйства»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032</w:t>
            </w:r>
            <w:r>
              <w:t>000</w:t>
            </w:r>
            <w:r w:rsidRPr="001C556C">
              <w:t>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820D85" w:rsidRDefault="0078428E" w:rsidP="00784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8 041 337,95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>
              <w:t>Основное мероприятие «</w:t>
            </w:r>
            <w:r w:rsidRPr="00AA7017"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</w:t>
            </w:r>
            <w:r w:rsidRPr="00AA7017">
              <w:t>о</w:t>
            </w:r>
            <w:r w:rsidRPr="00AA7017">
              <w:t>стояния</w:t>
            </w:r>
            <w:r>
              <w:t>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0320200000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78428E" w:rsidP="000239B6">
            <w:pPr>
              <w:jc w:val="center"/>
              <w:rPr>
                <w:bCs/>
              </w:rPr>
            </w:pPr>
            <w:r>
              <w:rPr>
                <w:bCs/>
              </w:rPr>
              <w:t>8 041 337,95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 w:rsidRPr="001C556C">
              <w:t>Расходы на мероприятия по развитию сети автомобильных дорог общего пользования (Закупка товаров, работ и услуг для муниц</w:t>
            </w:r>
            <w:r w:rsidRPr="001C556C">
              <w:t>и</w:t>
            </w:r>
            <w:r w:rsidRPr="001C556C">
              <w:t>пальных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032</w:t>
            </w:r>
            <w:r>
              <w:t>02</w:t>
            </w:r>
            <w:r w:rsidRPr="001C556C">
              <w:t>9129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78428E" w:rsidP="000239B6">
            <w:pPr>
              <w:jc w:val="center"/>
              <w:rPr>
                <w:bCs/>
              </w:rPr>
            </w:pPr>
            <w:r>
              <w:rPr>
                <w:bCs/>
              </w:rPr>
              <w:t>815 344,10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0239B6" w:rsidP="000239B6">
            <w:r w:rsidRPr="000B5140">
              <w:t>Расходы на мероприятия по развитию сети автомобильных дорог общего пользования (Закупка товаров, работ и услуг для муниц</w:t>
            </w:r>
            <w:r w:rsidRPr="000B5140">
              <w:t>и</w:t>
            </w:r>
            <w:r w:rsidRPr="000B5140">
              <w:t>пальных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03202</w:t>
            </w:r>
            <w:r w:rsidR="00223BD7">
              <w:t>81290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78428E" w:rsidP="000239B6">
            <w:pPr>
              <w:jc w:val="center"/>
              <w:rPr>
                <w:bCs/>
              </w:rPr>
            </w:pPr>
            <w:r>
              <w:rPr>
                <w:bCs/>
              </w:rPr>
              <w:t>1 408 866,49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Default="000239B6" w:rsidP="000239B6">
            <w:r w:rsidRPr="000B5140">
              <w:t>Расходы на мероприятия по развитию сети автомобильных дорог общего пользования (Закупка товаров, работ и услуг для муниц</w:t>
            </w:r>
            <w:r w:rsidRPr="000B5140">
              <w:t>и</w:t>
            </w:r>
            <w:r w:rsidRPr="000B5140">
              <w:t>пальных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223BD7" w:rsidRDefault="000239B6" w:rsidP="000239B6">
            <w:pPr>
              <w:jc w:val="center"/>
            </w:pPr>
            <w:r>
              <w:t>03202</w:t>
            </w:r>
            <w:r w:rsidR="00223BD7">
              <w:rPr>
                <w:lang w:val="en-US"/>
              </w:rPr>
              <w:t>S</w:t>
            </w:r>
            <w:r w:rsidR="00223BD7">
              <w:t>8850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78428E" w:rsidP="000239B6">
            <w:pPr>
              <w:jc w:val="center"/>
              <w:rPr>
                <w:bCs/>
              </w:rPr>
            </w:pPr>
            <w:r>
              <w:rPr>
                <w:bCs/>
              </w:rPr>
              <w:t>5 817 127,36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/>
                <w:bCs/>
                <w:lang w:val="en-US"/>
              </w:rPr>
            </w:pPr>
            <w:r w:rsidRPr="001C556C">
              <w:rPr>
                <w:b/>
                <w:bCs/>
                <w:lang w:val="en-US"/>
              </w:rPr>
              <w:t>IV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b/>
              </w:rPr>
            </w:pPr>
            <w:r w:rsidRPr="001C556C">
              <w:rPr>
                <w:b/>
              </w:rPr>
              <w:t>Программа «</w:t>
            </w:r>
            <w:r w:rsidRPr="001C556C">
              <w:rPr>
                <w:b/>
                <w:bCs/>
              </w:rPr>
              <w:t>Развитие культуры Рождественского сельского поселения Поворинского муниципального района Воронежской обла</w:t>
            </w:r>
            <w:r w:rsidRPr="001C556C">
              <w:rPr>
                <w:b/>
                <w:bCs/>
              </w:rPr>
              <w:t>с</w:t>
            </w:r>
            <w:r w:rsidRPr="001C556C">
              <w:rPr>
                <w:b/>
                <w:bCs/>
              </w:rPr>
              <w:t>ти</w:t>
            </w:r>
            <w:r w:rsidRPr="001C556C">
              <w:rPr>
                <w:b/>
              </w:rPr>
              <w:t>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</w:rPr>
            </w:pPr>
            <w:r w:rsidRPr="001C556C">
              <w:rPr>
                <w:b/>
              </w:rPr>
              <w:t>0400</w:t>
            </w:r>
            <w:r>
              <w:rPr>
                <w:b/>
              </w:rPr>
              <w:t>000</w:t>
            </w:r>
            <w:r w:rsidRPr="001C556C">
              <w:rPr>
                <w:b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820D85" w:rsidRDefault="00691C53" w:rsidP="00023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3 709 947,11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4.1.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 w:rsidRPr="001C556C">
              <w:t>Подпрограмма «Обеспечение реализации муниципальной программы» (би</w:t>
            </w:r>
            <w:r w:rsidRPr="001C556C">
              <w:t>б</w:t>
            </w:r>
            <w:r w:rsidRPr="001C556C">
              <w:t>лиотеки)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04100</w:t>
            </w:r>
            <w:r>
              <w:t>000</w:t>
            </w:r>
            <w:r w:rsidRPr="001C556C"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5B4247" w:rsidRDefault="005B4247" w:rsidP="000239B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512 536.26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r>
              <w:rPr>
                <w:color w:val="000000"/>
              </w:rPr>
              <w:t>Основное мероприятие «О</w:t>
            </w:r>
            <w:r w:rsidRPr="008827C9">
              <w:rPr>
                <w:color w:val="000000"/>
              </w:rPr>
              <w:t>беспечение библиотечного и информационного обслуживания,</w:t>
            </w:r>
            <w:r>
              <w:rPr>
                <w:color w:val="000000"/>
              </w:rPr>
              <w:t xml:space="preserve"> </w:t>
            </w:r>
            <w:r w:rsidRPr="008827C9">
              <w:rPr>
                <w:color w:val="000000"/>
              </w:rPr>
              <w:t>обеспечение организации и проведения культурно-массовых меропри</w:t>
            </w:r>
            <w:r w:rsidRPr="008827C9">
              <w:rPr>
                <w:color w:val="000000"/>
              </w:rPr>
              <w:t>я</w:t>
            </w:r>
            <w:r w:rsidRPr="008827C9">
              <w:rPr>
                <w:color w:val="000000"/>
              </w:rPr>
              <w:t>тий</w:t>
            </w:r>
            <w:r>
              <w:rPr>
                <w:color w:val="000000"/>
              </w:rPr>
              <w:t>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>
              <w:t>0410100000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5B4247" w:rsidRDefault="005B4247" w:rsidP="000239B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312 536.26</w:t>
            </w:r>
          </w:p>
        </w:tc>
      </w:tr>
      <w:tr w:rsidR="000239B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B6" w:rsidRPr="001C556C" w:rsidRDefault="000239B6" w:rsidP="000239B6">
            <w:pPr>
              <w:rPr>
                <w:color w:val="000000"/>
              </w:rPr>
            </w:pPr>
            <w:r w:rsidRPr="001C556C">
              <w:t>Расходы на обеспечение деятельности (оказания услуг) муниципальных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</w:t>
            </w:r>
            <w:r w:rsidRPr="001C556C">
              <w:t>а</w:t>
            </w:r>
            <w:r w:rsidRPr="001C556C">
              <w:t>ми)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</w:pPr>
            <w:r w:rsidRPr="001C556C">
              <w:t>041</w:t>
            </w:r>
            <w:r>
              <w:t>01</w:t>
            </w:r>
            <w:r w:rsidR="00084946">
              <w:t>88910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239B6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6" w:rsidRPr="001C556C" w:rsidRDefault="00084946" w:rsidP="000239B6">
            <w:pPr>
              <w:jc w:val="center"/>
              <w:rPr>
                <w:bCs/>
              </w:rPr>
            </w:pPr>
            <w:r>
              <w:rPr>
                <w:bCs/>
              </w:rPr>
              <w:t>207 178,95</w:t>
            </w:r>
          </w:p>
        </w:tc>
      </w:tr>
      <w:tr w:rsidR="004033CB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CB" w:rsidRPr="001C556C" w:rsidRDefault="004033CB" w:rsidP="000239B6">
            <w:r w:rsidRPr="001C556C">
              <w:t>Расходы на обеспечение деятельности (оказания услуг) муниципальных учреждений (Закупка товаров, работ и услуг для муниципал</w:t>
            </w:r>
            <w:r w:rsidRPr="001C556C">
              <w:t>ь</w:t>
            </w:r>
            <w:r w:rsidRPr="001C556C">
              <w:t>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0239B6">
            <w:pPr>
              <w:jc w:val="center"/>
            </w:pPr>
            <w:r w:rsidRPr="001C556C">
              <w:t>041</w:t>
            </w:r>
            <w:r>
              <w:t>01</w:t>
            </w:r>
            <w:r w:rsidRPr="001C556C">
              <w:t>0059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084946" w:rsidP="000239B6">
            <w:pPr>
              <w:jc w:val="center"/>
              <w:rPr>
                <w:bCs/>
              </w:rPr>
            </w:pPr>
            <w:r>
              <w:rPr>
                <w:bCs/>
              </w:rPr>
              <w:t>29 263,38</w:t>
            </w:r>
          </w:p>
        </w:tc>
      </w:tr>
      <w:tr w:rsidR="00084946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46" w:rsidRPr="001C556C" w:rsidRDefault="00084946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46" w:rsidRPr="001C556C" w:rsidRDefault="00084946" w:rsidP="00084946">
            <w:r w:rsidRPr="001C556C">
              <w:t>Расходы на обеспечение деятельности (оказания услуг) муниципальных учреждений (Закупка товаров, работ и услуг для муниципал</w:t>
            </w:r>
            <w:r w:rsidRPr="001C556C">
              <w:t>ь</w:t>
            </w:r>
            <w:r w:rsidRPr="001C556C">
              <w:t>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6" w:rsidRPr="00084946" w:rsidRDefault="00084946" w:rsidP="00084946">
            <w:pPr>
              <w:jc w:val="center"/>
              <w:rPr>
                <w:lang w:val="en-US"/>
              </w:rPr>
            </w:pPr>
            <w:r w:rsidRPr="001C556C">
              <w:t>041</w:t>
            </w:r>
            <w:r>
              <w:t>01</w:t>
            </w:r>
            <w:r>
              <w:rPr>
                <w:lang w:val="en-US"/>
              </w:rPr>
              <w:t>S8440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6" w:rsidRPr="001C556C" w:rsidRDefault="00084946" w:rsidP="0008494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6" w:rsidRPr="001C556C" w:rsidRDefault="00084946" w:rsidP="0008494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6" w:rsidRPr="001C556C" w:rsidRDefault="00084946" w:rsidP="00084946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6" w:rsidRPr="001C556C" w:rsidRDefault="00084946" w:rsidP="000239B6">
            <w:pPr>
              <w:jc w:val="center"/>
              <w:rPr>
                <w:bCs/>
              </w:rPr>
            </w:pPr>
            <w:r>
              <w:rPr>
                <w:bCs/>
              </w:rPr>
              <w:t>13 518,00</w:t>
            </w:r>
          </w:p>
        </w:tc>
      </w:tr>
      <w:tr w:rsidR="004033CB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CB" w:rsidRPr="001C556C" w:rsidRDefault="004033CB" w:rsidP="000239B6">
            <w:r w:rsidRPr="001C556C">
              <w:t>Подпрограмма «Обеспечение реализации муниципальной программы» (Учреждения культуры и мероприятия в сфере культуры и кинематогр</w:t>
            </w:r>
            <w:r w:rsidRPr="001C556C">
              <w:t>а</w:t>
            </w:r>
            <w:r w:rsidRPr="001C556C">
              <w:t>фии)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0239B6">
            <w:pPr>
              <w:jc w:val="center"/>
            </w:pPr>
            <w:r w:rsidRPr="001C556C">
              <w:t>042</w:t>
            </w:r>
            <w:r>
              <w:t>000</w:t>
            </w:r>
            <w:r w:rsidRPr="001C556C">
              <w:t>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5612B" w:rsidRDefault="0015612B" w:rsidP="000239B6">
            <w:pPr>
              <w:jc w:val="center"/>
              <w:rPr>
                <w:b/>
                <w:bCs/>
              </w:rPr>
            </w:pPr>
            <w:r w:rsidRPr="0015612B">
              <w:rPr>
                <w:b/>
                <w:bCs/>
                <w:lang w:val="en-US"/>
              </w:rPr>
              <w:t>3 457 471.45</w:t>
            </w:r>
          </w:p>
        </w:tc>
      </w:tr>
      <w:tr w:rsidR="004033CB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CB" w:rsidRDefault="004033CB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CB" w:rsidRPr="001C556C" w:rsidRDefault="004033CB" w:rsidP="004033CB">
            <w:r>
              <w:rPr>
                <w:bCs/>
              </w:rPr>
              <w:t>Основное мероприятие «</w:t>
            </w:r>
            <w:r w:rsidRPr="00665961">
              <w:rPr>
                <w:bCs/>
              </w:rPr>
              <w:t>Культурно-досуговая деятельность и развитие н</w:t>
            </w:r>
            <w:r w:rsidRPr="00665961">
              <w:rPr>
                <w:bCs/>
              </w:rPr>
              <w:t>а</w:t>
            </w:r>
            <w:r w:rsidRPr="00665961">
              <w:rPr>
                <w:bCs/>
              </w:rPr>
              <w:t>род</w:t>
            </w:r>
            <w:r>
              <w:rPr>
                <w:bCs/>
              </w:rPr>
              <w:t>ного творчества»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4033CB">
            <w:pPr>
              <w:jc w:val="center"/>
            </w:pPr>
            <w:r>
              <w:t>0420100000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5612B" w:rsidRDefault="0015612B" w:rsidP="000239B6">
            <w:pPr>
              <w:jc w:val="center"/>
              <w:rPr>
                <w:bCs/>
                <w:lang w:val="en-US"/>
              </w:rPr>
            </w:pPr>
            <w:r w:rsidRPr="0015612B">
              <w:rPr>
                <w:bCs/>
                <w:lang w:val="en-US"/>
              </w:rPr>
              <w:t>3 457 471.45</w:t>
            </w:r>
          </w:p>
        </w:tc>
      </w:tr>
      <w:tr w:rsidR="004033CB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CB" w:rsidRDefault="004033CB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CB" w:rsidRPr="001C556C" w:rsidRDefault="004033CB" w:rsidP="004033CB">
            <w:pPr>
              <w:rPr>
                <w:color w:val="000000"/>
              </w:rPr>
            </w:pPr>
            <w:r w:rsidRPr="001C556C">
              <w:t>Расходы на обеспечение деятельности (оказания услуг) муниципальных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</w:t>
            </w:r>
            <w:r w:rsidRPr="001C556C">
              <w:t>а</w:t>
            </w:r>
            <w:r w:rsidRPr="001C556C">
              <w:t>ми)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4033CB">
            <w:pPr>
              <w:jc w:val="center"/>
            </w:pPr>
            <w:r w:rsidRPr="001C556C">
              <w:t>04</w:t>
            </w:r>
            <w:r>
              <w:t>201</w:t>
            </w:r>
            <w:r w:rsidRPr="001C556C">
              <w:t>0059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4033CB">
            <w:pPr>
              <w:jc w:val="center"/>
              <w:rPr>
                <w:bCs/>
              </w:rPr>
            </w:pPr>
            <w:r w:rsidRPr="001C556C">
              <w:rPr>
                <w:bCs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4033CB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4033CB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291A4F" w:rsidRDefault="00291A4F" w:rsidP="000239B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1 287 528.69</w:t>
            </w:r>
          </w:p>
        </w:tc>
      </w:tr>
      <w:tr w:rsidR="004033CB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CB" w:rsidRPr="001C556C" w:rsidRDefault="004033CB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3CB" w:rsidRPr="001C556C" w:rsidRDefault="004033CB" w:rsidP="004033CB">
            <w:r w:rsidRPr="001C556C">
              <w:t>Расходы на обеспечение деятельности (оказания услуг) муниципальных учреждений (Закупка товаров, работ и услуг для муниципал</w:t>
            </w:r>
            <w:r w:rsidRPr="001C556C">
              <w:t>ь</w:t>
            </w:r>
            <w:r w:rsidRPr="001C556C">
              <w:t>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4033CB">
            <w:pPr>
              <w:jc w:val="center"/>
            </w:pPr>
            <w:r w:rsidRPr="001C556C">
              <w:t>04</w:t>
            </w:r>
            <w:r w:rsidR="00291A4F">
              <w:rPr>
                <w:lang w:val="en-US"/>
              </w:rPr>
              <w:t>2</w:t>
            </w:r>
            <w:r>
              <w:t>01</w:t>
            </w:r>
            <w:r w:rsidRPr="001C556C">
              <w:t>0059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4033CB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4033CB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1C556C" w:rsidRDefault="004033CB" w:rsidP="004033CB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B" w:rsidRPr="00291A4F" w:rsidRDefault="00291A4F" w:rsidP="000239B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1 368 094.32</w:t>
            </w:r>
          </w:p>
        </w:tc>
      </w:tr>
      <w:tr w:rsidR="00291A4F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4F" w:rsidRPr="001C556C" w:rsidRDefault="00291A4F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4F" w:rsidRPr="001C556C" w:rsidRDefault="00291A4F" w:rsidP="000239B6">
            <w:r w:rsidRPr="001C556C">
              <w:rPr>
                <w:bCs/>
              </w:rPr>
              <w:t>Расходы на обеспечение функций муниципальных органов (Иные бюджетные асси</w:t>
            </w:r>
            <w:r w:rsidRPr="001C556C">
              <w:rPr>
                <w:bCs/>
              </w:rPr>
              <w:t>г</w:t>
            </w:r>
            <w:r w:rsidRPr="001C556C">
              <w:rPr>
                <w:bCs/>
              </w:rPr>
              <w:t>нования)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F" w:rsidRPr="001C556C" w:rsidRDefault="00291A4F" w:rsidP="00291A4F">
            <w:pPr>
              <w:jc w:val="center"/>
            </w:pPr>
            <w:r w:rsidRPr="001C556C">
              <w:t>04</w:t>
            </w:r>
            <w:r>
              <w:rPr>
                <w:lang w:val="en-US"/>
              </w:rPr>
              <w:t>2</w:t>
            </w:r>
            <w:r>
              <w:t>01</w:t>
            </w:r>
            <w:r w:rsidRPr="001C556C">
              <w:t>0059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F" w:rsidRPr="001C556C" w:rsidRDefault="00291A4F" w:rsidP="00291A4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 w:rsidRPr="001C556C">
              <w:rPr>
                <w:bCs/>
              </w:rPr>
              <w:t>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F" w:rsidRPr="001C556C" w:rsidRDefault="00291A4F" w:rsidP="00291A4F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F" w:rsidRPr="001C556C" w:rsidRDefault="00291A4F" w:rsidP="00291A4F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4F" w:rsidRPr="00291A4F" w:rsidRDefault="00291A4F" w:rsidP="000239B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81 777.84</w:t>
            </w:r>
          </w:p>
        </w:tc>
      </w:tr>
      <w:tr w:rsidR="0015612B" w:rsidRPr="001C556C" w:rsidTr="00E63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2B" w:rsidRPr="001C556C" w:rsidRDefault="0015612B" w:rsidP="000239B6">
            <w:pPr>
              <w:jc w:val="center"/>
              <w:rPr>
                <w:bCs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12B" w:rsidRPr="001C556C" w:rsidRDefault="0015612B" w:rsidP="0015612B">
            <w:r w:rsidRPr="001C556C">
              <w:t>Расходы на обеспечение деятельности (оказания услуг) муниципальных учреждений (Закупка товаров, работ и услуг для муниципал</w:t>
            </w:r>
            <w:r w:rsidRPr="001C556C">
              <w:t>ь</w:t>
            </w:r>
            <w:r w:rsidRPr="001C556C">
              <w:t>ных нужд)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2B" w:rsidRPr="0015612B" w:rsidRDefault="0015612B" w:rsidP="0015612B">
            <w:pPr>
              <w:jc w:val="center"/>
              <w:rPr>
                <w:lang w:val="en-US"/>
              </w:rPr>
            </w:pPr>
            <w:r w:rsidRPr="001C556C">
              <w:t>04</w:t>
            </w:r>
            <w:r>
              <w:rPr>
                <w:lang w:val="en-US"/>
              </w:rPr>
              <w:t>2</w:t>
            </w:r>
            <w:r>
              <w:t>01</w:t>
            </w:r>
            <w:r>
              <w:rPr>
                <w:lang w:val="en-US"/>
              </w:rPr>
              <w:t>90200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2B" w:rsidRPr="001C556C" w:rsidRDefault="0015612B" w:rsidP="0015612B">
            <w:pPr>
              <w:jc w:val="center"/>
              <w:rPr>
                <w:bCs/>
              </w:rPr>
            </w:pPr>
            <w:r w:rsidRPr="001C556C">
              <w:rPr>
                <w:bCs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2B" w:rsidRPr="001C556C" w:rsidRDefault="0015612B" w:rsidP="0015612B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2B" w:rsidRPr="001C556C" w:rsidRDefault="0015612B" w:rsidP="0015612B">
            <w:pPr>
              <w:jc w:val="center"/>
              <w:rPr>
                <w:bCs/>
              </w:rPr>
            </w:pPr>
            <w:r w:rsidRPr="001C556C">
              <w:rPr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2B" w:rsidRDefault="0015612B" w:rsidP="000239B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660 010.00</w:t>
            </w:r>
          </w:p>
        </w:tc>
      </w:tr>
    </w:tbl>
    <w:p w:rsidR="008F1736" w:rsidRPr="007236BA" w:rsidRDefault="008F1736" w:rsidP="001B0018">
      <w:pPr>
        <w:ind w:left="5400"/>
      </w:pPr>
      <w:r>
        <w:t xml:space="preserve">Приложение № </w:t>
      </w:r>
      <w:r w:rsidR="008E00C5">
        <w:t>5</w:t>
      </w:r>
    </w:p>
    <w:p w:rsidR="008F1736" w:rsidRPr="007236BA" w:rsidRDefault="008F1736" w:rsidP="001B0018">
      <w:pPr>
        <w:ind w:left="5400"/>
      </w:pPr>
      <w:r w:rsidRPr="007236BA">
        <w:t xml:space="preserve">к </w:t>
      </w:r>
      <w:r w:rsidR="002518D7">
        <w:t>Решению</w:t>
      </w:r>
      <w:r w:rsidRPr="007236BA">
        <w:t xml:space="preserve"> «О</w:t>
      </w:r>
      <w:r>
        <w:t>б утверждении отчета об исполнении</w:t>
      </w:r>
      <w:r w:rsidRPr="007236BA">
        <w:t xml:space="preserve"> бю</w:t>
      </w:r>
      <w:r>
        <w:t xml:space="preserve">джета </w:t>
      </w:r>
      <w:r w:rsidR="00080131">
        <w:t>Рождественского</w:t>
      </w:r>
      <w:r>
        <w:t xml:space="preserve"> сельского </w:t>
      </w:r>
      <w:r w:rsidRPr="007236BA">
        <w:t xml:space="preserve">поселения </w:t>
      </w:r>
      <w:r>
        <w:t>з</w:t>
      </w:r>
      <w:r w:rsidRPr="007236BA">
        <w:t xml:space="preserve">а </w:t>
      </w:r>
      <w:r w:rsidR="00820577">
        <w:t>201</w:t>
      </w:r>
      <w:r w:rsidR="0040194A">
        <w:t>8</w:t>
      </w:r>
      <w:r w:rsidRPr="007236BA">
        <w:t xml:space="preserve"> год»</w:t>
      </w:r>
    </w:p>
    <w:p w:rsidR="008F12A0" w:rsidRPr="00004ECD" w:rsidRDefault="002518D7" w:rsidP="008F12A0">
      <w:pPr>
        <w:ind w:left="5400"/>
      </w:pPr>
      <w:r>
        <w:t xml:space="preserve">от                    </w:t>
      </w:r>
      <w:r w:rsidR="008F12A0">
        <w:t xml:space="preserve"> </w:t>
      </w:r>
      <w:r w:rsidR="008F12A0" w:rsidRPr="00004ECD">
        <w:t xml:space="preserve">года   № </w:t>
      </w:r>
    </w:p>
    <w:p w:rsidR="008F1736" w:rsidRDefault="008F1736" w:rsidP="001B0018">
      <w:pPr>
        <w:ind w:left="5400"/>
      </w:pPr>
    </w:p>
    <w:p w:rsidR="008F1736" w:rsidRPr="007236BA" w:rsidRDefault="008F1736" w:rsidP="008F1736">
      <w:pPr>
        <w:ind w:left="4860"/>
        <w:rPr>
          <w:b/>
          <w:bCs/>
        </w:rPr>
      </w:pPr>
    </w:p>
    <w:p w:rsidR="008F1736" w:rsidRPr="007236BA" w:rsidRDefault="008F1736" w:rsidP="008F1736">
      <w:pPr>
        <w:rPr>
          <w:b/>
          <w:bCs/>
        </w:rPr>
      </w:pPr>
    </w:p>
    <w:p w:rsidR="008F1736" w:rsidRPr="007236BA" w:rsidRDefault="008F1736" w:rsidP="008F1736">
      <w:pPr>
        <w:pStyle w:val="a3"/>
        <w:rPr>
          <w:sz w:val="24"/>
        </w:rPr>
      </w:pPr>
      <w:r w:rsidRPr="007236BA">
        <w:rPr>
          <w:sz w:val="24"/>
        </w:rPr>
        <w:lastRenderedPageBreak/>
        <w:t xml:space="preserve">ИСТОЧНИКИ ВНУТРЕННЕГО ФИНАНСИРОВАНИЯ ДЕФИЦИТА БЮДЖЕТА </w:t>
      </w:r>
      <w:r w:rsidR="00080131">
        <w:rPr>
          <w:sz w:val="24"/>
        </w:rPr>
        <w:t>РОЖДЕСТВЕНСКОГО</w:t>
      </w:r>
      <w:r w:rsidRPr="007236BA">
        <w:rPr>
          <w:sz w:val="24"/>
        </w:rPr>
        <w:t xml:space="preserve"> СЕЛЬСКОГО ПОСЕЛЕНИЯ НА </w:t>
      </w:r>
      <w:r w:rsidR="00820577">
        <w:rPr>
          <w:sz w:val="24"/>
        </w:rPr>
        <w:t>201</w:t>
      </w:r>
      <w:r w:rsidR="0040194A">
        <w:rPr>
          <w:sz w:val="24"/>
        </w:rPr>
        <w:t>8</w:t>
      </w:r>
      <w:r w:rsidR="00F36118">
        <w:rPr>
          <w:sz w:val="24"/>
        </w:rPr>
        <w:t xml:space="preserve"> </w:t>
      </w:r>
      <w:r w:rsidRPr="007236BA">
        <w:rPr>
          <w:sz w:val="24"/>
        </w:rPr>
        <w:t>ГОД</w:t>
      </w:r>
    </w:p>
    <w:p w:rsidR="008F1736" w:rsidRPr="007236BA" w:rsidRDefault="008F1736" w:rsidP="008F1736">
      <w:pPr>
        <w:jc w:val="center"/>
        <w:rPr>
          <w:b/>
          <w:bCs/>
        </w:rPr>
      </w:pPr>
    </w:p>
    <w:p w:rsidR="008F1736" w:rsidRPr="007236BA" w:rsidRDefault="008F1736" w:rsidP="00FD3BD9">
      <w:pPr>
        <w:jc w:val="right"/>
        <w:rPr>
          <w:b/>
          <w:bCs/>
        </w:rPr>
      </w:pPr>
      <w:r w:rsidRPr="007236BA">
        <w:rPr>
          <w:b/>
          <w:bCs/>
        </w:rPr>
        <w:t xml:space="preserve">                                                                                              </w:t>
      </w:r>
      <w:r w:rsidR="001809A1">
        <w:rPr>
          <w:b/>
          <w:bCs/>
        </w:rPr>
        <w:t xml:space="preserve">                    </w:t>
      </w:r>
      <w:r w:rsidRPr="007236BA">
        <w:rPr>
          <w:b/>
          <w:bCs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4226"/>
        <w:gridCol w:w="2881"/>
        <w:gridCol w:w="1901"/>
      </w:tblGrid>
      <w:tr w:rsidR="00463CF2" w:rsidRPr="00125EE6" w:rsidTr="00463CF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94" w:type="pct"/>
            <w:vMerge w:val="restart"/>
          </w:tcPr>
          <w:p w:rsidR="00463CF2" w:rsidRPr="00125EE6" w:rsidRDefault="00463CF2" w:rsidP="00463CF2">
            <w:pPr>
              <w:jc w:val="center"/>
              <w:rPr>
                <w:b/>
                <w:bCs/>
              </w:rPr>
            </w:pPr>
            <w:r w:rsidRPr="00125EE6">
              <w:rPr>
                <w:b/>
                <w:bCs/>
              </w:rPr>
              <w:t>№ п/п</w:t>
            </w:r>
          </w:p>
        </w:tc>
        <w:tc>
          <w:tcPr>
            <w:tcW w:w="2208" w:type="pct"/>
            <w:vMerge w:val="restart"/>
          </w:tcPr>
          <w:p w:rsidR="00463CF2" w:rsidRPr="00125EE6" w:rsidRDefault="00463CF2" w:rsidP="00463CF2">
            <w:pPr>
              <w:jc w:val="center"/>
              <w:rPr>
                <w:b/>
                <w:bCs/>
              </w:rPr>
            </w:pPr>
            <w:r w:rsidRPr="00125EE6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05" w:type="pct"/>
            <w:vMerge w:val="restart"/>
          </w:tcPr>
          <w:p w:rsidR="00463CF2" w:rsidRPr="00125EE6" w:rsidRDefault="00463CF2" w:rsidP="00463CF2">
            <w:pPr>
              <w:jc w:val="center"/>
              <w:rPr>
                <w:b/>
                <w:bCs/>
              </w:rPr>
            </w:pPr>
            <w:r w:rsidRPr="00125EE6">
              <w:rPr>
                <w:b/>
                <w:bCs/>
              </w:rPr>
              <w:t>Код классификации</w:t>
            </w:r>
          </w:p>
        </w:tc>
        <w:tc>
          <w:tcPr>
            <w:tcW w:w="993" w:type="pct"/>
          </w:tcPr>
          <w:p w:rsidR="00463CF2" w:rsidRPr="00125EE6" w:rsidRDefault="00463CF2" w:rsidP="00463CF2">
            <w:pPr>
              <w:jc w:val="center"/>
              <w:rPr>
                <w:b/>
                <w:bCs/>
              </w:rPr>
            </w:pPr>
            <w:r w:rsidRPr="00125EE6">
              <w:rPr>
                <w:b/>
                <w:bCs/>
              </w:rPr>
              <w:t>Сумма</w:t>
            </w:r>
          </w:p>
        </w:tc>
      </w:tr>
      <w:tr w:rsidR="00463CF2" w:rsidRPr="00125EE6" w:rsidTr="00463CF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4" w:type="pct"/>
            <w:vMerge/>
          </w:tcPr>
          <w:p w:rsidR="00463CF2" w:rsidRPr="00125EE6" w:rsidRDefault="00463CF2" w:rsidP="00463CF2">
            <w:pPr>
              <w:jc w:val="center"/>
              <w:rPr>
                <w:b/>
                <w:bCs/>
              </w:rPr>
            </w:pPr>
          </w:p>
        </w:tc>
        <w:tc>
          <w:tcPr>
            <w:tcW w:w="2208" w:type="pct"/>
            <w:vMerge/>
          </w:tcPr>
          <w:p w:rsidR="00463CF2" w:rsidRPr="00125EE6" w:rsidRDefault="00463CF2" w:rsidP="00463CF2">
            <w:pPr>
              <w:jc w:val="center"/>
              <w:rPr>
                <w:b/>
                <w:bCs/>
              </w:rPr>
            </w:pPr>
          </w:p>
        </w:tc>
        <w:tc>
          <w:tcPr>
            <w:tcW w:w="1505" w:type="pct"/>
            <w:vMerge/>
          </w:tcPr>
          <w:p w:rsidR="00463CF2" w:rsidRPr="00125EE6" w:rsidRDefault="00463CF2" w:rsidP="00463CF2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463CF2" w:rsidRPr="00125EE6" w:rsidRDefault="00463CF2" w:rsidP="00463CF2">
            <w:pPr>
              <w:jc w:val="center"/>
              <w:rPr>
                <w:b/>
                <w:bCs/>
              </w:rPr>
            </w:pPr>
            <w:r w:rsidRPr="00125EE6">
              <w:rPr>
                <w:b/>
                <w:bCs/>
              </w:rPr>
              <w:t>201</w:t>
            </w:r>
            <w:r w:rsidR="0040194A">
              <w:rPr>
                <w:b/>
                <w:bCs/>
              </w:rPr>
              <w:t>8</w:t>
            </w:r>
            <w:r w:rsidRPr="00125EE6">
              <w:rPr>
                <w:b/>
                <w:bCs/>
              </w:rPr>
              <w:t>г.</w:t>
            </w:r>
          </w:p>
        </w:tc>
      </w:tr>
      <w:tr w:rsidR="00463CF2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463CF2" w:rsidRPr="00125EE6" w:rsidRDefault="00463CF2" w:rsidP="00463CF2">
            <w:pPr>
              <w:jc w:val="center"/>
            </w:pPr>
          </w:p>
        </w:tc>
        <w:tc>
          <w:tcPr>
            <w:tcW w:w="2208" w:type="pct"/>
          </w:tcPr>
          <w:p w:rsidR="00463CF2" w:rsidRPr="00125EE6" w:rsidRDefault="00463CF2" w:rsidP="00463CF2">
            <w:r w:rsidRPr="00125EE6">
              <w:t>Источники внутреннего финансирования дефицита бю</w:t>
            </w:r>
            <w:r w:rsidRPr="00125EE6">
              <w:t>д</w:t>
            </w:r>
            <w:r w:rsidRPr="00125EE6">
              <w:t>жета</w:t>
            </w:r>
          </w:p>
        </w:tc>
        <w:tc>
          <w:tcPr>
            <w:tcW w:w="1505" w:type="pct"/>
          </w:tcPr>
          <w:p w:rsidR="00463CF2" w:rsidRPr="00125EE6" w:rsidRDefault="00463CF2" w:rsidP="00463CF2">
            <w:pPr>
              <w:jc w:val="center"/>
            </w:pPr>
          </w:p>
          <w:p w:rsidR="00463CF2" w:rsidRPr="00125EE6" w:rsidRDefault="00463CF2" w:rsidP="00463CF2">
            <w:pPr>
              <w:jc w:val="center"/>
            </w:pPr>
            <w:r w:rsidRPr="00125EE6">
              <w:t>01 00 00 00 00 0000 000</w:t>
            </w:r>
          </w:p>
        </w:tc>
        <w:tc>
          <w:tcPr>
            <w:tcW w:w="993" w:type="pct"/>
          </w:tcPr>
          <w:p w:rsidR="00463CF2" w:rsidRPr="00125EE6" w:rsidRDefault="00D66C33" w:rsidP="00463CF2">
            <w:pPr>
              <w:jc w:val="center"/>
            </w:pPr>
            <w:r>
              <w:t>180 565,0</w:t>
            </w:r>
            <w:r w:rsidR="00185170">
              <w:t>9</w:t>
            </w:r>
          </w:p>
        </w:tc>
      </w:tr>
      <w:tr w:rsidR="00463CF2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463CF2" w:rsidRPr="00125EE6" w:rsidRDefault="00463CF2" w:rsidP="00463CF2">
            <w:pPr>
              <w:jc w:val="center"/>
            </w:pPr>
            <w:r>
              <w:t>1.</w:t>
            </w:r>
          </w:p>
        </w:tc>
        <w:tc>
          <w:tcPr>
            <w:tcW w:w="2208" w:type="pct"/>
          </w:tcPr>
          <w:p w:rsidR="00463CF2" w:rsidRPr="00125EE6" w:rsidRDefault="00463CF2" w:rsidP="00463CF2">
            <w:r>
              <w:t>Бюджетные кредиты от других бюджетов бюджетной системы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505" w:type="pct"/>
          </w:tcPr>
          <w:p w:rsidR="00463CF2" w:rsidRPr="00125EE6" w:rsidRDefault="00463CF2" w:rsidP="00463CF2">
            <w:pPr>
              <w:jc w:val="center"/>
            </w:pPr>
            <w:r>
              <w:t>01 03 00 00 00 0000 000</w:t>
            </w:r>
          </w:p>
        </w:tc>
        <w:tc>
          <w:tcPr>
            <w:tcW w:w="993" w:type="pct"/>
          </w:tcPr>
          <w:p w:rsidR="006A3046" w:rsidRDefault="006A3046" w:rsidP="006A3046">
            <w:pPr>
              <w:jc w:val="center"/>
            </w:pPr>
            <w:r>
              <w:t>743 674,14</w:t>
            </w:r>
          </w:p>
          <w:p w:rsidR="00463CF2" w:rsidRDefault="00463CF2" w:rsidP="00463CF2">
            <w:pPr>
              <w:jc w:val="center"/>
            </w:pPr>
          </w:p>
        </w:tc>
      </w:tr>
      <w:tr w:rsidR="00463CF2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463CF2" w:rsidRPr="00125EE6" w:rsidRDefault="00463CF2" w:rsidP="00463CF2">
            <w:pPr>
              <w:jc w:val="center"/>
            </w:pPr>
          </w:p>
        </w:tc>
        <w:tc>
          <w:tcPr>
            <w:tcW w:w="2208" w:type="pct"/>
          </w:tcPr>
          <w:p w:rsidR="00463CF2" w:rsidRPr="00125EE6" w:rsidRDefault="00463CF2" w:rsidP="00463CF2">
            <w:r>
              <w:t>Бюджетные кредиты от других бюджетов бюджетной системы Российской Федерации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505" w:type="pct"/>
          </w:tcPr>
          <w:p w:rsidR="00463CF2" w:rsidRDefault="00463CF2" w:rsidP="00463CF2">
            <w:pPr>
              <w:jc w:val="center"/>
            </w:pPr>
            <w:r w:rsidRPr="007062F6">
              <w:t>01 03 0</w:t>
            </w:r>
            <w:r>
              <w:t>1</w:t>
            </w:r>
            <w:r w:rsidRPr="007062F6">
              <w:t xml:space="preserve"> 00 00 0000 000</w:t>
            </w:r>
          </w:p>
        </w:tc>
        <w:tc>
          <w:tcPr>
            <w:tcW w:w="993" w:type="pct"/>
          </w:tcPr>
          <w:p w:rsidR="00463CF2" w:rsidRDefault="006A3046" w:rsidP="00463CF2">
            <w:pPr>
              <w:jc w:val="center"/>
            </w:pPr>
            <w:r>
              <w:t>743 674,14</w:t>
            </w:r>
          </w:p>
          <w:p w:rsidR="006A3046" w:rsidRPr="00F353E4" w:rsidRDefault="006A3046" w:rsidP="00463CF2">
            <w:pPr>
              <w:jc w:val="center"/>
            </w:pP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</w:p>
        </w:tc>
        <w:tc>
          <w:tcPr>
            <w:tcW w:w="2208" w:type="pct"/>
          </w:tcPr>
          <w:p w:rsidR="006A3046" w:rsidRPr="006A3046" w:rsidRDefault="006A3046" w:rsidP="00463CF2">
            <w:r w:rsidRPr="006A3046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5" w:type="pct"/>
          </w:tcPr>
          <w:p w:rsidR="006A3046" w:rsidRDefault="006A3046" w:rsidP="006A3046">
            <w:pPr>
              <w:jc w:val="center"/>
            </w:pPr>
            <w:r w:rsidRPr="007062F6">
              <w:t>01 03 0</w:t>
            </w:r>
            <w:r>
              <w:t>1</w:t>
            </w:r>
            <w:r w:rsidRPr="007062F6">
              <w:t xml:space="preserve"> 00 </w:t>
            </w:r>
            <w:r>
              <w:t>1</w:t>
            </w:r>
            <w:r w:rsidRPr="007062F6">
              <w:t xml:space="preserve">0 0000 </w:t>
            </w:r>
            <w:r>
              <w:t>71</w:t>
            </w:r>
            <w:r w:rsidRPr="007062F6">
              <w:t>0</w:t>
            </w:r>
          </w:p>
        </w:tc>
        <w:tc>
          <w:tcPr>
            <w:tcW w:w="993" w:type="pct"/>
          </w:tcPr>
          <w:p w:rsidR="006A3046" w:rsidRDefault="006A3046" w:rsidP="00463CF2">
            <w:pPr>
              <w:jc w:val="center"/>
            </w:pPr>
            <w:r>
              <w:t>751 186,00</w:t>
            </w: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</w:p>
        </w:tc>
        <w:tc>
          <w:tcPr>
            <w:tcW w:w="2208" w:type="pct"/>
          </w:tcPr>
          <w:p w:rsidR="006A3046" w:rsidRPr="00125EE6" w:rsidRDefault="006A3046" w:rsidP="00463CF2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505" w:type="pct"/>
          </w:tcPr>
          <w:p w:rsidR="006A3046" w:rsidRDefault="006A3046" w:rsidP="00463CF2">
            <w:pPr>
              <w:jc w:val="center"/>
            </w:pPr>
            <w:r w:rsidRPr="007062F6">
              <w:t>01 03 0</w:t>
            </w:r>
            <w:r>
              <w:t>1</w:t>
            </w:r>
            <w:r w:rsidRPr="007062F6">
              <w:t xml:space="preserve"> 00 </w:t>
            </w:r>
            <w:r>
              <w:t>1</w:t>
            </w:r>
            <w:r w:rsidRPr="007062F6">
              <w:t xml:space="preserve">0 0000 </w:t>
            </w:r>
            <w:r>
              <w:t>81</w:t>
            </w:r>
            <w:r w:rsidRPr="007062F6">
              <w:t>0</w:t>
            </w:r>
          </w:p>
        </w:tc>
        <w:tc>
          <w:tcPr>
            <w:tcW w:w="993" w:type="pct"/>
          </w:tcPr>
          <w:p w:rsidR="006A3046" w:rsidRPr="00F353E4" w:rsidRDefault="006A3046" w:rsidP="00463CF2">
            <w:pPr>
              <w:jc w:val="center"/>
            </w:pPr>
            <w:r>
              <w:t>-751,86</w:t>
            </w: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</w:p>
        </w:tc>
        <w:tc>
          <w:tcPr>
            <w:tcW w:w="2208" w:type="pct"/>
          </w:tcPr>
          <w:p w:rsidR="006A3046" w:rsidRDefault="006A3046" w:rsidP="00463CF2"/>
        </w:tc>
        <w:tc>
          <w:tcPr>
            <w:tcW w:w="1505" w:type="pct"/>
          </w:tcPr>
          <w:p w:rsidR="006A3046" w:rsidRPr="007062F6" w:rsidRDefault="006A3046" w:rsidP="00463CF2">
            <w:pPr>
              <w:jc w:val="center"/>
            </w:pPr>
          </w:p>
        </w:tc>
        <w:tc>
          <w:tcPr>
            <w:tcW w:w="993" w:type="pct"/>
          </w:tcPr>
          <w:p w:rsidR="006A3046" w:rsidRDefault="006A3046" w:rsidP="00463CF2">
            <w:pPr>
              <w:jc w:val="center"/>
            </w:pP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  <w:r>
              <w:t>2</w:t>
            </w:r>
            <w:r w:rsidRPr="00125EE6">
              <w:t>.</w:t>
            </w:r>
          </w:p>
        </w:tc>
        <w:tc>
          <w:tcPr>
            <w:tcW w:w="2208" w:type="pct"/>
          </w:tcPr>
          <w:p w:rsidR="006A3046" w:rsidRPr="00125EE6" w:rsidRDefault="006A3046" w:rsidP="00463CF2">
            <w:r w:rsidRPr="00125EE6">
              <w:t>Изменение остатков средств на сч</w:t>
            </w:r>
            <w:r w:rsidRPr="00125EE6">
              <w:t>е</w:t>
            </w:r>
            <w:r w:rsidRPr="00125EE6">
              <w:t>тах по учету средств бюджета</w:t>
            </w:r>
          </w:p>
        </w:tc>
        <w:tc>
          <w:tcPr>
            <w:tcW w:w="1505" w:type="pct"/>
          </w:tcPr>
          <w:p w:rsidR="006A3046" w:rsidRPr="00125EE6" w:rsidRDefault="006A3046" w:rsidP="00463CF2">
            <w:pPr>
              <w:jc w:val="center"/>
            </w:pPr>
          </w:p>
          <w:p w:rsidR="006A3046" w:rsidRPr="00125EE6" w:rsidRDefault="006A3046" w:rsidP="00463CF2">
            <w:pPr>
              <w:jc w:val="center"/>
            </w:pPr>
            <w:r w:rsidRPr="00125EE6">
              <w:t xml:space="preserve">01 05 00 00 00 0000 000 </w:t>
            </w:r>
          </w:p>
        </w:tc>
        <w:tc>
          <w:tcPr>
            <w:tcW w:w="993" w:type="pct"/>
          </w:tcPr>
          <w:p w:rsidR="006A3046" w:rsidRPr="00125EE6" w:rsidRDefault="006A3046" w:rsidP="00463CF2">
            <w:pPr>
              <w:jc w:val="center"/>
            </w:pPr>
            <w:r>
              <w:t>-</w:t>
            </w:r>
            <w:r w:rsidR="00185170">
              <w:t>563 109,05</w:t>
            </w: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</w:p>
        </w:tc>
        <w:tc>
          <w:tcPr>
            <w:tcW w:w="2208" w:type="pct"/>
          </w:tcPr>
          <w:p w:rsidR="006A3046" w:rsidRPr="00125EE6" w:rsidRDefault="006A3046" w:rsidP="00463CF2">
            <w:r w:rsidRPr="00125EE6">
              <w:t>Увеличение остатков средств бюдж</w:t>
            </w:r>
            <w:r w:rsidRPr="00125EE6">
              <w:t>е</w:t>
            </w:r>
            <w:r w:rsidRPr="00125EE6">
              <w:t>тов</w:t>
            </w:r>
          </w:p>
        </w:tc>
        <w:tc>
          <w:tcPr>
            <w:tcW w:w="1505" w:type="pct"/>
          </w:tcPr>
          <w:p w:rsidR="006A3046" w:rsidRPr="00125EE6" w:rsidRDefault="006A3046" w:rsidP="00463CF2">
            <w:pPr>
              <w:jc w:val="center"/>
            </w:pPr>
          </w:p>
          <w:p w:rsidR="006A3046" w:rsidRPr="00125EE6" w:rsidRDefault="006A3046" w:rsidP="00463CF2">
            <w:pPr>
              <w:jc w:val="center"/>
            </w:pPr>
            <w:r w:rsidRPr="00125EE6">
              <w:t>01 05 00 00 00 0000 500</w:t>
            </w:r>
          </w:p>
        </w:tc>
        <w:tc>
          <w:tcPr>
            <w:tcW w:w="993" w:type="pct"/>
          </w:tcPr>
          <w:p w:rsidR="006A3046" w:rsidRDefault="00185170" w:rsidP="00463CF2">
            <w:pPr>
              <w:jc w:val="center"/>
            </w:pPr>
            <w:r>
              <w:t>-19 040 757,11</w:t>
            </w: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</w:p>
        </w:tc>
        <w:tc>
          <w:tcPr>
            <w:tcW w:w="2208" w:type="pct"/>
          </w:tcPr>
          <w:p w:rsidR="006A3046" w:rsidRPr="00125EE6" w:rsidRDefault="006A3046" w:rsidP="00463CF2">
            <w:r w:rsidRPr="00125EE6">
              <w:t>Увеличение прочих остатков средств бюдж</w:t>
            </w:r>
            <w:r w:rsidRPr="00125EE6">
              <w:t>е</w:t>
            </w:r>
            <w:r w:rsidRPr="00125EE6">
              <w:t>тов</w:t>
            </w:r>
          </w:p>
        </w:tc>
        <w:tc>
          <w:tcPr>
            <w:tcW w:w="1505" w:type="pct"/>
          </w:tcPr>
          <w:p w:rsidR="006A3046" w:rsidRPr="00125EE6" w:rsidRDefault="006A3046" w:rsidP="00463CF2">
            <w:pPr>
              <w:jc w:val="center"/>
            </w:pPr>
          </w:p>
          <w:p w:rsidR="006A3046" w:rsidRPr="00125EE6" w:rsidRDefault="006A3046" w:rsidP="00463CF2">
            <w:pPr>
              <w:jc w:val="center"/>
            </w:pPr>
            <w:r w:rsidRPr="00125EE6">
              <w:t>01 05 02 00 00 0000 500</w:t>
            </w:r>
          </w:p>
        </w:tc>
        <w:tc>
          <w:tcPr>
            <w:tcW w:w="993" w:type="pct"/>
          </w:tcPr>
          <w:p w:rsidR="006A3046" w:rsidRDefault="00185170" w:rsidP="00463CF2">
            <w:pPr>
              <w:jc w:val="center"/>
            </w:pPr>
            <w:r>
              <w:t>-19 040 757,11</w:t>
            </w: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</w:p>
        </w:tc>
        <w:tc>
          <w:tcPr>
            <w:tcW w:w="2208" w:type="pct"/>
          </w:tcPr>
          <w:p w:rsidR="006A3046" w:rsidRPr="00125EE6" w:rsidRDefault="006A3046" w:rsidP="00463CF2">
            <w:r w:rsidRPr="00125EE6">
              <w:t>Увеличение прочих остатков дене</w:t>
            </w:r>
            <w:r w:rsidRPr="00125EE6">
              <w:t>ж</w:t>
            </w:r>
            <w:r w:rsidRPr="00125EE6">
              <w:t>ных средств бюджетов</w:t>
            </w:r>
          </w:p>
        </w:tc>
        <w:tc>
          <w:tcPr>
            <w:tcW w:w="1505" w:type="pct"/>
          </w:tcPr>
          <w:p w:rsidR="006A3046" w:rsidRPr="00125EE6" w:rsidRDefault="006A3046" w:rsidP="00463CF2">
            <w:pPr>
              <w:jc w:val="center"/>
            </w:pPr>
          </w:p>
          <w:p w:rsidR="006A3046" w:rsidRPr="00125EE6" w:rsidRDefault="006A3046" w:rsidP="00463CF2">
            <w:pPr>
              <w:jc w:val="center"/>
            </w:pPr>
            <w:r w:rsidRPr="00125EE6">
              <w:t>01 05 02 01 00 0000 510</w:t>
            </w:r>
          </w:p>
        </w:tc>
        <w:tc>
          <w:tcPr>
            <w:tcW w:w="993" w:type="pct"/>
          </w:tcPr>
          <w:p w:rsidR="006A3046" w:rsidRDefault="00185170" w:rsidP="00463CF2">
            <w:pPr>
              <w:jc w:val="center"/>
            </w:pPr>
            <w:r>
              <w:t>-19 040 757,11</w:t>
            </w: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</w:p>
        </w:tc>
        <w:tc>
          <w:tcPr>
            <w:tcW w:w="2208" w:type="pct"/>
          </w:tcPr>
          <w:p w:rsidR="006A3046" w:rsidRPr="00125EE6" w:rsidRDefault="006A3046" w:rsidP="00463CF2">
            <w:r w:rsidRPr="00125EE6">
              <w:t>Увеличение прочих остатков денежных средств бюджетов пос</w:t>
            </w:r>
            <w:r w:rsidRPr="00125EE6">
              <w:t>е</w:t>
            </w:r>
            <w:r w:rsidRPr="00125EE6">
              <w:t>лений</w:t>
            </w:r>
          </w:p>
        </w:tc>
        <w:tc>
          <w:tcPr>
            <w:tcW w:w="1505" w:type="pct"/>
          </w:tcPr>
          <w:p w:rsidR="006A3046" w:rsidRPr="00125EE6" w:rsidRDefault="006A3046" w:rsidP="00463CF2">
            <w:pPr>
              <w:jc w:val="center"/>
            </w:pPr>
          </w:p>
          <w:p w:rsidR="006A3046" w:rsidRPr="00125EE6" w:rsidRDefault="006A3046" w:rsidP="00463CF2">
            <w:pPr>
              <w:jc w:val="center"/>
            </w:pPr>
            <w:r w:rsidRPr="00125EE6">
              <w:t>01 05 02 01 10 0000 510</w:t>
            </w:r>
          </w:p>
        </w:tc>
        <w:tc>
          <w:tcPr>
            <w:tcW w:w="993" w:type="pct"/>
          </w:tcPr>
          <w:p w:rsidR="006A3046" w:rsidRPr="00A2675C" w:rsidRDefault="006A3046" w:rsidP="00463CF2">
            <w:pPr>
              <w:jc w:val="center"/>
            </w:pPr>
            <w:r>
              <w:t>-19</w:t>
            </w:r>
            <w:r w:rsidR="00185170">
              <w:t> 040 757,11</w:t>
            </w: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</w:p>
        </w:tc>
        <w:tc>
          <w:tcPr>
            <w:tcW w:w="2208" w:type="pct"/>
          </w:tcPr>
          <w:p w:rsidR="006A3046" w:rsidRPr="00125EE6" w:rsidRDefault="006A3046" w:rsidP="00463CF2">
            <w:r w:rsidRPr="00125EE6">
              <w:t>Уменьшение остатков средств бюдж</w:t>
            </w:r>
            <w:r w:rsidRPr="00125EE6">
              <w:t>е</w:t>
            </w:r>
            <w:r w:rsidRPr="00125EE6">
              <w:t>тов</w:t>
            </w:r>
          </w:p>
        </w:tc>
        <w:tc>
          <w:tcPr>
            <w:tcW w:w="1505" w:type="pct"/>
          </w:tcPr>
          <w:p w:rsidR="006A3046" w:rsidRPr="00125EE6" w:rsidRDefault="006A3046" w:rsidP="00463CF2">
            <w:pPr>
              <w:jc w:val="center"/>
            </w:pPr>
          </w:p>
          <w:p w:rsidR="006A3046" w:rsidRPr="00125EE6" w:rsidRDefault="006A3046" w:rsidP="00463CF2">
            <w:pPr>
              <w:jc w:val="center"/>
            </w:pPr>
            <w:r w:rsidRPr="00125EE6">
              <w:t>01 05 00 00 00 0000 600</w:t>
            </w:r>
          </w:p>
        </w:tc>
        <w:tc>
          <w:tcPr>
            <w:tcW w:w="993" w:type="pct"/>
          </w:tcPr>
          <w:p w:rsidR="006A3046" w:rsidRDefault="006A3046" w:rsidP="00D66C33">
            <w:pPr>
              <w:jc w:val="center"/>
            </w:pPr>
            <w:r>
              <w:rPr>
                <w:lang w:val="en-US"/>
              </w:rPr>
              <w:t>18 477 648</w:t>
            </w:r>
            <w:r>
              <w:t>,</w:t>
            </w:r>
            <w:r>
              <w:rPr>
                <w:lang w:val="en-US"/>
              </w:rPr>
              <w:t>06</w:t>
            </w: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</w:p>
        </w:tc>
        <w:tc>
          <w:tcPr>
            <w:tcW w:w="2208" w:type="pct"/>
          </w:tcPr>
          <w:p w:rsidR="006A3046" w:rsidRPr="00125EE6" w:rsidRDefault="006A3046" w:rsidP="00463CF2">
            <w:r w:rsidRPr="00125EE6">
              <w:t>Уменьшение прочих остатков средств бюдж</w:t>
            </w:r>
            <w:r w:rsidRPr="00125EE6">
              <w:t>е</w:t>
            </w:r>
            <w:r w:rsidRPr="00125EE6">
              <w:t>тов</w:t>
            </w:r>
          </w:p>
        </w:tc>
        <w:tc>
          <w:tcPr>
            <w:tcW w:w="1505" w:type="pct"/>
          </w:tcPr>
          <w:p w:rsidR="006A3046" w:rsidRPr="00125EE6" w:rsidRDefault="006A3046" w:rsidP="00463CF2">
            <w:pPr>
              <w:jc w:val="center"/>
            </w:pPr>
          </w:p>
          <w:p w:rsidR="006A3046" w:rsidRPr="00125EE6" w:rsidRDefault="006A3046" w:rsidP="00463CF2">
            <w:pPr>
              <w:jc w:val="center"/>
            </w:pPr>
            <w:r w:rsidRPr="00125EE6">
              <w:t>01 05 02 00 00 0000 600</w:t>
            </w:r>
          </w:p>
        </w:tc>
        <w:tc>
          <w:tcPr>
            <w:tcW w:w="993" w:type="pct"/>
          </w:tcPr>
          <w:p w:rsidR="006A3046" w:rsidRDefault="006A3046" w:rsidP="00D66C33">
            <w:pPr>
              <w:jc w:val="center"/>
            </w:pPr>
            <w:r>
              <w:rPr>
                <w:lang w:val="en-US"/>
              </w:rPr>
              <w:t>18 477 648</w:t>
            </w:r>
            <w:r>
              <w:t>,</w:t>
            </w:r>
            <w:r>
              <w:rPr>
                <w:lang w:val="en-US"/>
              </w:rPr>
              <w:t>06</w:t>
            </w: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</w:p>
        </w:tc>
        <w:tc>
          <w:tcPr>
            <w:tcW w:w="2208" w:type="pct"/>
          </w:tcPr>
          <w:p w:rsidR="006A3046" w:rsidRPr="00125EE6" w:rsidRDefault="006A3046" w:rsidP="00463CF2">
            <w:r w:rsidRPr="00125EE6">
              <w:t>Уменьшение прочих остатков дене</w:t>
            </w:r>
            <w:r w:rsidRPr="00125EE6">
              <w:t>ж</w:t>
            </w:r>
            <w:r w:rsidRPr="00125EE6">
              <w:t>ных средств бюджетов</w:t>
            </w:r>
          </w:p>
        </w:tc>
        <w:tc>
          <w:tcPr>
            <w:tcW w:w="1505" w:type="pct"/>
          </w:tcPr>
          <w:p w:rsidR="006A3046" w:rsidRPr="00125EE6" w:rsidRDefault="006A3046" w:rsidP="00463CF2">
            <w:pPr>
              <w:jc w:val="center"/>
            </w:pPr>
          </w:p>
          <w:p w:rsidR="006A3046" w:rsidRPr="00125EE6" w:rsidRDefault="006A3046" w:rsidP="00463CF2">
            <w:pPr>
              <w:jc w:val="center"/>
            </w:pPr>
            <w:r w:rsidRPr="00125EE6">
              <w:t>01 05 02 01 00 0000 610</w:t>
            </w:r>
          </w:p>
        </w:tc>
        <w:tc>
          <w:tcPr>
            <w:tcW w:w="993" w:type="pct"/>
          </w:tcPr>
          <w:p w:rsidR="006A3046" w:rsidRDefault="006A3046" w:rsidP="00D66C33">
            <w:pPr>
              <w:jc w:val="center"/>
            </w:pPr>
            <w:r>
              <w:rPr>
                <w:lang w:val="en-US"/>
              </w:rPr>
              <w:t>18 477 648</w:t>
            </w:r>
            <w:r>
              <w:t>,</w:t>
            </w:r>
            <w:r>
              <w:rPr>
                <w:lang w:val="en-US"/>
              </w:rPr>
              <w:t>06</w:t>
            </w:r>
          </w:p>
        </w:tc>
      </w:tr>
      <w:tr w:rsidR="006A3046" w:rsidRPr="00125EE6" w:rsidTr="00463CF2">
        <w:tblPrEx>
          <w:tblCellMar>
            <w:top w:w="0" w:type="dxa"/>
            <w:bottom w:w="0" w:type="dxa"/>
          </w:tblCellMar>
        </w:tblPrEx>
        <w:tc>
          <w:tcPr>
            <w:tcW w:w="294" w:type="pct"/>
          </w:tcPr>
          <w:p w:rsidR="006A3046" w:rsidRPr="00125EE6" w:rsidRDefault="006A3046" w:rsidP="00463CF2">
            <w:pPr>
              <w:jc w:val="center"/>
            </w:pPr>
          </w:p>
        </w:tc>
        <w:tc>
          <w:tcPr>
            <w:tcW w:w="2208" w:type="pct"/>
          </w:tcPr>
          <w:p w:rsidR="006A3046" w:rsidRPr="00125EE6" w:rsidRDefault="006A3046" w:rsidP="00463CF2">
            <w:r w:rsidRPr="00125EE6">
              <w:t>Уменьшение прочих остатков денежных средств бюджетов посел</w:t>
            </w:r>
            <w:r w:rsidRPr="00125EE6">
              <w:t>е</w:t>
            </w:r>
            <w:r w:rsidRPr="00125EE6">
              <w:t>ний</w:t>
            </w:r>
          </w:p>
        </w:tc>
        <w:tc>
          <w:tcPr>
            <w:tcW w:w="1505" w:type="pct"/>
          </w:tcPr>
          <w:p w:rsidR="006A3046" w:rsidRPr="00125EE6" w:rsidRDefault="006A3046" w:rsidP="00463CF2">
            <w:pPr>
              <w:jc w:val="center"/>
            </w:pPr>
          </w:p>
          <w:p w:rsidR="006A3046" w:rsidRPr="00125EE6" w:rsidRDefault="006A3046" w:rsidP="00463CF2">
            <w:pPr>
              <w:jc w:val="center"/>
            </w:pPr>
            <w:r w:rsidRPr="00125EE6">
              <w:t>01 05 02 01 10 0000 610</w:t>
            </w:r>
          </w:p>
        </w:tc>
        <w:tc>
          <w:tcPr>
            <w:tcW w:w="993" w:type="pct"/>
          </w:tcPr>
          <w:p w:rsidR="006A3046" w:rsidRPr="00D66C33" w:rsidRDefault="006A3046" w:rsidP="00D66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18 477 648</w:t>
            </w:r>
            <w:r>
              <w:t>,</w:t>
            </w:r>
            <w:r>
              <w:rPr>
                <w:lang w:val="en-US"/>
              </w:rPr>
              <w:t>06</w:t>
            </w:r>
          </w:p>
        </w:tc>
      </w:tr>
    </w:tbl>
    <w:p w:rsidR="00657AB9" w:rsidRPr="007236BA" w:rsidRDefault="00657AB9" w:rsidP="00657AB9"/>
    <w:sectPr w:rsidR="00657AB9" w:rsidRPr="007236BA" w:rsidSect="00DC16E5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10" w:rsidRDefault="00AD0C10" w:rsidP="00F25893">
      <w:r>
        <w:separator/>
      </w:r>
    </w:p>
  </w:endnote>
  <w:endnote w:type="continuationSeparator" w:id="1">
    <w:p w:rsidR="00AD0C10" w:rsidRDefault="00AD0C10" w:rsidP="00F2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93" w:rsidRPr="00F25893" w:rsidRDefault="00F25893">
    <w:pPr>
      <w:pStyle w:val="af0"/>
      <w:rPr>
        <w:color w:val="000000"/>
      </w:rPr>
    </w:pPr>
    <w:r>
      <w:t>NoNaMe</w:t>
    </w:r>
  </w:p>
  <w:p w:rsidR="00F25893" w:rsidRDefault="00F25893">
    <w:pPr>
      <w:pStyle w:val="af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448.15pt;margin-top:778.85pt;width:118.8pt;height:30.6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F25893" w:rsidRPr="00F25893" w:rsidRDefault="00F25893">
                <w:pPr>
                  <w:pStyle w:val="af0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F25893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F25893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F25893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8B3C85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2</w:t>
                </w:r>
                <w:r w:rsidRPr="00F25893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99.25pt;margin-top:778.85pt;width:467.7pt;height:2.85pt;z-index:-1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10" w:rsidRDefault="00AD0C10" w:rsidP="00F25893">
      <w:r>
        <w:separator/>
      </w:r>
    </w:p>
  </w:footnote>
  <w:footnote w:type="continuationSeparator" w:id="1">
    <w:p w:rsidR="00AD0C10" w:rsidRDefault="00AD0C10" w:rsidP="00F25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437F3276"/>
    <w:multiLevelType w:val="hybridMultilevel"/>
    <w:tmpl w:val="26D64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F73396"/>
    <w:multiLevelType w:val="hybridMultilevel"/>
    <w:tmpl w:val="FDB0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4A9"/>
    <w:rsid w:val="0000195B"/>
    <w:rsid w:val="00003B80"/>
    <w:rsid w:val="00004ECD"/>
    <w:rsid w:val="00011282"/>
    <w:rsid w:val="000166B5"/>
    <w:rsid w:val="00016F50"/>
    <w:rsid w:val="0001700C"/>
    <w:rsid w:val="000239B6"/>
    <w:rsid w:val="00024399"/>
    <w:rsid w:val="00024926"/>
    <w:rsid w:val="000351B8"/>
    <w:rsid w:val="00040CBA"/>
    <w:rsid w:val="0004625B"/>
    <w:rsid w:val="00053807"/>
    <w:rsid w:val="0006093E"/>
    <w:rsid w:val="00064472"/>
    <w:rsid w:val="000647B5"/>
    <w:rsid w:val="00073FE5"/>
    <w:rsid w:val="00080131"/>
    <w:rsid w:val="00080255"/>
    <w:rsid w:val="00084946"/>
    <w:rsid w:val="0009550B"/>
    <w:rsid w:val="000B7B9F"/>
    <w:rsid w:val="000C0949"/>
    <w:rsid w:val="000C0F63"/>
    <w:rsid w:val="000D2D18"/>
    <w:rsid w:val="000D68DA"/>
    <w:rsid w:val="00107113"/>
    <w:rsid w:val="0011028C"/>
    <w:rsid w:val="001162AB"/>
    <w:rsid w:val="00124597"/>
    <w:rsid w:val="00124C71"/>
    <w:rsid w:val="00126322"/>
    <w:rsid w:val="00130FEE"/>
    <w:rsid w:val="0013728B"/>
    <w:rsid w:val="0015612B"/>
    <w:rsid w:val="001561AC"/>
    <w:rsid w:val="00162101"/>
    <w:rsid w:val="00176C81"/>
    <w:rsid w:val="001809A1"/>
    <w:rsid w:val="001832D6"/>
    <w:rsid w:val="00185170"/>
    <w:rsid w:val="00187CD0"/>
    <w:rsid w:val="001B0018"/>
    <w:rsid w:val="001B061A"/>
    <w:rsid w:val="001C5D27"/>
    <w:rsid w:val="001D2563"/>
    <w:rsid w:val="001D7D4D"/>
    <w:rsid w:val="001E6408"/>
    <w:rsid w:val="001E6D39"/>
    <w:rsid w:val="001F3358"/>
    <w:rsid w:val="001F4396"/>
    <w:rsid w:val="00201A38"/>
    <w:rsid w:val="00202734"/>
    <w:rsid w:val="00223BD7"/>
    <w:rsid w:val="00224AFA"/>
    <w:rsid w:val="00225111"/>
    <w:rsid w:val="002313E7"/>
    <w:rsid w:val="002330A0"/>
    <w:rsid w:val="00241885"/>
    <w:rsid w:val="002426DB"/>
    <w:rsid w:val="002427DD"/>
    <w:rsid w:val="00243837"/>
    <w:rsid w:val="00243C67"/>
    <w:rsid w:val="002518D7"/>
    <w:rsid w:val="00257038"/>
    <w:rsid w:val="00263935"/>
    <w:rsid w:val="002663D1"/>
    <w:rsid w:val="002679A1"/>
    <w:rsid w:val="002747BC"/>
    <w:rsid w:val="00276CCA"/>
    <w:rsid w:val="00281EB5"/>
    <w:rsid w:val="0028349C"/>
    <w:rsid w:val="0028634D"/>
    <w:rsid w:val="00291A4F"/>
    <w:rsid w:val="00292C95"/>
    <w:rsid w:val="002A0A15"/>
    <w:rsid w:val="002A4FCA"/>
    <w:rsid w:val="002A7CF4"/>
    <w:rsid w:val="002B031F"/>
    <w:rsid w:val="002C1422"/>
    <w:rsid w:val="002C3972"/>
    <w:rsid w:val="002C5431"/>
    <w:rsid w:val="002C6DCF"/>
    <w:rsid w:val="002D3C0C"/>
    <w:rsid w:val="002D784C"/>
    <w:rsid w:val="002E6CB1"/>
    <w:rsid w:val="002E7E95"/>
    <w:rsid w:val="002F65DF"/>
    <w:rsid w:val="00307904"/>
    <w:rsid w:val="003110D4"/>
    <w:rsid w:val="00314740"/>
    <w:rsid w:val="00322212"/>
    <w:rsid w:val="00342250"/>
    <w:rsid w:val="0035293E"/>
    <w:rsid w:val="00360F43"/>
    <w:rsid w:val="00364C21"/>
    <w:rsid w:val="00366E15"/>
    <w:rsid w:val="003774ED"/>
    <w:rsid w:val="00380802"/>
    <w:rsid w:val="0039124B"/>
    <w:rsid w:val="003A00F4"/>
    <w:rsid w:val="003A2694"/>
    <w:rsid w:val="003B392A"/>
    <w:rsid w:val="003C20BB"/>
    <w:rsid w:val="003C257A"/>
    <w:rsid w:val="003C3E37"/>
    <w:rsid w:val="003C4B08"/>
    <w:rsid w:val="003C693F"/>
    <w:rsid w:val="003D3F30"/>
    <w:rsid w:val="003E780F"/>
    <w:rsid w:val="003F78EB"/>
    <w:rsid w:val="004002D0"/>
    <w:rsid w:val="0040194A"/>
    <w:rsid w:val="004033CB"/>
    <w:rsid w:val="00424EAB"/>
    <w:rsid w:val="00436DEC"/>
    <w:rsid w:val="004438BA"/>
    <w:rsid w:val="004511BC"/>
    <w:rsid w:val="004620E1"/>
    <w:rsid w:val="00463CF2"/>
    <w:rsid w:val="004771B3"/>
    <w:rsid w:val="004804A7"/>
    <w:rsid w:val="00481E4D"/>
    <w:rsid w:val="0048452B"/>
    <w:rsid w:val="004A18A7"/>
    <w:rsid w:val="004B671D"/>
    <w:rsid w:val="004C36D8"/>
    <w:rsid w:val="004C4ADA"/>
    <w:rsid w:val="004C65D0"/>
    <w:rsid w:val="004D4766"/>
    <w:rsid w:val="004D6156"/>
    <w:rsid w:val="004D70DE"/>
    <w:rsid w:val="004F73F9"/>
    <w:rsid w:val="00506818"/>
    <w:rsid w:val="0051512E"/>
    <w:rsid w:val="00542300"/>
    <w:rsid w:val="00546464"/>
    <w:rsid w:val="00553F55"/>
    <w:rsid w:val="00556311"/>
    <w:rsid w:val="00563C7E"/>
    <w:rsid w:val="0057107D"/>
    <w:rsid w:val="00571D7D"/>
    <w:rsid w:val="00573CCE"/>
    <w:rsid w:val="00590D4F"/>
    <w:rsid w:val="00593EA5"/>
    <w:rsid w:val="00594DC5"/>
    <w:rsid w:val="005A0B68"/>
    <w:rsid w:val="005A60C6"/>
    <w:rsid w:val="005B4247"/>
    <w:rsid w:val="005C2A8E"/>
    <w:rsid w:val="005E018C"/>
    <w:rsid w:val="005E3188"/>
    <w:rsid w:val="005E75F9"/>
    <w:rsid w:val="005F2426"/>
    <w:rsid w:val="005F4B82"/>
    <w:rsid w:val="005F77B6"/>
    <w:rsid w:val="00607F71"/>
    <w:rsid w:val="00610144"/>
    <w:rsid w:val="00612AAC"/>
    <w:rsid w:val="006142F4"/>
    <w:rsid w:val="006336DE"/>
    <w:rsid w:val="0063372B"/>
    <w:rsid w:val="00633E23"/>
    <w:rsid w:val="00635FBA"/>
    <w:rsid w:val="00652648"/>
    <w:rsid w:val="006527AB"/>
    <w:rsid w:val="00656A5F"/>
    <w:rsid w:val="00657AB9"/>
    <w:rsid w:val="006618DB"/>
    <w:rsid w:val="00662612"/>
    <w:rsid w:val="00664403"/>
    <w:rsid w:val="00664508"/>
    <w:rsid w:val="00664FB5"/>
    <w:rsid w:val="00666794"/>
    <w:rsid w:val="00671A84"/>
    <w:rsid w:val="00672930"/>
    <w:rsid w:val="00677D12"/>
    <w:rsid w:val="0068210A"/>
    <w:rsid w:val="00691C53"/>
    <w:rsid w:val="00694D17"/>
    <w:rsid w:val="0069584D"/>
    <w:rsid w:val="006A3046"/>
    <w:rsid w:val="006B1BB2"/>
    <w:rsid w:val="006B39AF"/>
    <w:rsid w:val="006B6D64"/>
    <w:rsid w:val="006C01D2"/>
    <w:rsid w:val="006C24A9"/>
    <w:rsid w:val="006C7FF9"/>
    <w:rsid w:val="006E2C13"/>
    <w:rsid w:val="006F69AD"/>
    <w:rsid w:val="00706550"/>
    <w:rsid w:val="00717041"/>
    <w:rsid w:val="00724879"/>
    <w:rsid w:val="00725446"/>
    <w:rsid w:val="007364F0"/>
    <w:rsid w:val="007400C4"/>
    <w:rsid w:val="00742400"/>
    <w:rsid w:val="00744922"/>
    <w:rsid w:val="00745AE4"/>
    <w:rsid w:val="007465ED"/>
    <w:rsid w:val="007544CA"/>
    <w:rsid w:val="00782B38"/>
    <w:rsid w:val="0078428E"/>
    <w:rsid w:val="00787E2D"/>
    <w:rsid w:val="0079210E"/>
    <w:rsid w:val="007922D1"/>
    <w:rsid w:val="007A0610"/>
    <w:rsid w:val="007A5533"/>
    <w:rsid w:val="007B2A2B"/>
    <w:rsid w:val="007B3219"/>
    <w:rsid w:val="007B70B2"/>
    <w:rsid w:val="007C1081"/>
    <w:rsid w:val="007C7BA9"/>
    <w:rsid w:val="007D4DC2"/>
    <w:rsid w:val="007F7E41"/>
    <w:rsid w:val="00804D3A"/>
    <w:rsid w:val="0081097C"/>
    <w:rsid w:val="00813674"/>
    <w:rsid w:val="00820577"/>
    <w:rsid w:val="00823795"/>
    <w:rsid w:val="0083049C"/>
    <w:rsid w:val="00830859"/>
    <w:rsid w:val="0083185F"/>
    <w:rsid w:val="00835C88"/>
    <w:rsid w:val="00837CC4"/>
    <w:rsid w:val="00843EF2"/>
    <w:rsid w:val="00851035"/>
    <w:rsid w:val="0085687B"/>
    <w:rsid w:val="00865FFE"/>
    <w:rsid w:val="00873D87"/>
    <w:rsid w:val="00881F9E"/>
    <w:rsid w:val="00891919"/>
    <w:rsid w:val="008932FF"/>
    <w:rsid w:val="0089786E"/>
    <w:rsid w:val="008A05AB"/>
    <w:rsid w:val="008B0581"/>
    <w:rsid w:val="008B214F"/>
    <w:rsid w:val="008B3C85"/>
    <w:rsid w:val="008B44EE"/>
    <w:rsid w:val="008C4E66"/>
    <w:rsid w:val="008C5748"/>
    <w:rsid w:val="008D085B"/>
    <w:rsid w:val="008D186B"/>
    <w:rsid w:val="008E00C5"/>
    <w:rsid w:val="008F12A0"/>
    <w:rsid w:val="008F1736"/>
    <w:rsid w:val="009006CD"/>
    <w:rsid w:val="009007BE"/>
    <w:rsid w:val="00901C76"/>
    <w:rsid w:val="0090410B"/>
    <w:rsid w:val="009063A5"/>
    <w:rsid w:val="00913B33"/>
    <w:rsid w:val="009163D6"/>
    <w:rsid w:val="00933162"/>
    <w:rsid w:val="009364E3"/>
    <w:rsid w:val="00937DEE"/>
    <w:rsid w:val="00940490"/>
    <w:rsid w:val="00947B10"/>
    <w:rsid w:val="009561F5"/>
    <w:rsid w:val="00962E30"/>
    <w:rsid w:val="00966B05"/>
    <w:rsid w:val="00972015"/>
    <w:rsid w:val="009745DB"/>
    <w:rsid w:val="009773F3"/>
    <w:rsid w:val="00977A83"/>
    <w:rsid w:val="00977DEF"/>
    <w:rsid w:val="00983500"/>
    <w:rsid w:val="009851E5"/>
    <w:rsid w:val="0099036C"/>
    <w:rsid w:val="009942FB"/>
    <w:rsid w:val="009A0817"/>
    <w:rsid w:val="009A67A0"/>
    <w:rsid w:val="009C138F"/>
    <w:rsid w:val="009C2FD6"/>
    <w:rsid w:val="009C53DA"/>
    <w:rsid w:val="009C711A"/>
    <w:rsid w:val="009D159B"/>
    <w:rsid w:val="009E3118"/>
    <w:rsid w:val="00A00485"/>
    <w:rsid w:val="00A12FE6"/>
    <w:rsid w:val="00A21206"/>
    <w:rsid w:val="00A22EE5"/>
    <w:rsid w:val="00A322FE"/>
    <w:rsid w:val="00A33F30"/>
    <w:rsid w:val="00A34D0C"/>
    <w:rsid w:val="00A42837"/>
    <w:rsid w:val="00A5315B"/>
    <w:rsid w:val="00A65330"/>
    <w:rsid w:val="00A83765"/>
    <w:rsid w:val="00AA295E"/>
    <w:rsid w:val="00AA7F41"/>
    <w:rsid w:val="00AB1347"/>
    <w:rsid w:val="00AB6AF9"/>
    <w:rsid w:val="00AC28C3"/>
    <w:rsid w:val="00AC2C0F"/>
    <w:rsid w:val="00AC58E5"/>
    <w:rsid w:val="00AD0C10"/>
    <w:rsid w:val="00AD16A3"/>
    <w:rsid w:val="00AD4F64"/>
    <w:rsid w:val="00AE2E15"/>
    <w:rsid w:val="00B01494"/>
    <w:rsid w:val="00B04E10"/>
    <w:rsid w:val="00B217FF"/>
    <w:rsid w:val="00B21B70"/>
    <w:rsid w:val="00B26A7A"/>
    <w:rsid w:val="00B36C22"/>
    <w:rsid w:val="00B4055E"/>
    <w:rsid w:val="00B41009"/>
    <w:rsid w:val="00B47FEA"/>
    <w:rsid w:val="00B52901"/>
    <w:rsid w:val="00B60A99"/>
    <w:rsid w:val="00B61246"/>
    <w:rsid w:val="00B62701"/>
    <w:rsid w:val="00B6536E"/>
    <w:rsid w:val="00B67CDD"/>
    <w:rsid w:val="00B731A2"/>
    <w:rsid w:val="00B9634F"/>
    <w:rsid w:val="00BA401C"/>
    <w:rsid w:val="00BA7674"/>
    <w:rsid w:val="00BB355C"/>
    <w:rsid w:val="00BB5CF4"/>
    <w:rsid w:val="00BC6688"/>
    <w:rsid w:val="00BD7360"/>
    <w:rsid w:val="00BE6002"/>
    <w:rsid w:val="00BF3D53"/>
    <w:rsid w:val="00C04054"/>
    <w:rsid w:val="00C30C3F"/>
    <w:rsid w:val="00C33B7E"/>
    <w:rsid w:val="00C35680"/>
    <w:rsid w:val="00C35EAE"/>
    <w:rsid w:val="00C36010"/>
    <w:rsid w:val="00C4167A"/>
    <w:rsid w:val="00C44CAB"/>
    <w:rsid w:val="00C4585B"/>
    <w:rsid w:val="00C53DC2"/>
    <w:rsid w:val="00C57DDA"/>
    <w:rsid w:val="00C6118A"/>
    <w:rsid w:val="00C73429"/>
    <w:rsid w:val="00C81B9F"/>
    <w:rsid w:val="00C82828"/>
    <w:rsid w:val="00C8666C"/>
    <w:rsid w:val="00C90EC6"/>
    <w:rsid w:val="00C92FB3"/>
    <w:rsid w:val="00C963FF"/>
    <w:rsid w:val="00CA4FF5"/>
    <w:rsid w:val="00CC6ACF"/>
    <w:rsid w:val="00CD001A"/>
    <w:rsid w:val="00CD187C"/>
    <w:rsid w:val="00CD795E"/>
    <w:rsid w:val="00CD7A65"/>
    <w:rsid w:val="00CE2AE4"/>
    <w:rsid w:val="00CE722D"/>
    <w:rsid w:val="00CF17A6"/>
    <w:rsid w:val="00CF37C1"/>
    <w:rsid w:val="00CF414D"/>
    <w:rsid w:val="00D017D1"/>
    <w:rsid w:val="00D16B08"/>
    <w:rsid w:val="00D36594"/>
    <w:rsid w:val="00D46F29"/>
    <w:rsid w:val="00D516BC"/>
    <w:rsid w:val="00D61A4B"/>
    <w:rsid w:val="00D66C33"/>
    <w:rsid w:val="00D72F0F"/>
    <w:rsid w:val="00D768D3"/>
    <w:rsid w:val="00D808B8"/>
    <w:rsid w:val="00D80A7D"/>
    <w:rsid w:val="00D828D3"/>
    <w:rsid w:val="00D846E4"/>
    <w:rsid w:val="00D85087"/>
    <w:rsid w:val="00DA075D"/>
    <w:rsid w:val="00DA087C"/>
    <w:rsid w:val="00DB3688"/>
    <w:rsid w:val="00DB39B1"/>
    <w:rsid w:val="00DC16E5"/>
    <w:rsid w:val="00DD1F85"/>
    <w:rsid w:val="00DE0358"/>
    <w:rsid w:val="00DE49DD"/>
    <w:rsid w:val="00DE5121"/>
    <w:rsid w:val="00E05F2D"/>
    <w:rsid w:val="00E11E0B"/>
    <w:rsid w:val="00E2144F"/>
    <w:rsid w:val="00E311EC"/>
    <w:rsid w:val="00E31F52"/>
    <w:rsid w:val="00E32114"/>
    <w:rsid w:val="00E376B8"/>
    <w:rsid w:val="00E41720"/>
    <w:rsid w:val="00E44A32"/>
    <w:rsid w:val="00E47735"/>
    <w:rsid w:val="00E47C01"/>
    <w:rsid w:val="00E51551"/>
    <w:rsid w:val="00E56C36"/>
    <w:rsid w:val="00E620E3"/>
    <w:rsid w:val="00E62837"/>
    <w:rsid w:val="00E6343C"/>
    <w:rsid w:val="00E63975"/>
    <w:rsid w:val="00E63F74"/>
    <w:rsid w:val="00E641DF"/>
    <w:rsid w:val="00E66A0E"/>
    <w:rsid w:val="00E71865"/>
    <w:rsid w:val="00E84143"/>
    <w:rsid w:val="00E864EC"/>
    <w:rsid w:val="00E875A7"/>
    <w:rsid w:val="00E92170"/>
    <w:rsid w:val="00EA0FEF"/>
    <w:rsid w:val="00EA230A"/>
    <w:rsid w:val="00EA2F03"/>
    <w:rsid w:val="00EA6A1F"/>
    <w:rsid w:val="00EB328D"/>
    <w:rsid w:val="00EB5897"/>
    <w:rsid w:val="00EC0016"/>
    <w:rsid w:val="00EC49DB"/>
    <w:rsid w:val="00EC7D1F"/>
    <w:rsid w:val="00ED6CB4"/>
    <w:rsid w:val="00EE0CC7"/>
    <w:rsid w:val="00EE50FE"/>
    <w:rsid w:val="00EF090D"/>
    <w:rsid w:val="00EF198D"/>
    <w:rsid w:val="00EF452C"/>
    <w:rsid w:val="00EF464D"/>
    <w:rsid w:val="00F1170B"/>
    <w:rsid w:val="00F174ED"/>
    <w:rsid w:val="00F25893"/>
    <w:rsid w:val="00F36118"/>
    <w:rsid w:val="00F515B2"/>
    <w:rsid w:val="00F5629B"/>
    <w:rsid w:val="00F660D2"/>
    <w:rsid w:val="00F70E61"/>
    <w:rsid w:val="00F76BED"/>
    <w:rsid w:val="00F83E76"/>
    <w:rsid w:val="00F84F11"/>
    <w:rsid w:val="00F87156"/>
    <w:rsid w:val="00F92515"/>
    <w:rsid w:val="00FA36E9"/>
    <w:rsid w:val="00FA6236"/>
    <w:rsid w:val="00FB7590"/>
    <w:rsid w:val="00FC416B"/>
    <w:rsid w:val="00FC6BF9"/>
    <w:rsid w:val="00FD3BD9"/>
    <w:rsid w:val="00FD5DE0"/>
    <w:rsid w:val="00FE1BA1"/>
    <w:rsid w:val="00FE4192"/>
    <w:rsid w:val="00FF09A0"/>
    <w:rsid w:val="00FF4A3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A2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376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40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1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404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83765"/>
    <w:pPr>
      <w:keepNext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F439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0490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940490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F1736"/>
    <w:pPr>
      <w:jc w:val="center"/>
    </w:pPr>
    <w:rPr>
      <w:b/>
      <w:bCs/>
      <w:sz w:val="28"/>
    </w:rPr>
  </w:style>
  <w:style w:type="paragraph" w:styleId="a4">
    <w:name w:val="footnote text"/>
    <w:basedOn w:val="a"/>
    <w:semiHidden/>
    <w:rsid w:val="00225111"/>
    <w:rPr>
      <w:sz w:val="20"/>
    </w:rPr>
  </w:style>
  <w:style w:type="paragraph" w:styleId="a5">
    <w:name w:val="List"/>
    <w:basedOn w:val="a"/>
    <w:rsid w:val="00940490"/>
    <w:pPr>
      <w:ind w:left="283" w:hanging="283"/>
    </w:pPr>
  </w:style>
  <w:style w:type="paragraph" w:styleId="a6">
    <w:name w:val="Body Text Indent"/>
    <w:basedOn w:val="a"/>
    <w:rsid w:val="00940490"/>
    <w:pPr>
      <w:spacing w:after="120"/>
      <w:ind w:left="283"/>
    </w:pPr>
  </w:style>
  <w:style w:type="paragraph" w:styleId="20">
    <w:name w:val="Body Text Indent 2"/>
    <w:basedOn w:val="a"/>
    <w:rsid w:val="00940490"/>
    <w:pPr>
      <w:spacing w:line="264" w:lineRule="auto"/>
      <w:ind w:firstLine="539"/>
      <w:jc w:val="both"/>
    </w:pPr>
    <w:rPr>
      <w:sz w:val="28"/>
      <w:szCs w:val="28"/>
    </w:rPr>
  </w:style>
  <w:style w:type="paragraph" w:styleId="30">
    <w:name w:val="Body Text 3"/>
    <w:basedOn w:val="a"/>
    <w:rsid w:val="00940490"/>
    <w:pPr>
      <w:jc w:val="center"/>
    </w:pPr>
    <w:rPr>
      <w:b/>
      <w:bCs/>
      <w:sz w:val="28"/>
    </w:rPr>
  </w:style>
  <w:style w:type="paragraph" w:styleId="21">
    <w:name w:val="Body Text 2"/>
    <w:basedOn w:val="a"/>
    <w:rsid w:val="00940490"/>
    <w:pPr>
      <w:jc w:val="center"/>
    </w:pPr>
    <w:rPr>
      <w:b/>
      <w:bCs/>
      <w:sz w:val="20"/>
    </w:rPr>
  </w:style>
  <w:style w:type="paragraph" w:styleId="31">
    <w:name w:val="Body Text Indent 3"/>
    <w:basedOn w:val="a"/>
    <w:rsid w:val="00940490"/>
    <w:pPr>
      <w:ind w:firstLine="708"/>
      <w:jc w:val="both"/>
    </w:pPr>
    <w:rPr>
      <w:sz w:val="28"/>
      <w:szCs w:val="28"/>
    </w:rPr>
  </w:style>
  <w:style w:type="paragraph" w:customStyle="1" w:styleId="10">
    <w:name w:val="Статья1"/>
    <w:basedOn w:val="a"/>
    <w:next w:val="a"/>
    <w:rsid w:val="0094049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940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940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940490"/>
    <w:rPr>
      <w:color w:val="0000FF"/>
      <w:u w:val="single"/>
    </w:rPr>
  </w:style>
  <w:style w:type="paragraph" w:customStyle="1" w:styleId="a9">
    <w:name w:val=" Знак Знак Знак Знак Знак Знак Знак Знак Знак Знак"/>
    <w:basedOn w:val="a"/>
    <w:rsid w:val="009404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next w:val="a"/>
    <w:rsid w:val="009404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"/>
    <w:basedOn w:val="a"/>
    <w:next w:val="a"/>
    <w:rsid w:val="009404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940490"/>
    <w:pPr>
      <w:spacing w:before="100" w:beforeAutospacing="1" w:after="100" w:afterAutospacing="1"/>
    </w:pPr>
  </w:style>
  <w:style w:type="paragraph" w:customStyle="1" w:styleId="ConsPlusCell">
    <w:name w:val="ConsPlusCell"/>
    <w:rsid w:val="00940490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rsid w:val="009364E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9364E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F2589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F25893"/>
    <w:rPr>
      <w:sz w:val="24"/>
      <w:szCs w:val="24"/>
    </w:rPr>
  </w:style>
  <w:style w:type="paragraph" w:styleId="af0">
    <w:name w:val="footer"/>
    <w:basedOn w:val="a"/>
    <w:link w:val="af1"/>
    <w:uiPriority w:val="99"/>
    <w:rsid w:val="00F25893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F25893"/>
    <w:rPr>
      <w:sz w:val="24"/>
      <w:szCs w:val="24"/>
    </w:rPr>
  </w:style>
  <w:style w:type="paragraph" w:customStyle="1" w:styleId="4BC8582F925C44688E6963A65CE800A2">
    <w:name w:val="4BC8582F925C44688E6963A65CE800A2"/>
    <w:rsid w:val="00F25893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7189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МАЗУРСКОГО СЕЛЬСКОГО ПОСЕЛЕНИЯ ПОВОРИНСКОГО МУНИЦИПАЛЬНОГО РАЙОНА ВОРОНЕЖСКОЙ ОБЛАСТИ</vt:lpstr>
    </vt:vector>
  </TitlesOfParts>
  <Company>SPecialiST RePack</Company>
  <LinksUpToDate>false</LinksUpToDate>
  <CharactersWithSpaces>48076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МАЗУРСКОГО СЕЛЬСКОГО ПОСЕЛЕНИЯ ПОВОРИНСКОГО МУНИЦИПАЛЬНОГО РАЙОНА ВОРОНЕЖСКОЙ ОБЛАСТИ</dc:title>
  <dc:subject/>
  <dc:creator>NoNaMe</dc:creator>
  <cp:keywords/>
  <cp:lastModifiedBy>Yuriy</cp:lastModifiedBy>
  <cp:revision>2</cp:revision>
  <cp:lastPrinted>2019-05-17T12:18:00Z</cp:lastPrinted>
  <dcterms:created xsi:type="dcterms:W3CDTF">2019-05-22T10:41:00Z</dcterms:created>
  <dcterms:modified xsi:type="dcterms:W3CDTF">2019-05-22T10:41:00Z</dcterms:modified>
</cp:coreProperties>
</file>