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47" w:type="dxa"/>
        <w:tblInd w:w="-3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47"/>
      </w:tblGrid>
      <w:tr w:rsidR="00BF1201" w:rsidRPr="00726480" w:rsidTr="00E04529">
        <w:trPr>
          <w:trHeight w:val="5824"/>
        </w:trPr>
        <w:tc>
          <w:tcPr>
            <w:tcW w:w="16647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  </w:t>
            </w:r>
          </w:p>
          <w:p w:rsidR="00BF1201" w:rsidRPr="00D74342" w:rsidRDefault="00BF1201" w:rsidP="00E04529">
            <w:pPr>
              <w:tabs>
                <w:tab w:val="left" w:pos="982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 </w:t>
            </w:r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РОССИЙСКАЯ ФЕДЕРАЦИЯ</w:t>
            </w:r>
            <w:r w:rsidR="0064481E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                                               </w:t>
            </w:r>
            <w:bookmarkStart w:id="0" w:name="_GoBack"/>
            <w:bookmarkEnd w:id="0"/>
            <w:r w:rsidR="0064481E" w:rsidRPr="0064481E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>ПРОЕКТ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 </w:t>
            </w: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>АДМИНИСТРАЦИЯ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СЕЛЬСКОГО ПОСЕЛЕНИЯ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             САВРУХА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>МУНИЦИПАЛЬНОГО РАЙОНА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    ПОХВИСТНЕВСКИЙ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САМАРСКОЙ ОБЛАСТИ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</w:t>
            </w:r>
            <w:proofErr w:type="gramStart"/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>П</w:t>
            </w:r>
            <w:proofErr w:type="gramEnd"/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О С Т А Н О В Л Е Н И Е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64481E" w:rsidRDefault="0064481E" w:rsidP="00E045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______________№______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                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с</w:t>
            </w:r>
            <w:proofErr w:type="gramStart"/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.С</w:t>
            </w:r>
            <w:proofErr w:type="gramEnd"/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авруха</w:t>
            </w:r>
            <w:proofErr w:type="spellEnd"/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F72005" w:rsidRDefault="00BF1201" w:rsidP="00E045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О проведении публичных слушаний</w:t>
            </w:r>
          </w:p>
          <w:p w:rsidR="00BF1201" w:rsidRPr="00F72005" w:rsidRDefault="00BF1201" w:rsidP="00E045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по предоставлению разрешения</w:t>
            </w:r>
          </w:p>
          <w:p w:rsidR="00BF1201" w:rsidRPr="00F72005" w:rsidRDefault="00BF1201" w:rsidP="00E045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на отклонение от предельных параметров </w:t>
            </w:r>
          </w:p>
          <w:p w:rsidR="00BF1201" w:rsidRPr="00F72005" w:rsidRDefault="00BF1201" w:rsidP="00E045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разрешенного строительства, реконструкции </w:t>
            </w:r>
          </w:p>
          <w:p w:rsidR="00BF1201" w:rsidRDefault="00BF1201" w:rsidP="00E045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объекта капитального строительства</w:t>
            </w:r>
            <w:r w:rsidR="002E316D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в отношении</w:t>
            </w:r>
          </w:p>
          <w:p w:rsidR="002E316D" w:rsidRPr="00F72005" w:rsidRDefault="002E316D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земельного участка с ка</w:t>
            </w:r>
            <w:r w:rsidR="00493C84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дастровым номером 63:29:</w:t>
            </w:r>
            <w:r w:rsidR="00B41327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1106003</w:t>
            </w:r>
            <w:r w:rsidR="00381BD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:</w:t>
            </w:r>
            <w:r w:rsidR="003D5484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102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</w:tc>
      </w:tr>
    </w:tbl>
    <w:p w:rsidR="00BF1201" w:rsidRPr="00726480" w:rsidRDefault="00BF1201" w:rsidP="00BF1201">
      <w:pPr>
        <w:suppressAutoHyphens/>
        <w:spacing w:before="24"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Pr="00726480" w:rsidRDefault="00BF1201" w:rsidP="00BF1201">
      <w:pPr>
        <w:suppressAutoHyphens/>
        <w:spacing w:after="0" w:line="100" w:lineRule="atLeast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26480">
        <w:rPr>
          <w:rFonts w:ascii="Calibri" w:eastAsia="Calibri" w:hAnsi="Calibri" w:cs="Calibri"/>
          <w:color w:val="000000"/>
          <w:sz w:val="26"/>
          <w:szCs w:val="26"/>
          <w:lang w:eastAsia="ar-SA"/>
        </w:rPr>
        <w:t xml:space="preserve">           В 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П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орядком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организации и проведения публичных слушаний в сфере градостроительной деятельности </w:t>
      </w:r>
      <w:proofErr w:type="gram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тневский</w:t>
      </w:r>
      <w:proofErr w:type="spellEnd"/>
      <w:r w:rsidR="003D5484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от 28.01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.</w:t>
      </w:r>
      <w:r w:rsidR="003D5484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2020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г.</w:t>
      </w:r>
      <w:r w:rsidRPr="00726480">
        <w:rPr>
          <w:rFonts w:ascii="Times New Roman" w:eastAsia="Calibri" w:hAnsi="Times New Roman" w:cs="Times New Roman"/>
          <w:color w:val="FF0000"/>
          <w:sz w:val="26"/>
          <w:szCs w:val="26"/>
          <w:lang w:eastAsia="ar-SA"/>
        </w:rPr>
        <w:t xml:space="preserve"> </w:t>
      </w:r>
      <w:r w:rsidR="003D5484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№ 150</w:t>
      </w:r>
      <w:r w:rsidRPr="0072648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>,</w:t>
      </w:r>
      <w:r w:rsidRPr="00726480">
        <w:rPr>
          <w:rFonts w:ascii="Times New Roman" w:eastAsia="Calibri" w:hAnsi="Times New Roman" w:cs="Times New Roman"/>
          <w:b/>
          <w:color w:val="00000A"/>
          <w:sz w:val="26"/>
          <w:szCs w:val="26"/>
          <w:lang w:eastAsia="ar-SA"/>
        </w:rPr>
        <w:t xml:space="preserve"> 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Правилами землепользования и застройки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утвержденными Решением Собрания представителей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от 19.12.2013г. №84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(с изм. от 29.12.2015 №21, от 15.11.2016  №45, от 15.06.2017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№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62, от 19.12.2017 №82, от 25.05.2018 №103, от 28.05.2018 №104</w:t>
      </w:r>
      <w:r w:rsidR="006E460E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 от 07.12.2018 №118, от 04.09.2019 №138, от 10.03.2020 №153, от 17.07.2020 №165, от 30.07.2020 №168, от 07.10.2020 №11, от 23.10.2020 №12, от 30.12.2020 №27</w:t>
      </w:r>
      <w:r w:rsidR="003D5484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</w:t>
      </w:r>
      <w:r w:rsidR="006E460E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3D5484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от 12.05.2021 №45, от 21.09.2022 №92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)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 и с учетом Заключения комиссии по подготовке проекта Правил землепольз</w:t>
      </w:r>
      <w:r w:rsidR="00DD3A48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ования и застройки от </w:t>
      </w:r>
      <w:r w:rsidR="00B4132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29</w:t>
      </w:r>
      <w:r w:rsidR="009A0BF6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.0</w:t>
      </w:r>
      <w:r w:rsidR="003D5484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5.2023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г. о проведении публичных слушаний о</w:t>
      </w:r>
      <w:proofErr w:type="gramEnd"/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gramStart"/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предоставлении</w:t>
      </w:r>
      <w:proofErr w:type="gram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</w:p>
    <w:p w:rsidR="00BF1201" w:rsidRPr="00726480" w:rsidRDefault="00BF1201" w:rsidP="00BF1201">
      <w:pPr>
        <w:suppressAutoHyphens/>
        <w:spacing w:after="0" w:line="100" w:lineRule="atLeast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F1201" w:rsidRPr="00726480" w:rsidRDefault="00BF1201" w:rsidP="00BF1201">
      <w:pPr>
        <w:suppressAutoHyphens/>
        <w:spacing w:after="0" w:line="100" w:lineRule="atLeast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firstLine="691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 xml:space="preserve">                                 </w:t>
      </w:r>
      <w:proofErr w:type="gramStart"/>
      <w:r w:rsidRPr="0072648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>П</w:t>
      </w:r>
      <w:proofErr w:type="gramEnd"/>
      <w:r w:rsidRPr="0072648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 xml:space="preserve"> О С Т А Н О В Л Я Е Т: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firstLine="691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Pr="00267FFA" w:rsidRDefault="00BF1201" w:rsidP="00493C84">
      <w:pPr>
        <w:widowControl w:val="0"/>
        <w:suppressAutoHyphens/>
        <w:spacing w:before="24"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 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1. </w:t>
      </w:r>
      <w:proofErr w:type="gramStart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Провести в с. </w:t>
      </w:r>
      <w:proofErr w:type="spellStart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Самарской области публичные слушания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по предоставлению разрешения </w:t>
      </w:r>
      <w:r w:rsidR="003D548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Лобачевой </w:t>
      </w:r>
      <w:proofErr w:type="spellStart"/>
      <w:r w:rsidR="003D5484">
        <w:rPr>
          <w:rFonts w:ascii="Times New Roman" w:eastAsia="Times New Roman" w:hAnsi="Times New Roman" w:cs="Times New Roman"/>
          <w:color w:val="00000A"/>
          <w:sz w:val="26"/>
          <w:szCs w:val="26"/>
        </w:rPr>
        <w:t>Куляман</w:t>
      </w:r>
      <w:proofErr w:type="spellEnd"/>
      <w:r w:rsidR="003D548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="003D5484">
        <w:rPr>
          <w:rFonts w:ascii="Times New Roman" w:eastAsia="Times New Roman" w:hAnsi="Times New Roman" w:cs="Times New Roman"/>
          <w:color w:val="00000A"/>
          <w:sz w:val="26"/>
          <w:szCs w:val="26"/>
        </w:rPr>
        <w:t>Амамбаевне</w:t>
      </w:r>
      <w:proofErr w:type="spellEnd"/>
      <w:r w:rsidR="0077037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объекта </w:t>
      </w:r>
      <w:r w:rsidRPr="00742929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капитального строительства</w:t>
      </w:r>
      <w:r w:rsidRPr="00742929">
        <w:rPr>
          <w:rFonts w:ascii="Times New Roman" w:hAnsi="Times New Roman" w:cs="Times New Roman"/>
          <w:sz w:val="26"/>
          <w:szCs w:val="26"/>
        </w:rPr>
        <w:t xml:space="preserve"> на земельном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929">
        <w:rPr>
          <w:rFonts w:ascii="Times New Roman" w:hAnsi="Times New Roman" w:cs="Times New Roman"/>
          <w:sz w:val="26"/>
          <w:szCs w:val="26"/>
        </w:rPr>
        <w:t xml:space="preserve">участке, находящемся в собственности, с кадастровым номером </w:t>
      </w:r>
      <w:r w:rsidR="003D5484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63:29:1106003:102 </w:t>
      </w:r>
      <w:r w:rsidRPr="00742929">
        <w:rPr>
          <w:rFonts w:ascii="Times New Roman" w:hAnsi="Times New Roman" w:cs="Times New Roman"/>
          <w:sz w:val="26"/>
          <w:szCs w:val="26"/>
        </w:rPr>
        <w:lastRenderedPageBreak/>
        <w:t xml:space="preserve">площадью </w:t>
      </w:r>
      <w:r w:rsidR="003D5484">
        <w:rPr>
          <w:rFonts w:ascii="Times New Roman" w:hAnsi="Times New Roman" w:cs="Times New Roman"/>
          <w:sz w:val="26"/>
          <w:szCs w:val="26"/>
        </w:rPr>
        <w:t xml:space="preserve">3549 </w:t>
      </w:r>
      <w:proofErr w:type="spellStart"/>
      <w:r w:rsidRPr="0074292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742929">
        <w:rPr>
          <w:rFonts w:ascii="Times New Roman" w:hAnsi="Times New Roman" w:cs="Times New Roman"/>
          <w:sz w:val="26"/>
          <w:szCs w:val="26"/>
        </w:rPr>
        <w:t xml:space="preserve">., расположенного по адресу: 446461 Российская Федерация, Самарская область, </w:t>
      </w:r>
      <w:proofErr w:type="spellStart"/>
      <w:r w:rsidRPr="00742929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7429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929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775591">
        <w:rPr>
          <w:rFonts w:ascii="Times New Roman" w:hAnsi="Times New Roman" w:cs="Times New Roman"/>
          <w:sz w:val="26"/>
          <w:szCs w:val="26"/>
        </w:rPr>
        <w:t xml:space="preserve">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2929">
        <w:rPr>
          <w:rFonts w:ascii="Times New Roman" w:hAnsi="Times New Roman" w:cs="Times New Roman"/>
          <w:sz w:val="26"/>
          <w:szCs w:val="26"/>
        </w:rPr>
        <w:t>Савруха</w:t>
      </w:r>
      <w:proofErr w:type="spellEnd"/>
      <w:r w:rsidRPr="00742929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5591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484">
        <w:rPr>
          <w:rFonts w:ascii="Times New Roman" w:hAnsi="Times New Roman" w:cs="Times New Roman"/>
          <w:sz w:val="26"/>
          <w:szCs w:val="26"/>
        </w:rPr>
        <w:t>Дементьева</w:t>
      </w:r>
      <w:r>
        <w:rPr>
          <w:rFonts w:ascii="Times New Roman" w:hAnsi="Times New Roman" w:cs="Times New Roman"/>
          <w:sz w:val="26"/>
          <w:szCs w:val="26"/>
        </w:rPr>
        <w:t>, д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3D5484">
        <w:rPr>
          <w:rFonts w:ascii="Times New Roman" w:hAnsi="Times New Roman" w:cs="Times New Roman"/>
          <w:sz w:val="26"/>
          <w:szCs w:val="26"/>
        </w:rPr>
        <w:t>14</w:t>
      </w:r>
      <w:r w:rsidRPr="00742929">
        <w:rPr>
          <w:rFonts w:ascii="Times New Roman" w:hAnsi="Times New Roman" w:cs="Times New Roman"/>
          <w:sz w:val="26"/>
          <w:szCs w:val="26"/>
        </w:rPr>
        <w:t xml:space="preserve"> </w:t>
      </w:r>
      <w:r w:rsidRPr="00742929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7429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части сокращения минимального отступа при  строительстве жилого дома от границ земельного участка с </w:t>
      </w:r>
      <w:r w:rsidR="00B413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западной </w:t>
      </w:r>
      <w:r w:rsidRPr="007429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стороны </w:t>
      </w:r>
      <w:r w:rsidR="003B7C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 </w:t>
      </w:r>
      <w:r w:rsidR="003D54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 </w:t>
      </w:r>
      <w:r w:rsidR="00B071B4">
        <w:rPr>
          <w:rFonts w:ascii="Times New Roman" w:eastAsiaTheme="minorHAnsi" w:hAnsi="Times New Roman" w:cs="Times New Roman"/>
          <w:sz w:val="26"/>
          <w:szCs w:val="26"/>
          <w:lang w:eastAsia="en-US"/>
        </w:rPr>
        <w:t>метра</w:t>
      </w:r>
      <w:r w:rsidR="003D5484">
        <w:rPr>
          <w:rFonts w:ascii="Times New Roman" w:eastAsiaTheme="minorHAnsi" w:hAnsi="Times New Roman" w:cs="Times New Roman"/>
          <w:sz w:val="26"/>
          <w:szCs w:val="26"/>
          <w:lang w:eastAsia="en-US"/>
        </w:rPr>
        <w:t>, с южной стороны до 1 м</w:t>
      </w:r>
      <w:r w:rsidR="00B071B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26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</w:t>
      </w:r>
      <w:r w:rsidR="009B69C9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капитального строительства  с </w:t>
      </w:r>
      <w:r w:rsidR="00B41327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30</w:t>
      </w:r>
      <w:r w:rsidR="003B7CD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.0</w:t>
      </w:r>
      <w:r w:rsidR="000941D6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5.2023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года по </w:t>
      </w:r>
      <w:r w:rsidR="006E460E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2</w:t>
      </w:r>
      <w:r w:rsidR="000941D6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0</w:t>
      </w:r>
      <w:r w:rsidR="003B7CD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.</w:t>
      </w:r>
      <w:r w:rsidR="000941D6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06.2023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года.    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Самарской области (далее – Комиссия).</w:t>
      </w:r>
    </w:p>
    <w:p w:rsidR="00BF1201" w:rsidRDefault="00BF1201" w:rsidP="00BF1201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Представление участниками публичных слушаний предложений и замечаний по вопросу предоставления разрешения на отклонение от</w:t>
      </w:r>
      <w:r w:rsidRPr="00742929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, а также их учет осуществляется в соответствии с Порядком 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организации и проведения публичных слушаний в сфере градостроительной деятельности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</w:t>
      </w:r>
      <w:r w:rsidR="000941D6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тневский</w:t>
      </w:r>
      <w:proofErr w:type="spellEnd"/>
      <w:r w:rsidR="000941D6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</w:t>
      </w:r>
      <w:proofErr w:type="gramEnd"/>
      <w:r w:rsidR="000941D6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от 28.01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.</w:t>
      </w:r>
      <w:r w:rsidR="000941D6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2020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г.</w:t>
      </w:r>
      <w:r w:rsidRPr="00726480">
        <w:rPr>
          <w:rFonts w:ascii="Times New Roman" w:eastAsia="Calibri" w:hAnsi="Times New Roman" w:cs="Times New Roman"/>
          <w:color w:val="FF0000"/>
          <w:sz w:val="26"/>
          <w:szCs w:val="26"/>
          <w:lang w:eastAsia="ar-SA"/>
        </w:rPr>
        <w:t xml:space="preserve"> </w:t>
      </w:r>
      <w:r w:rsidR="000941D6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№ 150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Место проведения публичных слушаний (место ведения протокола публичных слушаний): 446461, Самарская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район,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с.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ул.  Центральная усадьба, д.33.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Провести </w:t>
      </w:r>
      <w:r w:rsidR="00A529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собрание участников публичных слушаний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gramStart"/>
      <w:r w:rsidR="00493C8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</w:t>
      </w:r>
      <w:proofErr w:type="gramEnd"/>
      <w:r w:rsidR="00493C8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с. </w:t>
      </w:r>
      <w:proofErr w:type="spellStart"/>
      <w:r w:rsidR="00493C8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="00493C8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– </w:t>
      </w:r>
      <w:r w:rsidR="000E1CC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="000941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5.06</w:t>
      </w:r>
      <w:r w:rsidR="000E1CC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9A0BF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="000941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г. в 18-00, по адресу: Самарская область,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район, с.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 ул. Центральная усадьба, д.33.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7.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Комиссии </w:t>
      </w:r>
      <w:proofErr w:type="gram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целях доведения до населения информации   о содержании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предоставления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разрешения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на отклонение от предельных параметров</w:t>
      </w:r>
      <w:proofErr w:type="gramEnd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Прием замечаний и предложений от жителей с.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 иных заинтересованных лиц по </w:t>
      </w:r>
      <w:r w:rsidR="00B071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вопросу предоставления разрешения на отклонение от</w:t>
      </w:r>
      <w:r w:rsidR="00B071B4" w:rsidRPr="00742929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B071B4"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предельных параметров разрешенного строительства, реконструкции объекта капитального строительства</w:t>
      </w:r>
      <w:r w:rsidR="00B071B4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,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осуществляется по адресу: Самарская область,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район, с.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 ул. Центральная усадьба, д.33, в рабочие дни с 10.00 часов до 16.00 часов</w:t>
      </w:r>
      <w:r w:rsidRPr="00726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  <w:t>,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субботу с 12.00 часов до 16.00 ча</w:t>
      </w:r>
      <w:r w:rsidR="009B69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сов и </w:t>
      </w:r>
      <w:r w:rsidR="003B7CD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прекращается </w:t>
      </w:r>
      <w:r w:rsidR="000E1CC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</w:t>
      </w:r>
      <w:r w:rsidR="000941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7.06</w:t>
      </w:r>
      <w:r w:rsidR="009A0BF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="000941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Назначить лицом, ответственным за ведение протокола публичных слушаний, протокола </w:t>
      </w:r>
      <w:r w:rsidR="00A529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собрания участников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A529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публичных слушаний в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</w:t>
      </w:r>
      <w:proofErr w:type="gram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.С</w:t>
      </w:r>
      <w:proofErr w:type="gram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="000941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Каюкову Марию Евгеньевну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– специалиста </w:t>
      </w:r>
      <w:r w:rsidR="009B69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администрации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сельского поселения 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Самарской области.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10. Опубликовать настоящее постановление в газете «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Саврушский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вестник» и разместить на официальном сайте поселения в сети «Интернет».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сельского поселения                                              Н.А. Панфилов</w:t>
      </w:r>
    </w:p>
    <w:p w:rsidR="00BF1201" w:rsidRPr="00726480" w:rsidRDefault="00BF1201" w:rsidP="00BF1201">
      <w:pPr>
        <w:suppressAutoHyphens/>
        <w:spacing w:before="24" w:after="0" w:line="100" w:lineRule="atLeast"/>
        <w:ind w:left="142" w:firstLine="1274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9"/>
        <w:gridCol w:w="4811"/>
      </w:tblGrid>
      <w:tr w:rsidR="00BF1201" w:rsidRPr="00726480" w:rsidTr="000E1CCA">
        <w:trPr>
          <w:trHeight w:val="2132"/>
        </w:trPr>
        <w:tc>
          <w:tcPr>
            <w:tcW w:w="51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726480" w:rsidRDefault="00BF1201" w:rsidP="00E04529">
            <w:pPr>
              <w:suppressAutoHyphens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726480" w:rsidRDefault="00BF1201" w:rsidP="00E04529">
            <w:pPr>
              <w:suppressAutoHyphens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726480" w:rsidRDefault="00BF1201" w:rsidP="00E04529">
            <w:pPr>
              <w:suppressAutoHyphens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726480" w:rsidRDefault="00BF1201" w:rsidP="00E04529">
            <w:pPr>
              <w:suppressAutoHyphens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726480" w:rsidRDefault="00BF1201" w:rsidP="00E04529">
            <w:pPr>
              <w:suppressAutoHyphens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</w:tc>
        <w:tc>
          <w:tcPr>
            <w:tcW w:w="4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suppressAutoHyphens/>
              <w:spacing w:after="0" w:line="240" w:lineRule="exac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  <w:t xml:space="preserve">                 </w:t>
            </w:r>
            <w:r w:rsidR="000941D6"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  <w:t xml:space="preserve">                             </w:t>
            </w:r>
          </w:p>
          <w:p w:rsidR="00BF1201" w:rsidRDefault="00BF1201" w:rsidP="00E04529">
            <w:pPr>
              <w:suppressAutoHyphens/>
              <w:spacing w:after="0" w:line="240" w:lineRule="exac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Default="00BF1201" w:rsidP="00E04529">
            <w:pPr>
              <w:suppressAutoHyphens/>
              <w:spacing w:after="0" w:line="240" w:lineRule="exac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  <w:t xml:space="preserve">                  </w:t>
            </w:r>
            <w:r w:rsidR="000941D6"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  <w:t xml:space="preserve">                             </w:t>
            </w:r>
          </w:p>
          <w:p w:rsidR="00BF1201" w:rsidRPr="00726480" w:rsidRDefault="00BF1201" w:rsidP="00E04529">
            <w:pPr>
              <w:suppressAutoHyphens/>
              <w:spacing w:after="0" w:line="240" w:lineRule="exac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  <w:t xml:space="preserve">                 </w:t>
            </w:r>
            <w:r w:rsidR="000E1CCA"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  <w:t xml:space="preserve">                                </w:t>
            </w:r>
            <w:r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  <w:t xml:space="preserve"> </w:t>
            </w:r>
            <w:r w:rsidRPr="0072648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Приложение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 1</w:t>
            </w:r>
          </w:p>
          <w:p w:rsidR="00BF1201" w:rsidRPr="00726480" w:rsidRDefault="00BF1201" w:rsidP="00E04529">
            <w:pPr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к Постановлению Администрации </w:t>
            </w:r>
          </w:p>
          <w:p w:rsidR="00BF1201" w:rsidRPr="00726480" w:rsidRDefault="00BF1201" w:rsidP="00E04529">
            <w:pPr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сельского поселения   </w:t>
            </w:r>
            <w:proofErr w:type="spellStart"/>
            <w:r w:rsidRPr="0072648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Савруха</w:t>
            </w:r>
            <w:proofErr w:type="spellEnd"/>
          </w:p>
          <w:p w:rsidR="00BF1201" w:rsidRPr="00726480" w:rsidRDefault="009B69C9" w:rsidP="005F3ECD">
            <w:pPr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от   </w:t>
            </w:r>
            <w:r w:rsidR="00B41327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30.</w:t>
            </w:r>
            <w:r w:rsidR="003B7CD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0</w:t>
            </w:r>
            <w:r w:rsidR="000941D6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5</w:t>
            </w:r>
            <w:r w:rsidR="009A0BF6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.202</w:t>
            </w:r>
            <w:r w:rsidR="000941D6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3</w:t>
            </w:r>
            <w:r w:rsidR="00B071B4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 №</w:t>
            </w:r>
            <w:r w:rsidR="003B7CD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0941D6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27</w:t>
            </w:r>
            <w:r w:rsidR="00B071B4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BF1201" w:rsidRDefault="00BF1201" w:rsidP="000E1CCA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 w:rsidRPr="00726480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 w:rsidRPr="00726480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 w:rsidRPr="00726480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BF1201" w:rsidRPr="00726480" w:rsidRDefault="00BF1201" w:rsidP="00BF120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3941FD">
        <w:rPr>
          <w:rFonts w:ascii="Times New Roman" w:eastAsia="Times New Roman" w:hAnsi="Times New Roman" w:cs="Times New Roman"/>
          <w:bCs/>
          <w:color w:val="00000A"/>
          <w:sz w:val="26"/>
          <w:szCs w:val="26"/>
        </w:rPr>
        <w:t xml:space="preserve"> </w:t>
      </w:r>
      <w:r w:rsidRPr="00726480">
        <w:rPr>
          <w:rFonts w:ascii="Times New Roman" w:eastAsia="Times New Roman" w:hAnsi="Times New Roman" w:cs="Times New Roman"/>
          <w:bCs/>
          <w:color w:val="00000A"/>
          <w:sz w:val="26"/>
          <w:szCs w:val="26"/>
        </w:rPr>
        <w:t>проведения публичных слушаний по</w:t>
      </w:r>
      <w:r w:rsidRPr="003941FD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предоставлению разрешения на 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pPr w:leftFromText="180" w:rightFromText="180" w:vertAnchor="text" w:horzAnchor="margin" w:tblpY="895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3617"/>
        <w:gridCol w:w="2587"/>
        <w:gridCol w:w="2787"/>
      </w:tblGrid>
      <w:tr w:rsidR="00BF1201" w:rsidRPr="000E1CCA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0E1CCA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0E1CCA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/>
                <w:szCs w:val="24"/>
              </w:rPr>
              <w:t>Сроки исполнения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BF1201" w:rsidRPr="000E1CCA" w:rsidTr="00E04529">
        <w:trPr>
          <w:trHeight w:val="2447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after="0"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Рассмотрение заявления о предоставлении разрешения на </w:t>
            </w:r>
            <w:r w:rsidRPr="000E1CCA">
              <w:rPr>
                <w:rFonts w:ascii="Times New Roman" w:hAnsi="Times New Roman" w:cs="Times New Roman"/>
                <w:color w:val="000000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 w:rsidRPr="000E1CCA">
              <w:rPr>
                <w:rFonts w:ascii="Times New Roman" w:hAnsi="Times New Roman" w:cs="Times New Roman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>В течение  трех рабочих дней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>Комиссия</w:t>
            </w:r>
          </w:p>
        </w:tc>
      </w:tr>
      <w:tr w:rsidR="00BF1201" w:rsidRPr="000E1CCA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after="0"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Постановление о проведении публичных слушаний по вопросу предоставления разрешения на </w:t>
            </w:r>
            <w:r w:rsidRPr="000E1CCA">
              <w:rPr>
                <w:rFonts w:ascii="Times New Roman" w:hAnsi="Times New Roman" w:cs="Times New Roman"/>
                <w:color w:val="000000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  <w:tr w:rsidR="00BF1201" w:rsidRPr="000E1CCA" w:rsidTr="00E04529">
        <w:trPr>
          <w:trHeight w:val="1080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Style4"/>
              <w:spacing w:line="240" w:lineRule="auto"/>
              <w:jc w:val="center"/>
              <w:rPr>
                <w:sz w:val="22"/>
              </w:rPr>
            </w:pPr>
            <w:r w:rsidRPr="000E1CCA">
              <w:rPr>
                <w:sz w:val="22"/>
              </w:rPr>
              <w:t xml:space="preserve">Опубликование Постановления  о проведении публичных слушаний по вопросу предоставления разрешения на </w:t>
            </w:r>
            <w:r w:rsidRPr="000E1CCA">
              <w:rPr>
                <w:color w:val="000000"/>
                <w:sz w:val="22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0E1CCA">
              <w:rPr>
                <w:sz w:val="22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  <w:tr w:rsidR="00BF1201" w:rsidRPr="000E1CCA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Не позднее 10 дней со дня принятия постановления о назначении публичных слушаний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  <w:tr w:rsidR="00BF1201" w:rsidRPr="000E1CCA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0E1CCA">
              <w:rPr>
                <w:rFonts w:ascii="Times New Roman" w:hAnsi="Times New Roman" w:cs="Times New Roman"/>
                <w:color w:val="000000"/>
                <w:sz w:val="22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after="0"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  <w:tr w:rsidR="00BF1201" w:rsidRPr="000E1CCA" w:rsidTr="00E04529">
        <w:trPr>
          <w:trHeight w:val="549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after="0"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Проведение публичных слушаний для  граждан по обсуждению предоставления разрешения на </w:t>
            </w:r>
            <w:r w:rsidRPr="000E1CCA">
              <w:rPr>
                <w:rFonts w:ascii="Times New Roman" w:hAnsi="Times New Roman" w:cs="Times New Roman"/>
                <w:color w:val="000000"/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A529EC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>22</w:t>
            </w:r>
            <w:r w:rsidR="00BF1201" w:rsidRPr="000E1CC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F1201" w:rsidRPr="000E1CCA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0E1CCA">
              <w:rPr>
                <w:rFonts w:ascii="Times New Roman" w:hAnsi="Times New Roman" w:cs="Times New Roman"/>
                <w:szCs w:val="24"/>
              </w:rPr>
              <w:t>дня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after="0"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  <w:tr w:rsidR="00BF1201" w:rsidRPr="000E1CCA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 xml:space="preserve">Подготовка Заключения </w:t>
            </w:r>
          </w:p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В день окончания публичных слушаний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after="0"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  <w:tr w:rsidR="00BF1201" w:rsidRPr="000E1CCA" w:rsidTr="00E04529">
        <w:trPr>
          <w:trHeight w:val="1270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 xml:space="preserve">Опубликование Заключения                       о результатах публичных слушаний в газете </w:t>
            </w:r>
            <w:r w:rsidRPr="000E1CCA">
              <w:rPr>
                <w:rFonts w:ascii="Times New Roman" w:hAnsi="Times New Roman" w:cs="Times New Roman"/>
                <w:color w:val="000000"/>
                <w:sz w:val="22"/>
              </w:rPr>
              <w:t>«</w:t>
            </w:r>
            <w:proofErr w:type="spellStart"/>
            <w:r w:rsidRPr="000E1CCA">
              <w:rPr>
                <w:rFonts w:ascii="Times New Roman" w:hAnsi="Times New Roman" w:cs="Times New Roman"/>
                <w:color w:val="000000"/>
                <w:sz w:val="22"/>
              </w:rPr>
              <w:t>Саврушский</w:t>
            </w:r>
            <w:proofErr w:type="spellEnd"/>
            <w:r w:rsidRPr="000E1CCA">
              <w:rPr>
                <w:rFonts w:ascii="Times New Roman" w:hAnsi="Times New Roman" w:cs="Times New Roman"/>
                <w:color w:val="000000"/>
                <w:sz w:val="22"/>
              </w:rPr>
              <w:t xml:space="preserve"> вестник»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В течение 3 дней с момента подготовки заключения о результатах слушаний</w:t>
            </w:r>
          </w:p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  <w:tr w:rsidR="00BF1201" w:rsidRPr="000E1CCA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 xml:space="preserve">Подготовка рекомендаций о предоставлении разрешения на </w:t>
            </w:r>
            <w:r w:rsidRPr="000E1CCA">
              <w:rPr>
                <w:rFonts w:ascii="Times New Roman" w:hAnsi="Times New Roman" w:cs="Times New Roman"/>
                <w:color w:val="000000"/>
                <w:sz w:val="22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proofErr w:type="spellStart"/>
            <w:r w:rsidRPr="000E1CCA">
              <w:rPr>
                <w:rFonts w:ascii="Times New Roman" w:hAnsi="Times New Roman" w:cs="Times New Roman"/>
                <w:sz w:val="22"/>
              </w:rPr>
              <w:t>Савруха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 xml:space="preserve">В срок, не превышающий 10 дней со дня </w:t>
            </w:r>
            <w:r w:rsidRPr="000E1CCA">
              <w:rPr>
                <w:rFonts w:ascii="Times New Roman" w:eastAsia="Calibri" w:hAnsi="Times New Roman" w:cs="Times New Roman"/>
                <w:color w:val="00000A"/>
                <w:sz w:val="22"/>
                <w:szCs w:val="26"/>
                <w:lang w:eastAsia="ar-SA"/>
              </w:rPr>
              <w:t xml:space="preserve"> </w:t>
            </w: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опубликования заключения о результатах публичных слушаний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  <w:tr w:rsidR="00BF1201" w:rsidRPr="000E1CCA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 xml:space="preserve">Издание постановления о предоставлении разрешения на </w:t>
            </w:r>
            <w:r w:rsidRPr="000E1CCA">
              <w:rPr>
                <w:rFonts w:ascii="Times New Roman" w:hAnsi="Times New Roman" w:cs="Times New Roman"/>
                <w:color w:val="000000"/>
                <w:sz w:val="22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A"/>
                <w:szCs w:val="26"/>
                <w:lang w:eastAsia="ar-SA"/>
              </w:rPr>
            </w:pPr>
            <w:r w:rsidRPr="000E1CCA">
              <w:rPr>
                <w:rFonts w:ascii="Times New Roman" w:hAnsi="Times New Roman" w:cs="Times New Roman"/>
                <w:lang w:eastAsia="en-US"/>
              </w:rPr>
              <w:t>В течение  семи дней с момента поступления рекомендаций  от Комиссии</w:t>
            </w:r>
            <w:r w:rsidRPr="000E1CCA">
              <w:rPr>
                <w:rFonts w:ascii="Times New Roman" w:eastAsia="Calibri" w:hAnsi="Times New Roman" w:cs="Times New Roman"/>
                <w:color w:val="00000A"/>
                <w:szCs w:val="26"/>
                <w:lang w:eastAsia="ar-SA"/>
              </w:rPr>
              <w:t xml:space="preserve"> </w:t>
            </w:r>
          </w:p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  <w:tr w:rsidR="00BF1201" w:rsidRPr="000E1CCA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 xml:space="preserve">Опубликование постановления                          о предоставлении разрешения на </w:t>
            </w:r>
            <w:r w:rsidRPr="000E1CCA">
              <w:rPr>
                <w:rFonts w:ascii="Times New Roman" w:hAnsi="Times New Roman" w:cs="Times New Roman"/>
                <w:color w:val="000000"/>
                <w:sz w:val="22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или об отказе в предоставлении такого разрешения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В течение 3 дней с момента издания Постановления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</w:tbl>
    <w:p w:rsidR="00BF1201" w:rsidRPr="00726480" w:rsidRDefault="00BF1201" w:rsidP="00BF1201">
      <w:pPr>
        <w:suppressAutoHyphens/>
        <w:spacing w:after="0" w:line="100" w:lineRule="atLeast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A529EC" w:rsidRDefault="00A529EC" w:rsidP="00BF1201">
      <w:pPr>
        <w:suppressAutoHyphens/>
        <w:spacing w:after="0" w:line="240" w:lineRule="exac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</w:p>
    <w:p w:rsidR="000E1CCA" w:rsidRDefault="000E1CCA" w:rsidP="00BF1201">
      <w:pPr>
        <w:suppressAutoHyphens/>
        <w:spacing w:after="0" w:line="240" w:lineRule="exac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</w:p>
    <w:p w:rsidR="000E1CCA" w:rsidRDefault="000E1CCA" w:rsidP="00BF1201">
      <w:pPr>
        <w:suppressAutoHyphens/>
        <w:spacing w:after="0" w:line="240" w:lineRule="exac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</w:p>
    <w:p w:rsidR="000E1CCA" w:rsidRDefault="000E1CCA" w:rsidP="00BF1201">
      <w:pPr>
        <w:suppressAutoHyphens/>
        <w:spacing w:after="0" w:line="240" w:lineRule="exac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</w:p>
    <w:p w:rsidR="000E1CCA" w:rsidRDefault="000E1CCA" w:rsidP="00BF1201">
      <w:pPr>
        <w:suppressAutoHyphens/>
        <w:spacing w:after="0" w:line="240" w:lineRule="exac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</w:p>
    <w:p w:rsidR="000E1CCA" w:rsidRDefault="000E1CCA" w:rsidP="00BF1201">
      <w:pPr>
        <w:suppressAutoHyphens/>
        <w:spacing w:after="0" w:line="240" w:lineRule="exac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</w:p>
    <w:p w:rsidR="00BF1201" w:rsidRPr="00726480" w:rsidRDefault="00BF1201" w:rsidP="00BF1201">
      <w:pPr>
        <w:suppressAutoHyphens/>
        <w:spacing w:after="0" w:line="240" w:lineRule="exact"/>
        <w:jc w:val="right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Приложение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2</w:t>
      </w:r>
    </w:p>
    <w:p w:rsidR="00BF1201" w:rsidRPr="00726480" w:rsidRDefault="00BF1201" w:rsidP="00BF1201">
      <w:pPr>
        <w:suppressAutoHyphens/>
        <w:spacing w:after="0" w:line="240" w:lineRule="exact"/>
        <w:jc w:val="right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к Постановлению Администрации </w:t>
      </w:r>
    </w:p>
    <w:p w:rsidR="00BF1201" w:rsidRPr="00726480" w:rsidRDefault="00BF1201" w:rsidP="00BF1201">
      <w:pPr>
        <w:suppressAutoHyphens/>
        <w:spacing w:after="0" w:line="240" w:lineRule="exact"/>
        <w:jc w:val="right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сельского поселения   </w:t>
      </w:r>
      <w:proofErr w:type="spellStart"/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Савруха</w:t>
      </w:r>
      <w:proofErr w:type="spellEnd"/>
    </w:p>
    <w:p w:rsidR="00BF1201" w:rsidRDefault="009B69C9" w:rsidP="00BF1201">
      <w:pPr>
        <w:suppressAutoHyphens/>
        <w:spacing w:after="0" w:line="100" w:lineRule="atLeas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от   </w:t>
      </w:r>
      <w:r w:rsidR="00B41327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30</w:t>
      </w:r>
      <w:r w:rsidR="003B7CD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.0</w:t>
      </w:r>
      <w:r w:rsidR="000941D6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5.2023 </w:t>
      </w:r>
      <w:r w:rsidR="00B071B4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№ </w:t>
      </w:r>
      <w:r w:rsidR="000941D6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27</w:t>
      </w:r>
    </w:p>
    <w:p w:rsidR="00BF1201" w:rsidRPr="00726480" w:rsidRDefault="00BF1201" w:rsidP="00BF1201">
      <w:pPr>
        <w:suppressAutoHyphens/>
        <w:spacing w:line="240" w:lineRule="exact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suppressAutoHyphens/>
        <w:spacing w:after="0" w:line="240" w:lineRule="exac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Calibri" w:eastAsia="Calibri" w:hAnsi="Calibri" w:cs="Calibri"/>
          <w:color w:val="00000A"/>
          <w:sz w:val="26"/>
          <w:szCs w:val="26"/>
          <w:lang w:eastAsia="ar-SA"/>
        </w:rPr>
        <w:t xml:space="preserve">                                                    </w:t>
      </w:r>
    </w:p>
    <w:p w:rsidR="00BF1201" w:rsidRDefault="00BF1201" w:rsidP="00BF1201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Pr="007E6CAC" w:rsidRDefault="00BF1201" w:rsidP="00BF1201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Порядок направления заинтересованными лицами</w:t>
      </w:r>
    </w:p>
    <w:p w:rsidR="00BF1201" w:rsidRPr="007E6CAC" w:rsidRDefault="00BF1201" w:rsidP="00BF1201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Lucida Sans Unicode" w:hAnsi="Arial" w:cs="Tahoma"/>
          <w:sz w:val="26"/>
          <w:szCs w:val="26"/>
          <w:lang w:bidi="ru-RU"/>
        </w:rPr>
      </w:pPr>
      <w:r w:rsidRPr="007E6CAC">
        <w:rPr>
          <w:rFonts w:ascii="Times New Roman" w:eastAsia="Lucida Sans Unicode" w:hAnsi="Times New Roman" w:cs="Tahoma"/>
          <w:sz w:val="26"/>
          <w:szCs w:val="26"/>
          <w:lang w:bidi="ru-RU"/>
        </w:rPr>
        <w:t xml:space="preserve">предложений по предоставлению разрешения на </w:t>
      </w:r>
      <w:r w:rsidRPr="007E6CAC">
        <w:rPr>
          <w:rFonts w:ascii="Times New Roman" w:eastAsia="Lucida Sans Unicode" w:hAnsi="Times New Roman" w:cs="Tahoma"/>
          <w:color w:val="000000"/>
          <w:sz w:val="26"/>
          <w:szCs w:val="26"/>
          <w:lang w:bidi="ru-RU"/>
        </w:rPr>
        <w:t>отклонение</w:t>
      </w:r>
    </w:p>
    <w:p w:rsidR="00BF1201" w:rsidRPr="007E6CAC" w:rsidRDefault="00BF1201" w:rsidP="00BF1201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Lucida Sans Unicode" w:hAnsi="Arial" w:cs="Tahoma"/>
          <w:sz w:val="26"/>
          <w:szCs w:val="26"/>
          <w:lang w:bidi="ru-RU"/>
        </w:rPr>
      </w:pPr>
      <w:r w:rsidRPr="007E6CAC">
        <w:rPr>
          <w:rFonts w:ascii="Times New Roman" w:eastAsia="Lucida Sans Unicode" w:hAnsi="Times New Roman" w:cs="Tahoma"/>
          <w:color w:val="000000"/>
          <w:sz w:val="26"/>
          <w:szCs w:val="26"/>
          <w:lang w:bidi="ru-RU"/>
        </w:rPr>
        <w:t>от предельных параметров разрешенного строительства, реконструкции</w:t>
      </w:r>
    </w:p>
    <w:p w:rsidR="00BF1201" w:rsidRPr="007E6CAC" w:rsidRDefault="00BF1201" w:rsidP="00BF1201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Lucida Sans Unicode" w:hAnsi="Arial" w:cs="Tahoma"/>
          <w:sz w:val="26"/>
          <w:szCs w:val="26"/>
          <w:lang w:bidi="ru-RU"/>
        </w:rPr>
      </w:pPr>
      <w:r w:rsidRPr="007E6CAC">
        <w:rPr>
          <w:rFonts w:ascii="Times New Roman" w:eastAsia="Lucida Sans Unicode" w:hAnsi="Times New Roman" w:cs="Tahoma"/>
          <w:color w:val="000000"/>
          <w:sz w:val="26"/>
          <w:szCs w:val="26"/>
          <w:lang w:bidi="ru-RU"/>
        </w:rPr>
        <w:t>объекта капитального строительства</w:t>
      </w:r>
    </w:p>
    <w:p w:rsidR="00BF1201" w:rsidRPr="007E6CAC" w:rsidRDefault="00BF1201" w:rsidP="00BF1201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pacing w:after="0" w:line="36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Заинтересованные физические и юридические лица вправе на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правлять</w:t>
      </w: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в Комиссию по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(далее также – Комиссия) предложения 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</w:t>
      </w: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pacing w:after="0" w:line="36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Предложения в письменной форме могут быть представлены лично или направлены почтой по адресу: 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4464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61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, Самарская область, </w:t>
      </w:r>
      <w:proofErr w:type="spellStart"/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район, село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 ул. Центральная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усадьба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 д.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33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</w:t>
      </w: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CAC">
        <w:rPr>
          <w:rFonts w:ascii="Times New Roman" w:eastAsia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pacing w:after="0" w:line="36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pacing w:after="0" w:line="36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Полученные материалы возврату не подлежат.</w:t>
      </w: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pacing w:after="0" w:line="36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области.</w:t>
      </w: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uppressAutoHyphens/>
        <w:spacing w:after="0" w:line="36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BF1201" w:rsidRDefault="00BF1201" w:rsidP="00BF1201">
      <w:pPr>
        <w:tabs>
          <w:tab w:val="left" w:pos="284"/>
        </w:tabs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tabs>
          <w:tab w:val="left" w:pos="284"/>
        </w:tabs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tabs>
          <w:tab w:val="left" w:pos="284"/>
        </w:tabs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tabs>
          <w:tab w:val="left" w:pos="284"/>
        </w:tabs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tabs>
          <w:tab w:val="left" w:pos="284"/>
        </w:tabs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D95417" w:rsidRPr="002E7128" w:rsidRDefault="0064481E" w:rsidP="002E7128"/>
    <w:sectPr w:rsidR="00D95417" w:rsidRPr="002E7128" w:rsidSect="00BF120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54"/>
    <w:rsid w:val="000941D6"/>
    <w:rsid w:val="000E1CCA"/>
    <w:rsid w:val="001D384F"/>
    <w:rsid w:val="00200ABF"/>
    <w:rsid w:val="002E052F"/>
    <w:rsid w:val="002E316D"/>
    <w:rsid w:val="002E7128"/>
    <w:rsid w:val="00381BD0"/>
    <w:rsid w:val="003B7CD0"/>
    <w:rsid w:val="003D5484"/>
    <w:rsid w:val="00493C84"/>
    <w:rsid w:val="00536D4B"/>
    <w:rsid w:val="005F3ECD"/>
    <w:rsid w:val="0064481E"/>
    <w:rsid w:val="0064627B"/>
    <w:rsid w:val="00686C86"/>
    <w:rsid w:val="006E460E"/>
    <w:rsid w:val="00770372"/>
    <w:rsid w:val="00775591"/>
    <w:rsid w:val="007975DA"/>
    <w:rsid w:val="0082340F"/>
    <w:rsid w:val="009A0BF6"/>
    <w:rsid w:val="009B69C9"/>
    <w:rsid w:val="009D3E2F"/>
    <w:rsid w:val="00A36B79"/>
    <w:rsid w:val="00A529EC"/>
    <w:rsid w:val="00AF2D4F"/>
    <w:rsid w:val="00B071B4"/>
    <w:rsid w:val="00B41327"/>
    <w:rsid w:val="00BF1201"/>
    <w:rsid w:val="00C94077"/>
    <w:rsid w:val="00CA7054"/>
    <w:rsid w:val="00DD3A48"/>
    <w:rsid w:val="00EA7A8A"/>
    <w:rsid w:val="00E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1201"/>
    <w:pPr>
      <w:suppressAutoHyphens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BF1201"/>
    <w:pPr>
      <w:widowControl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F120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B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1201"/>
    <w:pPr>
      <w:suppressAutoHyphens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BF1201"/>
    <w:pPr>
      <w:widowControl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F120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B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37</cp:revision>
  <cp:lastPrinted>2023-05-30T07:19:00Z</cp:lastPrinted>
  <dcterms:created xsi:type="dcterms:W3CDTF">2019-05-13T05:54:00Z</dcterms:created>
  <dcterms:modified xsi:type="dcterms:W3CDTF">2023-05-30T09:33:00Z</dcterms:modified>
</cp:coreProperties>
</file>