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E963" w14:textId="77777777" w:rsidR="00FA5F31" w:rsidRDefault="00FA5F31" w:rsidP="00FA5F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РОССИЙСКАЯ ФЕДЕРАЦИЯ  </w:t>
      </w:r>
    </w:p>
    <w:p w14:paraId="213041B3" w14:textId="77777777" w:rsidR="00FA5F31" w:rsidRDefault="00FA5F31" w:rsidP="00FA5F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САМАРСКАЯ ОБЛАСТЬ МУНИЦИПАЛЬНЫЙ РАЙОН </w:t>
      </w:r>
      <w:r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Исаклинский</w:t>
      </w:r>
      <w:r>
        <w:rPr>
          <w:b/>
          <w:caps/>
          <w:szCs w:val="28"/>
        </w:rPr>
        <w:fldChar w:fldCharType="end"/>
      </w:r>
    </w:p>
    <w:p w14:paraId="5355357C" w14:textId="77777777" w:rsidR="00FA5F31" w:rsidRDefault="00FA5F31" w:rsidP="00FA5F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АДМИНИТСРАЦИЯ  СЕЛЬСКОГО ПОСЕЛЕНИЯ </w:t>
      </w:r>
    </w:p>
    <w:p w14:paraId="06F1BE80" w14:textId="77777777" w:rsidR="00FA5F31" w:rsidRDefault="00FA5F31" w:rsidP="00FA5F3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НОВОЕ ЯКУШКИНО</w:t>
      </w:r>
    </w:p>
    <w:p w14:paraId="0325EFEC" w14:textId="77777777" w:rsidR="00FA5F31" w:rsidRDefault="00FA5F31" w:rsidP="00FA5F31">
      <w:pPr>
        <w:jc w:val="center"/>
        <w:rPr>
          <w:szCs w:val="28"/>
        </w:rPr>
      </w:pPr>
    </w:p>
    <w:p w14:paraId="6171E5C8" w14:textId="77777777" w:rsidR="00FA5F31" w:rsidRDefault="00FA5F31" w:rsidP="00FA5F31">
      <w:pPr>
        <w:jc w:val="center"/>
        <w:rPr>
          <w:szCs w:val="28"/>
        </w:rPr>
      </w:pPr>
    </w:p>
    <w:p w14:paraId="69891A93" w14:textId="77777777" w:rsidR="00FA5F31" w:rsidRDefault="00FA5F31" w:rsidP="00FA5F31">
      <w:pPr>
        <w:jc w:val="center"/>
        <w:rPr>
          <w:szCs w:val="28"/>
        </w:rPr>
      </w:pPr>
    </w:p>
    <w:p w14:paraId="4BCD5FFB" w14:textId="77777777" w:rsidR="00FA5F31" w:rsidRDefault="00FA5F31" w:rsidP="00FA5F31">
      <w:pPr>
        <w:jc w:val="center"/>
        <w:outlineLvl w:val="0"/>
        <w:rPr>
          <w:b/>
          <w:szCs w:val="28"/>
        </w:rPr>
      </w:pPr>
      <w:r w:rsidRPr="00651209">
        <w:rPr>
          <w:b/>
          <w:szCs w:val="28"/>
        </w:rPr>
        <w:t xml:space="preserve">ПОСТАНОВЛЕНИЕ </w:t>
      </w:r>
    </w:p>
    <w:p w14:paraId="20E7ED36" w14:textId="77777777" w:rsidR="00FA5F31" w:rsidRDefault="00FA5F31" w:rsidP="00FA5F31">
      <w:pPr>
        <w:jc w:val="center"/>
        <w:outlineLvl w:val="0"/>
        <w:rPr>
          <w:b/>
          <w:szCs w:val="28"/>
        </w:rPr>
      </w:pPr>
      <w:r w:rsidRPr="00651209">
        <w:rPr>
          <w:b/>
          <w:szCs w:val="28"/>
        </w:rPr>
        <w:t xml:space="preserve">от </w:t>
      </w:r>
      <w:r>
        <w:rPr>
          <w:b/>
          <w:szCs w:val="28"/>
        </w:rPr>
        <w:t>08</w:t>
      </w:r>
      <w:r w:rsidRPr="00651209">
        <w:rPr>
          <w:b/>
          <w:szCs w:val="28"/>
        </w:rPr>
        <w:t xml:space="preserve"> апреля 202</w:t>
      </w:r>
      <w:r>
        <w:rPr>
          <w:b/>
          <w:szCs w:val="28"/>
        </w:rPr>
        <w:t>2</w:t>
      </w:r>
      <w:r w:rsidRPr="00651209">
        <w:rPr>
          <w:b/>
          <w:szCs w:val="28"/>
        </w:rPr>
        <w:t>года №</w:t>
      </w:r>
      <w:r>
        <w:rPr>
          <w:b/>
          <w:szCs w:val="28"/>
        </w:rPr>
        <w:t>40</w:t>
      </w:r>
    </w:p>
    <w:p w14:paraId="7C83FFF6" w14:textId="77777777" w:rsidR="00FA5F31" w:rsidRPr="00651209" w:rsidRDefault="00FA5F31" w:rsidP="00FA5F31">
      <w:pPr>
        <w:jc w:val="center"/>
        <w:outlineLvl w:val="0"/>
        <w:rPr>
          <w:b/>
          <w:szCs w:val="28"/>
        </w:rPr>
      </w:pPr>
    </w:p>
    <w:p w14:paraId="6EFF8E47" w14:textId="77777777" w:rsidR="00FA5F31" w:rsidRPr="00651209" w:rsidRDefault="00FA5F31" w:rsidP="00FA5F31">
      <w:pPr>
        <w:jc w:val="center"/>
        <w:outlineLvl w:val="0"/>
        <w:rPr>
          <w:rFonts w:eastAsia="Calibri"/>
          <w:sz w:val="24"/>
        </w:rPr>
      </w:pPr>
      <w:r w:rsidRPr="00651209">
        <w:rPr>
          <w:rFonts w:eastAsia="Calibri"/>
          <w:sz w:val="24"/>
        </w:rPr>
        <w:t>Об исполнении бюджета сельского поселения Новое Якушкино</w:t>
      </w:r>
    </w:p>
    <w:p w14:paraId="5D023B31" w14:textId="77777777" w:rsidR="00FA5F31" w:rsidRPr="00651209" w:rsidRDefault="00FA5F31" w:rsidP="00FA5F31">
      <w:pPr>
        <w:jc w:val="center"/>
        <w:outlineLvl w:val="0"/>
        <w:rPr>
          <w:rFonts w:eastAsia="Calibri"/>
          <w:sz w:val="24"/>
        </w:rPr>
      </w:pPr>
      <w:r w:rsidRPr="00651209">
        <w:rPr>
          <w:rFonts w:eastAsia="Calibri"/>
          <w:sz w:val="24"/>
        </w:rPr>
        <w:t>муниципального района Исаклинский  Самарской области</w:t>
      </w:r>
    </w:p>
    <w:p w14:paraId="39A5BB51" w14:textId="77777777" w:rsidR="00FA5F31" w:rsidRPr="00651209" w:rsidRDefault="00FA5F31" w:rsidP="00FA5F31">
      <w:pPr>
        <w:jc w:val="center"/>
        <w:outlineLvl w:val="0"/>
        <w:rPr>
          <w:rFonts w:eastAsia="Calibri"/>
          <w:sz w:val="24"/>
        </w:rPr>
      </w:pPr>
      <w:r w:rsidRPr="00651209">
        <w:rPr>
          <w:rFonts w:eastAsia="Calibri"/>
          <w:sz w:val="24"/>
        </w:rPr>
        <w:t>за 1 квартал 20</w:t>
      </w:r>
      <w:bookmarkStart w:id="0" w:name="_GoBack"/>
      <w:bookmarkEnd w:id="0"/>
      <w:r w:rsidRPr="00651209">
        <w:rPr>
          <w:rFonts w:eastAsia="Calibri"/>
          <w:sz w:val="24"/>
        </w:rPr>
        <w:t>2</w:t>
      </w:r>
      <w:r>
        <w:rPr>
          <w:rFonts w:eastAsia="Calibri"/>
          <w:sz w:val="24"/>
        </w:rPr>
        <w:t>2</w:t>
      </w:r>
      <w:r w:rsidRPr="00651209">
        <w:rPr>
          <w:rFonts w:eastAsia="Calibri"/>
          <w:sz w:val="24"/>
        </w:rPr>
        <w:t>год</w:t>
      </w:r>
      <w:r>
        <w:rPr>
          <w:rFonts w:eastAsia="Calibri"/>
          <w:sz w:val="24"/>
        </w:rPr>
        <w:t>.</w:t>
      </w:r>
    </w:p>
    <w:p w14:paraId="260FD736" w14:textId="77777777" w:rsidR="00FA5F31" w:rsidRPr="00213BD2" w:rsidRDefault="00FA5F31" w:rsidP="00FA5F31">
      <w:pPr>
        <w:rPr>
          <w:rFonts w:eastAsia="Calibri"/>
          <w:szCs w:val="28"/>
        </w:rPr>
      </w:pPr>
    </w:p>
    <w:p w14:paraId="48C002B7" w14:textId="77777777" w:rsidR="00FA5F31" w:rsidRPr="00651209" w:rsidRDefault="00FA5F31" w:rsidP="00FA5F31">
      <w:pPr>
        <w:spacing w:line="360" w:lineRule="auto"/>
        <w:jc w:val="both"/>
        <w:rPr>
          <w:rFonts w:eastAsia="Calibri"/>
          <w:sz w:val="24"/>
        </w:rPr>
      </w:pPr>
      <w:r w:rsidRPr="00213BD2">
        <w:rPr>
          <w:rFonts w:eastAsia="Calibri"/>
          <w:szCs w:val="28"/>
        </w:rPr>
        <w:tab/>
      </w:r>
      <w:r w:rsidRPr="00651209">
        <w:rPr>
          <w:rFonts w:eastAsia="Calibri"/>
          <w:sz w:val="24"/>
        </w:rPr>
        <w:t>Рассмотрев отчет об исполнении бюджета сельского поселения Новое Якушкино муниципального района Исаклинский Самарской области за 1 квартал 202</w:t>
      </w:r>
      <w:r>
        <w:rPr>
          <w:rFonts w:eastAsia="Calibri"/>
          <w:sz w:val="24"/>
        </w:rPr>
        <w:t>2</w:t>
      </w:r>
      <w:r w:rsidRPr="00651209">
        <w:rPr>
          <w:rFonts w:eastAsia="Calibri"/>
          <w:sz w:val="24"/>
        </w:rPr>
        <w:t>год, в соответствии  с пунктом  5 статьи 264.2 Бюджетного Кодекса Российской Федерации, Администрация  сельского поселения Новое Якушкино муниципального района Исаклинский Самарской области</w:t>
      </w:r>
    </w:p>
    <w:p w14:paraId="093506FE" w14:textId="77777777" w:rsidR="00FA5F31" w:rsidRPr="00651209" w:rsidRDefault="00FA5F31" w:rsidP="00FA5F31">
      <w:pPr>
        <w:spacing w:line="360" w:lineRule="auto"/>
        <w:jc w:val="both"/>
        <w:rPr>
          <w:sz w:val="24"/>
        </w:rPr>
      </w:pPr>
    </w:p>
    <w:p w14:paraId="5259EFF3" w14:textId="77777777" w:rsidR="00FA5F31" w:rsidRPr="00651209" w:rsidRDefault="00FA5F31" w:rsidP="00FA5F31">
      <w:pPr>
        <w:spacing w:line="360" w:lineRule="auto"/>
        <w:ind w:firstLine="708"/>
        <w:jc w:val="both"/>
        <w:rPr>
          <w:sz w:val="24"/>
        </w:rPr>
      </w:pPr>
      <w:r w:rsidRPr="00651209">
        <w:rPr>
          <w:b/>
          <w:sz w:val="24"/>
        </w:rPr>
        <w:t>ПОСТАНОВЛЯЕТ</w:t>
      </w:r>
      <w:r w:rsidRPr="00651209">
        <w:rPr>
          <w:sz w:val="24"/>
        </w:rPr>
        <w:t>:</w:t>
      </w:r>
    </w:p>
    <w:p w14:paraId="5F572786" w14:textId="77777777" w:rsidR="00FA5F31" w:rsidRPr="00651209" w:rsidRDefault="00FA5F31" w:rsidP="00FA5F31">
      <w:pPr>
        <w:spacing w:line="360" w:lineRule="auto"/>
        <w:jc w:val="both"/>
        <w:rPr>
          <w:sz w:val="24"/>
        </w:rPr>
      </w:pPr>
      <w:r w:rsidRPr="00651209">
        <w:rPr>
          <w:sz w:val="24"/>
        </w:rPr>
        <w:t xml:space="preserve">1. Утвердить отчет об исполнении  бюджета сельского поселения Новое Якушкино </w:t>
      </w:r>
      <w:r w:rsidRPr="00651209">
        <w:rPr>
          <w:rFonts w:eastAsia="Calibri"/>
          <w:sz w:val="24"/>
        </w:rPr>
        <w:t xml:space="preserve">муниципального района Исаклинский Самарской области </w:t>
      </w:r>
      <w:r w:rsidRPr="00651209">
        <w:rPr>
          <w:sz w:val="24"/>
        </w:rPr>
        <w:t xml:space="preserve"> за 1 квартал 202</w:t>
      </w:r>
      <w:r>
        <w:rPr>
          <w:sz w:val="24"/>
        </w:rPr>
        <w:t>2</w:t>
      </w:r>
      <w:r w:rsidRPr="00651209">
        <w:rPr>
          <w:sz w:val="24"/>
        </w:rPr>
        <w:t xml:space="preserve"> год:</w:t>
      </w:r>
    </w:p>
    <w:p w14:paraId="2D942F40" w14:textId="77777777" w:rsidR="00FA5F31" w:rsidRPr="00651209" w:rsidRDefault="00FA5F31" w:rsidP="00FA5F31">
      <w:pPr>
        <w:spacing w:line="360" w:lineRule="auto"/>
        <w:jc w:val="both"/>
        <w:rPr>
          <w:sz w:val="24"/>
        </w:rPr>
      </w:pPr>
      <w:r w:rsidRPr="00651209">
        <w:rPr>
          <w:sz w:val="24"/>
        </w:rPr>
        <w:t xml:space="preserve"> по доходам в сумме </w:t>
      </w:r>
      <w:r>
        <w:rPr>
          <w:sz w:val="24"/>
        </w:rPr>
        <w:t>2237,420</w:t>
      </w:r>
      <w:r w:rsidRPr="00651209">
        <w:rPr>
          <w:sz w:val="24"/>
        </w:rPr>
        <w:t xml:space="preserve"> тыс</w:t>
      </w:r>
      <w:r w:rsidRPr="00651209">
        <w:rPr>
          <w:b/>
          <w:sz w:val="24"/>
        </w:rPr>
        <w:t>.</w:t>
      </w:r>
      <w:r w:rsidRPr="00651209">
        <w:rPr>
          <w:sz w:val="24"/>
        </w:rPr>
        <w:t xml:space="preserve">рублей; </w:t>
      </w:r>
    </w:p>
    <w:p w14:paraId="28E56F7C" w14:textId="77777777" w:rsidR="00FA5F31" w:rsidRDefault="00FA5F31" w:rsidP="00FA5F31">
      <w:pPr>
        <w:spacing w:line="360" w:lineRule="auto"/>
        <w:jc w:val="both"/>
        <w:rPr>
          <w:sz w:val="24"/>
        </w:rPr>
      </w:pPr>
      <w:r w:rsidRPr="00651209">
        <w:rPr>
          <w:sz w:val="24"/>
        </w:rPr>
        <w:t xml:space="preserve"> по расходам в сумме </w:t>
      </w:r>
      <w:r>
        <w:rPr>
          <w:sz w:val="24"/>
        </w:rPr>
        <w:t>2202,427</w:t>
      </w:r>
      <w:r w:rsidRPr="00651209">
        <w:rPr>
          <w:sz w:val="24"/>
        </w:rPr>
        <w:t xml:space="preserve"> тыс</w:t>
      </w:r>
      <w:r w:rsidRPr="00651209">
        <w:rPr>
          <w:b/>
          <w:sz w:val="24"/>
        </w:rPr>
        <w:t>.</w:t>
      </w:r>
      <w:r w:rsidRPr="00651209">
        <w:rPr>
          <w:sz w:val="24"/>
        </w:rPr>
        <w:t xml:space="preserve">рублей с превышением </w:t>
      </w:r>
      <w:r>
        <w:rPr>
          <w:sz w:val="24"/>
        </w:rPr>
        <w:t xml:space="preserve">доходов </w:t>
      </w:r>
      <w:r w:rsidRPr="00651209">
        <w:rPr>
          <w:sz w:val="24"/>
        </w:rPr>
        <w:t xml:space="preserve"> над </w:t>
      </w:r>
      <w:r>
        <w:rPr>
          <w:sz w:val="24"/>
        </w:rPr>
        <w:t>расходами</w:t>
      </w:r>
      <w:r w:rsidRPr="00651209">
        <w:rPr>
          <w:sz w:val="24"/>
        </w:rPr>
        <w:t xml:space="preserve"> в сумме </w:t>
      </w:r>
      <w:r>
        <w:rPr>
          <w:sz w:val="24"/>
        </w:rPr>
        <w:t xml:space="preserve">-34,993 </w:t>
      </w:r>
      <w:r w:rsidRPr="00651209">
        <w:rPr>
          <w:sz w:val="24"/>
        </w:rPr>
        <w:t>тыс.рублей.</w:t>
      </w:r>
    </w:p>
    <w:p w14:paraId="04F2BB99" w14:textId="77777777" w:rsidR="00FA5F31" w:rsidRPr="00651209" w:rsidRDefault="00FA5F31" w:rsidP="00FA5F31">
      <w:pPr>
        <w:spacing w:line="360" w:lineRule="auto"/>
        <w:jc w:val="both"/>
        <w:rPr>
          <w:sz w:val="24"/>
        </w:rPr>
      </w:pPr>
    </w:p>
    <w:p w14:paraId="6F137DFF" w14:textId="77777777" w:rsidR="00FA5F31" w:rsidRDefault="00FA5F31" w:rsidP="00FA5F31">
      <w:pPr>
        <w:spacing w:line="360" w:lineRule="auto"/>
        <w:jc w:val="both"/>
        <w:rPr>
          <w:sz w:val="24"/>
        </w:rPr>
      </w:pPr>
      <w:r w:rsidRPr="00651209">
        <w:rPr>
          <w:sz w:val="24"/>
        </w:rPr>
        <w:t>2. Утвердить приложения по отдельным показателям исполнения бюджета за 1 квартал 202</w:t>
      </w:r>
      <w:r>
        <w:rPr>
          <w:sz w:val="24"/>
        </w:rPr>
        <w:t>2</w:t>
      </w:r>
      <w:r w:rsidRPr="00651209">
        <w:rPr>
          <w:sz w:val="24"/>
        </w:rPr>
        <w:t xml:space="preserve"> год согласно приложениям 1-7 к настоящему постановлению.</w:t>
      </w:r>
    </w:p>
    <w:p w14:paraId="59D5A04A" w14:textId="77777777" w:rsidR="00FA5F31" w:rsidRPr="00651209" w:rsidRDefault="00FA5F31" w:rsidP="00FA5F31">
      <w:pPr>
        <w:spacing w:line="360" w:lineRule="auto"/>
        <w:jc w:val="both"/>
        <w:rPr>
          <w:sz w:val="24"/>
        </w:rPr>
      </w:pPr>
    </w:p>
    <w:p w14:paraId="73730C13" w14:textId="77777777" w:rsidR="00FA5F31" w:rsidRPr="00651209" w:rsidRDefault="00FA5F31" w:rsidP="00FA5F31">
      <w:pPr>
        <w:spacing w:line="360" w:lineRule="auto"/>
        <w:jc w:val="both"/>
        <w:rPr>
          <w:sz w:val="24"/>
        </w:rPr>
      </w:pPr>
      <w:r w:rsidRPr="00651209">
        <w:rPr>
          <w:sz w:val="24"/>
        </w:rPr>
        <w:t>3. Опубликовать настоящее постановление в газете «Официальный вестник сельского поселения Новое Якушкино».</w:t>
      </w:r>
    </w:p>
    <w:p w14:paraId="1FA322E6" w14:textId="77777777" w:rsidR="00FA5F31" w:rsidRPr="00651209" w:rsidRDefault="00FA5F31" w:rsidP="00FA5F31">
      <w:pPr>
        <w:spacing w:line="360" w:lineRule="auto"/>
        <w:jc w:val="both"/>
        <w:rPr>
          <w:sz w:val="24"/>
        </w:rPr>
      </w:pPr>
    </w:p>
    <w:p w14:paraId="507E9DE8" w14:textId="77777777" w:rsidR="00FA5F31" w:rsidRDefault="00FA5F31" w:rsidP="00FA5F31">
      <w:pPr>
        <w:jc w:val="both"/>
        <w:rPr>
          <w:szCs w:val="28"/>
        </w:rPr>
      </w:pPr>
    </w:p>
    <w:p w14:paraId="247CAAA5" w14:textId="77777777" w:rsidR="00FA5F31" w:rsidRDefault="00FA5F31" w:rsidP="00FA5F31">
      <w:pPr>
        <w:jc w:val="both"/>
        <w:rPr>
          <w:sz w:val="24"/>
        </w:rPr>
      </w:pPr>
    </w:p>
    <w:p w14:paraId="5DAB3BDB" w14:textId="77777777" w:rsidR="00FA5F31" w:rsidRPr="00651209" w:rsidRDefault="00FA5F31" w:rsidP="00FA5F31">
      <w:pPr>
        <w:jc w:val="both"/>
        <w:rPr>
          <w:sz w:val="24"/>
        </w:rPr>
      </w:pPr>
    </w:p>
    <w:p w14:paraId="0D241814" w14:textId="77777777" w:rsidR="00FA5F31" w:rsidRPr="00651209" w:rsidRDefault="00FA5F31" w:rsidP="00FA5F31">
      <w:pPr>
        <w:rPr>
          <w:sz w:val="24"/>
        </w:rPr>
      </w:pPr>
      <w:r w:rsidRPr="00651209">
        <w:rPr>
          <w:sz w:val="24"/>
        </w:rPr>
        <w:t>Глава сельского поселения</w:t>
      </w:r>
    </w:p>
    <w:p w14:paraId="3CBC70BC" w14:textId="77777777" w:rsidR="00FA5F31" w:rsidRPr="00651209" w:rsidRDefault="00FA5F31" w:rsidP="00FA5F31">
      <w:pPr>
        <w:rPr>
          <w:sz w:val="24"/>
        </w:rPr>
      </w:pPr>
      <w:r w:rsidRPr="00651209">
        <w:rPr>
          <w:sz w:val="24"/>
        </w:rPr>
        <w:t>Новое Якушкино  муниципального района</w:t>
      </w:r>
    </w:p>
    <w:p w14:paraId="243DC25A" w14:textId="77777777" w:rsidR="00FA5F31" w:rsidRPr="00651209" w:rsidRDefault="00FA5F31" w:rsidP="00FA5F31">
      <w:pPr>
        <w:rPr>
          <w:sz w:val="24"/>
        </w:rPr>
      </w:pPr>
      <w:r w:rsidRPr="00651209">
        <w:rPr>
          <w:sz w:val="24"/>
        </w:rPr>
        <w:t xml:space="preserve">Исаклинский Самарской области                                   </w:t>
      </w:r>
      <w:r w:rsidRPr="00651209">
        <w:rPr>
          <w:sz w:val="24"/>
        </w:rPr>
        <w:softHyphen/>
      </w:r>
      <w:r w:rsidRPr="00651209">
        <w:rPr>
          <w:sz w:val="24"/>
        </w:rPr>
        <w:softHyphen/>
      </w:r>
      <w:r w:rsidRPr="00651209">
        <w:rPr>
          <w:sz w:val="24"/>
        </w:rPr>
        <w:softHyphen/>
      </w:r>
      <w:r w:rsidRPr="00651209">
        <w:rPr>
          <w:sz w:val="24"/>
        </w:rPr>
        <w:softHyphen/>
      </w:r>
      <w:r w:rsidRPr="00651209">
        <w:rPr>
          <w:sz w:val="24"/>
        </w:rPr>
        <w:softHyphen/>
      </w:r>
      <w:r w:rsidRPr="00651209">
        <w:rPr>
          <w:sz w:val="24"/>
        </w:rPr>
        <w:softHyphen/>
      </w:r>
      <w:r w:rsidRPr="00651209">
        <w:rPr>
          <w:sz w:val="24"/>
        </w:rPr>
        <w:softHyphen/>
      </w:r>
      <w:r w:rsidRPr="00651209">
        <w:rPr>
          <w:sz w:val="24"/>
        </w:rPr>
        <w:softHyphen/>
      </w:r>
      <w:r w:rsidRPr="00651209">
        <w:rPr>
          <w:sz w:val="24"/>
        </w:rPr>
        <w:softHyphen/>
      </w:r>
      <w:r w:rsidRPr="00651209">
        <w:rPr>
          <w:sz w:val="24"/>
        </w:rPr>
        <w:softHyphen/>
      </w:r>
      <w:r w:rsidRPr="00651209">
        <w:rPr>
          <w:sz w:val="24"/>
        </w:rPr>
        <w:softHyphen/>
        <w:t>___________  И.И. Карандаева</w:t>
      </w:r>
    </w:p>
    <w:p w14:paraId="7055B94E" w14:textId="77777777" w:rsidR="00FA5F31" w:rsidRPr="00651209" w:rsidRDefault="00FA5F31" w:rsidP="00FA5F31">
      <w:pPr>
        <w:rPr>
          <w:rFonts w:eastAsia="Calibri"/>
          <w:sz w:val="24"/>
        </w:rPr>
      </w:pPr>
      <w:r w:rsidRPr="00651209">
        <w:rPr>
          <w:b/>
          <w:sz w:val="24"/>
        </w:rPr>
        <w:t xml:space="preserve">         </w:t>
      </w:r>
      <w:r w:rsidRPr="00651209">
        <w:rPr>
          <w:rFonts w:eastAsia="Calibri"/>
          <w:sz w:val="24"/>
        </w:rPr>
        <w:t xml:space="preserve">                                                                                                                                 </w:t>
      </w:r>
    </w:p>
    <w:p w14:paraId="23B2D189" w14:textId="77777777" w:rsidR="00FA5F31" w:rsidRPr="00651209" w:rsidRDefault="00FA5F31" w:rsidP="00FA5F31">
      <w:pPr>
        <w:rPr>
          <w:sz w:val="24"/>
        </w:rPr>
      </w:pPr>
      <w:r w:rsidRPr="00651209">
        <w:rPr>
          <w:sz w:val="24"/>
        </w:rPr>
        <w:t xml:space="preserve">                                                                                                                                           </w:t>
      </w:r>
    </w:p>
    <w:p w14:paraId="1E1D3356" w14:textId="77777777" w:rsidR="00FA5F31" w:rsidRPr="00651209" w:rsidRDefault="00FA5F31" w:rsidP="00FA5F31">
      <w:pPr>
        <w:rPr>
          <w:sz w:val="24"/>
        </w:rPr>
      </w:pPr>
    </w:p>
    <w:p w14:paraId="5146A88D" w14:textId="4EC0A40A" w:rsidR="00C42299" w:rsidRDefault="00C42299"/>
    <w:p w14:paraId="4F61EB60" w14:textId="7A8F903F" w:rsidR="00FA5F31" w:rsidRDefault="00FA5F31"/>
    <w:p w14:paraId="709DC0F0" w14:textId="6EFFA15C" w:rsidR="00FA5F31" w:rsidRDefault="00FA5F31"/>
    <w:p w14:paraId="5FDE2F18" w14:textId="69C1A27A" w:rsidR="00FA5F31" w:rsidRDefault="00FA5F31"/>
    <w:p w14:paraId="44831EB4" w14:textId="753DA6F2" w:rsidR="00FA5F31" w:rsidRDefault="00FA5F31"/>
    <w:p w14:paraId="593A7DA9" w14:textId="33F39E07" w:rsidR="00FA5F31" w:rsidRDefault="00FA5F31"/>
    <w:tbl>
      <w:tblPr>
        <w:tblW w:w="10348" w:type="dxa"/>
        <w:tblLook w:val="04A0" w:firstRow="1" w:lastRow="0" w:firstColumn="1" w:lastColumn="0" w:noHBand="0" w:noVBand="1"/>
      </w:tblPr>
      <w:tblGrid>
        <w:gridCol w:w="2700"/>
        <w:gridCol w:w="4300"/>
        <w:gridCol w:w="1218"/>
        <w:gridCol w:w="1218"/>
        <w:gridCol w:w="1312"/>
      </w:tblGrid>
      <w:tr w:rsidR="00FA5F31" w:rsidRPr="00FA5F31" w14:paraId="58BD0881" w14:textId="77777777" w:rsidTr="00ED2698">
        <w:trPr>
          <w:trHeight w:val="66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B455" w14:textId="77777777" w:rsidR="00FA5F31" w:rsidRPr="00FA5F31" w:rsidRDefault="00FA5F31" w:rsidP="00FA5F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FA5F31">
              <w:rPr>
                <w:color w:val="000000"/>
                <w:sz w:val="16"/>
                <w:szCs w:val="16"/>
                <w:lang w:eastAsia="ru-RU"/>
              </w:rPr>
              <w:t>Приложение 1 к пояснительной записке</w:t>
            </w:r>
          </w:p>
        </w:tc>
      </w:tr>
      <w:tr w:rsidR="00FA5F31" w:rsidRPr="00FA5F31" w14:paraId="71363B18" w14:textId="77777777" w:rsidTr="00ED2698">
        <w:trPr>
          <w:trHeight w:val="177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C1ECB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FA5F31">
              <w:rPr>
                <w:b/>
                <w:bCs/>
                <w:color w:val="000000"/>
                <w:sz w:val="24"/>
                <w:lang w:eastAsia="ru-RU"/>
              </w:rPr>
              <w:t>Показатели поступления доходов в  бюджет сельского поселения Новое Якушкино</w:t>
            </w:r>
            <w:r w:rsidRPr="00FA5F31">
              <w:rPr>
                <w:b/>
                <w:bCs/>
                <w:color w:val="000000"/>
                <w:sz w:val="24"/>
                <w:lang w:eastAsia="ru-RU"/>
              </w:rPr>
              <w:br/>
              <w:t>муниципального района Исаклинский Самарской области</w:t>
            </w:r>
            <w:r w:rsidRPr="00FA5F31">
              <w:rPr>
                <w:b/>
                <w:bCs/>
                <w:color w:val="000000"/>
                <w:sz w:val="24"/>
                <w:lang w:eastAsia="ru-RU"/>
              </w:rPr>
              <w:br/>
              <w:t>за 1 квартал 2022 года</w:t>
            </w:r>
          </w:p>
        </w:tc>
      </w:tr>
      <w:tr w:rsidR="00FA5F31" w:rsidRPr="00FA5F31" w14:paraId="76E0412E" w14:textId="77777777" w:rsidTr="00ED2698">
        <w:trPr>
          <w:trHeight w:val="11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F065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дохода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2317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2FF5F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План                     2022 года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CD6E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b/>
                <w:bCs/>
                <w:sz w:val="20"/>
                <w:szCs w:val="20"/>
                <w:lang w:eastAsia="ru-RU"/>
              </w:rPr>
              <w:t>Факт               1 квартал       2022 года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E0C9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b/>
                <w:bCs/>
                <w:sz w:val="20"/>
                <w:szCs w:val="20"/>
                <w:lang w:eastAsia="ru-RU"/>
              </w:rPr>
              <w:t>Исполнение %</w:t>
            </w:r>
          </w:p>
        </w:tc>
      </w:tr>
      <w:tr w:rsidR="00FA5F31" w:rsidRPr="00FA5F31" w14:paraId="29DEF3A9" w14:textId="77777777" w:rsidTr="00ED2698">
        <w:trPr>
          <w:trHeight w:val="7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6A77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084F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19790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5956,580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C0597C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1789,619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D2A6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30,04</w:t>
            </w:r>
          </w:p>
        </w:tc>
      </w:tr>
      <w:tr w:rsidR="00FA5F31" w:rsidRPr="00FA5F31" w14:paraId="535C5DE1" w14:textId="77777777" w:rsidTr="00ED2698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6D90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1EFA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F4BB7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1595,900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87EB9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585,032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7D7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36,66</w:t>
            </w:r>
          </w:p>
        </w:tc>
      </w:tr>
      <w:tr w:rsidR="00FA5F31" w:rsidRPr="00FA5F31" w14:paraId="24F3A2B8" w14:textId="77777777" w:rsidTr="00ED2698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545C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1C2B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C9A27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1595,900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29FCF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585,032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B9A3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36,66</w:t>
            </w:r>
          </w:p>
        </w:tc>
      </w:tr>
      <w:tr w:rsidR="00FA5F31" w:rsidRPr="00FA5F31" w14:paraId="15E5184C" w14:textId="77777777" w:rsidTr="00ED2698">
        <w:trPr>
          <w:trHeight w:val="13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341A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9952" w14:textId="77777777" w:rsidR="00FA5F31" w:rsidRPr="00FA5F31" w:rsidRDefault="00FA5F31" w:rsidP="00FA5F3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BAA64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1746,150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4A2BB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450,334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C90F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25,79</w:t>
            </w:r>
          </w:p>
        </w:tc>
      </w:tr>
      <w:tr w:rsidR="00FA5F31" w:rsidRPr="00FA5F31" w14:paraId="35C51144" w14:textId="77777777" w:rsidTr="00ED2698">
        <w:trPr>
          <w:trHeight w:val="3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D8E7" w14:textId="77777777" w:rsidR="00FA5F31" w:rsidRPr="00FA5F31" w:rsidRDefault="00FA5F31" w:rsidP="00FA5F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1 03 02231 01 0000 110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DFB9" w14:textId="77777777" w:rsidR="00FA5F31" w:rsidRPr="00FA5F31" w:rsidRDefault="00FA5F31" w:rsidP="00FA5F3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592D3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789,490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E8197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216,275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F00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27,39</w:t>
            </w:r>
          </w:p>
        </w:tc>
      </w:tr>
      <w:tr w:rsidR="00FA5F31" w:rsidRPr="00FA5F31" w14:paraId="5261E067" w14:textId="77777777" w:rsidTr="00ED2698">
        <w:trPr>
          <w:trHeight w:val="39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355E" w14:textId="77777777" w:rsidR="00FA5F31" w:rsidRPr="00FA5F31" w:rsidRDefault="00FA5F31" w:rsidP="00FA5F31">
            <w:pPr>
              <w:suppressAutoHyphens w:val="0"/>
              <w:spacing w:after="24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1 03 02241 01 0000 110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44EB" w14:textId="77777777" w:rsidR="00FA5F31" w:rsidRPr="00FA5F31" w:rsidRDefault="00FA5F31" w:rsidP="00FA5F3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0C92F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4,370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82D370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1,386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2E7A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31,72</w:t>
            </w:r>
          </w:p>
        </w:tc>
      </w:tr>
      <w:tr w:rsidR="00FA5F31" w:rsidRPr="00FA5F31" w14:paraId="65DC4197" w14:textId="77777777" w:rsidTr="00ED2698">
        <w:trPr>
          <w:trHeight w:val="37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B759" w14:textId="77777777" w:rsidR="00FA5F31" w:rsidRPr="00FA5F31" w:rsidRDefault="00FA5F31" w:rsidP="00FA5F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lastRenderedPageBreak/>
              <w:t>1 03 02251 01 0000 110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8256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CEF24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1051,290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F0001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261,689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34F3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24,89</w:t>
            </w:r>
          </w:p>
        </w:tc>
      </w:tr>
      <w:tr w:rsidR="00FA5F31" w:rsidRPr="00FA5F31" w14:paraId="361087B1" w14:textId="77777777" w:rsidTr="00ED2698">
        <w:trPr>
          <w:trHeight w:val="3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2C99" w14:textId="77777777" w:rsidR="00FA5F31" w:rsidRPr="00FA5F31" w:rsidRDefault="00FA5F31" w:rsidP="00FA5F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1 03 02261 01 0000 110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D541" w14:textId="77777777" w:rsidR="00FA5F31" w:rsidRPr="00FA5F31" w:rsidRDefault="00FA5F31" w:rsidP="00FA5F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A5F31">
              <w:rPr>
                <w:color w:val="000000"/>
                <w:sz w:val="22"/>
                <w:szCs w:val="22"/>
                <w:lang w:eastAsia="ru-RU"/>
              </w:rPr>
              <w:t>(по нормативам, установленным Федеральным законодательством о федеральном бюджете в целях формирования  дорожного фонда субъектов РФ)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E5F921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-99,000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32AA7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-29,016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FCF7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29,31</w:t>
            </w:r>
          </w:p>
        </w:tc>
      </w:tr>
      <w:tr w:rsidR="00FA5F31" w:rsidRPr="00FA5F31" w14:paraId="40A3B598" w14:textId="77777777" w:rsidTr="00ED2698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263B9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828E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254CF7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404,000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66F3A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488,978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F98E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121,03</w:t>
            </w:r>
          </w:p>
        </w:tc>
      </w:tr>
      <w:tr w:rsidR="00FA5F31" w:rsidRPr="00FA5F31" w14:paraId="210B35F2" w14:textId="77777777" w:rsidTr="00ED2698">
        <w:trPr>
          <w:trHeight w:val="7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6F8B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1 05 03010 01 0000 110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613D7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411F8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404,000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24277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488,978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B43B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121,03</w:t>
            </w:r>
          </w:p>
        </w:tc>
      </w:tr>
      <w:tr w:rsidR="00FA5F31" w:rsidRPr="00FA5F31" w14:paraId="244C8DCC" w14:textId="77777777" w:rsidTr="00ED2698">
        <w:trPr>
          <w:trHeight w:val="4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37CA" w14:textId="77777777" w:rsidR="00FA5F31" w:rsidRPr="00FA5F31" w:rsidRDefault="00FA5F31" w:rsidP="00FA5F3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270A" w14:textId="77777777" w:rsidR="00FA5F31" w:rsidRPr="00FA5F31" w:rsidRDefault="00FA5F31" w:rsidP="00FA5F3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45845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1830,000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AF3EF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123,730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964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6,76</w:t>
            </w:r>
          </w:p>
        </w:tc>
      </w:tr>
      <w:tr w:rsidR="00FA5F31" w:rsidRPr="00FA5F31" w14:paraId="3BF652D8" w14:textId="77777777" w:rsidTr="00ED2698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94FE" w14:textId="77777777" w:rsidR="00FA5F31" w:rsidRPr="00FA5F31" w:rsidRDefault="00FA5F31" w:rsidP="00FA5F3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1 06 01000 00 0000 110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8B7F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C5BF4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230,000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09127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10,117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8C91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4,40</w:t>
            </w:r>
          </w:p>
        </w:tc>
      </w:tr>
      <w:tr w:rsidR="00FA5F31" w:rsidRPr="00FA5F31" w14:paraId="0616582E" w14:textId="77777777" w:rsidTr="00ED2698">
        <w:trPr>
          <w:trHeight w:val="18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FCD6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8BD0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A47DF5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230,000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10037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10,117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FA26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4,40</w:t>
            </w:r>
          </w:p>
        </w:tc>
      </w:tr>
      <w:tr w:rsidR="00FA5F31" w:rsidRPr="00FA5F31" w14:paraId="79E67215" w14:textId="77777777" w:rsidTr="00ED2698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7E0E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1 06 06000 00 0000 110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B268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21905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1600,000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6BB78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113,613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BE96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7,10</w:t>
            </w:r>
          </w:p>
        </w:tc>
      </w:tr>
      <w:tr w:rsidR="00FA5F31" w:rsidRPr="00FA5F31" w14:paraId="5632B2E1" w14:textId="77777777" w:rsidTr="00ED2698">
        <w:trPr>
          <w:trHeight w:val="13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778F" w14:textId="77777777" w:rsidR="00FA5F31" w:rsidRPr="00FA5F31" w:rsidRDefault="00FA5F31" w:rsidP="00FA5F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1 06 06033 10 0000 110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5A07" w14:textId="77777777" w:rsidR="00FA5F31" w:rsidRPr="00FA5F31" w:rsidRDefault="00FA5F31" w:rsidP="00FA5F3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09769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300,000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D5AF4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45,414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B3F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15,14</w:t>
            </w:r>
          </w:p>
        </w:tc>
      </w:tr>
      <w:tr w:rsidR="00FA5F31" w:rsidRPr="00FA5F31" w14:paraId="2E4BDA8D" w14:textId="77777777" w:rsidTr="00ED2698">
        <w:trPr>
          <w:trHeight w:val="1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34E8" w14:textId="77777777" w:rsidR="00FA5F31" w:rsidRPr="00FA5F31" w:rsidRDefault="00FA5F31" w:rsidP="00FA5F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1 06 06043 10 0000 110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9F2" w14:textId="77777777" w:rsidR="00FA5F31" w:rsidRPr="00FA5F31" w:rsidRDefault="00FA5F31" w:rsidP="00FA5F3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DC7E2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1300,000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A0352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68,199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0894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5,25</w:t>
            </w:r>
          </w:p>
        </w:tc>
      </w:tr>
      <w:tr w:rsidR="00FA5F31" w:rsidRPr="00FA5F31" w14:paraId="37F1DD05" w14:textId="77777777" w:rsidTr="00ED2698">
        <w:trPr>
          <w:trHeight w:val="12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2353" w14:textId="77777777" w:rsidR="00FA5F31" w:rsidRPr="00FA5F31" w:rsidRDefault="00FA5F31" w:rsidP="00FA5F3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1 11 00000 00 0000 000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E14B" w14:textId="77777777" w:rsidR="00FA5F31" w:rsidRPr="00FA5F31" w:rsidRDefault="00FA5F31" w:rsidP="00FA5F3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6F8A7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100,530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DE2A0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27,387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AAA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27,24</w:t>
            </w:r>
          </w:p>
        </w:tc>
      </w:tr>
      <w:tr w:rsidR="00FA5F31" w:rsidRPr="00FA5F31" w14:paraId="0BE72188" w14:textId="77777777" w:rsidTr="00ED2698">
        <w:trPr>
          <w:trHeight w:val="21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EAAC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lastRenderedPageBreak/>
              <w:t>1 11 05025 10 0000 120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AADD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Доходы, получаемые в виде арендной платы, а   также  средства от продажи права на заключение   договоров аренды за земли, находящиеся  в   собственности сельских поселений за исключением   земельных участков муниципальных  автономных    учреждений)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ACD14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100,530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A6E95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27,387  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656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27,24</w:t>
            </w:r>
          </w:p>
        </w:tc>
      </w:tr>
      <w:tr w:rsidR="00FA5F31" w:rsidRPr="00FA5F31" w14:paraId="6B864C8C" w14:textId="77777777" w:rsidTr="00ED2698">
        <w:trPr>
          <w:trHeight w:val="11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0991" w14:textId="77777777" w:rsidR="00FA5F31" w:rsidRPr="00FA5F31" w:rsidRDefault="00FA5F31" w:rsidP="00FA5F3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1 13 00000 00 0000 000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CB20" w14:textId="77777777" w:rsidR="00FA5F31" w:rsidRPr="00FA5F31" w:rsidRDefault="00FA5F31" w:rsidP="00FA5F3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A8775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280,000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B5EA8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113,569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33FE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40,56</w:t>
            </w:r>
          </w:p>
        </w:tc>
      </w:tr>
      <w:tr w:rsidR="00FA5F31" w:rsidRPr="00FA5F31" w14:paraId="35A00771" w14:textId="77777777" w:rsidTr="00ED2698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7652" w14:textId="77777777" w:rsidR="00FA5F31" w:rsidRPr="00FA5F31" w:rsidRDefault="00FA5F31" w:rsidP="00FA5F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1 13 02065 10 0000 130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EB26" w14:textId="77777777" w:rsidR="00FA5F31" w:rsidRPr="00FA5F31" w:rsidRDefault="00FA5F31" w:rsidP="00FA5F3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9FF5F5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280,000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B9A16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113,569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0EEA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40,56</w:t>
            </w:r>
          </w:p>
        </w:tc>
      </w:tr>
      <w:tr w:rsidR="00FA5F31" w:rsidRPr="00FA5F31" w14:paraId="15027B2F" w14:textId="77777777" w:rsidTr="00ED2698">
        <w:trPr>
          <w:trHeight w:val="6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4B1F" w14:textId="77777777" w:rsidR="00FA5F31" w:rsidRPr="00FA5F31" w:rsidRDefault="00FA5F31" w:rsidP="00FA5F3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1 17 00000 00 0000 000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0D2A1" w14:textId="77777777" w:rsidR="00FA5F31" w:rsidRPr="00FA5F31" w:rsidRDefault="00FA5F31" w:rsidP="00FA5F3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 xml:space="preserve">ПРОЧИЕ НАЛОГОВЫЕ ДОХОДЫ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D59AE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65754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0,589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19AB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A5F31" w:rsidRPr="00FA5F31" w14:paraId="2DA2B57E" w14:textId="77777777" w:rsidTr="00ED2698">
        <w:trPr>
          <w:trHeight w:val="8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C672F" w14:textId="77777777" w:rsidR="00FA5F31" w:rsidRPr="00FA5F31" w:rsidRDefault="00FA5F31" w:rsidP="00FA5F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36E2" w14:textId="77777777" w:rsidR="00FA5F31" w:rsidRPr="00FA5F31" w:rsidRDefault="00FA5F31" w:rsidP="00FA5F3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Невыясненные поступления , зачисляемые в бюджеты сельских поступлений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F980E0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D1E61E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0,589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F773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A5F31" w:rsidRPr="00FA5F31" w14:paraId="28F80FC3" w14:textId="77777777" w:rsidTr="00ED2698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7DE3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2 00 00000 00 0000 000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4283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A75549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3646,1700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FA61D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447,800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8326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12,28</w:t>
            </w:r>
          </w:p>
        </w:tc>
      </w:tr>
      <w:tr w:rsidR="00FA5F31" w:rsidRPr="00FA5F31" w14:paraId="1B805370" w14:textId="77777777" w:rsidTr="00ED2698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8634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2 02 10000 00 0000 150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54FA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F6DDBB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882,000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4F96C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142,000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756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16,10</w:t>
            </w:r>
          </w:p>
        </w:tc>
      </w:tr>
      <w:tr w:rsidR="00FA5F31" w:rsidRPr="00FA5F31" w14:paraId="3C2046D2" w14:textId="77777777" w:rsidTr="00ED2698">
        <w:trPr>
          <w:trHeight w:val="120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C2D3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2 02 16001 10 0000 150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CD4B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B6DA9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882,00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A9916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142,000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DB63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16,10</w:t>
            </w:r>
          </w:p>
        </w:tc>
      </w:tr>
      <w:tr w:rsidR="00FA5F31" w:rsidRPr="00FA5F31" w14:paraId="78B2E662" w14:textId="77777777" w:rsidTr="00ED2698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C8AC" w14:textId="77777777" w:rsidR="00FA5F31" w:rsidRPr="00FA5F31" w:rsidRDefault="00FA5F31" w:rsidP="00FA5F3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2 02 20000 00 0000 150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34EB" w14:textId="77777777" w:rsidR="00FA5F31" w:rsidRPr="00FA5F31" w:rsidRDefault="00FA5F31" w:rsidP="00FA5F31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FA5F31">
              <w:rPr>
                <w:b/>
                <w:bCs/>
                <w:sz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EB53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998,430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7B5D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58B4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A5F31" w:rsidRPr="00FA5F31" w14:paraId="5A0D751B" w14:textId="77777777" w:rsidTr="00ED2698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3B43" w14:textId="77777777" w:rsidR="00FA5F31" w:rsidRPr="00FA5F31" w:rsidRDefault="00FA5F31" w:rsidP="00FA5F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1DFC" w14:textId="77777777" w:rsidR="00FA5F31" w:rsidRPr="00FA5F31" w:rsidRDefault="00FA5F31" w:rsidP="00FA5F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Прочие субсидии  бюджетам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F935" w14:textId="77777777" w:rsidR="00FA5F31" w:rsidRPr="00FA5F31" w:rsidRDefault="00FA5F31" w:rsidP="00FA5F31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FA5F31">
              <w:rPr>
                <w:sz w:val="24"/>
                <w:lang w:eastAsia="ru-RU"/>
              </w:rPr>
              <w:t>998,43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3A9E" w14:textId="77777777" w:rsidR="00FA5F31" w:rsidRPr="00FA5F31" w:rsidRDefault="00FA5F31" w:rsidP="00FA5F31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FA5F31">
              <w:rPr>
                <w:sz w:val="24"/>
                <w:lang w:eastAsia="ru-RU"/>
              </w:rPr>
              <w:t>0,000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A5D4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A5F31" w:rsidRPr="00FA5F31" w14:paraId="18E4CD3C" w14:textId="77777777" w:rsidTr="00ED2698">
        <w:trPr>
          <w:trHeight w:val="8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6466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2 02 30000 00 0000 150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83DB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4A7D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95,170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86C2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23,800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A94E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25,01</w:t>
            </w:r>
          </w:p>
        </w:tc>
      </w:tr>
      <w:tr w:rsidR="00FA5F31" w:rsidRPr="00FA5F31" w14:paraId="6F2BEDAB" w14:textId="77777777" w:rsidTr="00ED2698">
        <w:trPr>
          <w:trHeight w:val="12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3D9B" w14:textId="77777777" w:rsidR="00FA5F31" w:rsidRPr="00FA5F31" w:rsidRDefault="00FA5F31" w:rsidP="00FA5F3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2 02 35118 10 0000150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2FBD" w14:textId="77777777" w:rsidR="00FA5F31" w:rsidRPr="00FA5F31" w:rsidRDefault="00FA5F31" w:rsidP="00FA5F31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23A1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95,170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9349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23,800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090C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25,01</w:t>
            </w:r>
          </w:p>
        </w:tc>
      </w:tr>
      <w:tr w:rsidR="00FA5F31" w:rsidRPr="00FA5F31" w14:paraId="2E740921" w14:textId="77777777" w:rsidTr="00ED2698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B0EF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2 02 40000 10 0000 150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8562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AE228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1057,000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31C68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282,000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8FA2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26,68</w:t>
            </w:r>
          </w:p>
        </w:tc>
      </w:tr>
      <w:tr w:rsidR="00FA5F31" w:rsidRPr="00FA5F31" w14:paraId="6FF658A4" w14:textId="77777777" w:rsidTr="00ED2698">
        <w:trPr>
          <w:trHeight w:val="9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F135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5D43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AEB978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1057,000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DFA41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282,000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31EF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26,68</w:t>
            </w:r>
          </w:p>
        </w:tc>
      </w:tr>
      <w:tr w:rsidR="00FA5F31" w:rsidRPr="00FA5F31" w14:paraId="3D135561" w14:textId="77777777" w:rsidTr="00ED2698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8779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>2 07 05000 10 0000 150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00CC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89C20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613,570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A67F2" w14:textId="77777777" w:rsidR="00FA5F31" w:rsidRPr="00FA5F31" w:rsidRDefault="00FA5F31" w:rsidP="00FA5F3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A5F3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6D2E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A5F31" w:rsidRPr="00FA5F31" w14:paraId="40C0609C" w14:textId="77777777" w:rsidTr="00ED2698">
        <w:trPr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31A6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2 07 05030 10 0000 150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64C1" w14:textId="77777777" w:rsidR="00FA5F31" w:rsidRPr="00FA5F31" w:rsidRDefault="00FA5F31" w:rsidP="00FA5F3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6037A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613,570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01E1B" w14:textId="77777777" w:rsidR="00FA5F31" w:rsidRPr="00FA5F31" w:rsidRDefault="00FA5F31" w:rsidP="00FA5F3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A5F31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FA41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A5F31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A5F31" w:rsidRPr="00FA5F31" w14:paraId="51FF0259" w14:textId="77777777" w:rsidTr="00ED2698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F472813" w14:textId="77777777" w:rsidR="00FA5F31" w:rsidRPr="00FA5F31" w:rsidRDefault="00FA5F31" w:rsidP="00FA5F3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5F3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7D92DDA" w14:textId="77777777" w:rsidR="00FA5F31" w:rsidRPr="00FA5F31" w:rsidRDefault="00FA5F31" w:rsidP="00FA5F31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FA5F31">
              <w:rPr>
                <w:b/>
                <w:bCs/>
                <w:color w:val="000000"/>
                <w:sz w:val="24"/>
                <w:lang w:eastAsia="ru-RU"/>
              </w:rPr>
              <w:t>ВСЕГО ДОХОДОВ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C0F2F1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4"/>
                <w:lang w:eastAsia="ru-RU"/>
              </w:rPr>
              <w:t>9602,750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34CCDD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4"/>
                <w:lang w:eastAsia="ru-RU"/>
              </w:rPr>
              <w:t>2237,419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EE6F" w14:textId="77777777" w:rsidR="00FA5F31" w:rsidRPr="00FA5F31" w:rsidRDefault="00FA5F31" w:rsidP="00FA5F3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FA5F31">
              <w:rPr>
                <w:rFonts w:ascii="Arial" w:hAnsi="Arial" w:cs="Arial"/>
                <w:b/>
                <w:bCs/>
                <w:sz w:val="24"/>
                <w:lang w:eastAsia="ru-RU"/>
              </w:rPr>
              <w:t>23,30</w:t>
            </w:r>
          </w:p>
        </w:tc>
      </w:tr>
    </w:tbl>
    <w:p w14:paraId="24024005" w14:textId="25743D47" w:rsidR="00FA5F31" w:rsidRDefault="00FA5F31"/>
    <w:p w14:paraId="775F9818" w14:textId="295ABF9D" w:rsidR="00814C83" w:rsidRDefault="00814C83"/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831"/>
        <w:gridCol w:w="444"/>
        <w:gridCol w:w="547"/>
        <w:gridCol w:w="830"/>
        <w:gridCol w:w="608"/>
        <w:gridCol w:w="1639"/>
        <w:gridCol w:w="613"/>
        <w:gridCol w:w="789"/>
        <w:gridCol w:w="690"/>
        <w:gridCol w:w="613"/>
        <w:gridCol w:w="789"/>
        <w:gridCol w:w="697"/>
        <w:gridCol w:w="684"/>
        <w:gridCol w:w="229"/>
        <w:gridCol w:w="219"/>
        <w:gridCol w:w="22"/>
      </w:tblGrid>
      <w:tr w:rsidR="004706BB" w:rsidRPr="00814C83" w14:paraId="31499D92" w14:textId="77777777" w:rsidTr="004706BB">
        <w:trPr>
          <w:gridAfter w:val="2"/>
          <w:wAfter w:w="117" w:type="pct"/>
          <w:trHeight w:val="408"/>
        </w:trPr>
        <w:tc>
          <w:tcPr>
            <w:tcW w:w="4883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E92FC" w14:textId="77777777" w:rsidR="00814C83" w:rsidRPr="00814C83" w:rsidRDefault="00814C83" w:rsidP="00814C8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814C83">
              <w:rPr>
                <w:color w:val="000000"/>
                <w:sz w:val="18"/>
                <w:szCs w:val="18"/>
                <w:lang w:eastAsia="ru-RU"/>
              </w:rPr>
      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№40 от 08.04.2022 года  сельского поселения                                                                                                                                                                           Новое Якушкино  муниципального района  Исаклинский </w:t>
            </w:r>
            <w:r w:rsidRPr="00814C83">
              <w:rPr>
                <w:color w:val="000000"/>
                <w:sz w:val="18"/>
                <w:szCs w:val="18"/>
                <w:lang w:eastAsia="ru-RU"/>
              </w:rPr>
              <w:br/>
              <w:t xml:space="preserve">Самарской области «Об утверждении отчета </w:t>
            </w:r>
            <w:r w:rsidRPr="00814C83">
              <w:rPr>
                <w:color w:val="000000"/>
                <w:sz w:val="18"/>
                <w:szCs w:val="18"/>
                <w:lang w:eastAsia="ru-RU"/>
              </w:rPr>
              <w:br/>
              <w:t>об исполнении  бюджета сельского поселения  Новое Якушкино                                                                                                                                                                                 муниципального района Исаклинский Самарской области за 1 квартал 2022 год»</w:t>
            </w:r>
          </w:p>
        </w:tc>
      </w:tr>
      <w:tr w:rsidR="00814C83" w:rsidRPr="00814C83" w14:paraId="41EECE1F" w14:textId="77777777" w:rsidTr="004706BB">
        <w:trPr>
          <w:trHeight w:val="255"/>
        </w:trPr>
        <w:tc>
          <w:tcPr>
            <w:tcW w:w="4883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EC393" w14:textId="77777777" w:rsidR="00814C83" w:rsidRPr="00814C83" w:rsidRDefault="00814C83" w:rsidP="00814C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E0ED" w14:textId="77777777" w:rsidR="00814C83" w:rsidRPr="00814C83" w:rsidRDefault="00814C83" w:rsidP="00814C83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14C83" w:rsidRPr="00814C83" w14:paraId="396E1D16" w14:textId="77777777" w:rsidTr="004706BB">
        <w:trPr>
          <w:trHeight w:val="255"/>
        </w:trPr>
        <w:tc>
          <w:tcPr>
            <w:tcW w:w="4883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655EE" w14:textId="77777777" w:rsidR="00814C83" w:rsidRPr="00814C83" w:rsidRDefault="00814C83" w:rsidP="00814C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6B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5BDFF51" w14:textId="77777777" w:rsidTr="004706BB">
        <w:trPr>
          <w:trHeight w:val="810"/>
        </w:trPr>
        <w:tc>
          <w:tcPr>
            <w:tcW w:w="4883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EB2CD" w14:textId="77777777" w:rsidR="00814C83" w:rsidRPr="00814C83" w:rsidRDefault="00814C83" w:rsidP="00814C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C3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2EA6963" w14:textId="77777777" w:rsidTr="004706BB">
        <w:trPr>
          <w:gridAfter w:val="1"/>
          <w:wAfter w:w="11" w:type="pct"/>
          <w:trHeight w:val="225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88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55425" w14:textId="77777777" w:rsidR="00814C83" w:rsidRPr="00814C83" w:rsidRDefault="00814C83" w:rsidP="00814C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814C83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A163D" w14:textId="77777777" w:rsidR="00814C83" w:rsidRPr="00814C83" w:rsidRDefault="00814C83" w:rsidP="00814C8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3F34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9ECA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96DB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28FD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447A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904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1411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042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DA02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7137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2"/>
            <w:vAlign w:val="center"/>
            <w:hideMark/>
          </w:tcPr>
          <w:p w14:paraId="0181FD9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2BCB992" w14:textId="77777777" w:rsidTr="004706BB">
        <w:trPr>
          <w:trHeight w:val="1245"/>
        </w:trPr>
        <w:tc>
          <w:tcPr>
            <w:tcW w:w="488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9EB8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814C83">
              <w:rPr>
                <w:b/>
                <w:bCs/>
                <w:sz w:val="24"/>
                <w:lang w:eastAsia="ru-RU"/>
              </w:rPr>
              <w:t>Ведомственная структура расходов бюджета сельского поселения Новое Якушкино муниципального района Исаклинский Самарской области на за 1 квартал  2022год.</w:t>
            </w:r>
          </w:p>
        </w:tc>
        <w:tc>
          <w:tcPr>
            <w:tcW w:w="117" w:type="pct"/>
            <w:gridSpan w:val="2"/>
            <w:vAlign w:val="center"/>
            <w:hideMark/>
          </w:tcPr>
          <w:p w14:paraId="342CB8D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D49AAE6" w14:textId="77777777" w:rsidTr="004706BB">
        <w:trPr>
          <w:gridAfter w:val="1"/>
          <w:wAfter w:w="11" w:type="pct"/>
          <w:trHeight w:val="465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F43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114E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1BFF3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19DEC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377C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77B4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60B55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19E27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12900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B520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5A97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72D71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1F17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19" w:type="pct"/>
            <w:gridSpan w:val="2"/>
            <w:vAlign w:val="center"/>
            <w:hideMark/>
          </w:tcPr>
          <w:p w14:paraId="7889E60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7E1F9CE" w14:textId="77777777" w:rsidTr="004706BB">
        <w:trPr>
          <w:gridAfter w:val="1"/>
          <w:wAfter w:w="11" w:type="pct"/>
          <w:trHeight w:val="255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212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C39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743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E9B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46B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369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6187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Сумма в тыс.руб.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596B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Сумма в тыс.руб.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D0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Исполнение %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B6AB65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3B452A3" w14:textId="77777777" w:rsidTr="004706BB">
        <w:trPr>
          <w:gridAfter w:val="1"/>
          <w:wAfter w:w="11" w:type="pct"/>
          <w:trHeight w:val="1830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1147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A889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5E26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8B22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5B17" w14:textId="77777777" w:rsidR="00814C83" w:rsidRPr="00814C83" w:rsidRDefault="00814C83" w:rsidP="00814C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3CA0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9F1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color w:val="000000"/>
                <w:sz w:val="16"/>
                <w:szCs w:val="16"/>
                <w:lang w:eastAsia="ru-RU"/>
              </w:rPr>
              <w:t>План                                     2022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89E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color w:val="000000"/>
                <w:sz w:val="16"/>
                <w:szCs w:val="16"/>
                <w:lang w:eastAsia="ru-RU"/>
              </w:rPr>
              <w:t>в т.ч.за счет безвозмездных поступлений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BF1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в т.ч. переданные полномочия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B90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color w:val="000000"/>
                <w:sz w:val="16"/>
                <w:szCs w:val="16"/>
                <w:lang w:eastAsia="ru-RU"/>
              </w:rPr>
              <w:t>Факт                 1 квартал  2022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2BA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color w:val="000000"/>
                <w:sz w:val="16"/>
                <w:szCs w:val="16"/>
                <w:lang w:eastAsia="ru-RU"/>
              </w:rPr>
              <w:t>в т.ч.за счет безвозмездных поступлений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93A4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в т.ч. переданные полномочия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E8D7E" w14:textId="77777777" w:rsidR="00814C83" w:rsidRPr="00814C83" w:rsidRDefault="00814C83" w:rsidP="00814C8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gridSpan w:val="2"/>
            <w:vAlign w:val="center"/>
            <w:hideMark/>
          </w:tcPr>
          <w:p w14:paraId="0486D55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69C4F58" w14:textId="77777777" w:rsidTr="004706BB">
        <w:trPr>
          <w:gridAfter w:val="1"/>
          <w:wAfter w:w="11" w:type="pct"/>
          <w:trHeight w:val="2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08BC" w14:textId="77777777" w:rsidR="00814C83" w:rsidRPr="00814C83" w:rsidRDefault="00814C83" w:rsidP="00814C8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14C83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061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5D1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9A5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C50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9E5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52E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55A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650C" w14:textId="77777777" w:rsidR="00814C83" w:rsidRPr="00814C83" w:rsidRDefault="00814C83" w:rsidP="00814C8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497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08D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F8E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727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14C83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8E50FC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32DDA7B" w14:textId="77777777" w:rsidTr="004706BB">
        <w:trPr>
          <w:gridAfter w:val="1"/>
          <w:wAfter w:w="11" w:type="pct"/>
          <w:trHeight w:val="163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9FF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174A9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5E8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59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D7A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25AA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4C83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AD0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7BF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927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01B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5A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B8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8C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80F048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20BF38A" w14:textId="77777777" w:rsidTr="004706BB">
        <w:trPr>
          <w:gridAfter w:val="1"/>
          <w:wAfter w:w="11" w:type="pct"/>
          <w:trHeight w:val="8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6AF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534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A4D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260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435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6E86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14C83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BF3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3340,520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146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43C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0D85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618,041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90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16D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4C7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57F0201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6287114" w14:textId="77777777" w:rsidTr="004706BB">
        <w:trPr>
          <w:gridAfter w:val="1"/>
          <w:wAfter w:w="11" w:type="pct"/>
          <w:trHeight w:val="11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BF2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36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C7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B3A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F41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4843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2DF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901,690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783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5F7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7AD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152,104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17D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B3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CBC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4679E1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9D6F958" w14:textId="77777777" w:rsidTr="004706BB">
        <w:trPr>
          <w:gridAfter w:val="1"/>
          <w:wAfter w:w="11" w:type="pct"/>
          <w:trHeight w:val="87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0A3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D3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663E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DC0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D7E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8038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DC80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901,690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71F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23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8DD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152,104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51D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5F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A4E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FE0457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DDFFB94" w14:textId="77777777" w:rsidTr="004706BB">
        <w:trPr>
          <w:gridAfter w:val="1"/>
          <w:wAfter w:w="11" w:type="pct"/>
          <w:trHeight w:val="208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878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0DDE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EBB9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C529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B580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AFDC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областиобщегосударственных вопросов, национальной обороны, национальной безопасности и правоохранител</w:t>
            </w:r>
            <w:r w:rsidRPr="00814C83">
              <w:rPr>
                <w:sz w:val="20"/>
                <w:szCs w:val="20"/>
                <w:lang w:eastAsia="ru-RU"/>
              </w:rPr>
              <w:lastRenderedPageBreak/>
              <w:t xml:space="preserve">ьныой деятельности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8C4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901,690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3A5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D5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1C5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152,104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9E9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FB3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96A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54D346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AF58292" w14:textId="77777777" w:rsidTr="004706BB">
        <w:trPr>
          <w:gridAfter w:val="1"/>
          <w:wAfter w:w="11" w:type="pct"/>
          <w:trHeight w:val="13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446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230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F79B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C9AE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F6EC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85FD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14F9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901,690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7B0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D54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93F6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152,104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058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F37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4F7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8D127E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76D5E9F" w14:textId="77777777" w:rsidTr="004706BB">
        <w:trPr>
          <w:gridAfter w:val="1"/>
          <w:wAfter w:w="11" w:type="pct"/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DC0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D85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AD6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8C0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52C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8A42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F23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901,690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847C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C0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0BB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152,104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F6E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9B8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9C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CD5F6E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A12D0EB" w14:textId="77777777" w:rsidTr="004706BB">
        <w:trPr>
          <w:gridAfter w:val="1"/>
          <w:wAfter w:w="11" w:type="pct"/>
          <w:trHeight w:val="159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D2C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EE0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D5F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3B6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C45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129B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909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A0E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E88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DA5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6FE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F81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7E0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2469D7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76FF47B" w14:textId="77777777" w:rsidTr="004706BB">
        <w:trPr>
          <w:gridAfter w:val="1"/>
          <w:wAfter w:w="11" w:type="pct"/>
          <w:trHeight w:val="7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98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7B8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EAFF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0344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E3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628DB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4ED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B26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99F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6E1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17E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841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5F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B5CF00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4FBC36C" w14:textId="77777777" w:rsidTr="004706BB">
        <w:trPr>
          <w:gridAfter w:val="1"/>
          <w:wAfter w:w="11" w:type="pct"/>
          <w:trHeight w:val="214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3A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1EEC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AE2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7DF5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C8E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9997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14D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6486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D41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3812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C97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D5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FB4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BE400B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16F7B16" w14:textId="77777777" w:rsidTr="004706BB">
        <w:trPr>
          <w:gridAfter w:val="1"/>
          <w:wAfter w:w="11" w:type="pct"/>
          <w:trHeight w:val="16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CB6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AE45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8F9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C02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B15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86B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 xml:space="preserve">Обеспечение деятельности Собрания представителей сельского поселения Новое Якушкино муниципального района </w:t>
            </w:r>
            <w:r w:rsidRPr="00814C83">
              <w:rPr>
                <w:sz w:val="20"/>
                <w:szCs w:val="20"/>
                <w:lang w:eastAsia="ru-RU"/>
              </w:rPr>
              <w:lastRenderedPageBreak/>
              <w:t>Исаклинский Самарской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2F7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45,000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FD3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F82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92BD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45E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C38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CD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46FD5F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542148B" w14:textId="77777777" w:rsidTr="004706BB">
        <w:trPr>
          <w:gridAfter w:val="1"/>
          <w:wAfter w:w="11" w:type="pct"/>
          <w:trHeight w:val="11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AA4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A83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2B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4BE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7F3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16D3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73F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D5D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8B8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52B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30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4CD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54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F2CD05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131030A" w14:textId="77777777" w:rsidTr="004706BB">
        <w:trPr>
          <w:gridAfter w:val="1"/>
          <w:wAfter w:w="11" w:type="pct"/>
          <w:trHeight w:val="199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D80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AC4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0C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04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362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8E64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7C9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2323,830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031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8F6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60A0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453,337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C905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981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701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B9BC06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2448A5C" w14:textId="77777777" w:rsidTr="004706BB">
        <w:trPr>
          <w:gridAfter w:val="1"/>
          <w:wAfter w:w="11" w:type="pct"/>
          <w:trHeight w:val="76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656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6C5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F910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97F4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4DD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42DF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3D3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2323,830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C5B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BE7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E166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453,337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28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CE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C82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96DBEF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D31CA03" w14:textId="77777777" w:rsidTr="004706BB">
        <w:trPr>
          <w:gridAfter w:val="1"/>
          <w:wAfter w:w="11" w:type="pct"/>
          <w:trHeight w:val="21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C9D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C51F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20CF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A6E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0B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6CFA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8F8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2323,830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63C2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7A6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EA9C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453,337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1BB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7E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B19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FB1A5C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273D0AE1" w14:textId="77777777" w:rsidTr="004706BB">
        <w:trPr>
          <w:gridAfter w:val="1"/>
          <w:wAfter w:w="11" w:type="pct"/>
          <w:trHeight w:val="13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5B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8AD2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5A81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3E4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12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22E6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AC9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2071,430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114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E6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FD1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399,037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551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C0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D79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19,26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D6B44D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2703C568" w14:textId="77777777" w:rsidTr="004706BB">
        <w:trPr>
          <w:gridAfter w:val="1"/>
          <w:wAfter w:w="11" w:type="pct"/>
          <w:trHeight w:val="8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F9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2D4B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3F2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29D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C9D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DB2E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610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1533,930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4A4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152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5C12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238,130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15C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03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32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9A8AD0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E92737D" w14:textId="77777777" w:rsidTr="004706BB">
        <w:trPr>
          <w:gridAfter w:val="1"/>
          <w:wAfter w:w="11" w:type="pct"/>
          <w:trHeight w:val="100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000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A679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1D97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F515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0E8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3508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267C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2DD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DC2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CE15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158,018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CB4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3FD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7EF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8FF8B5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FE013FF" w14:textId="77777777" w:rsidTr="004706BB">
        <w:trPr>
          <w:gridAfter w:val="1"/>
          <w:wAfter w:w="11" w:type="pct"/>
          <w:trHeight w:val="6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29D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4BF4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DAB6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064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2F9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7839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28B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E56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AAB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D3F9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2,889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E40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C1F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63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ACC04C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0D6BE40" w14:textId="77777777" w:rsidTr="004706BB">
        <w:trPr>
          <w:gridAfter w:val="1"/>
          <w:wAfter w:w="11" w:type="pct"/>
          <w:trHeight w:val="8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DEF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DF4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AB7F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E8C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BF8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82BF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B80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252,400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817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906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18B7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EA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3B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B2F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018C1F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BB74C04" w14:textId="77777777" w:rsidTr="004706BB">
        <w:trPr>
          <w:gridAfter w:val="1"/>
          <w:wAfter w:w="11" w:type="pct"/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431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98C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446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E68C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38B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8720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8FA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252,400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8F8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C93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D1C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53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3E3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101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C92EDB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D9CA17B" w14:textId="77777777" w:rsidTr="004706BB">
        <w:trPr>
          <w:gridAfter w:val="1"/>
          <w:wAfter w:w="11" w:type="pct"/>
          <w:trHeight w:val="256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61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A99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AC86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DC7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97F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0EE2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F5B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252,400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C3B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8FC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B8C2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C0C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0F2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0C9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54FF9FA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B727F2B" w14:textId="77777777" w:rsidTr="004706BB">
        <w:trPr>
          <w:gridAfter w:val="1"/>
          <w:wAfter w:w="11" w:type="pct"/>
          <w:trHeight w:val="7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E76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BCF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6789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CE9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DD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06EC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в том числе: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5B7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252,400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7B8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FD0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C418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CDE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9B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0EC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7DAAED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73A0C73" w14:textId="77777777" w:rsidTr="004706BB">
        <w:trPr>
          <w:gridAfter w:val="1"/>
          <w:wAfter w:w="11" w:type="pct"/>
          <w:trHeight w:val="9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614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8D4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98C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703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E61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E0B6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9695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72,200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C49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D03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09F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18,050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6A2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449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5D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3E9464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00BE198" w14:textId="77777777" w:rsidTr="004706BB">
        <w:trPr>
          <w:gridAfter w:val="1"/>
          <w:wAfter w:w="11" w:type="pct"/>
          <w:trHeight w:val="96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7EE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552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9E9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579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8B0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96EB7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5C17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47,700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B0B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B4C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910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11,925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BE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8A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D9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2C58F0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CA62485" w14:textId="77777777" w:rsidTr="004706BB">
        <w:trPr>
          <w:gridAfter w:val="1"/>
          <w:wAfter w:w="11" w:type="pct"/>
          <w:trHeight w:val="169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1F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CB06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7FBF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147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E12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A406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6FE4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657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F4F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BD06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1,825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2F5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5A1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32F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1B0F4A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586EED8" w14:textId="77777777" w:rsidTr="004706BB">
        <w:trPr>
          <w:gridAfter w:val="1"/>
          <w:wAfter w:w="11" w:type="pct"/>
          <w:trHeight w:val="11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069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B31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EE4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850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9E6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EA74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227B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A75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B81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8F17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2,375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254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F9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F6F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3D8216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38BBAD1" w14:textId="77777777" w:rsidTr="004706BB">
        <w:trPr>
          <w:gridAfter w:val="1"/>
          <w:wAfter w:w="11" w:type="pct"/>
          <w:trHeight w:val="246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0A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1EB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131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D1CD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839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6039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23CE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590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89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9B9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F4B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048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766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25,34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7E2D17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2E977A4" w14:textId="77777777" w:rsidTr="004706BB">
        <w:trPr>
          <w:gridAfter w:val="1"/>
          <w:wAfter w:w="11" w:type="pct"/>
          <w:trHeight w:val="109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E14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5C9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4FF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A78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54E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718C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 xml:space="preserve">Выдача градостроительного плана земельного участка, расположенного в границах поселения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C7D9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AE5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52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6624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588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310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D8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9C5C37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330C38A" w14:textId="77777777" w:rsidTr="004706BB">
        <w:trPr>
          <w:gridAfter w:val="1"/>
          <w:wAfter w:w="11" w:type="pct"/>
          <w:trHeight w:val="58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915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8A6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619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F9F3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BD6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F4E1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осуществление внутреннего финасового контроля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B1E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26,700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F6D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DF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167F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6,675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D9D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961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0F2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37A3AD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229E66A" w14:textId="77777777" w:rsidTr="004706BB">
        <w:trPr>
          <w:gridAfter w:val="1"/>
          <w:wAfter w:w="11" w:type="pct"/>
          <w:trHeight w:val="6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792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FE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4F39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53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A2C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F3E0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осуществление внешнего муниципального контроля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47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78,700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8CF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DE8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2E1F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10,850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3AD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4E2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9DE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BA8B4B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ED45A80" w14:textId="77777777" w:rsidTr="004706BB">
        <w:trPr>
          <w:gridAfter w:val="1"/>
          <w:wAfter w:w="11" w:type="pct"/>
          <w:trHeight w:val="5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35D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6D71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4BB6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FC9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58B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5540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39E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97CD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783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8D7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F38A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AA09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D7E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C0DF74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AB89EF5" w14:textId="77777777" w:rsidTr="004706BB">
        <w:trPr>
          <w:gridAfter w:val="1"/>
          <w:wAfter w:w="11" w:type="pct"/>
          <w:trHeight w:val="6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B62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748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EC7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0BC3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07B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C315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E10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D908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DBA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888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4DC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5BD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998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532FC58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3E2055C" w14:textId="77777777" w:rsidTr="004706BB">
        <w:trPr>
          <w:gridAfter w:val="1"/>
          <w:wAfter w:w="11" w:type="pct"/>
          <w:trHeight w:val="207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069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432F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B18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866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688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FD67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123A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58DE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140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AF5A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7A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FD5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29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B1AF2D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9FDA842" w14:textId="77777777" w:rsidTr="004706BB">
        <w:trPr>
          <w:gridAfter w:val="1"/>
          <w:wAfter w:w="11" w:type="pct"/>
          <w:trHeight w:val="73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E3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C1B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2C0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1E8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CEF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0690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847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FEB6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40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3896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F5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C0E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0D8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987CE2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3946158" w14:textId="77777777" w:rsidTr="004706BB">
        <w:trPr>
          <w:gridAfter w:val="1"/>
          <w:wAfter w:w="11" w:type="pct"/>
          <w:trHeight w:val="58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B4E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11D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AFA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92DB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C3E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82A3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86C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3DED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A68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05B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D1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DB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A85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583FD2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8B7B610" w14:textId="77777777" w:rsidTr="004706BB">
        <w:trPr>
          <w:gridAfter w:val="1"/>
          <w:wAfter w:w="11" w:type="pct"/>
          <w:trHeight w:val="7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371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A008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1B5C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8B11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BB5A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6408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55C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A3F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21C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99BA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4FC2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A17D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145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27216F4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206E8E10" w14:textId="77777777" w:rsidTr="004706BB">
        <w:trPr>
          <w:gridAfter w:val="1"/>
          <w:wAfter w:w="11" w:type="pct"/>
          <w:trHeight w:val="6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5C8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834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2BA3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D4D1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5680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6103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9B3D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3436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DB3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1005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626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03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6A6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117283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227EBFD9" w14:textId="77777777" w:rsidTr="004706BB">
        <w:trPr>
          <w:gridAfter w:val="1"/>
          <w:wAfter w:w="11" w:type="pct"/>
          <w:trHeight w:val="223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CBC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CA6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FE6D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851A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E055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E4F6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812B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134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8D2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077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8C8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BB9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1BB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8D3700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C87A9BC" w14:textId="77777777" w:rsidTr="004706BB">
        <w:trPr>
          <w:gridAfter w:val="1"/>
          <w:wAfter w:w="11" w:type="pct"/>
          <w:trHeight w:val="117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BDD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1BC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8092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C497D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C2231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8D38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E418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F45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EAA1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F656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28D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AE8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D3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11FD05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9F74472" w14:textId="77777777" w:rsidTr="004706BB">
        <w:trPr>
          <w:gridAfter w:val="1"/>
          <w:wAfter w:w="11" w:type="pct"/>
          <w:trHeight w:val="109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8A3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D9D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EACC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46316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07B3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4D85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CBF1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DA9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4DA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1E52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16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29B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E0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70F889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61D9F44" w14:textId="77777777" w:rsidTr="004706BB">
        <w:trPr>
          <w:gridAfter w:val="1"/>
          <w:wAfter w:w="11" w:type="pct"/>
          <w:trHeight w:val="70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A97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5B8D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0CD5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4B2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917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655D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602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6B7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FCB6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952E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CEFF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B279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C1B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8C4848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1887CA3" w14:textId="77777777" w:rsidTr="004706BB">
        <w:trPr>
          <w:gridAfter w:val="1"/>
          <w:wAfter w:w="11" w:type="pct"/>
          <w:trHeight w:val="8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B43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8AE1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BEF7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2C8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AF7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8FC50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569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9EC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E92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40DC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05C5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C3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47A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6FC8BB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14E58F2" w14:textId="77777777" w:rsidTr="004706BB">
        <w:trPr>
          <w:gridAfter w:val="1"/>
          <w:wAfter w:w="11" w:type="pct"/>
          <w:trHeight w:val="69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69E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CA50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4184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58DE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166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AB36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142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03D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1E6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4FD2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18B0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D2E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E63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601E22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3834B42" w14:textId="77777777" w:rsidTr="004706BB">
        <w:trPr>
          <w:gridAfter w:val="1"/>
          <w:wAfter w:w="11" w:type="pct"/>
          <w:trHeight w:val="226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72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40C9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150B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1F6A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0E5D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76FA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1BE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3B6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BE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DA36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36C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ECD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02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60F497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6E66D95" w14:textId="77777777" w:rsidTr="004706BB">
        <w:trPr>
          <w:gridAfter w:val="1"/>
          <w:wAfter w:w="11" w:type="pct"/>
          <w:trHeight w:val="103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65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7ED9D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3A375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B06C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 xml:space="preserve">90 1 00 51180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EECE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514A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78D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E52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546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B82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D84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8C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7A2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2BE3AE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5689CAD" w14:textId="77777777" w:rsidTr="004706BB">
        <w:trPr>
          <w:gridAfter w:val="1"/>
          <w:wAfter w:w="11" w:type="pct"/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D9C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694E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DB027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8156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B0C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E21D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5D3D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94,786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937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94,786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75A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3719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14,582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932D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14,582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D7B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CA4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DA95D2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A6C8C08" w14:textId="77777777" w:rsidTr="004706BB">
        <w:trPr>
          <w:gridAfter w:val="1"/>
          <w:wAfter w:w="11" w:type="pct"/>
          <w:trHeight w:val="100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996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B8C0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6289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F1DE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B229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8092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4B4A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362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D2C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CB9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AF43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996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64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E811E1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941E9DD" w14:textId="77777777" w:rsidTr="004706BB">
        <w:trPr>
          <w:gridAfter w:val="1"/>
          <w:wAfter w:w="11" w:type="pct"/>
          <w:trHeight w:val="14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EC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D31D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C99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84D6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D266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3F8F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sz w:val="24"/>
                <w:lang w:eastAsia="ru-RU"/>
              </w:rPr>
            </w:pPr>
            <w:r w:rsidRPr="00814C83">
              <w:rPr>
                <w:b/>
                <w:bCs/>
                <w:sz w:val="24"/>
                <w:lang w:eastAsia="ru-RU"/>
              </w:rPr>
              <w:t>Национальная безопасность и провоохранительная деятельность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4D1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169,800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DDE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994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C84E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22D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487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F9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69124E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B162C2A" w14:textId="77777777" w:rsidTr="004706BB">
        <w:trPr>
          <w:gridAfter w:val="1"/>
          <w:wAfter w:w="11" w:type="pct"/>
          <w:trHeight w:val="255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0B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08D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051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D89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48 0 00 00000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121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1057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A97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169,800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59F4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97F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01BB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329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5B3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313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46B7FE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D307838" w14:textId="77777777" w:rsidTr="004706BB">
        <w:trPr>
          <w:gridAfter w:val="1"/>
          <w:wAfter w:w="11" w:type="pct"/>
          <w:trHeight w:val="73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150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C293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661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872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F0B4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E137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BAD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164,800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DAD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27B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BD57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9F2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62D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4E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15,59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F88C66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98DCE75" w14:textId="77777777" w:rsidTr="004706BB">
        <w:trPr>
          <w:gridAfter w:val="1"/>
          <w:wAfter w:w="11" w:type="pct"/>
          <w:trHeight w:val="103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E08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48E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7FB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5E80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2CFE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D39C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sz w:val="20"/>
                <w:szCs w:val="20"/>
                <w:u w:val="single"/>
                <w:lang w:eastAsia="ru-RU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B82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164,800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77A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003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CAFA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8FE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B1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B4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15,59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F5A62D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AA8765F" w14:textId="77777777" w:rsidTr="004706BB">
        <w:trPr>
          <w:gridAfter w:val="1"/>
          <w:wAfter w:w="11" w:type="pct"/>
          <w:trHeight w:val="15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2F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62F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F9D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6B8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23FA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ED37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 xml:space="preserve"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FDB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522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D25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956B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E67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13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36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22AA4F1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96C2028" w14:textId="77777777" w:rsidTr="004706BB">
        <w:trPr>
          <w:gridAfter w:val="1"/>
          <w:wAfter w:w="11" w:type="pct"/>
          <w:trHeight w:val="66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1EF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88C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355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4BC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B322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3FA16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1CEC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583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E3B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62EA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66A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DEA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5E5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52F91A2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FAF6007" w14:textId="77777777" w:rsidTr="004706BB">
        <w:trPr>
          <w:gridAfter w:val="1"/>
          <w:wAfter w:w="11" w:type="pct"/>
          <w:trHeight w:val="14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72E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CFA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007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EEA7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6351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14C8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E40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0ED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18E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345C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55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E5E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5B9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96A579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3EF3363" w14:textId="77777777" w:rsidTr="004706BB">
        <w:trPr>
          <w:gridAfter w:val="1"/>
          <w:wAfter w:w="11" w:type="pct"/>
          <w:trHeight w:val="11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9F0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532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813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3110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060E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3FB9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60C4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20C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9F5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03F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95B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D4A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238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D42BA3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FBDC26A" w14:textId="77777777" w:rsidTr="004706BB">
        <w:trPr>
          <w:gridAfter w:val="1"/>
          <w:wAfter w:w="11" w:type="pct"/>
          <w:trHeight w:val="11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418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5C04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D0F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A9E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3CA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8597E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D83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C11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53E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991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962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FF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1B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296D6D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67AACBC" w14:textId="77777777" w:rsidTr="004706BB">
        <w:trPr>
          <w:gridAfter w:val="1"/>
          <w:wAfter w:w="11" w:type="pct"/>
          <w:trHeight w:val="12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262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E1E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955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279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48 3 00 00000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A48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9780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sz w:val="20"/>
                <w:szCs w:val="20"/>
                <w:u w:val="single"/>
                <w:lang w:eastAsia="ru-RU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FD5C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09B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8F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F9A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3F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27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FC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5020697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1D450AF" w14:textId="77777777" w:rsidTr="004706BB">
        <w:trPr>
          <w:gridAfter w:val="1"/>
          <w:wAfter w:w="11" w:type="pct"/>
          <w:trHeight w:val="112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6C1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306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F58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02A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4BC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4CFD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602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79C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8C1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B5E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EF5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C82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CA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FD8F8F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C77919D" w14:textId="77777777" w:rsidTr="004706BB">
        <w:trPr>
          <w:gridAfter w:val="1"/>
          <w:wAfter w:w="11" w:type="pct"/>
          <w:trHeight w:val="82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67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218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0E0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99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536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5F53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C2E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EF6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2F2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10F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B32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4BF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EF9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B35728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378A341" w14:textId="77777777" w:rsidTr="004706BB">
        <w:trPr>
          <w:gridAfter w:val="1"/>
          <w:wAfter w:w="11" w:type="pct"/>
          <w:trHeight w:val="73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58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4EDB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029A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75A9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923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0CD7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6B2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3346,15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535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3C0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B9B1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1012,783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B881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1AB5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68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30,27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060250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26BE3663" w14:textId="77777777" w:rsidTr="004706BB">
        <w:trPr>
          <w:gridAfter w:val="1"/>
          <w:wAfter w:w="11" w:type="pct"/>
          <w:trHeight w:val="202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34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0189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C2F5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F0D9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5F0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0068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национальной экономики  на территории сельского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7B7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3346,15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23F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EE7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21D2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1012,783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34AE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C451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076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30,27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FA4F7A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4E9C767" w14:textId="77777777" w:rsidTr="004706BB">
        <w:trPr>
          <w:gridAfter w:val="1"/>
          <w:wAfter w:w="11" w:type="pct"/>
          <w:trHeight w:val="6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0B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5BB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3C0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21F2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4AB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DD18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хозяйство, рыболовство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A54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750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89A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12C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1ADB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D2D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9B5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58C912F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1790D13" w14:textId="77777777" w:rsidTr="004706BB">
        <w:trPr>
          <w:gridAfter w:val="1"/>
          <w:wAfter w:w="11" w:type="pct"/>
          <w:trHeight w:val="11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84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B2A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04C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9BD7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49 1 00 00000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48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CB0F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sz w:val="20"/>
                <w:szCs w:val="20"/>
                <w:u w:val="single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AB0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2EA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B0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A93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63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E0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A2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C50C3E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FCBEB5D" w14:textId="77777777" w:rsidTr="004706BB">
        <w:trPr>
          <w:gridAfter w:val="1"/>
          <w:wAfter w:w="11" w:type="pct"/>
          <w:trHeight w:val="88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71A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3F7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0186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865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49 1 00 20420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2CF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E184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 xml:space="preserve">Организаций мероприятий, направленных на развитие сельского хозяйства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3A0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02E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C0F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DA01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4D4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77E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AE3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91BEFD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C169FF0" w14:textId="77777777" w:rsidTr="004706BB">
        <w:trPr>
          <w:gridAfter w:val="1"/>
          <w:wAfter w:w="11" w:type="pct"/>
          <w:trHeight w:val="12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F85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271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30E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442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 xml:space="preserve">49 1 00 </w:t>
            </w:r>
            <w:r w:rsidRPr="00814C83">
              <w:rPr>
                <w:color w:val="000000"/>
                <w:sz w:val="20"/>
                <w:szCs w:val="20"/>
                <w:lang w:eastAsia="ru-RU"/>
              </w:rPr>
              <w:t>20420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0FB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C174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7C58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29E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54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39F9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0E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2CC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0BF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C93C5C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AC20C7F" w14:textId="77777777" w:rsidTr="004706BB">
        <w:trPr>
          <w:gridAfter w:val="1"/>
          <w:wAfter w:w="11" w:type="pct"/>
          <w:trHeight w:val="109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625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D7F6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B3DD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14D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33C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DC83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 xml:space="preserve">ДОРОЖНОЕ ХОЗЯЙСТВО </w:t>
            </w:r>
            <w:r w:rsidRPr="00814C83">
              <w:rPr>
                <w:b/>
                <w:bCs/>
                <w:color w:val="000000"/>
                <w:sz w:val="24"/>
                <w:lang w:eastAsia="ru-RU"/>
              </w:rPr>
              <w:br/>
              <w:t>(ДОРОЖНЫЕ ФОНДЫ)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869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3246,15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82D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0AC1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851A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1012,783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B02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36EC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23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F729B7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C409F18" w14:textId="77777777" w:rsidTr="004706BB">
        <w:trPr>
          <w:gridAfter w:val="1"/>
          <w:wAfter w:w="11" w:type="pct"/>
          <w:trHeight w:val="12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B2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C3A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F3F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AFF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49 2 00 00000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35E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7E0B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sz w:val="20"/>
                <w:szCs w:val="20"/>
                <w:u w:val="single"/>
                <w:lang w:eastAsia="ru-RU"/>
              </w:rPr>
              <w:t xml:space="preserve">Подпрограмма «Развитие сети автомобильных дорог общего пользования  местного значения </w:t>
            </w:r>
            <w:r w:rsidRPr="00814C83">
              <w:rPr>
                <w:sz w:val="20"/>
                <w:szCs w:val="20"/>
                <w:u w:val="single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47A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3246,15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F14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4D4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4DA6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1012,783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9D43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9E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BDF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6F9E7D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5F9F36F" w14:textId="77777777" w:rsidTr="004706BB">
        <w:trPr>
          <w:gridAfter w:val="1"/>
          <w:wAfter w:w="11" w:type="pct"/>
          <w:trHeight w:val="32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9B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EC4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6331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8C7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49 2 00 20100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6A9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AA21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58D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1746,15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D8B1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BA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163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1003,283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AE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B6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74C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57,46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035AB5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603B235" w14:textId="77777777" w:rsidTr="004706BB">
        <w:trPr>
          <w:gridAfter w:val="1"/>
          <w:wAfter w:w="11" w:type="pct"/>
          <w:trHeight w:val="9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94D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83D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2A6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3E1D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49 2 00 20100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FF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F6B5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57E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1746,15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B35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32C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262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1003,283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574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B85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16B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57,46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323F89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EC8647D" w14:textId="77777777" w:rsidTr="004706BB">
        <w:trPr>
          <w:gridAfter w:val="1"/>
          <w:wAfter w:w="11" w:type="pct"/>
          <w:trHeight w:val="165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8BC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7E43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899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328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7819" w14:textId="77777777" w:rsidR="00814C83" w:rsidRPr="00814C83" w:rsidRDefault="00814C83" w:rsidP="00814C8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814C83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2CDF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по поддержке решения референдума (схода) об использовании средств самообложения  граждан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666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DC1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4A54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C572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28B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1DF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033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57CC2C3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E9B516B" w14:textId="77777777" w:rsidTr="004706BB">
        <w:trPr>
          <w:gridAfter w:val="1"/>
          <w:wAfter w:w="11" w:type="pct"/>
          <w:trHeight w:val="118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F9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3E9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944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3F9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5F3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8CE9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BA1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9A7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998,430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90D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35E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F021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998,430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F9C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292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2F709F4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654BBB0" w14:textId="77777777" w:rsidTr="004706BB">
        <w:trPr>
          <w:gridAfter w:val="1"/>
          <w:wAfter w:w="11" w:type="pct"/>
          <w:trHeight w:val="7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3B8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8D94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3C43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937B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B7E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6ADF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9ED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1229,700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6FE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E6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2194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294,882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1DA1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94DC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0E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23,98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241F783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1C40BE8" w14:textId="77777777" w:rsidTr="004706BB">
        <w:trPr>
          <w:gridAfter w:val="1"/>
          <w:wAfter w:w="11" w:type="pct"/>
          <w:trHeight w:val="202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2E9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61E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BF9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F4D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48F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B3C04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1FA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1229,700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E87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0FE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DA7F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294,882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223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6E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656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23,98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8A8760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E968494" w14:textId="77777777" w:rsidTr="004706BB">
        <w:trPr>
          <w:gridAfter w:val="1"/>
          <w:wAfter w:w="11" w:type="pct"/>
          <w:trHeight w:val="5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B3C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98F3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95981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8C55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6FB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DD3B0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EEBB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B11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5829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516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60A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9A8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21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65D266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4249549" w14:textId="77777777" w:rsidTr="004706BB">
        <w:trPr>
          <w:gridAfter w:val="1"/>
          <w:wAfter w:w="11" w:type="pct"/>
          <w:trHeight w:val="9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E1D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677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A3E3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77E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51 6 00 00000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AE4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CFAF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sz w:val="20"/>
                <w:szCs w:val="20"/>
                <w:u w:val="single"/>
                <w:lang w:eastAsia="ru-RU"/>
              </w:rPr>
              <w:t>Подпрограмма «Реализация мероприятий комплексного развития сельских территорий»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554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5F9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6B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7BB8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FEC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C2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27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EF18FC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A1FD053" w14:textId="77777777" w:rsidTr="004706BB">
        <w:trPr>
          <w:gridAfter w:val="1"/>
          <w:wAfter w:w="11" w:type="pct"/>
          <w:trHeight w:val="11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F7D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047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9A57D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064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51 6 00 L5760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F76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0E8D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1E0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AE1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518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4425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F75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8B6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2DF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9840E2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DED1D74" w14:textId="77777777" w:rsidTr="004706BB">
        <w:trPr>
          <w:gridAfter w:val="1"/>
          <w:wAfter w:w="11" w:type="pct"/>
          <w:trHeight w:val="12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EF0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729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3B769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0F68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51 6 00 L5760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DFC1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BDDE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9D7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F40A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6A5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074A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0B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D13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FCC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8902BC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2014584E" w14:textId="77777777" w:rsidTr="004706BB">
        <w:trPr>
          <w:gridAfter w:val="1"/>
          <w:wAfter w:w="11" w:type="pct"/>
          <w:trHeight w:val="5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DE0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4B7B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8C4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3A1E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6A1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3C780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2B4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277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BA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37D3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180,776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435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2D9A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491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31,84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28E97AA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3AACBA4" w14:textId="77777777" w:rsidTr="004706BB">
        <w:trPr>
          <w:gridAfter w:val="1"/>
          <w:wAfter w:w="11" w:type="pct"/>
          <w:trHeight w:val="108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BD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0C3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333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86BD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D36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1E75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u w:val="single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4FC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BCD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52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6965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180,776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01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6E3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83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31,84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59D03E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83BD1C1" w14:textId="77777777" w:rsidTr="004706BB">
        <w:trPr>
          <w:gridAfter w:val="1"/>
          <w:wAfter w:w="11" w:type="pct"/>
          <w:trHeight w:val="11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AE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C1E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C56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3438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51 1 00 20120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63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906FD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Организация в границах поселения электро-, тепло-, газо- и водоснабжения населения водоотведения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E48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420,000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63B2F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4FD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D0AA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168,776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B8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C43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88D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40,18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CB85FB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A640452" w14:textId="77777777" w:rsidTr="004706BB">
        <w:trPr>
          <w:gridAfter w:val="1"/>
          <w:wAfter w:w="11" w:type="pct"/>
          <w:trHeight w:val="11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BC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818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1C4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0D7C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51 1 00 20120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B0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52EE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353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420,000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BCF8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EF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F72E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168,776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1F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70A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CA0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40,18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B9E13A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2490987" w14:textId="77777777" w:rsidTr="004706BB">
        <w:trPr>
          <w:gridAfter w:val="1"/>
          <w:wAfter w:w="11" w:type="pct"/>
          <w:trHeight w:val="8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88C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A6C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90F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F199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51 1 00 78000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D1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D194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 xml:space="preserve">Предоставление  межбюджетных трансфертов из </w:t>
            </w:r>
            <w:r w:rsidRPr="00814C83">
              <w:rPr>
                <w:sz w:val="20"/>
                <w:szCs w:val="20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086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147,700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8DE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1C9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A0C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C7D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32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71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6A926F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3683FEE" w14:textId="77777777" w:rsidTr="004706BB">
        <w:trPr>
          <w:gridAfter w:val="1"/>
          <w:wAfter w:w="11" w:type="pct"/>
          <w:trHeight w:val="9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6F8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BF6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83C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F77D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51 1 00 78200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29B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FB65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335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147,700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C4A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274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A58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0F1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502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89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82AF79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7C24DC9" w14:textId="77777777" w:rsidTr="004706BB">
        <w:trPr>
          <w:gridAfter w:val="1"/>
          <w:wAfter w:w="11" w:type="pct"/>
          <w:trHeight w:val="250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678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5664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BF0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8B6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5A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F77A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BB9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147,700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798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280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A90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76D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9E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AC0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26925B3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9E898B3" w14:textId="77777777" w:rsidTr="004706BB">
        <w:trPr>
          <w:gridAfter w:val="1"/>
          <w:wAfter w:w="11" w:type="pct"/>
          <w:trHeight w:val="82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EBB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A13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F39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445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4B0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FF59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, в том числе: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DA1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147,700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84C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E45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8E1C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CF9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D03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55A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EF9A2D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B949A43" w14:textId="77777777" w:rsidTr="004706BB">
        <w:trPr>
          <w:gridAfter w:val="1"/>
          <w:wAfter w:w="11" w:type="pct"/>
          <w:trHeight w:val="108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E44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EB5C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D634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20F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92C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67AE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6F6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147,700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941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35D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4502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37A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73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A49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D8BE9C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5DCE3D3" w14:textId="77777777" w:rsidTr="004706BB">
        <w:trPr>
          <w:gridAfter w:val="1"/>
          <w:wAfter w:w="11" w:type="pct"/>
          <w:trHeight w:val="58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D8C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0FDB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2729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5199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1E2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2B50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Благоустройство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982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4957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B24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DC8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2,106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F8FE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0FFA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AC4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F17246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3185304" w14:textId="77777777" w:rsidTr="004706BB">
        <w:trPr>
          <w:gridAfter w:val="1"/>
          <w:wAfter w:w="11" w:type="pct"/>
          <w:trHeight w:val="9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166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637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09C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C614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C77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7D5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u w:val="single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E18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C82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D9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6B89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2AA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383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416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437933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0DE07AC" w14:textId="77777777" w:rsidTr="004706BB">
        <w:trPr>
          <w:gridAfter w:val="1"/>
          <w:wAfter w:w="11" w:type="pct"/>
          <w:trHeight w:val="147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1B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941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03E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DB24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BC8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A00C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C2C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2A2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CAF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945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F05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08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4C1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53341A3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3DAF617" w14:textId="77777777" w:rsidTr="004706BB">
        <w:trPr>
          <w:gridAfter w:val="1"/>
          <w:wAfter w:w="11" w:type="pct"/>
          <w:trHeight w:val="11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0F9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50A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CC8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0133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BE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5175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FA3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6AB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CA4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631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4C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DF5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632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9A757A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254FF9E2" w14:textId="77777777" w:rsidTr="004706BB">
        <w:trPr>
          <w:gridAfter w:val="1"/>
          <w:wAfter w:w="11" w:type="pct"/>
          <w:trHeight w:val="88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A85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351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C0D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982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574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B4A2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u w:val="single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834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AE6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8CE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2734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E3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D1A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A9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161F06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329A78C" w14:textId="77777777" w:rsidTr="004706BB">
        <w:trPr>
          <w:gridAfter w:val="1"/>
          <w:wAfter w:w="11" w:type="pct"/>
          <w:trHeight w:val="9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68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591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CD5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2A8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51 3 00 20140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04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148D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471E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1CB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A77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38B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233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727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058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6B75AF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3E36745" w14:textId="77777777" w:rsidTr="004706BB">
        <w:trPr>
          <w:gridAfter w:val="1"/>
          <w:wAfter w:w="11" w:type="pct"/>
          <w:trHeight w:val="9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C5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6D8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5A5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78F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 xml:space="preserve">51 3 00 </w:t>
            </w:r>
            <w:r w:rsidRPr="00814C83">
              <w:rPr>
                <w:color w:val="000000"/>
                <w:sz w:val="20"/>
                <w:szCs w:val="20"/>
                <w:lang w:eastAsia="ru-RU"/>
              </w:rPr>
              <w:t>20140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B94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BECD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93A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CEC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8E7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4897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F2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82D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E7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51A7AB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0B4F06C" w14:textId="77777777" w:rsidTr="004706BB">
        <w:trPr>
          <w:gridAfter w:val="1"/>
          <w:wAfter w:w="11" w:type="pct"/>
          <w:trHeight w:val="126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AE4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254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953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48D0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1A3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BB32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u w:val="single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59B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62B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725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B964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1,206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DFA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2D6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BE2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B1005A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2A3B57B" w14:textId="77777777" w:rsidTr="004706BB">
        <w:trPr>
          <w:gridAfter w:val="1"/>
          <w:wAfter w:w="11" w:type="pct"/>
          <w:trHeight w:val="130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72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F5B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F41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5625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89C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7ECD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459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271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8B0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2278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1,206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45C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208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15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5F1A71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1069505" w14:textId="77777777" w:rsidTr="004706BB">
        <w:trPr>
          <w:gridAfter w:val="1"/>
          <w:wAfter w:w="11" w:type="pct"/>
          <w:trHeight w:val="9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1C4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CB0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5DC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6DFD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313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EE90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CD2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058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E1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FA1D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1,206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D4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94D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90A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4B28E3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62097F7" w14:textId="77777777" w:rsidTr="004706BB">
        <w:trPr>
          <w:gridAfter w:val="1"/>
          <w:wAfter w:w="11" w:type="pct"/>
          <w:trHeight w:val="108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ADC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26F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4FD9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3E01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9663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A2EB4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u w:val="single"/>
                <w:lang w:eastAsia="ru-RU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87F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904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D30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AE4E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C79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33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9C6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900288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EC876A8" w14:textId="77777777" w:rsidTr="004706BB">
        <w:trPr>
          <w:gridAfter w:val="1"/>
          <w:wAfter w:w="11" w:type="pct"/>
          <w:trHeight w:val="14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CA6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ABE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B37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76B6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F5D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FFFA4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Мероприятия по содержанию мест общего пользования, содержанию свалок, парков,скверов на территории сельского поселения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270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C37D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5AD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2EE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D47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A9C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15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C5B89F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748B306" w14:textId="77777777" w:rsidTr="004706BB">
        <w:trPr>
          <w:gridAfter w:val="1"/>
          <w:wAfter w:w="11" w:type="pct"/>
          <w:trHeight w:val="11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187E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979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E1B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A787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0E2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7FE45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73B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D984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7B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56A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8D3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2CD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DE4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25C37AB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EA95A8E" w14:textId="77777777" w:rsidTr="004706BB">
        <w:trPr>
          <w:gridAfter w:val="1"/>
          <w:wAfter w:w="11" w:type="pct"/>
          <w:trHeight w:val="5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CB8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54BB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523C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D2D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46E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8F05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Образование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910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933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027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66A4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8742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B53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AD7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1EF269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70F6840" w14:textId="77777777" w:rsidTr="004706BB">
        <w:trPr>
          <w:gridAfter w:val="1"/>
          <w:wAfter w:w="11" w:type="pct"/>
          <w:trHeight w:val="6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DC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A0D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7FD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35F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937D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734C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00E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678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814E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051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AB3E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EDE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A03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553487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AEBA133" w14:textId="77777777" w:rsidTr="004706BB">
        <w:trPr>
          <w:gridAfter w:val="1"/>
          <w:wAfter w:w="11" w:type="pct"/>
          <w:trHeight w:val="253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E7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EFB6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230F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FB9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9DE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EE73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A6E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4EF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222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F7F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1702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039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2E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47E436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7185C6B" w14:textId="77777777" w:rsidTr="004706BB">
        <w:trPr>
          <w:gridAfter w:val="1"/>
          <w:wAfter w:w="11" w:type="pct"/>
          <w:trHeight w:val="130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0DE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16E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7AA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F685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249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40EC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sz w:val="20"/>
                <w:szCs w:val="20"/>
                <w:u w:val="single"/>
                <w:lang w:eastAsia="ru-RU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5A9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A62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2A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0ADF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E8C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78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13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BCA332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F0F9AF5" w14:textId="77777777" w:rsidTr="004706BB">
        <w:trPr>
          <w:gridAfter w:val="1"/>
          <w:wAfter w:w="11" w:type="pct"/>
          <w:trHeight w:val="78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02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0B5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93B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902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50 4 00 78000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C74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72B8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4DAF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A1E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E30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0093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F09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1EA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F82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2234B6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21E494F" w14:textId="77777777" w:rsidTr="004706BB">
        <w:trPr>
          <w:gridAfter w:val="1"/>
          <w:wAfter w:w="11" w:type="pct"/>
          <w:trHeight w:val="8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73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470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229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ADD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50 4 00 78200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2D9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A4E5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BC4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0C5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243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9F41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5BA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3B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43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2F20A31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BA8719C" w14:textId="77777777" w:rsidTr="004706BB">
        <w:trPr>
          <w:gridAfter w:val="1"/>
          <w:wAfter w:w="11" w:type="pct"/>
          <w:trHeight w:val="255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0E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200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233B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E424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26E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10AA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170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8BF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76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D386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979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D5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B83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E39D4E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3EDF379" w14:textId="77777777" w:rsidTr="004706BB">
        <w:trPr>
          <w:gridAfter w:val="1"/>
          <w:wAfter w:w="11" w:type="pct"/>
          <w:trHeight w:val="6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E8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B68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662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2769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ABE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998E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8E37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D78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9B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3D98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B57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F6B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85B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1BFBE2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9EFE61E" w14:textId="77777777" w:rsidTr="004706BB">
        <w:trPr>
          <w:gridAfter w:val="1"/>
          <w:wAfter w:w="11" w:type="pct"/>
          <w:trHeight w:val="82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51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AE61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A5BD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3015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692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AB22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6EB4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1286,000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D7E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3C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AB21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210,100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C451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1B2A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D587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42F698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2B7797F9" w14:textId="77777777" w:rsidTr="004706BB">
        <w:trPr>
          <w:gridAfter w:val="1"/>
          <w:wAfter w:w="11" w:type="pct"/>
          <w:trHeight w:val="5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B55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679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AA53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FAB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603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09CD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E5EC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1286,000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70A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131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BA2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210,100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B41C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8359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936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4C66E0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13E22DB1" w14:textId="77777777" w:rsidTr="004706BB">
        <w:trPr>
          <w:gridAfter w:val="1"/>
          <w:wAfter w:w="11" w:type="pct"/>
          <w:trHeight w:val="23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035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49A6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1063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0D1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6D2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5917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814C83">
              <w:rPr>
                <w:b/>
                <w:bCs/>
                <w:sz w:val="20"/>
                <w:szCs w:val="20"/>
                <w:lang w:eastAsia="ru-RU"/>
              </w:rPr>
              <w:t>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C51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1286,000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AF0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E88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6A2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210,100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6069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9B0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165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10B91B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2F0C48A" w14:textId="77777777" w:rsidTr="004706BB">
        <w:trPr>
          <w:gridAfter w:val="1"/>
          <w:wAfter w:w="11" w:type="pct"/>
          <w:trHeight w:val="11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9DB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5B1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1A2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F2B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E7E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8D77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sz w:val="20"/>
                <w:szCs w:val="20"/>
                <w:u w:val="single"/>
                <w:lang w:eastAsia="ru-RU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F46E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893,000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16D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4D0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6547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144,600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D2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56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02D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FC77C1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E4136A2" w14:textId="77777777" w:rsidTr="004706BB">
        <w:trPr>
          <w:gridAfter w:val="1"/>
          <w:wAfter w:w="11" w:type="pct"/>
          <w:trHeight w:val="94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CCE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B3E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73A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3D4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50 1 00 78000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156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E761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567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893,000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187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25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78B4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144,600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5DD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6F3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7A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C810F9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3D99F7A" w14:textId="77777777" w:rsidTr="004706BB">
        <w:trPr>
          <w:gridAfter w:val="1"/>
          <w:wAfter w:w="11" w:type="pct"/>
          <w:trHeight w:val="94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9F9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73A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4A4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18C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50 1 00 78200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7BF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54E5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CEC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893,000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260D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23A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69F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144,600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70E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71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46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06528C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B619962" w14:textId="77777777" w:rsidTr="004706BB">
        <w:trPr>
          <w:gridAfter w:val="1"/>
          <w:wAfter w:w="11" w:type="pct"/>
          <w:trHeight w:val="114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CE9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DEE7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3DF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705D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50 1 00 20170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AA1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68D46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8A80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22B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A7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D557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129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111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631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27F84AF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88C93F1" w14:textId="77777777" w:rsidTr="004706BB">
        <w:trPr>
          <w:gridAfter w:val="1"/>
          <w:wAfter w:w="11" w:type="pct"/>
          <w:trHeight w:val="303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3DC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30B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A6C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7A7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50 1 00 78210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E986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35E1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</w:t>
            </w:r>
            <w:r w:rsidRPr="00814C83">
              <w:rPr>
                <w:sz w:val="20"/>
                <w:szCs w:val="20"/>
                <w:lang w:eastAsia="ru-RU"/>
              </w:rPr>
              <w:lastRenderedPageBreak/>
              <w:t>поселения в район)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D4C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868,000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A5B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25E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0E5F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144,600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B3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2C4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9D2E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7F7CD5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7C884B4" w14:textId="77777777" w:rsidTr="004706BB">
        <w:trPr>
          <w:gridAfter w:val="1"/>
          <w:wAfter w:w="11" w:type="pct"/>
          <w:trHeight w:val="72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2D2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68F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8BB3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E56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50 1 00 78210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E0E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1D8E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в том числе: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96AF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868,000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7B5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D74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A57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144,600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0EE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1F0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9C4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2E34B9C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A2B7C7A" w14:textId="77777777" w:rsidTr="004706BB">
        <w:trPr>
          <w:gridAfter w:val="1"/>
          <w:wAfter w:w="11" w:type="pct"/>
          <w:trHeight w:val="147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ACB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61E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1BE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4FFA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CE23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35C0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sz w:val="20"/>
                <w:szCs w:val="20"/>
                <w:u w:val="single"/>
                <w:lang w:eastAsia="ru-RU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C1C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67A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5D5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D337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A65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5A4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278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CA8936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49A259C" w14:textId="77777777" w:rsidTr="004706BB">
        <w:trPr>
          <w:gridAfter w:val="1"/>
          <w:wAfter w:w="11" w:type="pct"/>
          <w:trHeight w:val="8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5F03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D85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A0B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85D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50 2 00 78000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BBD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15B89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593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0AB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157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8F62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86E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3A9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974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5CD3CE3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F0FF808" w14:textId="77777777" w:rsidTr="004706BB">
        <w:trPr>
          <w:gridAfter w:val="1"/>
          <w:wAfter w:w="11" w:type="pct"/>
          <w:trHeight w:val="87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BC8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14E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D2E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0B30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50 2 00 78200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2026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450A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9B2C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9E1A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37A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E5A7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108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B9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E55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B12108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35631B2" w14:textId="77777777" w:rsidTr="004706BB">
        <w:trPr>
          <w:gridAfter w:val="1"/>
          <w:wAfter w:w="11" w:type="pct"/>
          <w:trHeight w:val="268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3CB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5BC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A6B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D61C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50 2 00 78210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ADE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B743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65A3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81E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13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A1E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FEE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9AC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98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D7A994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6E6B486" w14:textId="77777777" w:rsidTr="004706BB">
        <w:trPr>
          <w:gridAfter w:val="1"/>
          <w:wAfter w:w="11" w:type="pct"/>
          <w:trHeight w:val="81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66C2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0C4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A80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293A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50 2 00 78210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97D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2A63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в том числе: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E78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6F39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D29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F8D9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585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A8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3DD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A74337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9D8BF25" w14:textId="77777777" w:rsidTr="004706BB">
        <w:trPr>
          <w:gridAfter w:val="1"/>
          <w:wAfter w:w="11" w:type="pct"/>
          <w:trHeight w:val="73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1D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1E0C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AB5E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C67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A6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24F2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84E4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123,910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B98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B2C0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599F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23,428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1BED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33E9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18D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05877D2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132CB4A" w14:textId="77777777" w:rsidTr="004706BB">
        <w:trPr>
          <w:gridAfter w:val="1"/>
          <w:wAfter w:w="11" w:type="pct"/>
          <w:trHeight w:val="49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CBF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1D7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3A0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BEF2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028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0E13" w14:textId="77777777" w:rsidR="00814C83" w:rsidRPr="00814C83" w:rsidRDefault="00814C83" w:rsidP="00814C8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DEEB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123,910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CC6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DFD6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1325" w14:textId="77777777" w:rsidR="00814C83" w:rsidRPr="00814C83" w:rsidRDefault="00814C83" w:rsidP="00814C8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23,428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5CB1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B81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F76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EAA956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5E44BC61" w14:textId="77777777" w:rsidTr="004706BB">
        <w:trPr>
          <w:gridAfter w:val="1"/>
          <w:wAfter w:w="11" w:type="pct"/>
          <w:trHeight w:val="118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02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5D1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957A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36E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FF3" w14:textId="77777777" w:rsidR="00814C83" w:rsidRPr="00814C83" w:rsidRDefault="00814C83" w:rsidP="00814C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10B6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814C83">
              <w:rPr>
                <w:sz w:val="20"/>
                <w:szCs w:val="20"/>
                <w:u w:val="single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023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123,910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BC2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28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C4DB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23,428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EC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C1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CBA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D0FB2A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9A58D8B" w14:textId="77777777" w:rsidTr="004706BB">
        <w:trPr>
          <w:gridAfter w:val="1"/>
          <w:wAfter w:w="11" w:type="pct"/>
          <w:trHeight w:val="193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B2A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5DB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A25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0BA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ABB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4607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689E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D225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D64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13DF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21,228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525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997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8B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B19D8F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65B7F256" w14:textId="77777777" w:rsidTr="004706BB">
        <w:trPr>
          <w:gridAfter w:val="1"/>
          <w:wAfter w:w="11" w:type="pct"/>
          <w:trHeight w:val="9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D31B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82D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FEEC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5989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A04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B6E3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D5F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5039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741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150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EF7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11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83E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4EC7E56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82A9498" w14:textId="77777777" w:rsidTr="004706BB">
        <w:trPr>
          <w:gridAfter w:val="1"/>
          <w:wAfter w:w="11" w:type="pct"/>
          <w:trHeight w:val="61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B23E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EF0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DF1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953A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9248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C78B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153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79E1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8E9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F9A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21,228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BD7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E20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27E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23,59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7004833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077D3D81" w14:textId="77777777" w:rsidTr="004706BB">
        <w:trPr>
          <w:gridAfter w:val="1"/>
          <w:wAfter w:w="11" w:type="pct"/>
          <w:trHeight w:val="97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78D8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A00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0BA8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0C77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50 3 00 78000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24E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3258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22CD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8,910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DB3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83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D89E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EAEF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9BE2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E46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55EF8D7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43BF7545" w14:textId="77777777" w:rsidTr="004706BB">
        <w:trPr>
          <w:gridAfter w:val="1"/>
          <w:wAfter w:w="11" w:type="pct"/>
          <w:trHeight w:val="276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38D4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1B5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E241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E93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B89F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A931" w14:textId="77777777" w:rsidR="00814C83" w:rsidRPr="00814C83" w:rsidRDefault="00814C83" w:rsidP="00814C83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995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8,910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5E97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CBB4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942E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6FBE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AD5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5406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32034D76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73AD5169" w14:textId="77777777" w:rsidTr="004706BB">
        <w:trPr>
          <w:gridAfter w:val="1"/>
          <w:wAfter w:w="11" w:type="pct"/>
          <w:trHeight w:val="855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A3E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5B2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2A7B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5F37" w14:textId="77777777" w:rsidR="00814C83" w:rsidRPr="00814C83" w:rsidRDefault="00814C83" w:rsidP="00814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931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2948" w14:textId="77777777" w:rsidR="00814C83" w:rsidRPr="00814C83" w:rsidRDefault="00814C83" w:rsidP="00814C8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4C8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8B0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8,910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0CD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B23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60E" w14:textId="77777777" w:rsidR="00814C83" w:rsidRPr="00814C83" w:rsidRDefault="00814C83" w:rsidP="00814C8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76D9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B8D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DD51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14935840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14C83" w:rsidRPr="00814C83" w14:paraId="337FAC5F" w14:textId="77777777" w:rsidTr="004706BB">
        <w:trPr>
          <w:gridAfter w:val="1"/>
          <w:wAfter w:w="11" w:type="pct"/>
          <w:trHeight w:val="75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1E5" w14:textId="77777777" w:rsidR="00814C83" w:rsidRPr="00814C83" w:rsidRDefault="00814C83" w:rsidP="00814C8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14C8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55A1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00B8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56CD" w14:textId="77777777" w:rsidR="00814C83" w:rsidRPr="00814C83" w:rsidRDefault="00814C83" w:rsidP="00814C8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ED0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94D34" w14:textId="77777777" w:rsidR="00814C83" w:rsidRPr="00814C83" w:rsidRDefault="00814C83" w:rsidP="00814C83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814C83">
              <w:rPr>
                <w:b/>
                <w:bCs/>
                <w:color w:val="000000"/>
                <w:sz w:val="24"/>
                <w:lang w:eastAsia="ru-RU"/>
              </w:rPr>
              <w:t>Всего расходов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97D0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9602,750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CAD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1093,600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C655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A83D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2202,427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DB4A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1013,137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8964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7D33" w14:textId="77777777" w:rsidR="00814C83" w:rsidRPr="00814C83" w:rsidRDefault="00814C83" w:rsidP="00814C8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4C83">
              <w:rPr>
                <w:b/>
                <w:bCs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219" w:type="pct"/>
            <w:gridSpan w:val="2"/>
            <w:vAlign w:val="center"/>
            <w:hideMark/>
          </w:tcPr>
          <w:p w14:paraId="6D7EC605" w14:textId="77777777" w:rsidR="00814C83" w:rsidRPr="00814C83" w:rsidRDefault="00814C83" w:rsidP="00814C8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1975BD48" w14:textId="29270CF6" w:rsidR="00814C83" w:rsidRDefault="00814C83"/>
    <w:p w14:paraId="5A290A10" w14:textId="577D38A0" w:rsidR="00814C83" w:rsidRDefault="00814C83"/>
    <w:p w14:paraId="79F234A7" w14:textId="5BDAE566" w:rsidR="00711540" w:rsidRDefault="00711540"/>
    <w:p w14:paraId="779F6845" w14:textId="397026B0" w:rsidR="00711540" w:rsidRDefault="00711540"/>
    <w:p w14:paraId="1E88FF16" w14:textId="08AEBDF8" w:rsidR="00711540" w:rsidRDefault="00711540"/>
    <w:p w14:paraId="32BA97CE" w14:textId="3B5E82F7" w:rsidR="00711540" w:rsidRDefault="00711540"/>
    <w:p w14:paraId="33D3225C" w14:textId="45D9FB17" w:rsidR="00711540" w:rsidRDefault="00711540"/>
    <w:p w14:paraId="568268C3" w14:textId="77777777" w:rsidR="00711540" w:rsidRDefault="00711540"/>
    <w:tbl>
      <w:tblPr>
        <w:tblW w:w="6570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416"/>
        <w:gridCol w:w="150"/>
        <w:gridCol w:w="271"/>
        <w:gridCol w:w="172"/>
        <w:gridCol w:w="1193"/>
        <w:gridCol w:w="161"/>
        <w:gridCol w:w="354"/>
        <w:gridCol w:w="177"/>
        <w:gridCol w:w="3124"/>
        <w:gridCol w:w="169"/>
        <w:gridCol w:w="796"/>
        <w:gridCol w:w="110"/>
        <w:gridCol w:w="1113"/>
        <w:gridCol w:w="169"/>
        <w:gridCol w:w="936"/>
        <w:gridCol w:w="177"/>
        <w:gridCol w:w="791"/>
        <w:gridCol w:w="72"/>
        <w:gridCol w:w="80"/>
        <w:gridCol w:w="252"/>
        <w:gridCol w:w="236"/>
        <w:gridCol w:w="83"/>
        <w:gridCol w:w="102"/>
        <w:gridCol w:w="73"/>
        <w:gridCol w:w="164"/>
        <w:gridCol w:w="944"/>
        <w:gridCol w:w="118"/>
        <w:gridCol w:w="448"/>
        <w:gridCol w:w="319"/>
        <w:gridCol w:w="177"/>
        <w:gridCol w:w="62"/>
      </w:tblGrid>
      <w:tr w:rsidR="00711540" w:rsidRPr="00711540" w14:paraId="79FCD622" w14:textId="77777777" w:rsidTr="00711540">
        <w:trPr>
          <w:gridAfter w:val="8"/>
          <w:wAfter w:w="859" w:type="pct"/>
          <w:trHeight w:val="408"/>
        </w:trPr>
        <w:tc>
          <w:tcPr>
            <w:tcW w:w="4141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7D53F" w14:textId="77777777" w:rsidR="00711540" w:rsidRPr="00711540" w:rsidRDefault="00711540" w:rsidP="007115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11540">
              <w:rPr>
                <w:color w:val="000000"/>
                <w:sz w:val="18"/>
                <w:szCs w:val="18"/>
                <w:lang w:eastAsia="ru-RU"/>
              </w:rPr>
      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№ 40  от 08.04.2022 года  сельского поселения                                                                                                                                                                           Новое Якушкино  муниципального района  Исаклинский </w:t>
            </w:r>
            <w:r w:rsidRPr="00711540">
              <w:rPr>
                <w:color w:val="000000"/>
                <w:sz w:val="18"/>
                <w:szCs w:val="18"/>
                <w:lang w:eastAsia="ru-RU"/>
              </w:rPr>
              <w:br/>
              <w:t xml:space="preserve">Самарской области «Об утверждении отчета </w:t>
            </w:r>
            <w:r w:rsidRPr="00711540">
              <w:rPr>
                <w:color w:val="000000"/>
                <w:sz w:val="18"/>
                <w:szCs w:val="18"/>
                <w:lang w:eastAsia="ru-RU"/>
              </w:rPr>
              <w:br/>
              <w:t>об исполнении  бюджета сельского поселения  Новое Якушкино                                                                                                                                                                                 муниципального района Исаклинский Самарской области за 1 квартал 2022 год»</w:t>
            </w:r>
          </w:p>
        </w:tc>
      </w:tr>
      <w:tr w:rsidR="00711540" w:rsidRPr="00711540" w14:paraId="199682D6" w14:textId="77777777" w:rsidTr="00711540">
        <w:trPr>
          <w:gridAfter w:val="6"/>
          <w:wAfter w:w="771" w:type="pct"/>
          <w:trHeight w:val="255"/>
        </w:trPr>
        <w:tc>
          <w:tcPr>
            <w:tcW w:w="414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AFC71E" w14:textId="77777777" w:rsidR="00711540" w:rsidRPr="00711540" w:rsidRDefault="00711540" w:rsidP="007115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1F9" w14:textId="77777777" w:rsidR="00711540" w:rsidRPr="00711540" w:rsidRDefault="00711540" w:rsidP="00711540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711540" w:rsidRPr="00711540" w14:paraId="42DD2F50" w14:textId="77777777" w:rsidTr="00711540">
        <w:trPr>
          <w:gridAfter w:val="6"/>
          <w:wAfter w:w="771" w:type="pct"/>
          <w:trHeight w:val="255"/>
        </w:trPr>
        <w:tc>
          <w:tcPr>
            <w:tcW w:w="414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261C5E" w14:textId="77777777" w:rsidR="00711540" w:rsidRPr="00711540" w:rsidRDefault="00711540" w:rsidP="007115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06B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16A0675" w14:textId="77777777" w:rsidTr="00711540">
        <w:trPr>
          <w:gridAfter w:val="6"/>
          <w:wAfter w:w="771" w:type="pct"/>
          <w:trHeight w:val="810"/>
        </w:trPr>
        <w:tc>
          <w:tcPr>
            <w:tcW w:w="4141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CD692" w14:textId="77777777" w:rsidR="00711540" w:rsidRPr="00711540" w:rsidRDefault="00711540" w:rsidP="007115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75F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F058F2B" w14:textId="77777777" w:rsidTr="00711540">
        <w:trPr>
          <w:trHeight w:val="225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70DF" w14:textId="77777777" w:rsidR="00711540" w:rsidRPr="00711540" w:rsidRDefault="00711540" w:rsidP="007115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11540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07F5" w14:textId="77777777" w:rsidR="00711540" w:rsidRPr="00711540" w:rsidRDefault="00711540" w:rsidP="007115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F2B5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F045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780D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660C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178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E557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20A3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E416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02EC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FC67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" w:type="pct"/>
            <w:gridSpan w:val="2"/>
            <w:vAlign w:val="center"/>
            <w:hideMark/>
          </w:tcPr>
          <w:p w14:paraId="763D76D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9A6BA36" w14:textId="77777777" w:rsidTr="00711540">
        <w:trPr>
          <w:gridAfter w:val="6"/>
          <w:wAfter w:w="771" w:type="pct"/>
          <w:trHeight w:val="1245"/>
        </w:trPr>
        <w:tc>
          <w:tcPr>
            <w:tcW w:w="4141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235C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Распределение бюджетных ассигнований по разделам, подразделам</w:t>
            </w:r>
            <w:r w:rsidRPr="00711540">
              <w:rPr>
                <w:b/>
                <w:bCs/>
                <w:color w:val="000000"/>
                <w:sz w:val="24"/>
                <w:lang w:eastAsia="ru-RU"/>
              </w:rPr>
              <w:br/>
              <w:t xml:space="preserve">целевым статьям (муниципальным программам и непрограммным направлениям деятельности), группам и подгруппам видов расходов </w:t>
            </w:r>
            <w:r w:rsidRPr="00711540">
              <w:rPr>
                <w:b/>
                <w:bCs/>
                <w:sz w:val="24"/>
                <w:lang w:eastAsia="ru-RU"/>
              </w:rPr>
              <w:t>бюджета сельского поселения Новое Якушкино муниципального района Исаклинский Самарской области за 1 квартал  2022 год</w:t>
            </w:r>
          </w:p>
        </w:tc>
        <w:tc>
          <w:tcPr>
            <w:tcW w:w="88" w:type="pct"/>
            <w:gridSpan w:val="2"/>
            <w:vAlign w:val="center"/>
            <w:hideMark/>
          </w:tcPr>
          <w:p w14:paraId="03E5958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6CEB774" w14:textId="77777777" w:rsidTr="00711540">
        <w:trPr>
          <w:trHeight w:val="465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2636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B4C8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4AA4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5615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3116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CF0AE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16CF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1E6EF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94B44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4F5D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8F29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FFD8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89" w:type="pct"/>
            <w:gridSpan w:val="2"/>
            <w:vAlign w:val="center"/>
            <w:hideMark/>
          </w:tcPr>
          <w:p w14:paraId="009ECA9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CBFFF99" w14:textId="77777777" w:rsidTr="00711540">
        <w:trPr>
          <w:gridAfter w:val="10"/>
          <w:wAfter w:w="927" w:type="pct"/>
          <w:trHeight w:val="255"/>
        </w:trPr>
        <w:tc>
          <w:tcPr>
            <w:tcW w:w="2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CA9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B66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5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B28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44E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1085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1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8E07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Сумма в тыс.руб.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83BA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Сумма в тыс.руб.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4A4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Исполне-  ние %</w:t>
            </w:r>
          </w:p>
        </w:tc>
        <w:tc>
          <w:tcPr>
            <w:tcW w:w="88" w:type="pct"/>
            <w:vAlign w:val="center"/>
            <w:hideMark/>
          </w:tcPr>
          <w:p w14:paraId="1C8EC8F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549CD169" w14:textId="77777777" w:rsidTr="00711540">
        <w:trPr>
          <w:gridAfter w:val="1"/>
          <w:wAfter w:w="22" w:type="pct"/>
          <w:trHeight w:val="1545"/>
        </w:trPr>
        <w:tc>
          <w:tcPr>
            <w:tcW w:w="2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6AF2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A200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BCE9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E120" w14:textId="77777777" w:rsidR="00711540" w:rsidRPr="00711540" w:rsidRDefault="00711540" w:rsidP="007115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8873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9F7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color w:val="000000"/>
                <w:sz w:val="16"/>
                <w:szCs w:val="16"/>
                <w:lang w:eastAsia="ru-RU"/>
              </w:rPr>
              <w:t>План                                     2022 год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2D9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color w:val="000000"/>
                <w:sz w:val="16"/>
                <w:szCs w:val="16"/>
                <w:lang w:eastAsia="ru-RU"/>
              </w:rPr>
              <w:t>в т.ч.за счет безвозмездных поступлений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CA8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в т.ч. переданные полномочия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BB5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color w:val="000000"/>
                <w:sz w:val="16"/>
                <w:szCs w:val="16"/>
                <w:lang w:eastAsia="ru-RU"/>
              </w:rPr>
              <w:t>Факт                 1 квартал  2022 год</w:t>
            </w:r>
          </w:p>
        </w:tc>
        <w:tc>
          <w:tcPr>
            <w:tcW w:w="2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B17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color w:val="000000"/>
                <w:sz w:val="16"/>
                <w:szCs w:val="16"/>
                <w:lang w:eastAsia="ru-RU"/>
              </w:rPr>
              <w:t>в т.ч.за счет безвозмездных поступлений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AC69F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в т.ч. переданные полномочия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AF27E" w14:textId="77777777" w:rsidR="00711540" w:rsidRPr="00711540" w:rsidRDefault="00711540" w:rsidP="007115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gridSpan w:val="2"/>
            <w:vAlign w:val="center"/>
            <w:hideMark/>
          </w:tcPr>
          <w:p w14:paraId="6FE58E9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790E494" w14:textId="77777777" w:rsidTr="00711540">
        <w:trPr>
          <w:trHeight w:val="2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81C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D14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6D27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A74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2C8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19C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906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E14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682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221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81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0B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711540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01CAFC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D8BFA09" w14:textId="77777777" w:rsidTr="00711540">
        <w:trPr>
          <w:trHeight w:val="15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AF78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8728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C6F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63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70E7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279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4F6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2A6A" w14:textId="77777777" w:rsidR="00711540" w:rsidRPr="00711540" w:rsidRDefault="00711540" w:rsidP="0071154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1FB" w14:textId="77777777" w:rsidR="00711540" w:rsidRPr="00711540" w:rsidRDefault="00711540" w:rsidP="0071154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2358" w14:textId="77777777" w:rsidR="00711540" w:rsidRPr="00711540" w:rsidRDefault="00711540" w:rsidP="0071154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B5DF" w14:textId="77777777" w:rsidR="00711540" w:rsidRPr="00711540" w:rsidRDefault="00711540" w:rsidP="0071154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E9C2" w14:textId="77777777" w:rsidR="00711540" w:rsidRPr="00711540" w:rsidRDefault="00711540" w:rsidP="0071154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A175E5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AAAD24A" w14:textId="77777777" w:rsidTr="00711540">
        <w:trPr>
          <w:trHeight w:val="8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2CF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01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298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B1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5EE1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D52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3340,520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E75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56E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195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618,041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095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B50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FC7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238734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BBBA20A" w14:textId="77777777" w:rsidTr="00711540">
        <w:trPr>
          <w:trHeight w:val="10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1F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B4D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571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71F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CB65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EA8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901,690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712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4BD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682C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152,104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3D7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FEF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FF2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7A68EA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1A34957" w14:textId="77777777" w:rsidTr="00711540">
        <w:trPr>
          <w:trHeight w:val="69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3FC3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E56B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21F3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63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FC00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54A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901,690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786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84B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725D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152,104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4CB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479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69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47E056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C6F4401" w14:textId="77777777" w:rsidTr="00711540">
        <w:trPr>
          <w:trHeight w:val="154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7C86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0C6C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9314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4C3E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C887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областиобщегосударственных вопросов, национальной обороны, национальной безопасности и правоохранительныой деятельности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D35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901,690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254F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CB8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78D7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152,104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D3E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323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289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EE258A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A6433C0" w14:textId="77777777" w:rsidTr="00711540">
        <w:trPr>
          <w:trHeight w:val="133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539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B1A6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441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1A1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9C9C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CE89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901,690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2AA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E3B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D346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152,104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E9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053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41E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8A0583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095A77D" w14:textId="77777777" w:rsidTr="00711540">
        <w:trPr>
          <w:trHeight w:val="87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58CA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29F4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571F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262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2F44C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D5AF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901,690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7EC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865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4B04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152,104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DA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82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A43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D221BE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FC16919" w14:textId="77777777" w:rsidTr="00711540">
        <w:trPr>
          <w:trHeight w:val="12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B3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61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830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A45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0A706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6FF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27F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919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E815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72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F47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5E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28E14D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568C33D4" w14:textId="77777777" w:rsidTr="00711540">
        <w:trPr>
          <w:trHeight w:val="6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AF63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487F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0AE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867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08C6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7EB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930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A8D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1645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50E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515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534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5700C1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3C9CAC6" w14:textId="77777777" w:rsidTr="00711540">
        <w:trPr>
          <w:trHeight w:val="15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40AD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25EF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9AE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397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8198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655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41C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9B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06FA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A22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6DD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49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F02A6E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2FA8186" w14:textId="77777777" w:rsidTr="00711540">
        <w:trPr>
          <w:trHeight w:val="13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0C7C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C2DE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A5F9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2DC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0457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Обеспечение деятельности Собрания представителей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428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862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F7E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9842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D8D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B6A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C74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0CF123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34E48FF" w14:textId="77777777" w:rsidTr="00711540">
        <w:trPr>
          <w:trHeight w:val="9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DEB3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5DE2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6D4F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90 1 00 11130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511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57BD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F34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FFB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206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818E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12,600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DA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F32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810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1FBC8A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08EB585" w14:textId="77777777" w:rsidTr="00711540">
        <w:trPr>
          <w:trHeight w:val="15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48A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561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F0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51C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3801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49B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2323,830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CD8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5CC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1D7B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453,337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DF03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3C12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716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06367B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AD9836C" w14:textId="77777777" w:rsidTr="00711540">
        <w:trPr>
          <w:trHeight w:val="73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139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7A22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4D8F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2D4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F8AD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01E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2323,830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DAE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9D8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BE3A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453,337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A40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B7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92A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A7BCFA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53716F80" w14:textId="77777777" w:rsidTr="00711540">
        <w:trPr>
          <w:trHeight w:val="16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8C98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6C33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B739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F4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E745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26E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2323,830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F1F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BF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14F0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453,337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1A5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60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98A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19,51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AF13B0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4686F58" w14:textId="77777777" w:rsidTr="00711540">
        <w:trPr>
          <w:trHeight w:val="130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6F0C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E844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486D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1A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23C5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24F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2071,430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0C5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2B5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B2F9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399,037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75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6E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A2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19,26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FCDC76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7DE0078" w14:textId="77777777" w:rsidTr="00711540">
        <w:trPr>
          <w:trHeight w:val="7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F81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26FF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C1C8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D18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0E08A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E654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1533,930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CFF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6AC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6702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238,130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5DD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29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7C2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15,52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D5A2F8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846B66A" w14:textId="77777777" w:rsidTr="00711540">
        <w:trPr>
          <w:trHeight w:val="10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DEDF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4B3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3241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985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37CF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FEFA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A38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CD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C1C3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158,018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17D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10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E943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ED4798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EB31B53" w14:textId="77777777" w:rsidTr="00711540">
        <w:trPr>
          <w:trHeight w:val="7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C4EC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3EFD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6506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90 1 00 11120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6D5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4D4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B628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22,500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FEC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5DB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439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2,889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5A2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E49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147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88558F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B7DBAC6" w14:textId="77777777" w:rsidTr="00711540">
        <w:trPr>
          <w:trHeight w:val="70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3B4E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1ECB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41A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90 1 00 78000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F5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8745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2AA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252,400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BE2B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BB2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987E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06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6E1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720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3255D6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090BA46" w14:textId="77777777" w:rsidTr="00711540">
        <w:trPr>
          <w:trHeight w:val="64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FCCB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E0CB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EE9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90 1 00 78200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18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EFC8F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BF5F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252,400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831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69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0B01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1CE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8C5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1D6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B9FE7E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22DD379" w14:textId="77777777" w:rsidTr="00711540">
        <w:trPr>
          <w:trHeight w:val="23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E72D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15C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101C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C4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F4B2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448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252,400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DBA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B13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8E7B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D60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BAF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747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063DD4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DDB9B0C" w14:textId="77777777" w:rsidTr="00711540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B680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BEA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8409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2D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ED70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в том числе: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BAE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252,400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FCB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5E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9B6E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54,300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19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80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63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21,51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8700E2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55D0C7A" w14:textId="77777777" w:rsidTr="00711540">
        <w:trPr>
          <w:trHeight w:val="8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141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C1F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03D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3AE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5875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исполнение бюджета поселения, осуществление контроля за его исполнением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3E3E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72,200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C42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56F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4349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18,050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D2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68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EF6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C0B378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F1C121E" w14:textId="77777777" w:rsidTr="00711540">
        <w:trPr>
          <w:trHeight w:val="70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A28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DDD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7D0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ACB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D322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осуществление в границах поселения муниципального земельного контроля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9E96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47,700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B52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C97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029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11,925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94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94A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F02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076F83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513CFFB" w14:textId="77777777" w:rsidTr="00711540">
        <w:trPr>
          <w:trHeight w:val="13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EA1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3F1A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A58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052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E82A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осуществление муниципального контроля в сфере благоустройства на территории сельского поселения муниципального района Исаклинский Самарской области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5247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180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95A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C7FF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1,825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7D1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CEE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2A9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5BE000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58E5461" w14:textId="77777777" w:rsidTr="00711540">
        <w:trPr>
          <w:trHeight w:val="10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95F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1C8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9EE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476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10B4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осуществление муниципального жилищного контроля в сельском поселении муниципального района Исаклинский Самарской области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B9A1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596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29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1053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2,375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240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59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E8A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7B428C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88FAED6" w14:textId="77777777" w:rsidTr="00711540">
        <w:trPr>
          <w:trHeight w:val="21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FC8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D6F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0C4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F8F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9D90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осуществление муниципального контроля на автомобильном транспорте, городском электрическом транспорте и в дорожном хозяйстве в границах населенных пунктов сельского поселения муниципального района Исаклинский Самарской области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51C4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856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7E0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22E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96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7DC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DF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25,34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45EEBF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D2086B5" w14:textId="77777777" w:rsidTr="00711540">
        <w:trPr>
          <w:trHeight w:val="8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197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B0C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B3FA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759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E77E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 xml:space="preserve">Выдача градостроительного плана земельного участка, расположенного в границах поселения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B659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4B8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242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EF3F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2B5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62B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7E0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05F252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EDD18BD" w14:textId="77777777" w:rsidTr="00711540">
        <w:trPr>
          <w:trHeight w:val="6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A32B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AB8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F3B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A58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F0C8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осуществление внутреннего финасового контроля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0B7C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26,700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844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E89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827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6,675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399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457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BD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BA187A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1A124EC" w14:textId="77777777" w:rsidTr="00711540">
        <w:trPr>
          <w:trHeight w:val="5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B7B1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E182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AC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58D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44B1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осуществление внешнего муниципального контроля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53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78,700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02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C5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3C6E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10,850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29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A4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F73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DD4A3E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8B54164" w14:textId="77777777" w:rsidTr="00711540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2E34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4AC5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4527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BDF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5E10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6CC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9D0D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F39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731F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6918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88DF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B3F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EC00CB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55C08FFA" w14:textId="77777777" w:rsidTr="00711540">
        <w:trPr>
          <w:trHeight w:val="7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82E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AF2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95AC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DE1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2D29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740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42815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62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3EEC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94D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C86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E7C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F43592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8F00E83" w14:textId="77777777" w:rsidTr="00711540">
        <w:trPr>
          <w:trHeight w:val="186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3D1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877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B2F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040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8234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B4B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E628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701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CB72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B61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97B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96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5B60502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3983C60" w14:textId="77777777" w:rsidTr="00711540">
        <w:trPr>
          <w:trHeight w:val="85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745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ACD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74AA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741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E056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F82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6010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F74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C10D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EE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749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32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143080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374A756" w14:textId="77777777" w:rsidTr="00711540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196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295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D2C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3C6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A863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B28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F490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FF4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D46D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5C0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1B5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B06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4B5F49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6B8E727" w14:textId="77777777" w:rsidTr="00711540">
        <w:trPr>
          <w:trHeight w:val="61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4525B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824CE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D211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D135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C1FD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3B15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694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EED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F00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82E0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96FB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93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3AA48D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9147428" w14:textId="77777777" w:rsidTr="00711540">
        <w:trPr>
          <w:trHeight w:val="6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797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A4B2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3D45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5C86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866D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6E648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D141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E8E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6B7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CA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0CA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A6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1AF9C8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5343C743" w14:textId="77777777" w:rsidTr="00711540">
        <w:trPr>
          <w:trHeight w:val="163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F43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5F49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38AD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37CA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0C4A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Не 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2670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848F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00F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BC1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AF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EB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1A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88862D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E2A024D" w14:textId="77777777" w:rsidTr="00711540">
        <w:trPr>
          <w:trHeight w:val="11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03F4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CD94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7C7B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7318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3597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Оценка недвижимости признания прав и регулирование отношений по государственной и муниципальной собственности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9B79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64F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78A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3EE3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685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0F0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A3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5A60C1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CE71690" w14:textId="77777777" w:rsidTr="00711540">
        <w:trPr>
          <w:trHeight w:val="9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363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9C27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3D6B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90 1 00 20040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DCA8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E802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7071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5F1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C0F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8180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F24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5E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684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724E16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8DC2FFA" w14:textId="77777777" w:rsidTr="00711540">
        <w:trPr>
          <w:trHeight w:val="5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615C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F876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23E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B32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2667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E169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31D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D0AE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6E11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4744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AF3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C4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D386DE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E83F557" w14:textId="77777777" w:rsidTr="00711540">
        <w:trPr>
          <w:trHeight w:val="6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3820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0735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F17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301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E148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7BD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FA1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ECD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EB10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630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6CF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AB5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1F065F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40F5E34" w14:textId="77777777" w:rsidTr="00711540">
        <w:trPr>
          <w:trHeight w:val="6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082F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AF8A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3161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00D7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3CB1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F71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10E5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EE8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68C0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2D7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89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2A6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272AAC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6CD6E1A" w14:textId="77777777" w:rsidTr="00711540">
        <w:trPr>
          <w:trHeight w:val="15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C1A9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6941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C00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409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8AC9B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A8A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C93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0AF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2EA7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6161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69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6E8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78A7C4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6406CC4" w14:textId="77777777" w:rsidTr="00711540">
        <w:trPr>
          <w:trHeight w:val="94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C6E4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04CC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C91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 xml:space="preserve">90 1 00 51180 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4D8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CBE7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20C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480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95,170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933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11FB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9209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14,707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6AE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DF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15,45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70BAED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C8C29FE" w14:textId="77777777" w:rsidTr="00711540">
        <w:trPr>
          <w:trHeight w:val="8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9672E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83097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0BBD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274E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A66B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0A80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94,786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89B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94,786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358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7BF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14,582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3F18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14,582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6B3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B3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15,38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EDAD78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418434C" w14:textId="77777777" w:rsidTr="00711540">
        <w:trPr>
          <w:trHeight w:val="9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D315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B65B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7FD9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90 1 00 51180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89EA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A6EF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8E6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9A4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0,384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EAB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1C73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3F2E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05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B66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2AFFA0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430F76C" w14:textId="77777777" w:rsidTr="00711540">
        <w:trPr>
          <w:trHeight w:val="10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A995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6CF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A756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307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03A5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sz w:val="24"/>
                <w:lang w:eastAsia="ru-RU"/>
              </w:rPr>
            </w:pPr>
            <w:r w:rsidRPr="00711540">
              <w:rPr>
                <w:b/>
                <w:bCs/>
                <w:sz w:val="24"/>
                <w:lang w:eastAsia="ru-RU"/>
              </w:rPr>
              <w:t>Национальная безопасность и провоохранительная деятельность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8B1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169,800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3A30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6B2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408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5354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9110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DA9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41AD38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9790055" w14:textId="77777777" w:rsidTr="00711540">
        <w:trPr>
          <w:trHeight w:val="219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0B1D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5E0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035C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48 0 00 00000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6B2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988B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EC5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169,800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389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FBA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FB80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426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432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730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380A65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95A06A1" w14:textId="77777777" w:rsidTr="00711540">
        <w:trPr>
          <w:trHeight w:val="4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C2B4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36B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48E7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825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8AB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68A1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164,800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C0D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D73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4508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3E5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1F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90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15,59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68C245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EBC053E" w14:textId="77777777" w:rsidTr="00711540">
        <w:trPr>
          <w:trHeight w:val="87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01B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92C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3523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4CD2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C43E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sz w:val="20"/>
                <w:szCs w:val="20"/>
                <w:u w:val="single"/>
                <w:lang w:eastAsia="ru-RU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61F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164,800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A8E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8E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B75E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8CD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33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2CF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15,59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F9C001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53BEBBD" w14:textId="77777777" w:rsidTr="00711540">
        <w:trPr>
          <w:trHeight w:val="16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C64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93A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188F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EF15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B6E4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 xml:space="preserve"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46D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2D7B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8D1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6A8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10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BC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51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68346B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DC8E502" w14:textId="77777777" w:rsidTr="00711540">
        <w:trPr>
          <w:trHeight w:val="66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79D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1DB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F62D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48 2 00 20070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0540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271D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6C96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834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B50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A7A3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F1F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0BE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FE4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4C3921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5D8F7DC" w14:textId="77777777" w:rsidTr="00711540">
        <w:trPr>
          <w:trHeight w:val="10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6575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87B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1D0D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48D3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9CF8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987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24F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48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D3A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C90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D4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A5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753D32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7ABFA76" w14:textId="77777777" w:rsidTr="00711540">
        <w:trPr>
          <w:trHeight w:val="11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613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D1A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B694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48 2 00 60260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2D79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4F67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F118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160,000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F4E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B4F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AAD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749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053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36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DA46B1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18D8D30" w14:textId="77777777" w:rsidTr="00711540">
        <w:trPr>
          <w:trHeight w:val="8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CCE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1FC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FAEE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2ED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BDCD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2BF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F83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31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AA99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745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0A4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F36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56D341B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5EA2FA61" w14:textId="77777777" w:rsidTr="00711540">
        <w:trPr>
          <w:trHeight w:val="9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0D4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486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036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48 3 00 00000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505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0AF9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sz w:val="20"/>
                <w:szCs w:val="20"/>
                <w:u w:val="single"/>
                <w:lang w:eastAsia="ru-RU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C57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BD0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6C7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6A3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1E2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1EE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DB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024CB9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15830C5" w14:textId="77777777" w:rsidTr="00711540">
        <w:trPr>
          <w:trHeight w:val="9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409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BE0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B0B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243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3EDA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083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EED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241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9312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F80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D9E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E64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9A5311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52C0FD7D" w14:textId="77777777" w:rsidTr="00711540">
        <w:trPr>
          <w:trHeight w:val="9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B60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64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001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48 3 00 20080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900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56CC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A12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501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E7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BDA0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64F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AC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B44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567E9FB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1DE2DDB" w14:textId="77777777" w:rsidTr="00711540">
        <w:trPr>
          <w:trHeight w:val="73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7EC6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4E04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25B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E44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049B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8A8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3346,15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E75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BD3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9AD5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1012,78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AB87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4531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8E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30,27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93BB01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48D7DF4" w14:textId="77777777" w:rsidTr="00711540">
        <w:trPr>
          <w:trHeight w:val="159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EE71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549E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1CFE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362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70DB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национальной экономики  на территории сельского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E5BF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3346,15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28B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D17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3637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1012,783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B1ED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91B1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67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30,27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BCF8E2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6BEED95" w14:textId="77777777" w:rsidTr="00711540">
        <w:trPr>
          <w:trHeight w:val="4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E95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6419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2F85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03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2653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хозяйство, рыболовство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2EC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15A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A810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6134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D73E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26B5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F0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A7FDFF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CA71A93" w14:textId="77777777" w:rsidTr="00711540">
        <w:trPr>
          <w:trHeight w:val="9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161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3E1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CE2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49 1 00 00000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A3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8296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sz w:val="20"/>
                <w:szCs w:val="20"/>
                <w:u w:val="single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619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11C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1DE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236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5C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1E8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E25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B03D24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60BE1BF" w14:textId="77777777" w:rsidTr="00711540">
        <w:trPr>
          <w:trHeight w:val="8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745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CA1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21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49 1 00 20420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2F5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5FB1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 xml:space="preserve">Организаций мероприятий, направленных на развитие сельского хозяйства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C94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FA5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C3E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9538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6A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2D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8F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21EE38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1A44C60" w14:textId="77777777" w:rsidTr="00711540">
        <w:trPr>
          <w:trHeight w:val="11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5A9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591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E78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 xml:space="preserve">49 1 00 </w:t>
            </w:r>
            <w:r w:rsidRPr="00711540">
              <w:rPr>
                <w:color w:val="000000"/>
                <w:sz w:val="20"/>
                <w:szCs w:val="20"/>
                <w:lang w:eastAsia="ru-RU"/>
              </w:rPr>
              <w:t>20420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F38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2E35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73C2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9E6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002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BCFA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B9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2E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881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D57F02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5ADEDE4A" w14:textId="77777777" w:rsidTr="00711540">
        <w:trPr>
          <w:trHeight w:val="7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DAD1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3287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480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4E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4B4D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 xml:space="preserve">ДОРОЖНОЕ ХОЗЯЙСТВО </w:t>
            </w:r>
            <w:r w:rsidRPr="00711540">
              <w:rPr>
                <w:b/>
                <w:bCs/>
                <w:color w:val="000000"/>
                <w:sz w:val="24"/>
                <w:lang w:eastAsia="ru-RU"/>
              </w:rPr>
              <w:br/>
              <w:t>(ДОРОЖНЫЕ ФОНДЫ)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B5B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3246,15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36A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2EA3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CC3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1012,783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EB7F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4BFE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57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D65F11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1D6DA40" w14:textId="77777777" w:rsidTr="00711540">
        <w:trPr>
          <w:trHeight w:val="100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9C0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1FB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75D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49 2 00 00000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39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8602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sz w:val="20"/>
                <w:szCs w:val="20"/>
                <w:u w:val="single"/>
                <w:lang w:eastAsia="ru-RU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C88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3246,15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C52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76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9A8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1012,783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278E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78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990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A509E5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31937B0" w14:textId="77777777" w:rsidTr="00711540">
        <w:trPr>
          <w:trHeight w:val="280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AC0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8BA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DED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49 2 00 20100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AB2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D263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EF2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1746,15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F7E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092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FD4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1003,283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AB7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40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376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57,46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B02523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B4F05FF" w14:textId="77777777" w:rsidTr="00711540">
        <w:trPr>
          <w:trHeight w:val="855"/>
        </w:trPr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32C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EB7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BD13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49 2 00 20100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60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BF33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FDC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1746,15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13C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A3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CF49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1003,283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74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E9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4F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57,46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BF0ADF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CBD7537" w14:textId="77777777" w:rsidTr="00711540">
        <w:trPr>
          <w:trHeight w:val="1365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C7A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239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F36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DD07" w14:textId="77777777" w:rsidR="00711540" w:rsidRPr="00711540" w:rsidRDefault="00711540" w:rsidP="007115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711540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3AFF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по поддержке решения референдума (схода) об использовании средств самообложения  граждан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203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37E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47F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D1E6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4D3A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998,43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A0C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018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3CB63B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590DA39F" w14:textId="77777777" w:rsidTr="00711540">
        <w:trPr>
          <w:trHeight w:val="9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A3F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CEB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357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49 2 00 S6160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F5E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EA1F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987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6BD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998,430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0A0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3A42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9,500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F641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998,430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44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6E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531B4AB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96664CD" w14:textId="77777777" w:rsidTr="00711540">
        <w:trPr>
          <w:trHeight w:val="7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E87E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32E5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3E40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0CE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7964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E71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1229,700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320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19D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713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294,882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670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1BEA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90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23,98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2D6116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46779F0" w14:textId="77777777" w:rsidTr="00711540">
        <w:trPr>
          <w:trHeight w:val="19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D1C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C02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1BA6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39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02E9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50B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1229,700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DBB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AD0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2821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294,882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6F7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6DF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3F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23,98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73E199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C0D4545" w14:textId="77777777" w:rsidTr="00711540">
        <w:trPr>
          <w:trHeight w:val="5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B0C0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3270F2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BA6D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A3A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A1AC5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B26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49F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80CB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EAF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D1FD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BEC4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F3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0F46D2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69A55F6" w14:textId="77777777" w:rsidTr="00711540">
        <w:trPr>
          <w:trHeight w:val="9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2D7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07764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A7E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51 6 00 00000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3DC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C971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sz w:val="20"/>
                <w:szCs w:val="20"/>
                <w:u w:val="single"/>
                <w:lang w:eastAsia="ru-RU"/>
              </w:rPr>
              <w:t>Подпрограмма «Реализация мероприятий комплексного развития сельских территорий»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DF33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77C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56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3AC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187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0F3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4D0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983F6A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0D76444" w14:textId="77777777" w:rsidTr="00711540">
        <w:trPr>
          <w:trHeight w:val="9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8A6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B12B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139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51 6 00 L5760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75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1913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5B34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BD90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BAF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EAD4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90F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5EA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70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D8C0CE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58E6550" w14:textId="77777777" w:rsidTr="00711540">
        <w:trPr>
          <w:trHeight w:val="11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4BA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96CC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2A9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51 6 00 L5760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937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6A30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B34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50D0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5AE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2092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5F2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140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986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25F856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7F04DD8" w14:textId="77777777" w:rsidTr="00711540">
        <w:trPr>
          <w:trHeight w:val="40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892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586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D464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AE8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808F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DB4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C06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180C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6743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180,776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C8D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36C2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B30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31,84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589F10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CFF0D00" w14:textId="77777777" w:rsidTr="00711540">
        <w:trPr>
          <w:trHeight w:val="87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293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035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AB6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143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7D58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u w:val="single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655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D82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01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CD25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180,776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E44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377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52A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31,84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729E33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55AF4918" w14:textId="77777777" w:rsidTr="00711540">
        <w:trPr>
          <w:trHeight w:val="10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862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49A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AB29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51 1 00 20120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F8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83DE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Организация в границах поселения электро-, тепло-, газо- и водоснабжения населения водоотведения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9ED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420,000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3523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6A0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1CF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168,776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35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D7F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A2C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40,18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0D1A4E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94CA0FA" w14:textId="77777777" w:rsidTr="00711540">
        <w:trPr>
          <w:trHeight w:val="11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F32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624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179A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51 1 00 20120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D6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50AB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BCE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420,000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1C2C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A28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12E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168,776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4DA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58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D4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40,18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7725C5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322CB74" w14:textId="77777777" w:rsidTr="00711540">
        <w:trPr>
          <w:trHeight w:val="64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574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60E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DA2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51 1 00 78000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422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1595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BC42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147,700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E46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955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940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EA0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0E1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A83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5456AE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905CE0F" w14:textId="77777777" w:rsidTr="00711540">
        <w:trPr>
          <w:trHeight w:val="66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E91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3FC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0F15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51 1 00 78200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5A0B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216E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2CB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147,700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15D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C86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A9A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039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645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5FC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70A164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DC0CBEC" w14:textId="77777777" w:rsidTr="00711540">
        <w:trPr>
          <w:trHeight w:val="219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B94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38C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4CE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D5D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DF23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44D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147,700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C12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ED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28E1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7D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7DD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19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7FB463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BD8EF60" w14:textId="77777777" w:rsidTr="00711540">
        <w:trPr>
          <w:trHeight w:val="8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FBD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6E0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A1A3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51 1 00 78210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D2B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8569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, в том числе: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E49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147,700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275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B83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9808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5AA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7F4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51E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782468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9AB1658" w14:textId="77777777" w:rsidTr="00711540">
        <w:trPr>
          <w:trHeight w:val="11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2E82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1C27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F70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F92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930F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4EE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147,700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1DC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531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F74B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D2D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65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E10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63BA80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0B9464F" w14:textId="77777777" w:rsidTr="00711540">
        <w:trPr>
          <w:trHeight w:val="4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3870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EDF1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F470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6E3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F63F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Благоустройство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B1CB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550,000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899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5A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BFC5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2,106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046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0C0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EF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508769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24DE7EC" w14:textId="77777777" w:rsidTr="00711540">
        <w:trPr>
          <w:trHeight w:val="7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0FE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DF0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09F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CA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204C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u w:val="single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EC3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9CF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CFA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1ECA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1A4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E90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6E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E7BE6B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CE349E8" w14:textId="77777777" w:rsidTr="00711540">
        <w:trPr>
          <w:trHeight w:val="13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7177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C63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01A0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24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DEC1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473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C0A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C50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7402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21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05D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75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2BAA1F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6F0D23F" w14:textId="77777777" w:rsidTr="00711540">
        <w:trPr>
          <w:trHeight w:val="96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1B5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03B6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FEBD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51 2 00 20130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4DD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C969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AED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44F3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5C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6A3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B66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4C5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8F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0A0768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55B3BB6" w14:textId="77777777" w:rsidTr="00711540">
        <w:trPr>
          <w:trHeight w:val="57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784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266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7677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63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E056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u w:val="single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ECC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7F3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261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FC9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20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98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C8E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56563C7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C0D9067" w14:textId="77777777" w:rsidTr="00711540">
        <w:trPr>
          <w:trHeight w:val="73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86B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ECE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2C4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51 3 00 20140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F81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D20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Мероприятия по  озеленению территории сельского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7A1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7D2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4F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A6BE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BE0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3DA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EAD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7A9E6F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8F88DCB" w14:textId="77777777" w:rsidTr="00711540">
        <w:trPr>
          <w:trHeight w:val="8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C2F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629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00C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 xml:space="preserve">51 3 00 </w:t>
            </w:r>
            <w:r w:rsidRPr="00711540">
              <w:rPr>
                <w:color w:val="000000"/>
                <w:sz w:val="20"/>
                <w:szCs w:val="20"/>
                <w:lang w:eastAsia="ru-RU"/>
              </w:rPr>
              <w:t>20140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4AD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941D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E1F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B5B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BF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D453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3EB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755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D9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9E2483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495AA2E" w14:textId="77777777" w:rsidTr="00711540">
        <w:trPr>
          <w:trHeight w:val="9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6BB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B2C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7233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16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002C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u w:val="single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718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FDD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0AF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0BEA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1,206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C37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3DB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956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9E9ACC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E63D52B" w14:textId="77777777" w:rsidTr="00711540">
        <w:trPr>
          <w:trHeight w:val="13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6B6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D75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F6A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8D4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9EA0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39D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CAA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970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505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1,206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539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7CD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10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08BCDD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0AD665F" w14:textId="77777777" w:rsidTr="00711540">
        <w:trPr>
          <w:trHeight w:val="9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B16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B40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604F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51 4 00 20150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774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1B63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861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49F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520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94B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1,206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51A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BA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995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D60ABD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68601D5" w14:textId="77777777" w:rsidTr="00711540">
        <w:trPr>
          <w:trHeight w:val="6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096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90E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A0E7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785D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5556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u w:val="single"/>
                <w:lang w:eastAsia="ru-RU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9E0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7D6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C27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69D0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97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778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C82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4B3F33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915AD32" w14:textId="77777777" w:rsidTr="00711540">
        <w:trPr>
          <w:trHeight w:val="11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307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CB78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39F1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71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EEBB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Мероприятия по содержанию мест общего пользования, содержанию свалок, парков,скверов на территории сельского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427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BFF7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5B8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43B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D20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C15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F0F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EE3ED5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27467D0" w14:textId="77777777" w:rsidTr="00711540">
        <w:trPr>
          <w:trHeight w:val="99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620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B08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2805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51 5 00 20160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471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3B0B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D31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C944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55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2AC2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EE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85B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81F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220E16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6DA84C2" w14:textId="77777777" w:rsidTr="00711540">
        <w:trPr>
          <w:trHeight w:val="4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7B57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9E49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1CBB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ECFB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11C1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Образование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F84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6E9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9CE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209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7E2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56B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49B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CDC349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C01701C" w14:textId="77777777" w:rsidTr="00711540">
        <w:trPr>
          <w:trHeight w:val="6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E2A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711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4C1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9B7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1C44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E363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C4A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79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6351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95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868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9F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39DE90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5817CD00" w14:textId="77777777" w:rsidTr="00711540">
        <w:trPr>
          <w:trHeight w:val="19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AF5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C69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7AC8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2D4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3EAD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5CC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D1F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14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A69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3B2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16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348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C5D086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BCA3036" w14:textId="77777777" w:rsidTr="00711540">
        <w:trPr>
          <w:trHeight w:val="11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6FB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81F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9296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6FD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564B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sz w:val="20"/>
                <w:szCs w:val="20"/>
                <w:u w:val="single"/>
                <w:lang w:eastAsia="ru-RU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290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CAB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617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DDE0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29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9F4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2CC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58BFA92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00885C8" w14:textId="77777777" w:rsidTr="00711540">
        <w:trPr>
          <w:trHeight w:val="5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740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771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79F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50 4 00 78000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3D2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95BB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EB1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C2F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BE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64DD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8B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8C8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CEA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87AF4A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64636F4" w14:textId="77777777" w:rsidTr="00711540">
        <w:trPr>
          <w:trHeight w:val="6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11EB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3991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B596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50 4 00 78200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181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8AC4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5B9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A5C3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0CD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C1A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D2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76B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4C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15007C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16825E33" w14:textId="77777777" w:rsidTr="00711540">
        <w:trPr>
          <w:trHeight w:val="23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FF3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B86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BA01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A4F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463A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245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096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C94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3FA5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863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DC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8D40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0A5FC12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380434D" w14:textId="77777777" w:rsidTr="00711540">
        <w:trPr>
          <w:trHeight w:val="4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7A4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048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8A21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50 4 00 78210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CF7B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8411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469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9E9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0C5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F92A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36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89F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AAA3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02CD8A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870F07A" w14:textId="77777777" w:rsidTr="00711540">
        <w:trPr>
          <w:trHeight w:val="8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C980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F5F5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BCA1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1337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76C7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8C6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1286,000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482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44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459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210,100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FAD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656B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7DFB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5906E44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DB759EE" w14:textId="77777777" w:rsidTr="00711540">
        <w:trPr>
          <w:trHeight w:val="36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735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4276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15F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7C0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320B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974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1286,000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687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4F0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0A7F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210,100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6CE5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8753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57F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3E3260C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3070AF2" w14:textId="77777777" w:rsidTr="00711540">
        <w:trPr>
          <w:trHeight w:val="19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DCA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8AD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07D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9B1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F70E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11540">
              <w:rPr>
                <w:sz w:val="20"/>
                <w:szCs w:val="20"/>
                <w:lang w:eastAsia="ru-RU"/>
              </w:rPr>
              <w:t>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C04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1286,000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6F1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6C2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8AE8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210,100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C59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0D7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7A3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595130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81130FF" w14:textId="77777777" w:rsidTr="00711540">
        <w:trPr>
          <w:trHeight w:val="9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A9E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C68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756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BF7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D707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sz w:val="20"/>
                <w:szCs w:val="20"/>
                <w:u w:val="single"/>
                <w:lang w:eastAsia="ru-RU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F41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893,000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152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C64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E7F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144,600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5F4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27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C6D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13A83BF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AD2638A" w14:textId="77777777" w:rsidTr="00711540">
        <w:trPr>
          <w:trHeight w:val="7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7E4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3DB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FD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50 1 00 78000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F81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E29A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E9A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893,000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EFA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C6A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7905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144,600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567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B5B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3C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F6CC51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BAE5460" w14:textId="77777777" w:rsidTr="00711540">
        <w:trPr>
          <w:trHeight w:val="67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90F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C92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91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50 1 00 78200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B8E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C9C9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Предоставление  межбюджетных трансфертов из бюджета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FE63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893,000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D1B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2FD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4251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144,600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6E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5E0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3D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D059EE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236179F" w14:textId="77777777" w:rsidTr="00711540">
        <w:trPr>
          <w:trHeight w:val="100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8BF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593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C487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50 1 00 20170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686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1869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F1C7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83B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6A0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8B7F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68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762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3FC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6C8D8E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7CE8FCE" w14:textId="77777777" w:rsidTr="00711540">
        <w:trPr>
          <w:trHeight w:val="27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F25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140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264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50 1 00 78210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AA6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6DD5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645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868,000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116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9E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352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144,600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ED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CE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1C2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538F341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745A6BE" w14:textId="77777777" w:rsidTr="00711540">
        <w:trPr>
          <w:trHeight w:val="7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9AD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1A9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FF50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50 1 00 78210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405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C7EA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в том числе: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225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868,000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392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7DA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5C1E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144,600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D7E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74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22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16,66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E6B591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2062BCC" w14:textId="77777777" w:rsidTr="00711540">
        <w:trPr>
          <w:trHeight w:val="120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835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82E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A7A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980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16BE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sz w:val="20"/>
                <w:szCs w:val="20"/>
                <w:u w:val="single"/>
                <w:lang w:eastAsia="ru-RU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347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90F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6ED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B12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654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00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035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5590E0A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7EA7D094" w14:textId="77777777" w:rsidTr="00711540">
        <w:trPr>
          <w:trHeight w:val="7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B0A8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E9EB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1153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50 2 00 78000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692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F7DE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FA8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090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02C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C9D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A3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F4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7A0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5FC4095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91CEB15" w14:textId="77777777" w:rsidTr="00711540">
        <w:trPr>
          <w:trHeight w:val="70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CCE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AB2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C93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50 2 00 78200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DD9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3913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849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63E8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6F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061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57E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6E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8545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5D8616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BF8E0C5" w14:textId="77777777" w:rsidTr="00711540">
        <w:trPr>
          <w:trHeight w:val="22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4F7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0D2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96F6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50 2 00 78210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2B6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74DE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44C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A313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DCA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E654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F63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8D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B3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574E254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4DE3B18" w14:textId="77777777" w:rsidTr="00711540">
        <w:trPr>
          <w:trHeight w:val="69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C67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FE5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5F1F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50 2 00 78210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159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CF7F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в том числе: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F0DD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0AD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7D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F2BF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4F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F8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A3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E2176F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3C4913A" w14:textId="77777777" w:rsidTr="00711540">
        <w:trPr>
          <w:trHeight w:val="8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05AC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7E4A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873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5D2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7D4E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C34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123,910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09A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7B11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E32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23,428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7E4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5CF7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423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855846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C9DFF24" w14:textId="77777777" w:rsidTr="00711540">
        <w:trPr>
          <w:trHeight w:val="4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07A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8A9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163A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989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E949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83F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123,910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6A8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A80A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7028" w14:textId="77777777" w:rsidR="00711540" w:rsidRPr="00711540" w:rsidRDefault="00711540" w:rsidP="0071154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23,428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2BF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48AA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5BF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AF964D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A306098" w14:textId="77777777" w:rsidTr="00711540">
        <w:trPr>
          <w:trHeight w:val="9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F81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9FC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DD06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F935" w14:textId="77777777" w:rsidR="00711540" w:rsidRPr="00711540" w:rsidRDefault="00711540" w:rsidP="0071154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51C6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u w:val="single"/>
                <w:lang w:eastAsia="ru-RU"/>
              </w:rPr>
            </w:pPr>
            <w:r w:rsidRPr="00711540">
              <w:rPr>
                <w:sz w:val="20"/>
                <w:szCs w:val="20"/>
                <w:u w:val="single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0BDF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123,910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635E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BE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D560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23,428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992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EF0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13B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BAF2BC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5E9FDC1" w14:textId="77777777" w:rsidTr="00711540">
        <w:trPr>
          <w:trHeight w:val="17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6A4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157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360B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FAF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DC88C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A0B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527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91D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34A1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21,228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A5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90B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B00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18,46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21188D1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25AB6F73" w14:textId="77777777" w:rsidTr="00711540">
        <w:trPr>
          <w:trHeight w:val="99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B0C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1953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BD3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CB3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80C1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нужд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62A6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61C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099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3707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CD3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11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983C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C2AEBF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0BF6F8C8" w14:textId="77777777" w:rsidTr="00711540">
        <w:trPr>
          <w:trHeight w:val="6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5DE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23990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091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50 3 00 20180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E9B0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FBED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77A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34997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EC5C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2B4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21,228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1D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75C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9FD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23,59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AFDF6E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B12ED2F" w14:textId="77777777" w:rsidTr="00711540">
        <w:trPr>
          <w:trHeight w:val="61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CED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2B8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CBEE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50 3 00 78000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D4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6A4B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Предоставление  межбюджетных трансфертов из местных бюджетов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BFFA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8,910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8FB1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6A24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D60D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649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298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F15E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4AF5999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6457897" w14:textId="77777777" w:rsidTr="00711540">
        <w:trPr>
          <w:trHeight w:val="208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F30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FE6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174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93C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C43B" w14:textId="77777777" w:rsidR="00711540" w:rsidRPr="00711540" w:rsidRDefault="00711540" w:rsidP="00711540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F934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8,910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1DC7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259F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5CC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BF3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FB4B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813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0E903D9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3594374F" w14:textId="77777777" w:rsidTr="00711540">
        <w:trPr>
          <w:trHeight w:val="63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341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0EA8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1FDF" w14:textId="77777777" w:rsidR="00711540" w:rsidRPr="00711540" w:rsidRDefault="00711540" w:rsidP="0071154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50 3 00 78210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638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6697" w14:textId="77777777" w:rsidR="00711540" w:rsidRPr="00711540" w:rsidRDefault="00711540" w:rsidP="00711540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54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8C12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8,910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4083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E7B6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1059" w14:textId="77777777" w:rsidR="00711540" w:rsidRPr="00711540" w:rsidRDefault="00711540" w:rsidP="0071154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215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D083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28B9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11540">
              <w:rPr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60263A37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4254EF41" w14:textId="77777777" w:rsidTr="00711540">
        <w:trPr>
          <w:trHeight w:val="7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97AF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E114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8133" w14:textId="77777777" w:rsidR="00711540" w:rsidRPr="00711540" w:rsidRDefault="00711540" w:rsidP="0071154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5F8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EF93" w14:textId="77777777" w:rsidR="00711540" w:rsidRPr="00711540" w:rsidRDefault="00711540" w:rsidP="00711540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Всего расходов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D9B4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9602,750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BF9B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1093,600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88C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C401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2202,427</w:t>
            </w:r>
          </w:p>
        </w:tc>
        <w:tc>
          <w:tcPr>
            <w:tcW w:w="27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5C0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1013,137</w:t>
            </w:r>
          </w:p>
        </w:tc>
        <w:tc>
          <w:tcPr>
            <w:tcW w:w="52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DEF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26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22,94</w:t>
            </w:r>
          </w:p>
        </w:tc>
        <w:tc>
          <w:tcPr>
            <w:tcW w:w="89" w:type="pct"/>
            <w:gridSpan w:val="2"/>
            <w:vAlign w:val="center"/>
            <w:hideMark/>
          </w:tcPr>
          <w:p w14:paraId="7B7E9632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433F4BD4" w14:textId="15464892" w:rsidR="00814C83" w:rsidRDefault="00814C83"/>
    <w:p w14:paraId="445AC79B" w14:textId="69A8527C" w:rsidR="00711540" w:rsidRDefault="00711540"/>
    <w:tbl>
      <w:tblPr>
        <w:tblW w:w="5000" w:type="pct"/>
        <w:tblLook w:val="04A0" w:firstRow="1" w:lastRow="0" w:firstColumn="1" w:lastColumn="0" w:noHBand="0" w:noVBand="1"/>
      </w:tblPr>
      <w:tblGrid>
        <w:gridCol w:w="1024"/>
        <w:gridCol w:w="2641"/>
        <w:gridCol w:w="3463"/>
        <w:gridCol w:w="1621"/>
        <w:gridCol w:w="1456"/>
      </w:tblGrid>
      <w:tr w:rsidR="00711540" w:rsidRPr="00711540" w14:paraId="557D8D78" w14:textId="77777777" w:rsidTr="00711540">
        <w:trPr>
          <w:trHeight w:val="21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F214E" w14:textId="77777777" w:rsidR="00711540" w:rsidRPr="00711540" w:rsidRDefault="00711540" w:rsidP="0071154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bookmarkStart w:id="1" w:name="_Hlk100654879"/>
            <w:r w:rsidRPr="00711540">
              <w:rPr>
                <w:sz w:val="22"/>
                <w:szCs w:val="22"/>
                <w:lang w:eastAsia="ru-RU"/>
              </w:rPr>
      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№40   от 08.04.2022 года  сельского поселения                                                                                                                                                                           Новое Якушкино  муниципального района  Исаклинский </w:t>
            </w:r>
            <w:r w:rsidRPr="00711540">
              <w:rPr>
                <w:sz w:val="22"/>
                <w:szCs w:val="22"/>
                <w:lang w:eastAsia="ru-RU"/>
              </w:rPr>
              <w:br/>
              <w:t xml:space="preserve">Самарской области «Об утверждении отчета </w:t>
            </w:r>
            <w:r w:rsidRPr="00711540">
              <w:rPr>
                <w:sz w:val="22"/>
                <w:szCs w:val="22"/>
                <w:lang w:eastAsia="ru-RU"/>
              </w:rPr>
              <w:br/>
              <w:t>об исполнении  бюджета сельского поселения  Новое Якушкино                                                                                                                                                                                 муниципального района Исаклинский Самарской области за 1 квартал 2022 год»</w:t>
            </w:r>
            <w:bookmarkEnd w:id="1"/>
            <w:r w:rsidRPr="00711540">
              <w:rPr>
                <w:sz w:val="22"/>
                <w:szCs w:val="22"/>
                <w:lang w:eastAsia="ru-RU"/>
              </w:rPr>
              <w:br/>
              <w:t xml:space="preserve">           </w:t>
            </w:r>
            <w:r w:rsidRPr="00711540">
              <w:rPr>
                <w:sz w:val="22"/>
                <w:szCs w:val="22"/>
                <w:lang w:eastAsia="ru-RU"/>
              </w:rPr>
              <w:br/>
              <w:t xml:space="preserve">            </w:t>
            </w:r>
            <w:r w:rsidRPr="00711540">
              <w:rPr>
                <w:sz w:val="22"/>
                <w:szCs w:val="22"/>
                <w:lang w:eastAsia="ru-RU"/>
              </w:rPr>
              <w:br/>
              <w:t xml:space="preserve">            </w:t>
            </w:r>
            <w:r w:rsidRPr="00711540">
              <w:rPr>
                <w:sz w:val="22"/>
                <w:szCs w:val="22"/>
                <w:lang w:eastAsia="ru-RU"/>
              </w:rPr>
              <w:br/>
              <w:t xml:space="preserve">            </w:t>
            </w:r>
          </w:p>
        </w:tc>
      </w:tr>
      <w:tr w:rsidR="00711540" w:rsidRPr="00711540" w14:paraId="0CE086E5" w14:textId="77777777" w:rsidTr="00711540">
        <w:trPr>
          <w:trHeight w:val="139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9103B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711540">
              <w:rPr>
                <w:b/>
                <w:bCs/>
                <w:color w:val="000000"/>
                <w:sz w:val="24"/>
                <w:lang w:eastAsia="ru-RU"/>
              </w:rPr>
              <w:t>Источники финансирования дефицита бюджета сельского</w:t>
            </w:r>
            <w:r w:rsidRPr="00711540">
              <w:rPr>
                <w:b/>
                <w:bCs/>
                <w:color w:val="000000"/>
                <w:sz w:val="24"/>
                <w:lang w:eastAsia="ru-RU"/>
              </w:rPr>
              <w:br/>
              <w:t>поселения Новое Якушкино муниципального района Исаклинский</w:t>
            </w:r>
            <w:r w:rsidRPr="00711540">
              <w:rPr>
                <w:b/>
                <w:bCs/>
                <w:color w:val="000000"/>
                <w:sz w:val="24"/>
                <w:lang w:eastAsia="ru-RU"/>
              </w:rPr>
              <w:br/>
              <w:t>Самарской области за 1 квартал  2022 года.</w:t>
            </w:r>
          </w:p>
        </w:tc>
      </w:tr>
      <w:tr w:rsidR="00711540" w:rsidRPr="00711540" w14:paraId="573AD3AA" w14:textId="77777777" w:rsidTr="00711540">
        <w:trPr>
          <w:trHeight w:val="1305"/>
        </w:trPr>
        <w:tc>
          <w:tcPr>
            <w:tcW w:w="4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C268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Код админи-стратора</w:t>
            </w: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0A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Код 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F12D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711540">
              <w:rPr>
                <w:b/>
                <w:bCs/>
                <w:sz w:val="24"/>
                <w:lang w:eastAsia="ru-RU"/>
              </w:rPr>
              <w:t>Наименование кода группы, подгруппы, статьи, вида источника финансирования дефицита бюджета сельского поселения Новое Якушкино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1B85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sz w:val="22"/>
                <w:szCs w:val="22"/>
                <w:lang w:eastAsia="ru-RU"/>
              </w:rPr>
              <w:t>План 2022 в тыс.руб.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A4CC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sz w:val="22"/>
                <w:szCs w:val="22"/>
                <w:lang w:eastAsia="ru-RU"/>
              </w:rPr>
              <w:t>Исполнено          1 квартал 2022        в тыс.руб.</w:t>
            </w:r>
          </w:p>
        </w:tc>
      </w:tr>
      <w:tr w:rsidR="00711540" w:rsidRPr="00711540" w14:paraId="0F379A46" w14:textId="77777777" w:rsidTr="00711540">
        <w:trPr>
          <w:trHeight w:val="6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0B6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8B4B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D863CE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711540">
              <w:rPr>
                <w:b/>
                <w:bCs/>
                <w:sz w:val="24"/>
                <w:lang w:eastAsia="ru-RU"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D272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C83" w14:textId="77777777" w:rsidR="00711540" w:rsidRPr="00711540" w:rsidRDefault="00711540" w:rsidP="0071154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540" w:rsidRPr="00711540" w14:paraId="7E1E19CF" w14:textId="77777777" w:rsidTr="00711540">
        <w:trPr>
          <w:trHeight w:val="97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2C7F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711540">
              <w:rPr>
                <w:b/>
                <w:bCs/>
                <w:sz w:val="24"/>
                <w:lang w:eastAsia="ru-RU"/>
              </w:rPr>
              <w:t>286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DF6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2F0A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b/>
                <w:bCs/>
                <w:sz w:val="20"/>
                <w:szCs w:val="20"/>
                <w:lang w:eastAsia="ru-RU"/>
              </w:rPr>
              <w:t>Администрация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4416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556" w14:textId="77777777" w:rsidR="00711540" w:rsidRPr="00711540" w:rsidRDefault="00711540" w:rsidP="0071154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11540" w:rsidRPr="00711540" w14:paraId="71201702" w14:textId="77777777" w:rsidTr="00711540">
        <w:trPr>
          <w:trHeight w:val="135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04AC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18AB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3E52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sz w:val="24"/>
                <w:lang w:eastAsia="ru-RU"/>
              </w:rPr>
            </w:pPr>
            <w:r w:rsidRPr="00711540">
              <w:rPr>
                <w:b/>
                <w:bCs/>
                <w:sz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C6B3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A4FB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-34,993</w:t>
            </w:r>
          </w:p>
        </w:tc>
      </w:tr>
      <w:tr w:rsidR="00711540" w:rsidRPr="00711540" w14:paraId="408D2A7D" w14:textId="77777777" w:rsidTr="00711540">
        <w:trPr>
          <w:trHeight w:val="121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A228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D13E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02FB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sz w:val="24"/>
                <w:lang w:eastAsia="ru-RU"/>
              </w:rPr>
            </w:pPr>
            <w:r w:rsidRPr="00711540">
              <w:rPr>
                <w:b/>
                <w:bCs/>
                <w:sz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0749" w14:textId="77777777" w:rsidR="00711540" w:rsidRPr="00711540" w:rsidRDefault="00711540" w:rsidP="0071154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6CE3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-34,993</w:t>
            </w:r>
          </w:p>
        </w:tc>
      </w:tr>
      <w:tr w:rsidR="00711540" w:rsidRPr="00711540" w14:paraId="0978D77B" w14:textId="77777777" w:rsidTr="00711540">
        <w:trPr>
          <w:trHeight w:val="99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D814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227F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5AEC" w14:textId="77777777" w:rsidR="00711540" w:rsidRPr="00711540" w:rsidRDefault="00711540" w:rsidP="00711540">
            <w:pPr>
              <w:suppressAutoHyphens w:val="0"/>
              <w:jc w:val="both"/>
              <w:rPr>
                <w:b/>
                <w:bCs/>
                <w:sz w:val="24"/>
                <w:lang w:eastAsia="ru-RU"/>
              </w:rPr>
            </w:pPr>
            <w:r w:rsidRPr="00711540">
              <w:rPr>
                <w:b/>
                <w:bCs/>
                <w:sz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F915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-9602,75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8375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-2237,420</w:t>
            </w:r>
          </w:p>
        </w:tc>
      </w:tr>
      <w:tr w:rsidR="00711540" w:rsidRPr="00711540" w14:paraId="409BEC4D" w14:textId="77777777" w:rsidTr="00711540">
        <w:trPr>
          <w:trHeight w:val="100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3118" w14:textId="77777777" w:rsidR="00711540" w:rsidRPr="00711540" w:rsidRDefault="00711540" w:rsidP="00711540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711540">
              <w:rPr>
                <w:sz w:val="24"/>
                <w:lang w:eastAsia="ru-RU"/>
              </w:rPr>
              <w:lastRenderedPageBreak/>
              <w:t>286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5464" w14:textId="77777777" w:rsidR="00711540" w:rsidRPr="00711540" w:rsidRDefault="00711540" w:rsidP="007115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11540">
              <w:rPr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3EBE" w14:textId="77777777" w:rsidR="00711540" w:rsidRPr="00711540" w:rsidRDefault="00711540" w:rsidP="0071154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711540">
              <w:rPr>
                <w:sz w:val="24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E4A0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-9602,75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B3A7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-2237,420</w:t>
            </w:r>
          </w:p>
        </w:tc>
      </w:tr>
      <w:tr w:rsidR="00711540" w:rsidRPr="00711540" w14:paraId="4AE04DD3" w14:textId="77777777" w:rsidTr="00711540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2F9F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C4F1" w14:textId="77777777" w:rsidR="00711540" w:rsidRPr="00711540" w:rsidRDefault="00711540" w:rsidP="007115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11540">
              <w:rPr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5E1E" w14:textId="77777777" w:rsidR="00711540" w:rsidRPr="00711540" w:rsidRDefault="00711540" w:rsidP="0071154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711540">
              <w:rPr>
                <w:sz w:val="24"/>
                <w:lang w:eastAsia="ru-RU"/>
              </w:rPr>
              <w:t>Увеличение прочих остатков денежных средств  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7573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-9602,75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7A5F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-2237,420</w:t>
            </w:r>
          </w:p>
        </w:tc>
      </w:tr>
      <w:tr w:rsidR="00711540" w:rsidRPr="00711540" w14:paraId="69237623" w14:textId="77777777" w:rsidTr="00711540">
        <w:trPr>
          <w:trHeight w:val="108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8427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803E" w14:textId="77777777" w:rsidR="00711540" w:rsidRPr="00711540" w:rsidRDefault="00711540" w:rsidP="007115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11540">
              <w:rPr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AD94" w14:textId="77777777" w:rsidR="00711540" w:rsidRPr="00711540" w:rsidRDefault="00711540" w:rsidP="0071154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711540">
              <w:rPr>
                <w:sz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5B4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-9602,75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E330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-2237,420</w:t>
            </w:r>
          </w:p>
        </w:tc>
      </w:tr>
      <w:tr w:rsidR="00711540" w:rsidRPr="00711540" w14:paraId="29E5D829" w14:textId="77777777" w:rsidTr="00711540">
        <w:trPr>
          <w:trHeight w:val="100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046B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3F55" w14:textId="77777777" w:rsidR="00711540" w:rsidRPr="00711540" w:rsidRDefault="00711540" w:rsidP="00711540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11540">
              <w:rPr>
                <w:b/>
                <w:bCs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7E24" w14:textId="77777777" w:rsidR="00711540" w:rsidRPr="00711540" w:rsidRDefault="00711540" w:rsidP="00711540">
            <w:pPr>
              <w:suppressAutoHyphens w:val="0"/>
              <w:rPr>
                <w:b/>
                <w:bCs/>
                <w:sz w:val="24"/>
                <w:lang w:eastAsia="ru-RU"/>
              </w:rPr>
            </w:pPr>
            <w:r w:rsidRPr="00711540">
              <w:rPr>
                <w:b/>
                <w:bCs/>
                <w:sz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F1E3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9602,750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DE5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2202,427</w:t>
            </w:r>
          </w:p>
        </w:tc>
      </w:tr>
      <w:tr w:rsidR="00711540" w:rsidRPr="00711540" w14:paraId="5921DDA9" w14:textId="77777777" w:rsidTr="00711540">
        <w:trPr>
          <w:trHeight w:val="97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58AF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2FD3" w14:textId="77777777" w:rsidR="00711540" w:rsidRPr="00711540" w:rsidRDefault="00711540" w:rsidP="007115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11540">
              <w:rPr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B468" w14:textId="77777777" w:rsidR="00711540" w:rsidRPr="00711540" w:rsidRDefault="00711540" w:rsidP="0071154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711540">
              <w:rPr>
                <w:sz w:val="24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BE8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9602,750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D0FA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2202,427</w:t>
            </w:r>
          </w:p>
        </w:tc>
      </w:tr>
      <w:tr w:rsidR="00711540" w:rsidRPr="00711540" w14:paraId="3FE2CDB7" w14:textId="77777777" w:rsidTr="00711540">
        <w:trPr>
          <w:trHeight w:val="1035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8A3E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2AF1" w14:textId="77777777" w:rsidR="00711540" w:rsidRPr="00711540" w:rsidRDefault="00711540" w:rsidP="007115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11540">
              <w:rPr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1ECC" w14:textId="77777777" w:rsidR="00711540" w:rsidRPr="00711540" w:rsidRDefault="00711540" w:rsidP="0071154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711540">
              <w:rPr>
                <w:sz w:val="24"/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27E8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9602,750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588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2202,427</w:t>
            </w:r>
          </w:p>
        </w:tc>
      </w:tr>
      <w:tr w:rsidR="00711540" w:rsidRPr="00711540" w14:paraId="070D86B2" w14:textId="77777777" w:rsidTr="00711540">
        <w:trPr>
          <w:trHeight w:val="93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BEDE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3F3E" w14:textId="77777777" w:rsidR="00711540" w:rsidRPr="00711540" w:rsidRDefault="00711540" w:rsidP="0071154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11540">
              <w:rPr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D2EA" w14:textId="77777777" w:rsidR="00711540" w:rsidRPr="00711540" w:rsidRDefault="00711540" w:rsidP="00711540">
            <w:pPr>
              <w:suppressAutoHyphens w:val="0"/>
              <w:jc w:val="both"/>
              <w:rPr>
                <w:sz w:val="24"/>
                <w:lang w:eastAsia="ru-RU"/>
              </w:rPr>
            </w:pPr>
            <w:r w:rsidRPr="00711540">
              <w:rPr>
                <w:sz w:val="24"/>
                <w:lang w:eastAsia="ru-RU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26FD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9602,750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7DE6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1540">
              <w:rPr>
                <w:rFonts w:ascii="Arial" w:hAnsi="Arial" w:cs="Arial"/>
                <w:sz w:val="20"/>
                <w:szCs w:val="20"/>
                <w:lang w:eastAsia="ru-RU"/>
              </w:rPr>
              <w:t>2202,427</w:t>
            </w:r>
          </w:p>
        </w:tc>
      </w:tr>
      <w:tr w:rsidR="00711540" w:rsidRPr="00711540" w14:paraId="1827618A" w14:textId="77777777" w:rsidTr="00711540">
        <w:trPr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1F99" w14:textId="77777777" w:rsidR="00711540" w:rsidRPr="00711540" w:rsidRDefault="00711540" w:rsidP="0071154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0E9E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9BAA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A18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B1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11540" w:rsidRPr="00711540" w14:paraId="6363C9D4" w14:textId="77777777" w:rsidTr="00711540">
        <w:trPr>
          <w:trHeight w:val="255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4C1" w14:textId="77777777" w:rsidR="00711540" w:rsidRPr="00711540" w:rsidRDefault="00711540" w:rsidP="007115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4DBD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2C6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E545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8C51" w14:textId="77777777" w:rsidR="00711540" w:rsidRPr="00711540" w:rsidRDefault="00711540" w:rsidP="007115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79713C54" w14:textId="3207CC7A" w:rsidR="00711540" w:rsidRDefault="00711540"/>
    <w:p w14:paraId="703C401B" w14:textId="32D651CC" w:rsidR="004706BB" w:rsidRDefault="004706BB" w:rsidP="004706BB">
      <w:pPr>
        <w:jc w:val="right"/>
      </w:pPr>
      <w:r w:rsidRPr="0071154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5</w:t>
      </w:r>
      <w:r w:rsidRPr="00711540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№40   от 08.04.2022 года  сельского поселения                                                                                                                                                                           Новое Якушкино  муниципального района  Исаклинский </w:t>
      </w:r>
      <w:r w:rsidRPr="00711540">
        <w:rPr>
          <w:sz w:val="22"/>
          <w:szCs w:val="22"/>
          <w:lang w:eastAsia="ru-RU"/>
        </w:rPr>
        <w:br/>
        <w:t xml:space="preserve">Самарской области «Об утверждении отчета </w:t>
      </w:r>
      <w:r w:rsidRPr="00711540">
        <w:rPr>
          <w:sz w:val="22"/>
          <w:szCs w:val="22"/>
          <w:lang w:eastAsia="ru-RU"/>
        </w:rPr>
        <w:br/>
        <w:t>об исполнении  бюджета сельского поселения  Новое Якушкино                                                                                                                                                                                 муниципального района Исаклинский Самарской области за 1 квартал 2022 год»</w:t>
      </w: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849"/>
        <w:gridCol w:w="569"/>
        <w:gridCol w:w="567"/>
        <w:gridCol w:w="1180"/>
        <w:gridCol w:w="468"/>
        <w:gridCol w:w="1826"/>
        <w:gridCol w:w="680"/>
        <w:gridCol w:w="1116"/>
        <w:gridCol w:w="716"/>
        <w:gridCol w:w="1118"/>
        <w:gridCol w:w="958"/>
        <w:gridCol w:w="40"/>
      </w:tblGrid>
      <w:tr w:rsidR="004706BB" w:rsidRPr="004706BB" w14:paraId="4217577D" w14:textId="77777777" w:rsidTr="004706BB">
        <w:trPr>
          <w:trHeight w:val="12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E7F52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4706BB">
              <w:rPr>
                <w:b/>
                <w:bCs/>
                <w:sz w:val="24"/>
                <w:lang w:eastAsia="ru-RU"/>
              </w:rPr>
              <w:t>Информация                                                                                                                                                                                    об использования резервного фонда  сельского поселения Новое Якушкино муниципального района Исаклинский Самарской области на за 1 квартал  2022год.</w:t>
            </w:r>
          </w:p>
        </w:tc>
      </w:tr>
      <w:tr w:rsidR="004706BB" w:rsidRPr="004706BB" w14:paraId="09F4E10B" w14:textId="77777777" w:rsidTr="004706BB">
        <w:trPr>
          <w:gridAfter w:val="1"/>
          <w:wAfter w:w="20" w:type="pct"/>
          <w:trHeight w:val="465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2311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41EFAF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4706BB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4E25D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4706BB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D092B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4706BB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56202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4706BB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DA0B9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4706BB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EBBA51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4706BB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7787D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4706BB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61CB0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4706BB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77E80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4706BB">
              <w:rPr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CEA4A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4706BB" w:rsidRPr="004706BB" w14:paraId="2E026644" w14:textId="77777777" w:rsidTr="004706BB">
        <w:trPr>
          <w:gridAfter w:val="1"/>
          <w:wAfter w:w="20" w:type="pct"/>
          <w:trHeight w:val="255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1367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главного распорядителя 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16EF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7915D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5BA7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D85B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0E7DC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FBC3BC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Сумма в тыс.руб.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0AA7C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Сумма в тыс.руб.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0D0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Исполнение %</w:t>
            </w:r>
          </w:p>
        </w:tc>
      </w:tr>
      <w:tr w:rsidR="004706BB" w:rsidRPr="004706BB" w14:paraId="0D509D47" w14:textId="77777777" w:rsidTr="004706BB">
        <w:trPr>
          <w:gridAfter w:val="1"/>
          <w:wAfter w:w="20" w:type="pct"/>
          <w:trHeight w:val="1395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1C37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37D4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B5A8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A83F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7E43" w14:textId="77777777" w:rsidR="004706BB" w:rsidRPr="004706BB" w:rsidRDefault="004706BB" w:rsidP="004706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901B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2563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color w:val="000000"/>
                <w:sz w:val="16"/>
                <w:szCs w:val="16"/>
                <w:lang w:eastAsia="ru-RU"/>
              </w:rPr>
              <w:t>План                                     2022 год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2F0B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color w:val="000000"/>
                <w:sz w:val="16"/>
                <w:szCs w:val="16"/>
                <w:lang w:eastAsia="ru-RU"/>
              </w:rPr>
              <w:t>в т.ч.за счет безвозмездных поступлений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7EF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color w:val="000000"/>
                <w:sz w:val="16"/>
                <w:szCs w:val="16"/>
                <w:lang w:eastAsia="ru-RU"/>
              </w:rPr>
              <w:t>Факт                 1 квартал  2022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FBD7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color w:val="000000"/>
                <w:sz w:val="16"/>
                <w:szCs w:val="16"/>
                <w:lang w:eastAsia="ru-RU"/>
              </w:rPr>
              <w:t>в т.ч.за счет безвозмездных поступлений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F619E" w14:textId="77777777" w:rsidR="004706BB" w:rsidRPr="004706BB" w:rsidRDefault="004706BB" w:rsidP="004706BB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06BB" w:rsidRPr="004706BB" w14:paraId="21CC7D86" w14:textId="77777777" w:rsidTr="004706BB">
        <w:trPr>
          <w:gridAfter w:val="1"/>
          <w:wAfter w:w="20" w:type="pct"/>
          <w:trHeight w:val="2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6D14" w14:textId="77777777" w:rsidR="004706BB" w:rsidRPr="004706BB" w:rsidRDefault="004706BB" w:rsidP="004706B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706BB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92A1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CF5B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979E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C8621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71E3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D965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BDFEB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073E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E3A9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A42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4706BB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4706BB" w:rsidRPr="004706BB" w14:paraId="7AF5FA01" w14:textId="77777777" w:rsidTr="004706BB">
        <w:trPr>
          <w:gridAfter w:val="1"/>
          <w:wAfter w:w="20" w:type="pct"/>
          <w:trHeight w:val="196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7C9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B626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9842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E9E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99F2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8487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706BB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D794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2CE0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443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299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7DE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706BB" w:rsidRPr="004706BB" w14:paraId="34BBCA63" w14:textId="77777777" w:rsidTr="004706BB">
        <w:trPr>
          <w:gridAfter w:val="1"/>
          <w:wAfter w:w="20" w:type="pct"/>
          <w:trHeight w:val="51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EA07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FD84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64CD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00FD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EAEC6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92A3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2D3E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D5595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DAA1" w14:textId="77777777" w:rsidR="004706BB" w:rsidRPr="004706BB" w:rsidRDefault="004706BB" w:rsidP="004706BB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0E1D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05B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706BB" w:rsidRPr="004706BB" w14:paraId="6A32E45E" w14:textId="77777777" w:rsidTr="004706BB">
        <w:trPr>
          <w:gridAfter w:val="1"/>
          <w:wAfter w:w="20" w:type="pct"/>
          <w:trHeight w:val="10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FE06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FFA6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6A7B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CF19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EA076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B96C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1397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859E6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C8C8" w14:textId="77777777" w:rsidR="004706BB" w:rsidRPr="004706BB" w:rsidRDefault="004706BB" w:rsidP="004706B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A726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5ECE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4706BB" w:rsidRPr="004706BB" w14:paraId="2E19FCEC" w14:textId="77777777" w:rsidTr="004706BB">
        <w:trPr>
          <w:gridAfter w:val="1"/>
          <w:wAfter w:w="20" w:type="pct"/>
          <w:trHeight w:val="23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DAB1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8B66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18C64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4FB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040E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62E0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правоохранительныой деятельности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2AC2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FFDC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7B47" w14:textId="77777777" w:rsidR="004706BB" w:rsidRPr="004706BB" w:rsidRDefault="004706BB" w:rsidP="004706B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4343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D8B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4706BB" w:rsidRPr="004706BB" w14:paraId="5AFDD9B8" w14:textId="77777777" w:rsidTr="004706BB">
        <w:trPr>
          <w:gridAfter w:val="1"/>
          <w:wAfter w:w="20" w:type="pct"/>
          <w:trHeight w:val="85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1E4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4E99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0418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F59E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93A1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4A2C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6D26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2B9D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F397" w14:textId="77777777" w:rsidR="004706BB" w:rsidRPr="004706BB" w:rsidRDefault="004706BB" w:rsidP="004706B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9B43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FDAE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4706BB" w:rsidRPr="004706BB" w14:paraId="07EE05D8" w14:textId="77777777" w:rsidTr="004706BB">
        <w:trPr>
          <w:gridAfter w:val="1"/>
          <w:wAfter w:w="20" w:type="pct"/>
          <w:trHeight w:val="91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5C0E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7AB9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EBCB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8364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90 1 00 79900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7975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4715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D8B5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56C4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430" w14:textId="77777777" w:rsidR="004706BB" w:rsidRPr="004706BB" w:rsidRDefault="004706BB" w:rsidP="004706BB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E05B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AFA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4706BB" w:rsidRPr="004706BB" w14:paraId="4EDF3970" w14:textId="77777777" w:rsidTr="004706BB">
        <w:trPr>
          <w:gridAfter w:val="1"/>
          <w:wAfter w:w="20" w:type="pct"/>
          <w:trHeight w:val="75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E08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9C72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89EB4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1855" w14:textId="77777777" w:rsidR="004706BB" w:rsidRPr="004706BB" w:rsidRDefault="004706BB" w:rsidP="004706B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76E1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7545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4"/>
                <w:lang w:eastAsia="ru-RU"/>
              </w:rPr>
            </w:pPr>
            <w:r w:rsidRPr="004706BB">
              <w:rPr>
                <w:b/>
                <w:bCs/>
                <w:color w:val="000000"/>
                <w:sz w:val="24"/>
                <w:lang w:eastAsia="ru-RU"/>
              </w:rPr>
              <w:t>Всего расходов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C89B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DBC5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D8E6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E292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DE9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11041E5D" w14:textId="77777777" w:rsidR="004706BB" w:rsidRDefault="004706BB" w:rsidP="004706BB">
      <w:pPr>
        <w:jc w:val="right"/>
        <w:rPr>
          <w:sz w:val="20"/>
          <w:szCs w:val="20"/>
        </w:rPr>
      </w:pPr>
    </w:p>
    <w:p w14:paraId="2ECDD2BB" w14:textId="77777777" w:rsidR="004706BB" w:rsidRDefault="004706BB" w:rsidP="004706BB">
      <w:pPr>
        <w:jc w:val="right"/>
        <w:rPr>
          <w:sz w:val="20"/>
          <w:szCs w:val="20"/>
        </w:rPr>
      </w:pPr>
    </w:p>
    <w:p w14:paraId="09EA3D31" w14:textId="660D7EFE" w:rsidR="004706BB" w:rsidRPr="00067CB4" w:rsidRDefault="004706BB" w:rsidP="004706BB">
      <w:pPr>
        <w:jc w:val="right"/>
        <w:rPr>
          <w:sz w:val="20"/>
          <w:szCs w:val="20"/>
        </w:rPr>
      </w:pPr>
      <w:r w:rsidRPr="00067CB4">
        <w:rPr>
          <w:sz w:val="20"/>
          <w:szCs w:val="20"/>
        </w:rPr>
        <w:t>Приложение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№40 от 0</w:t>
      </w:r>
      <w:r>
        <w:rPr>
          <w:sz w:val="20"/>
          <w:szCs w:val="20"/>
        </w:rPr>
        <w:t>8</w:t>
      </w:r>
      <w:r w:rsidRPr="00067CB4">
        <w:rPr>
          <w:sz w:val="20"/>
          <w:szCs w:val="20"/>
        </w:rPr>
        <w:t xml:space="preserve">.04.2022 года  сельского поселения                                                                                                                                                                           Новое Якушкино  муниципального района  Исаклинский </w:t>
      </w:r>
    </w:p>
    <w:p w14:paraId="7A3A4668" w14:textId="77777777" w:rsidR="004706BB" w:rsidRPr="00067CB4" w:rsidRDefault="004706BB" w:rsidP="004706BB">
      <w:pPr>
        <w:jc w:val="right"/>
        <w:rPr>
          <w:sz w:val="20"/>
          <w:szCs w:val="20"/>
        </w:rPr>
      </w:pPr>
      <w:r w:rsidRPr="00067CB4">
        <w:rPr>
          <w:sz w:val="20"/>
          <w:szCs w:val="20"/>
        </w:rPr>
        <w:t xml:space="preserve">Самарской области «Об утверждении отчета </w:t>
      </w:r>
    </w:p>
    <w:p w14:paraId="28ABFA2B" w14:textId="77777777" w:rsidR="004706BB" w:rsidRPr="00067CB4" w:rsidRDefault="004706BB" w:rsidP="004706BB">
      <w:pPr>
        <w:jc w:val="right"/>
        <w:rPr>
          <w:sz w:val="20"/>
          <w:szCs w:val="20"/>
        </w:rPr>
      </w:pPr>
      <w:r w:rsidRPr="00067CB4">
        <w:rPr>
          <w:sz w:val="20"/>
          <w:szCs w:val="20"/>
        </w:rPr>
        <w:t>об исполнении  бюджета сельского поселения  Новое Якушкино                                                                                                                                                                                 муниципального района Исаклинский Самарской области за 1 квартал 2022 год»</w:t>
      </w:r>
    </w:p>
    <w:p w14:paraId="58816DD9" w14:textId="77777777" w:rsidR="004706BB" w:rsidRDefault="004706BB" w:rsidP="004706BB">
      <w:pPr>
        <w:jc w:val="right"/>
      </w:pPr>
    </w:p>
    <w:p w14:paraId="438FBE18" w14:textId="77777777" w:rsidR="004706BB" w:rsidRDefault="004706BB" w:rsidP="004706BB">
      <w:pPr>
        <w:jc w:val="right"/>
        <w:rPr>
          <w:b/>
        </w:rPr>
      </w:pPr>
    </w:p>
    <w:p w14:paraId="7C7C788E" w14:textId="77777777" w:rsidR="004706BB" w:rsidRDefault="004706BB" w:rsidP="004706BB">
      <w:pPr>
        <w:jc w:val="center"/>
        <w:rPr>
          <w:b/>
        </w:rPr>
      </w:pPr>
      <w:r>
        <w:rPr>
          <w:b/>
        </w:rPr>
        <w:t xml:space="preserve">Информация о расходах и численности муниципальных служащих органов местного </w:t>
      </w:r>
    </w:p>
    <w:p w14:paraId="4E29D79F" w14:textId="77777777" w:rsidR="004706BB" w:rsidRDefault="004706BB" w:rsidP="004706BB">
      <w:pPr>
        <w:jc w:val="center"/>
        <w:rPr>
          <w:b/>
        </w:rPr>
      </w:pPr>
      <w:r>
        <w:rPr>
          <w:b/>
        </w:rPr>
        <w:t>самоуправления  муниципального района за 1 квартал 2022 год</w:t>
      </w:r>
    </w:p>
    <w:p w14:paraId="3641C84D" w14:textId="77777777" w:rsidR="004706BB" w:rsidRDefault="004706BB" w:rsidP="004706BB">
      <w:pPr>
        <w:jc w:val="both"/>
      </w:pP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276"/>
        <w:gridCol w:w="1275"/>
        <w:gridCol w:w="1418"/>
      </w:tblGrid>
      <w:tr w:rsidR="004706BB" w:rsidRPr="002E1EAB" w14:paraId="23AB5BFA" w14:textId="77777777" w:rsidTr="007A07E6">
        <w:trPr>
          <w:trHeight w:val="1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0E23" w14:textId="77777777" w:rsidR="004706BB" w:rsidRDefault="004706BB" w:rsidP="007A07E6">
            <w:pPr>
              <w:snapToGrid w:val="0"/>
            </w:pPr>
          </w:p>
          <w:p w14:paraId="74611839" w14:textId="77777777" w:rsidR="004706BB" w:rsidRDefault="004706BB" w:rsidP="007A07E6"/>
          <w:p w14:paraId="4BEB35CC" w14:textId="77777777" w:rsidR="004706BB" w:rsidRDefault="004706BB" w:rsidP="007A07E6">
            <w:pPr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BACF3" w14:textId="77777777" w:rsidR="004706BB" w:rsidRDefault="004706BB" w:rsidP="007A07E6">
            <w:pPr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6B7F3" w14:textId="77777777" w:rsidR="004706BB" w:rsidRDefault="004706BB" w:rsidP="007A07E6">
            <w:pPr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 xml:space="preserve">План </w:t>
            </w:r>
          </w:p>
          <w:p w14:paraId="6EEBBEAA" w14:textId="77777777" w:rsidR="004706BB" w:rsidRDefault="004706BB" w:rsidP="007A07E6">
            <w:pPr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E7458" w14:textId="77777777" w:rsidR="004706BB" w:rsidRDefault="004706BB" w:rsidP="007A07E6">
            <w:pPr>
              <w:jc w:val="center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 xml:space="preserve">Факт за       1 квартал </w:t>
            </w:r>
          </w:p>
          <w:p w14:paraId="10C24616" w14:textId="77777777" w:rsidR="004706BB" w:rsidRDefault="004706BB" w:rsidP="007A07E6">
            <w:pPr>
              <w:jc w:val="center"/>
            </w:pPr>
            <w:r>
              <w:rPr>
                <w:rStyle w:val="a5"/>
                <w:sz w:val="22"/>
                <w:szCs w:val="22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85F9" w14:textId="77777777" w:rsidR="004706BB" w:rsidRPr="002E1EAB" w:rsidRDefault="004706BB" w:rsidP="007A07E6">
            <w:pPr>
              <w:jc w:val="center"/>
              <w:rPr>
                <w:b/>
              </w:rPr>
            </w:pPr>
            <w:r w:rsidRPr="002E1EAB">
              <w:rPr>
                <w:b/>
              </w:rPr>
              <w:t xml:space="preserve">Исполнения % </w:t>
            </w:r>
          </w:p>
        </w:tc>
      </w:tr>
      <w:tr w:rsidR="004706BB" w14:paraId="7B163C26" w14:textId="77777777" w:rsidTr="007A07E6">
        <w:trPr>
          <w:trHeight w:val="1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5A56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A913F" w14:textId="77777777" w:rsidR="004706BB" w:rsidRPr="00201080" w:rsidRDefault="004706BB" w:rsidP="007A07E6">
            <w:pPr>
              <w:jc w:val="both"/>
              <w:rPr>
                <w:sz w:val="22"/>
                <w:szCs w:val="22"/>
              </w:rPr>
            </w:pPr>
            <w:r w:rsidRPr="00201080">
              <w:rPr>
                <w:sz w:val="22"/>
                <w:szCs w:val="22"/>
              </w:rPr>
              <w:t xml:space="preserve">Заработная плата  и начисления на оплату труда работников органов местного самоуправления </w:t>
            </w:r>
          </w:p>
          <w:p w14:paraId="4DE30F67" w14:textId="77777777" w:rsidR="004706BB" w:rsidRPr="00201080" w:rsidRDefault="004706BB" w:rsidP="007A07E6">
            <w:pPr>
              <w:jc w:val="both"/>
              <w:rPr>
                <w:sz w:val="22"/>
                <w:szCs w:val="22"/>
              </w:rPr>
            </w:pPr>
            <w:r w:rsidRPr="00201080">
              <w:rPr>
                <w:sz w:val="22"/>
                <w:szCs w:val="22"/>
              </w:rPr>
              <w:t xml:space="preserve">(тыс. рублей)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C361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2435,620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155D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390,234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624F" w14:textId="77777777" w:rsidR="004706BB" w:rsidRDefault="004706BB" w:rsidP="007A07E6">
            <w:pPr>
              <w:jc w:val="center"/>
            </w:pPr>
            <w:r>
              <w:t>16,02</w:t>
            </w:r>
          </w:p>
        </w:tc>
      </w:tr>
      <w:tr w:rsidR="004706BB" w14:paraId="77CFB54D" w14:textId="77777777" w:rsidTr="007A07E6">
        <w:trPr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E7AA3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38A5F" w14:textId="77777777" w:rsidR="004706BB" w:rsidRPr="00201080" w:rsidRDefault="004706BB" w:rsidP="007A07E6">
            <w:pPr>
              <w:jc w:val="both"/>
              <w:rPr>
                <w:sz w:val="22"/>
                <w:szCs w:val="22"/>
              </w:rPr>
            </w:pPr>
            <w:r w:rsidRPr="00201080">
              <w:rPr>
                <w:sz w:val="22"/>
                <w:szCs w:val="22"/>
              </w:rPr>
              <w:t xml:space="preserve">ВСЕГО расходов  на содержание  органа местного самоуправления муниципального образования  </w:t>
            </w:r>
          </w:p>
          <w:p w14:paraId="1660191C" w14:textId="77777777" w:rsidR="004706BB" w:rsidRPr="00201080" w:rsidRDefault="004706BB" w:rsidP="007A07E6">
            <w:pPr>
              <w:jc w:val="both"/>
              <w:rPr>
                <w:sz w:val="22"/>
                <w:szCs w:val="22"/>
              </w:rPr>
            </w:pPr>
            <w:r w:rsidRPr="00201080">
              <w:rPr>
                <w:sz w:val="22"/>
                <w:szCs w:val="22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FFC4B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3340,520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C122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618,041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00CE" w14:textId="77777777" w:rsidR="004706BB" w:rsidRDefault="004706BB" w:rsidP="007A07E6">
            <w:pPr>
              <w:jc w:val="center"/>
            </w:pPr>
            <w:r>
              <w:t>18,50</w:t>
            </w:r>
          </w:p>
        </w:tc>
      </w:tr>
      <w:tr w:rsidR="004706BB" w14:paraId="5A5101D6" w14:textId="77777777" w:rsidTr="007A07E6">
        <w:trPr>
          <w:trHeight w:val="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3C56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F6A8B4" w14:textId="77777777" w:rsidR="004706BB" w:rsidRPr="00201080" w:rsidRDefault="004706BB" w:rsidP="007A07E6">
            <w:pPr>
              <w:jc w:val="both"/>
              <w:rPr>
                <w:sz w:val="22"/>
                <w:szCs w:val="22"/>
              </w:rPr>
            </w:pPr>
            <w:r w:rsidRPr="00201080">
              <w:rPr>
                <w:sz w:val="22"/>
                <w:szCs w:val="22"/>
              </w:rPr>
              <w:t>Численность работников, замещающих муниципальные должности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2C5CD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B1D17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F077" w14:textId="77777777" w:rsidR="004706BB" w:rsidRDefault="004706BB" w:rsidP="007A0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06BB" w14:paraId="53EC9BFC" w14:textId="77777777" w:rsidTr="007A07E6">
        <w:trPr>
          <w:trHeight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04B47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4C926" w14:textId="77777777" w:rsidR="004706BB" w:rsidRPr="00201080" w:rsidRDefault="004706BB" w:rsidP="007A07E6">
            <w:pPr>
              <w:jc w:val="both"/>
              <w:rPr>
                <w:sz w:val="22"/>
                <w:szCs w:val="22"/>
              </w:rPr>
            </w:pPr>
            <w:r w:rsidRPr="00201080">
              <w:rPr>
                <w:sz w:val="22"/>
                <w:szCs w:val="22"/>
              </w:rPr>
              <w:t>Численность работников, замещающих должности муниципальной службы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6F13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3158E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A069" w14:textId="77777777" w:rsidR="004706BB" w:rsidRDefault="004706BB" w:rsidP="007A0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06BB" w14:paraId="38991842" w14:textId="77777777" w:rsidTr="007A07E6">
        <w:trPr>
          <w:trHeight w:val="7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E318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CF3AD" w14:textId="77777777" w:rsidR="004706BB" w:rsidRPr="00201080" w:rsidRDefault="004706BB" w:rsidP="007A07E6">
            <w:pPr>
              <w:jc w:val="both"/>
              <w:rPr>
                <w:sz w:val="22"/>
                <w:szCs w:val="22"/>
              </w:rPr>
            </w:pPr>
            <w:r w:rsidRPr="00201080">
              <w:rPr>
                <w:sz w:val="22"/>
                <w:szCs w:val="22"/>
              </w:rPr>
              <w:t xml:space="preserve">Из них группы должностей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CF32A" w14:textId="77777777" w:rsidR="004706BB" w:rsidRDefault="004706BB" w:rsidP="007A0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95864" w14:textId="77777777" w:rsidR="004706BB" w:rsidRDefault="004706BB" w:rsidP="007A0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CEC4" w14:textId="77777777" w:rsidR="004706BB" w:rsidRDefault="004706BB" w:rsidP="007A0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06BB" w14:paraId="577A4921" w14:textId="77777777" w:rsidTr="007A07E6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7AE9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C1BCE" w14:textId="77777777" w:rsidR="004706BB" w:rsidRPr="00201080" w:rsidRDefault="004706BB" w:rsidP="007A07E6">
            <w:pPr>
              <w:jc w:val="both"/>
              <w:rPr>
                <w:sz w:val="22"/>
                <w:szCs w:val="22"/>
              </w:rPr>
            </w:pPr>
            <w:r w:rsidRPr="00201080">
              <w:rPr>
                <w:sz w:val="22"/>
                <w:szCs w:val="22"/>
              </w:rPr>
              <w:t>Высшие должности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37B89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71E79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8CA6C" w14:textId="77777777" w:rsidR="004706BB" w:rsidRDefault="004706BB" w:rsidP="007A0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06BB" w14:paraId="26F3A6E0" w14:textId="77777777" w:rsidTr="007A07E6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642A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34553" w14:textId="77777777" w:rsidR="004706BB" w:rsidRPr="00201080" w:rsidRDefault="004706BB" w:rsidP="007A07E6">
            <w:pPr>
              <w:jc w:val="both"/>
              <w:rPr>
                <w:sz w:val="22"/>
                <w:szCs w:val="22"/>
              </w:rPr>
            </w:pPr>
            <w:r w:rsidRPr="00201080">
              <w:rPr>
                <w:sz w:val="22"/>
                <w:szCs w:val="22"/>
              </w:rPr>
              <w:t>Старшие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73F1D" w14:textId="77777777" w:rsidR="004706BB" w:rsidRDefault="004706BB" w:rsidP="007A0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440E" w14:textId="77777777" w:rsidR="004706BB" w:rsidRDefault="004706BB" w:rsidP="007A07E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A521" w14:textId="77777777" w:rsidR="004706BB" w:rsidRDefault="004706BB" w:rsidP="007A0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06BB" w14:paraId="2E70CBB2" w14:textId="77777777" w:rsidTr="007A07E6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5A894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1215D" w14:textId="77777777" w:rsidR="004706BB" w:rsidRPr="00201080" w:rsidRDefault="004706BB" w:rsidP="007A07E6">
            <w:pPr>
              <w:jc w:val="both"/>
              <w:rPr>
                <w:sz w:val="22"/>
                <w:szCs w:val="22"/>
              </w:rPr>
            </w:pPr>
            <w:r w:rsidRPr="00201080">
              <w:rPr>
                <w:sz w:val="22"/>
                <w:szCs w:val="22"/>
              </w:rPr>
              <w:t>Численность работников органа местного самоуправления, не являющихся муниципальными служащими (штатных ед.)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C054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44A9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E1AF" w14:textId="77777777" w:rsidR="004706BB" w:rsidRDefault="004706BB" w:rsidP="007A0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706BB" w14:paraId="532438F1" w14:textId="77777777" w:rsidTr="007A07E6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32C54" w14:textId="77777777" w:rsidR="004706BB" w:rsidRDefault="004706BB" w:rsidP="007A07E6">
            <w:pPr>
              <w:jc w:val="center"/>
              <w:rPr>
                <w:rStyle w:val="a5"/>
                <w:b w:val="0"/>
              </w:rPr>
            </w:pPr>
            <w:r>
              <w:t>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862FE" w14:textId="77777777" w:rsidR="004706BB" w:rsidRPr="00201080" w:rsidRDefault="004706BB" w:rsidP="007A07E6">
            <w:pPr>
              <w:jc w:val="both"/>
              <w:rPr>
                <w:sz w:val="22"/>
                <w:szCs w:val="22"/>
              </w:rPr>
            </w:pPr>
            <w:r w:rsidRPr="00201080">
              <w:rPr>
                <w:rStyle w:val="a5"/>
                <w:b w:val="0"/>
                <w:sz w:val="22"/>
                <w:szCs w:val="22"/>
              </w:rPr>
              <w:t>Всего должностей работников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60E5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1AFD" w14:textId="77777777" w:rsidR="004706BB" w:rsidRDefault="004706BB" w:rsidP="007A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4807" w14:textId="77777777" w:rsidR="004706BB" w:rsidRDefault="004706BB" w:rsidP="007A07E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FA94DE4" w14:textId="77777777" w:rsidR="004706BB" w:rsidRDefault="004706BB" w:rsidP="004706BB">
      <w:pPr>
        <w:jc w:val="both"/>
      </w:pPr>
    </w:p>
    <w:p w14:paraId="0D1E0397" w14:textId="77777777" w:rsidR="004706BB" w:rsidRDefault="004706BB" w:rsidP="004706BB">
      <w:pPr>
        <w:tabs>
          <w:tab w:val="left" w:pos="7200"/>
        </w:tabs>
        <w:ind w:right="279"/>
        <w:jc w:val="both"/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1379"/>
        <w:gridCol w:w="660"/>
        <w:gridCol w:w="1445"/>
        <w:gridCol w:w="2696"/>
        <w:gridCol w:w="1145"/>
        <w:gridCol w:w="1526"/>
        <w:gridCol w:w="1447"/>
        <w:gridCol w:w="222"/>
      </w:tblGrid>
      <w:tr w:rsidR="004706BB" w:rsidRPr="004706BB" w14:paraId="1F1B5FD6" w14:textId="77777777" w:rsidTr="004706BB">
        <w:trPr>
          <w:gridAfter w:val="1"/>
          <w:wAfter w:w="36" w:type="dxa"/>
          <w:trHeight w:val="408"/>
        </w:trPr>
        <w:tc>
          <w:tcPr>
            <w:tcW w:w="104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E439F" w14:textId="77777777" w:rsidR="004706BB" w:rsidRDefault="004706BB" w:rsidP="004706B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706BB">
              <w:rPr>
                <w:sz w:val="22"/>
                <w:szCs w:val="22"/>
                <w:lang w:eastAsia="ru-RU"/>
              </w:rPr>
              <w:t>Приложение7</w:t>
            </w:r>
            <w:r w:rsidRPr="004706BB">
              <w:rPr>
                <w:sz w:val="22"/>
                <w:szCs w:val="22"/>
                <w:lang w:eastAsia="ru-RU"/>
              </w:rPr>
              <w:br/>
              <w:t xml:space="preserve"> к  Постановлению №40 от 08.04.2022года</w:t>
            </w:r>
            <w:r w:rsidRPr="004706BB">
              <w:rPr>
                <w:sz w:val="22"/>
                <w:szCs w:val="22"/>
                <w:lang w:eastAsia="ru-RU"/>
              </w:rPr>
              <w:br/>
              <w:t xml:space="preserve"> сельского поселения Новое Якушкино </w:t>
            </w:r>
          </w:p>
          <w:p w14:paraId="7981E160" w14:textId="06B00A80" w:rsidR="004706BB" w:rsidRDefault="004706BB" w:rsidP="004706B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706BB">
              <w:rPr>
                <w:sz w:val="22"/>
                <w:szCs w:val="22"/>
                <w:lang w:eastAsia="ru-RU"/>
              </w:rPr>
              <w:t xml:space="preserve">муниципального района Исаклинский Самарской области </w:t>
            </w:r>
            <w:r w:rsidRPr="004706BB">
              <w:rPr>
                <w:sz w:val="22"/>
                <w:szCs w:val="22"/>
                <w:lang w:eastAsia="ru-RU"/>
              </w:rPr>
              <w:br/>
              <w:t>"Об утвер</w:t>
            </w:r>
            <w:r>
              <w:rPr>
                <w:sz w:val="22"/>
                <w:szCs w:val="22"/>
                <w:lang w:eastAsia="ru-RU"/>
              </w:rPr>
              <w:t>ж</w:t>
            </w:r>
            <w:r w:rsidRPr="004706BB">
              <w:rPr>
                <w:sz w:val="22"/>
                <w:szCs w:val="22"/>
                <w:lang w:eastAsia="ru-RU"/>
              </w:rPr>
              <w:t xml:space="preserve">дении отчета об исполнении бюджета сельского поселения </w:t>
            </w:r>
            <w:r w:rsidRPr="004706BB">
              <w:rPr>
                <w:sz w:val="22"/>
                <w:szCs w:val="22"/>
                <w:lang w:eastAsia="ru-RU"/>
              </w:rPr>
              <w:br/>
              <w:t xml:space="preserve">Новое  Якушкино муниципального района Исаклинский </w:t>
            </w:r>
          </w:p>
          <w:p w14:paraId="4E6BF824" w14:textId="6F25001A" w:rsidR="004706BB" w:rsidRPr="004706BB" w:rsidRDefault="004706BB" w:rsidP="004706B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4706BB">
              <w:rPr>
                <w:sz w:val="22"/>
                <w:szCs w:val="22"/>
                <w:lang w:eastAsia="ru-RU"/>
              </w:rPr>
              <w:t>Самарской области за 1 квартал 2022 год"</w:t>
            </w:r>
          </w:p>
        </w:tc>
      </w:tr>
      <w:tr w:rsidR="004706BB" w:rsidRPr="004706BB" w14:paraId="7DC7CE51" w14:textId="77777777" w:rsidTr="004706BB">
        <w:trPr>
          <w:trHeight w:val="255"/>
        </w:trPr>
        <w:tc>
          <w:tcPr>
            <w:tcW w:w="104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857A6" w14:textId="77777777" w:rsidR="004706BB" w:rsidRPr="004706BB" w:rsidRDefault="004706BB" w:rsidP="004706B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360" w14:textId="77777777" w:rsidR="004706BB" w:rsidRPr="004706BB" w:rsidRDefault="004706BB" w:rsidP="004706B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4706BB" w:rsidRPr="004706BB" w14:paraId="0EDF8765" w14:textId="77777777" w:rsidTr="004706BB">
        <w:trPr>
          <w:trHeight w:val="1425"/>
        </w:trPr>
        <w:tc>
          <w:tcPr>
            <w:tcW w:w="1048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2EE76" w14:textId="77777777" w:rsidR="004706BB" w:rsidRPr="004706BB" w:rsidRDefault="004706BB" w:rsidP="004706B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1A95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152658F0" w14:textId="77777777" w:rsidTr="004706BB">
        <w:trPr>
          <w:trHeight w:val="2010"/>
        </w:trPr>
        <w:tc>
          <w:tcPr>
            <w:tcW w:w="10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9E930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4706BB">
              <w:rPr>
                <w:b/>
                <w:bCs/>
                <w:sz w:val="24"/>
                <w:lang w:eastAsia="ru-RU"/>
              </w:rPr>
              <w:t>Перечень муниципальных программ и подпрограмм, подлежащих финансированию из бюджета сельского поселения Новое Якушкино муниципального района Исаклинский Самарской области за 1 квартал 2022 года</w:t>
            </w:r>
          </w:p>
        </w:tc>
        <w:tc>
          <w:tcPr>
            <w:tcW w:w="36" w:type="dxa"/>
            <w:vAlign w:val="center"/>
            <w:hideMark/>
          </w:tcPr>
          <w:p w14:paraId="04539276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64072FF1" w14:textId="77777777" w:rsidTr="004706BB">
        <w:trPr>
          <w:trHeight w:val="25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BF22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706BB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программы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7449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706BB">
              <w:rPr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  <w:r w:rsidRPr="004706BB">
              <w:rPr>
                <w:b/>
                <w:bCs/>
                <w:color w:val="000000"/>
                <w:sz w:val="22"/>
                <w:szCs w:val="22"/>
                <w:lang w:eastAsia="ru-RU"/>
              </w:rPr>
              <w:br/>
              <w:t>п/пр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F4F3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706BB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05B7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706BB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программы, подпрограммы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57D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706BB">
              <w:rPr>
                <w:b/>
                <w:bCs/>
                <w:sz w:val="22"/>
                <w:szCs w:val="22"/>
                <w:lang w:eastAsia="ru-RU"/>
              </w:rPr>
              <w:t>2022год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553D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706B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EBF447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12A7BBF0" w14:textId="77777777" w:rsidTr="004706BB">
        <w:trPr>
          <w:trHeight w:val="1125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71CD4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99030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4A7F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FB870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7369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06BB">
              <w:rPr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EF4B00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06BB">
              <w:rPr>
                <w:b/>
                <w:bCs/>
                <w:color w:val="000000"/>
                <w:sz w:val="18"/>
                <w:szCs w:val="18"/>
                <w:lang w:eastAsia="ru-RU"/>
              </w:rPr>
              <w:t>Факт  1 квартал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2041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06BB">
              <w:rPr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36" w:type="dxa"/>
            <w:vAlign w:val="center"/>
            <w:hideMark/>
          </w:tcPr>
          <w:p w14:paraId="4A6B54F9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7D75669A" w14:textId="77777777" w:rsidTr="004706BB">
        <w:trPr>
          <w:trHeight w:val="243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93BE" w14:textId="77777777" w:rsidR="004706BB" w:rsidRPr="004706BB" w:rsidRDefault="004706BB" w:rsidP="004706B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AA6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7FD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48 0 00 00000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4BE8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B257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169,800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69C7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DA6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36" w:type="dxa"/>
            <w:vAlign w:val="center"/>
            <w:hideMark/>
          </w:tcPr>
          <w:p w14:paraId="4306F86E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03E855FC" w14:textId="77777777" w:rsidTr="004706BB">
        <w:trPr>
          <w:trHeight w:val="126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F90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667B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34E1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48 2 00 00000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7E6C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B12D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164,800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F12D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25,686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1F6C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15,59</w:t>
            </w:r>
          </w:p>
        </w:tc>
        <w:tc>
          <w:tcPr>
            <w:tcW w:w="36" w:type="dxa"/>
            <w:vAlign w:val="center"/>
            <w:hideMark/>
          </w:tcPr>
          <w:p w14:paraId="3C221E11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294E2182" w14:textId="77777777" w:rsidTr="004706BB">
        <w:trPr>
          <w:trHeight w:val="123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55EE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3378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82A5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48 3 00 00000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F50C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7FA2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657C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4A5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B1BEC89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2194F2A5" w14:textId="77777777" w:rsidTr="004706BB">
        <w:trPr>
          <w:trHeight w:val="20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34B2" w14:textId="77777777" w:rsidR="004706BB" w:rsidRPr="004706BB" w:rsidRDefault="004706BB" w:rsidP="004706B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5A8A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6414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49 0 00 00000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4E86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национальной экономики  на территории сельского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3CE0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3346,150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412F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1012,783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5974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30,27</w:t>
            </w:r>
          </w:p>
        </w:tc>
        <w:tc>
          <w:tcPr>
            <w:tcW w:w="36" w:type="dxa"/>
            <w:vAlign w:val="center"/>
            <w:hideMark/>
          </w:tcPr>
          <w:p w14:paraId="483E8584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0DB02E08" w14:textId="77777777" w:rsidTr="004706BB">
        <w:trPr>
          <w:trHeight w:val="124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7AD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397A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128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49 1 00 00000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84D7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08F1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16A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6D82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16F9F171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71DF8F74" w14:textId="77777777" w:rsidTr="004706BB">
        <w:trPr>
          <w:trHeight w:val="106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A24D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430F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5D2E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49 2 00 00000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9989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DEEE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3246,150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3936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1012,783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A3E9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31,20</w:t>
            </w:r>
          </w:p>
        </w:tc>
        <w:tc>
          <w:tcPr>
            <w:tcW w:w="36" w:type="dxa"/>
            <w:vAlign w:val="center"/>
            <w:hideMark/>
          </w:tcPr>
          <w:p w14:paraId="2CEBEC93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5BF94E52" w14:textId="77777777" w:rsidTr="004706BB">
        <w:trPr>
          <w:trHeight w:val="234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3CFE" w14:textId="77777777" w:rsidR="004706BB" w:rsidRPr="004706BB" w:rsidRDefault="004706BB" w:rsidP="004706B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CD3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83E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A834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907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1421,410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559F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236,328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174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16,63</w:t>
            </w:r>
          </w:p>
        </w:tc>
        <w:tc>
          <w:tcPr>
            <w:tcW w:w="36" w:type="dxa"/>
            <w:vAlign w:val="center"/>
            <w:hideMark/>
          </w:tcPr>
          <w:p w14:paraId="584B4DEC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670F6D30" w14:textId="77777777" w:rsidTr="004706BB">
        <w:trPr>
          <w:trHeight w:val="130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75BC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6DE3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6F8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1933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Подпрограмма «Организация культурно-досуговой деятельности на территории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2F4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893,000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3EB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144,600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B0F1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36" w:type="dxa"/>
            <w:vAlign w:val="center"/>
            <w:hideMark/>
          </w:tcPr>
          <w:p w14:paraId="7EE9B69C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3960ADA7" w14:textId="77777777" w:rsidTr="004706BB">
        <w:trPr>
          <w:trHeight w:val="14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C7A4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C6D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003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C8B2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3D5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393,000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8A94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C16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36" w:type="dxa"/>
            <w:vAlign w:val="center"/>
            <w:hideMark/>
          </w:tcPr>
          <w:p w14:paraId="632263EF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0E10A128" w14:textId="77777777" w:rsidTr="004706BB">
        <w:trPr>
          <w:trHeight w:val="76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B3BD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BDC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545D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4B86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86B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123,910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0AB6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23,428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B9CA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18,91</w:t>
            </w:r>
          </w:p>
        </w:tc>
        <w:tc>
          <w:tcPr>
            <w:tcW w:w="36" w:type="dxa"/>
            <w:vAlign w:val="center"/>
            <w:hideMark/>
          </w:tcPr>
          <w:p w14:paraId="6CEE53C5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19F9DB2E" w14:textId="77777777" w:rsidTr="004706BB">
        <w:trPr>
          <w:trHeight w:val="135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4749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780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405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3856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0E3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9F8B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717D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24,35</w:t>
            </w:r>
          </w:p>
        </w:tc>
        <w:tc>
          <w:tcPr>
            <w:tcW w:w="36" w:type="dxa"/>
            <w:vAlign w:val="center"/>
            <w:hideMark/>
          </w:tcPr>
          <w:p w14:paraId="038B81A9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55AB596A" w14:textId="77777777" w:rsidTr="004706BB">
        <w:trPr>
          <w:trHeight w:val="238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42B0" w14:textId="77777777" w:rsidR="004706BB" w:rsidRPr="004706BB" w:rsidRDefault="004706BB" w:rsidP="004706BB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1EA6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8F6F" w14:textId="77777777" w:rsidR="004706BB" w:rsidRPr="004706BB" w:rsidRDefault="004706BB" w:rsidP="004706B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51 0 00 00000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79F4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Новое Якушкино муниципального района Исаклинский Самарской области на 2019-2024 годы»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5D4F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1229,700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671C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294,882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49F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135,39</w:t>
            </w:r>
          </w:p>
        </w:tc>
        <w:tc>
          <w:tcPr>
            <w:tcW w:w="36" w:type="dxa"/>
            <w:vAlign w:val="center"/>
            <w:hideMark/>
          </w:tcPr>
          <w:p w14:paraId="4BE61B1F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18668329" w14:textId="77777777" w:rsidTr="004706BB">
        <w:trPr>
          <w:trHeight w:val="99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997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6C7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60B9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51 1 00 00000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90A5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1F2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201C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180,776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9AEE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31,84</w:t>
            </w:r>
          </w:p>
        </w:tc>
        <w:tc>
          <w:tcPr>
            <w:tcW w:w="36" w:type="dxa"/>
            <w:vAlign w:val="center"/>
            <w:hideMark/>
          </w:tcPr>
          <w:p w14:paraId="04825E40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2DC64C73" w14:textId="77777777" w:rsidTr="004706BB">
        <w:trPr>
          <w:trHeight w:val="97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16E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2204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D11E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51 2 00 00000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2153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430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330,000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068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FDBF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55836BAA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01DFB44F" w14:textId="77777777" w:rsidTr="004706BB">
        <w:trPr>
          <w:trHeight w:val="106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9CA3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F047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D68A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51 3 00 00000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16AFD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333F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A85E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5A1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" w:type="dxa"/>
            <w:vAlign w:val="center"/>
            <w:hideMark/>
          </w:tcPr>
          <w:p w14:paraId="6C653644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1062BEC3" w14:textId="77777777" w:rsidTr="004706BB">
        <w:trPr>
          <w:trHeight w:val="126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F9DC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71DA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653B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51 4 00 00000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4248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053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C485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1,206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064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36" w:type="dxa"/>
            <w:vAlign w:val="center"/>
            <w:hideMark/>
          </w:tcPr>
          <w:p w14:paraId="4B3D7949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6B0A00CB" w14:textId="77777777" w:rsidTr="004706BB">
        <w:trPr>
          <w:trHeight w:val="123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FF21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68FC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56C7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51 5 00 00000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D1DB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95ED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170,000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6FE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C92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36" w:type="dxa"/>
            <w:vAlign w:val="center"/>
            <w:hideMark/>
          </w:tcPr>
          <w:p w14:paraId="75AF8EE6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406026B3" w14:textId="77777777" w:rsidTr="004706BB">
        <w:trPr>
          <w:trHeight w:val="1230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53AB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4ED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9109" w14:textId="77777777" w:rsidR="004706BB" w:rsidRPr="004706BB" w:rsidRDefault="004706BB" w:rsidP="004706B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51 6 00 00000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F769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Подпрограмма «Реализация мероприятий по комплексному развитию сельских территорий»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5BA1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D2DA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112,000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EB35" w14:textId="77777777" w:rsidR="004706BB" w:rsidRPr="004706BB" w:rsidRDefault="004706BB" w:rsidP="004706B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706BB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6" w:type="dxa"/>
            <w:vAlign w:val="center"/>
            <w:hideMark/>
          </w:tcPr>
          <w:p w14:paraId="643E2D63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706BB" w:rsidRPr="004706BB" w14:paraId="6276F327" w14:textId="77777777" w:rsidTr="004706BB">
        <w:trPr>
          <w:trHeight w:val="975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984E8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96FE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5887" w14:textId="77777777" w:rsidR="004706BB" w:rsidRPr="004706BB" w:rsidRDefault="004706BB" w:rsidP="004706B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706BB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0D1B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4706BB">
              <w:rPr>
                <w:b/>
                <w:bCs/>
                <w:color w:val="000000"/>
                <w:sz w:val="24"/>
                <w:lang w:eastAsia="ru-RU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B63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6167,060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C212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1569,679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C7F" w14:textId="77777777" w:rsidR="004706BB" w:rsidRPr="004706BB" w:rsidRDefault="004706BB" w:rsidP="004706B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706BB">
              <w:rPr>
                <w:b/>
                <w:bCs/>
                <w:sz w:val="20"/>
                <w:szCs w:val="20"/>
                <w:lang w:eastAsia="ru-RU"/>
              </w:rPr>
              <w:t>25,45</w:t>
            </w:r>
          </w:p>
        </w:tc>
        <w:tc>
          <w:tcPr>
            <w:tcW w:w="36" w:type="dxa"/>
            <w:vAlign w:val="center"/>
            <w:hideMark/>
          </w:tcPr>
          <w:p w14:paraId="5A8CB134" w14:textId="77777777" w:rsidR="004706BB" w:rsidRPr="004706BB" w:rsidRDefault="004706BB" w:rsidP="004706B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14:paraId="537C7093" w14:textId="77777777" w:rsidR="004706BB" w:rsidRDefault="004706BB" w:rsidP="004706BB">
      <w:pPr>
        <w:jc w:val="both"/>
      </w:pPr>
    </w:p>
    <w:p w14:paraId="67F7A47F" w14:textId="77777777" w:rsidR="004706BB" w:rsidRDefault="004706BB" w:rsidP="004706BB">
      <w:pPr>
        <w:jc w:val="both"/>
      </w:pPr>
    </w:p>
    <w:p w14:paraId="226E87F6" w14:textId="77777777" w:rsidR="004706BB" w:rsidRDefault="004706BB" w:rsidP="004706BB">
      <w:pPr>
        <w:jc w:val="both"/>
      </w:pPr>
    </w:p>
    <w:p w14:paraId="0562AA75" w14:textId="77777777" w:rsidR="004706BB" w:rsidRDefault="004706BB" w:rsidP="004706BB">
      <w:pPr>
        <w:jc w:val="both"/>
      </w:pPr>
    </w:p>
    <w:p w14:paraId="353205EC" w14:textId="77777777" w:rsidR="004706BB" w:rsidRDefault="004706BB" w:rsidP="004706BB"/>
    <w:p w14:paraId="4FC36139" w14:textId="77777777" w:rsidR="004706BB" w:rsidRDefault="004706BB"/>
    <w:sectPr w:rsidR="004706BB" w:rsidSect="00546C01">
      <w:pgSz w:w="11906" w:h="16838"/>
      <w:pgMar w:top="284" w:right="567" w:bottom="28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4A"/>
    <w:rsid w:val="004706BB"/>
    <w:rsid w:val="00711540"/>
    <w:rsid w:val="00814C83"/>
    <w:rsid w:val="00BC534A"/>
    <w:rsid w:val="00C42299"/>
    <w:rsid w:val="00ED2698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D47D"/>
  <w15:chartTrackingRefBased/>
  <w15:docId w15:val="{400BEC01-35EE-4AA2-A218-328F7B56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F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C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C83"/>
    <w:rPr>
      <w:color w:val="800080"/>
      <w:u w:val="single"/>
    </w:rPr>
  </w:style>
  <w:style w:type="paragraph" w:customStyle="1" w:styleId="msonormal0">
    <w:name w:val="msonormal"/>
    <w:basedOn w:val="a"/>
    <w:rsid w:val="00814C8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font5">
    <w:name w:val="font5"/>
    <w:basedOn w:val="a"/>
    <w:rsid w:val="00814C83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814C83"/>
    <w:pP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font7">
    <w:name w:val="font7"/>
    <w:basedOn w:val="a"/>
    <w:rsid w:val="00814C83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67">
    <w:name w:val="xl67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69">
    <w:name w:val="xl69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70">
    <w:name w:val="xl70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1">
    <w:name w:val="xl71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lang w:eastAsia="ru-RU"/>
    </w:rPr>
  </w:style>
  <w:style w:type="paragraph" w:customStyle="1" w:styleId="xl72">
    <w:name w:val="xl72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lang w:eastAsia="ru-RU"/>
    </w:rPr>
  </w:style>
  <w:style w:type="paragraph" w:customStyle="1" w:styleId="xl73">
    <w:name w:val="xl73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lang w:eastAsia="ru-RU"/>
    </w:rPr>
  </w:style>
  <w:style w:type="paragraph" w:customStyle="1" w:styleId="xl74">
    <w:name w:val="xl74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lang w:eastAsia="ru-RU"/>
    </w:rPr>
  </w:style>
  <w:style w:type="paragraph" w:customStyle="1" w:styleId="xl75">
    <w:name w:val="xl75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76">
    <w:name w:val="xl76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77">
    <w:name w:val="xl77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78">
    <w:name w:val="xl78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79">
    <w:name w:val="xl79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80">
    <w:name w:val="xl80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81">
    <w:name w:val="xl81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82">
    <w:name w:val="xl82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83">
    <w:name w:val="xl83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84">
    <w:name w:val="xl84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85">
    <w:name w:val="xl85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86">
    <w:name w:val="xl86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87">
    <w:name w:val="xl87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88">
    <w:name w:val="xl88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89">
    <w:name w:val="xl89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90">
    <w:name w:val="xl90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91">
    <w:name w:val="xl91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lang w:eastAsia="ru-RU"/>
    </w:rPr>
  </w:style>
  <w:style w:type="paragraph" w:customStyle="1" w:styleId="xl92">
    <w:name w:val="xl92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93">
    <w:name w:val="xl93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96">
    <w:name w:val="xl96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97">
    <w:name w:val="xl97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98">
    <w:name w:val="xl98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99">
    <w:name w:val="xl99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100">
    <w:name w:val="xl100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101">
    <w:name w:val="xl101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102">
    <w:name w:val="xl102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03">
    <w:name w:val="xl103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4"/>
      <w:lang w:eastAsia="ru-RU"/>
    </w:rPr>
  </w:style>
  <w:style w:type="paragraph" w:customStyle="1" w:styleId="xl104">
    <w:name w:val="xl104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4"/>
      <w:lang w:eastAsia="ru-RU"/>
    </w:rPr>
  </w:style>
  <w:style w:type="paragraph" w:customStyle="1" w:styleId="xl105">
    <w:name w:val="xl105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08">
    <w:name w:val="xl108"/>
    <w:basedOn w:val="a"/>
    <w:rsid w:val="00814C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lang w:eastAsia="ru-RU"/>
    </w:rPr>
  </w:style>
  <w:style w:type="paragraph" w:customStyle="1" w:styleId="xl109">
    <w:name w:val="xl109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110">
    <w:name w:val="xl110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111">
    <w:name w:val="xl111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112">
    <w:name w:val="xl112"/>
    <w:basedOn w:val="a"/>
    <w:rsid w:val="00814C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113">
    <w:name w:val="xl113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114">
    <w:name w:val="xl114"/>
    <w:basedOn w:val="a"/>
    <w:rsid w:val="00814C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lang w:eastAsia="ru-RU"/>
    </w:rPr>
  </w:style>
  <w:style w:type="paragraph" w:customStyle="1" w:styleId="xl115">
    <w:name w:val="xl115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16">
    <w:name w:val="xl116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lang w:eastAsia="ru-RU"/>
    </w:rPr>
  </w:style>
  <w:style w:type="paragraph" w:customStyle="1" w:styleId="xl117">
    <w:name w:val="xl117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118">
    <w:name w:val="xl118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lang w:eastAsia="ru-RU"/>
    </w:rPr>
  </w:style>
  <w:style w:type="paragraph" w:customStyle="1" w:styleId="xl119">
    <w:name w:val="xl119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  <w:lang w:eastAsia="ru-RU"/>
    </w:rPr>
  </w:style>
  <w:style w:type="paragraph" w:customStyle="1" w:styleId="xl120">
    <w:name w:val="xl120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121">
    <w:name w:val="xl121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814C83"/>
    <w:pPr>
      <w:suppressAutoHyphens w:val="0"/>
      <w:spacing w:before="100" w:beforeAutospacing="1" w:after="100" w:afterAutospacing="1"/>
      <w:textAlignment w:val="top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814C83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lang w:eastAsia="ru-RU"/>
    </w:rPr>
  </w:style>
  <w:style w:type="paragraph" w:customStyle="1" w:styleId="xl124">
    <w:name w:val="xl124"/>
    <w:basedOn w:val="a"/>
    <w:rsid w:val="00814C8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lang w:eastAsia="ru-RU"/>
    </w:rPr>
  </w:style>
  <w:style w:type="paragraph" w:customStyle="1" w:styleId="xl125">
    <w:name w:val="xl125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129">
    <w:name w:val="xl129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130">
    <w:name w:val="xl130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lang w:eastAsia="ru-RU"/>
    </w:rPr>
  </w:style>
  <w:style w:type="paragraph" w:customStyle="1" w:styleId="xl131">
    <w:name w:val="xl131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132">
    <w:name w:val="xl132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133">
    <w:name w:val="xl133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34">
    <w:name w:val="xl134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35">
    <w:name w:val="xl135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136">
    <w:name w:val="xl136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37">
    <w:name w:val="xl137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lang w:eastAsia="ru-RU"/>
    </w:rPr>
  </w:style>
  <w:style w:type="paragraph" w:customStyle="1" w:styleId="xl138">
    <w:name w:val="xl138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lang w:eastAsia="ru-RU"/>
    </w:rPr>
  </w:style>
  <w:style w:type="paragraph" w:customStyle="1" w:styleId="xl139">
    <w:name w:val="xl139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140">
    <w:name w:val="xl140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41">
    <w:name w:val="xl141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142">
    <w:name w:val="xl142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lang w:eastAsia="ru-RU"/>
    </w:rPr>
  </w:style>
  <w:style w:type="paragraph" w:customStyle="1" w:styleId="xl143">
    <w:name w:val="xl143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144">
    <w:name w:val="xl144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145">
    <w:name w:val="xl145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46">
    <w:name w:val="xl146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47">
    <w:name w:val="xl147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48">
    <w:name w:val="xl148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149">
    <w:name w:val="xl149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lang w:eastAsia="ru-RU"/>
    </w:rPr>
  </w:style>
  <w:style w:type="paragraph" w:customStyle="1" w:styleId="xl150">
    <w:name w:val="xl150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151">
    <w:name w:val="xl151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52">
    <w:name w:val="xl152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lang w:eastAsia="ru-RU"/>
    </w:rPr>
  </w:style>
  <w:style w:type="paragraph" w:customStyle="1" w:styleId="xl153">
    <w:name w:val="xl153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paragraph" w:customStyle="1" w:styleId="xl154">
    <w:name w:val="xl154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155">
    <w:name w:val="xl155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xl156">
    <w:name w:val="xl156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2"/>
      <w:szCs w:val="22"/>
      <w:lang w:eastAsia="ru-RU"/>
    </w:rPr>
  </w:style>
  <w:style w:type="paragraph" w:customStyle="1" w:styleId="xl157">
    <w:name w:val="xl157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4"/>
      <w:lang w:eastAsia="ru-RU"/>
    </w:rPr>
  </w:style>
  <w:style w:type="paragraph" w:customStyle="1" w:styleId="xl158">
    <w:name w:val="xl158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xl159">
    <w:name w:val="xl159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4"/>
      <w:lang w:eastAsia="ru-RU"/>
    </w:rPr>
  </w:style>
  <w:style w:type="paragraph" w:customStyle="1" w:styleId="xl160">
    <w:name w:val="xl160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4"/>
      <w:lang w:eastAsia="ru-RU"/>
    </w:rPr>
  </w:style>
  <w:style w:type="paragraph" w:customStyle="1" w:styleId="xl161">
    <w:name w:val="xl161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4"/>
      <w:lang w:eastAsia="ru-RU"/>
    </w:rPr>
  </w:style>
  <w:style w:type="paragraph" w:customStyle="1" w:styleId="xl162">
    <w:name w:val="xl162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xl163">
    <w:name w:val="xl163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4"/>
      <w:lang w:eastAsia="ru-RU"/>
    </w:rPr>
  </w:style>
  <w:style w:type="paragraph" w:customStyle="1" w:styleId="xl164">
    <w:name w:val="xl164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lang w:eastAsia="ru-RU"/>
    </w:rPr>
  </w:style>
  <w:style w:type="paragraph" w:customStyle="1" w:styleId="xl165">
    <w:name w:val="xl165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u w:val="single"/>
      <w:lang w:eastAsia="ru-RU"/>
    </w:rPr>
  </w:style>
  <w:style w:type="paragraph" w:customStyle="1" w:styleId="xl166">
    <w:name w:val="xl166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4"/>
      <w:lang w:eastAsia="ru-RU"/>
    </w:rPr>
  </w:style>
  <w:style w:type="paragraph" w:customStyle="1" w:styleId="xl167">
    <w:name w:val="xl167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lang w:eastAsia="ru-RU"/>
    </w:rPr>
  </w:style>
  <w:style w:type="paragraph" w:customStyle="1" w:styleId="xl168">
    <w:name w:val="xl168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4"/>
      <w:lang w:eastAsia="ru-RU"/>
    </w:rPr>
  </w:style>
  <w:style w:type="paragraph" w:customStyle="1" w:styleId="xl169">
    <w:name w:val="xl169"/>
    <w:basedOn w:val="a"/>
    <w:rsid w:val="00814C83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both"/>
    </w:pPr>
    <w:rPr>
      <w:b/>
      <w:bCs/>
      <w:sz w:val="24"/>
      <w:lang w:eastAsia="ru-RU"/>
    </w:rPr>
  </w:style>
  <w:style w:type="paragraph" w:customStyle="1" w:styleId="xl170">
    <w:name w:val="xl170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4"/>
      <w:u w:val="single"/>
      <w:lang w:eastAsia="ru-RU"/>
    </w:rPr>
  </w:style>
  <w:style w:type="paragraph" w:customStyle="1" w:styleId="xl171">
    <w:name w:val="xl171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4"/>
      <w:lang w:eastAsia="ru-RU"/>
    </w:rPr>
  </w:style>
  <w:style w:type="paragraph" w:customStyle="1" w:styleId="xl172">
    <w:name w:val="xl172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lang w:eastAsia="ru-RU"/>
    </w:rPr>
  </w:style>
  <w:style w:type="paragraph" w:customStyle="1" w:styleId="xl173">
    <w:name w:val="xl173"/>
    <w:basedOn w:val="a"/>
    <w:rsid w:val="00814C83"/>
    <w:pPr>
      <w:suppressAutoHyphens w:val="0"/>
      <w:spacing w:before="100" w:beforeAutospacing="1" w:after="100" w:afterAutospacing="1"/>
      <w:jc w:val="center"/>
    </w:pPr>
    <w:rPr>
      <w:b/>
      <w:bCs/>
      <w:sz w:val="24"/>
      <w:lang w:eastAsia="ru-RU"/>
    </w:rPr>
  </w:style>
  <w:style w:type="paragraph" w:customStyle="1" w:styleId="xl174">
    <w:name w:val="xl174"/>
    <w:basedOn w:val="a"/>
    <w:rsid w:val="00814C83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814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814C8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77">
    <w:name w:val="xl177"/>
    <w:basedOn w:val="a"/>
    <w:rsid w:val="00814C8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814C8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79">
    <w:name w:val="xl179"/>
    <w:basedOn w:val="a"/>
    <w:rsid w:val="00814C8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711540"/>
    <w:pPr>
      <w:suppressAutoHyphens w:val="0"/>
      <w:spacing w:before="100" w:beforeAutospacing="1" w:after="100" w:afterAutospacing="1"/>
    </w:pPr>
    <w:rPr>
      <w:b/>
      <w:bCs/>
      <w:sz w:val="24"/>
      <w:lang w:eastAsia="ru-RU"/>
    </w:rPr>
  </w:style>
  <w:style w:type="character" w:styleId="a5">
    <w:name w:val="Strong"/>
    <w:qFormat/>
    <w:rsid w:val="00470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8785</Words>
  <Characters>50080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2022-04-12T07:02:00Z</dcterms:created>
  <dcterms:modified xsi:type="dcterms:W3CDTF">2022-04-12T07:24:00Z</dcterms:modified>
</cp:coreProperties>
</file>