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20" w:rsidRDefault="00504320" w:rsidP="005043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Собрание представителей</w:t>
      </w:r>
    </w:p>
    <w:p w:rsidR="00504320" w:rsidRDefault="00504320" w:rsidP="00504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04320" w:rsidRDefault="00504320" w:rsidP="005043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Большое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Микушкино</w:t>
      </w:r>
      <w:proofErr w:type="spellEnd"/>
    </w:p>
    <w:p w:rsidR="00504320" w:rsidRDefault="00504320" w:rsidP="00504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04320" w:rsidRDefault="00504320" w:rsidP="00504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04320" w:rsidRDefault="00504320" w:rsidP="005043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320" w:rsidRDefault="00504320" w:rsidP="0050432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РЕШЕНИЕ</w:t>
      </w:r>
    </w:p>
    <w:p w:rsidR="00504320" w:rsidRDefault="00504320" w:rsidP="005043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u w:val="single"/>
        </w:rPr>
        <w:t>01.10.2019.№ 24</w:t>
      </w:r>
    </w:p>
    <w:p w:rsidR="00504320" w:rsidRDefault="00504320" w:rsidP="005043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4320">
        <w:rPr>
          <w:rFonts w:ascii="Times New Roman" w:hAnsi="Times New Roman" w:cs="Times New Roman"/>
          <w:b/>
          <w:sz w:val="24"/>
          <w:szCs w:val="24"/>
        </w:rPr>
        <w:t xml:space="preserve">Об    избрании   депутатом Собрания представителей </w:t>
      </w:r>
    </w:p>
    <w:p w:rsidR="00504320" w:rsidRPr="00504320" w:rsidRDefault="00504320" w:rsidP="005043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4320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504320">
        <w:rPr>
          <w:rFonts w:ascii="Times New Roman" w:hAnsi="Times New Roman" w:cs="Times New Roman"/>
          <w:b/>
          <w:sz w:val="24"/>
          <w:szCs w:val="24"/>
        </w:rPr>
        <w:t>Исаклинский</w:t>
      </w:r>
      <w:proofErr w:type="spellEnd"/>
      <w:r w:rsidRPr="00504320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504320" w:rsidRPr="00504320" w:rsidRDefault="00504320" w:rsidP="00504320">
      <w:pPr>
        <w:spacing w:after="0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  <w:r w:rsidRPr="00504320">
        <w:rPr>
          <w:rFonts w:ascii="Times New Roman" w:hAnsi="Times New Roman" w:cs="Times New Roman"/>
          <w:b/>
          <w:sz w:val="24"/>
          <w:szCs w:val="24"/>
        </w:rPr>
        <w:t xml:space="preserve"> от сельского </w:t>
      </w:r>
      <w:r w:rsidRPr="00504320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 поселения   </w:t>
      </w:r>
      <w:proofErr w:type="gramStart"/>
      <w:r w:rsidRPr="00504320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Большое</w:t>
      </w:r>
      <w:proofErr w:type="gramEnd"/>
      <w:r w:rsidRPr="00504320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proofErr w:type="spellStart"/>
      <w:r w:rsidRPr="00504320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Микушкино</w:t>
      </w:r>
      <w:proofErr w:type="spellEnd"/>
    </w:p>
    <w:p w:rsidR="00504320" w:rsidRPr="00504320" w:rsidRDefault="00504320" w:rsidP="00504320">
      <w:pPr>
        <w:spacing w:after="0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  <w:r w:rsidRPr="00504320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муниципального района </w:t>
      </w:r>
      <w:proofErr w:type="spellStart"/>
      <w:r w:rsidRPr="00504320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Исаклинский</w:t>
      </w:r>
      <w:proofErr w:type="spellEnd"/>
      <w:r w:rsidRPr="00504320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Самарской области</w:t>
      </w:r>
    </w:p>
    <w:p w:rsidR="00504320" w:rsidRPr="00504320" w:rsidRDefault="00504320" w:rsidP="00504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20" w:rsidRPr="00504320" w:rsidRDefault="00504320" w:rsidP="00504320">
      <w:pPr>
        <w:rPr>
          <w:rFonts w:ascii="Times New Roman" w:hAnsi="Times New Roman" w:cs="Times New Roman"/>
          <w:sz w:val="24"/>
          <w:szCs w:val="24"/>
        </w:rPr>
      </w:pPr>
      <w:r w:rsidRPr="005043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4320" w:rsidRDefault="00504320" w:rsidP="005043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33 Устава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по результатам открытого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голосования депутатов Собрания представителей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избранию депутата Собрания представителей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сельского поселения Большое </w:t>
      </w:r>
      <w:proofErr w:type="spellStart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Микушкино</w:t>
      </w:r>
      <w:proofErr w:type="spellEnd"/>
    </w:p>
    <w:p w:rsidR="00504320" w:rsidRDefault="00504320" w:rsidP="0050432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04320" w:rsidRDefault="00504320" w:rsidP="005043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Считать избранным депутатом Собрания представителей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Собрания представителей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депутата Собрания представителей сельского посел</w:t>
      </w:r>
      <w:r w:rsidR="00E8507C">
        <w:rPr>
          <w:rFonts w:ascii="Times New Roman" w:hAnsi="Times New Roman" w:cs="Times New Roman"/>
          <w:sz w:val="28"/>
          <w:szCs w:val="28"/>
        </w:rPr>
        <w:t>ения от избирательного округа №10</w:t>
      </w:r>
      <w:r>
        <w:rPr>
          <w:rFonts w:ascii="Times New Roman" w:hAnsi="Times New Roman" w:cs="Times New Roman"/>
          <w:sz w:val="28"/>
          <w:szCs w:val="28"/>
        </w:rPr>
        <w:t xml:space="preserve">  Ларионова Валерия Ивановича.</w:t>
      </w:r>
    </w:p>
    <w:p w:rsidR="00504320" w:rsidRDefault="00504320" w:rsidP="00504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Настоящее Решение вступает в силу со дня его подписания.</w:t>
      </w:r>
    </w:p>
    <w:p w:rsidR="00504320" w:rsidRDefault="00504320" w:rsidP="00504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Направить настоящее решение в Собрание представителей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4320" w:rsidRDefault="00504320" w:rsidP="00504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Опубликовать настоящее решение в газете «Официальный вестник сельского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04320" w:rsidRDefault="00504320" w:rsidP="00504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4320" w:rsidRDefault="00504320" w:rsidP="00504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504320" w:rsidRDefault="00504320" w:rsidP="00504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С.Л.</w:t>
      </w:r>
    </w:p>
    <w:p w:rsidR="00504320" w:rsidRDefault="00504320" w:rsidP="00504320">
      <w:pPr>
        <w:spacing w:after="0"/>
        <w:rPr>
          <w:rFonts w:ascii="Times New Roman" w:hAnsi="Times New Roman" w:cs="Times New Roman"/>
        </w:rPr>
      </w:pPr>
    </w:p>
    <w:p w:rsidR="0064748F" w:rsidRPr="00504320" w:rsidRDefault="00504320" w:rsidP="00504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320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04320" w:rsidRPr="00504320" w:rsidRDefault="00504320" w:rsidP="005043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4320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504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320">
        <w:rPr>
          <w:rFonts w:ascii="Times New Roman" w:hAnsi="Times New Roman" w:cs="Times New Roman"/>
          <w:sz w:val="28"/>
          <w:szCs w:val="28"/>
        </w:rPr>
        <w:t>Микушки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04320">
        <w:rPr>
          <w:rFonts w:ascii="Times New Roman" w:hAnsi="Times New Roman" w:cs="Times New Roman"/>
          <w:sz w:val="28"/>
          <w:szCs w:val="28"/>
        </w:rPr>
        <w:t xml:space="preserve">                                     Павлов А.С.</w:t>
      </w:r>
    </w:p>
    <w:sectPr w:rsidR="00504320" w:rsidRPr="00504320" w:rsidSect="005043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320"/>
    <w:rsid w:val="00504320"/>
    <w:rsid w:val="0064748F"/>
    <w:rsid w:val="00E8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1365</Characters>
  <Application>Microsoft Office Word</Application>
  <DocSecurity>0</DocSecurity>
  <Lines>11</Lines>
  <Paragraphs>3</Paragraphs>
  <ScaleCrop>false</ScaleCrop>
  <Company>MultiDVD Team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2019-09-30T20:51:00Z</cp:lastPrinted>
  <dcterms:created xsi:type="dcterms:W3CDTF">2019-09-30T20:35:00Z</dcterms:created>
  <dcterms:modified xsi:type="dcterms:W3CDTF">2019-09-30T20:52:00Z</dcterms:modified>
</cp:coreProperties>
</file>