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45" w:rsidRPr="00614EE0" w:rsidRDefault="00775DD8" w:rsidP="00F01F45">
      <w:pPr>
        <w:pStyle w:val="40"/>
        <w:shd w:val="clear" w:color="auto" w:fill="auto"/>
        <w:spacing w:before="0" w:after="177" w:line="260" w:lineRule="exact"/>
        <w:rPr>
          <w:rStyle w:val="1"/>
          <w:b w:val="0"/>
          <w:bCs w:val="0"/>
          <w:color w:val="000000"/>
          <w:sz w:val="22"/>
          <w:szCs w:val="22"/>
        </w:rPr>
      </w:pPr>
      <w:r w:rsidRPr="00614EE0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 wp14:anchorId="7BCE2413" wp14:editId="2E4AD4AE">
            <wp:simplePos x="0" y="0"/>
            <wp:positionH relativeFrom="column">
              <wp:posOffset>2628900</wp:posOffset>
            </wp:positionH>
            <wp:positionV relativeFrom="paragraph">
              <wp:posOffset>64135</wp:posOffset>
            </wp:positionV>
            <wp:extent cx="575945" cy="7219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 r="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F45" w:rsidRPr="00614EE0">
        <w:rPr>
          <w:rStyle w:val="1"/>
          <w:b w:val="0"/>
          <w:bCs w:val="0"/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</w:p>
    <w:p w:rsidR="00F01F45" w:rsidRPr="00614EE0" w:rsidRDefault="00F01F45" w:rsidP="00F01F45">
      <w:pPr>
        <w:autoSpaceDE w:val="0"/>
        <w:autoSpaceDN w:val="0"/>
        <w:adjustRightInd w:val="0"/>
        <w:rPr>
          <w:sz w:val="22"/>
          <w:szCs w:val="22"/>
        </w:rPr>
      </w:pPr>
      <w:r w:rsidRPr="00614EE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</w:t>
      </w:r>
    </w:p>
    <w:p w:rsidR="00F01F45" w:rsidRPr="00614EE0" w:rsidRDefault="00F01F45" w:rsidP="00F01F4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:rsidR="00F01F45" w:rsidRPr="00614EE0" w:rsidRDefault="00F01F45" w:rsidP="00F01F45">
      <w:pPr>
        <w:rPr>
          <w:rFonts w:ascii="Times New Roman" w:hAnsi="Times New Roman" w:cs="Times New Roman"/>
          <w:sz w:val="22"/>
          <w:szCs w:val="22"/>
        </w:rPr>
      </w:pPr>
    </w:p>
    <w:p w:rsidR="00F01F45" w:rsidRPr="00614EE0" w:rsidRDefault="00F01F45" w:rsidP="00F01F45">
      <w:pPr>
        <w:rPr>
          <w:rFonts w:ascii="Times New Roman" w:hAnsi="Times New Roman" w:cs="Times New Roman"/>
          <w:sz w:val="22"/>
          <w:szCs w:val="22"/>
        </w:rPr>
      </w:pPr>
    </w:p>
    <w:p w:rsidR="00F01F45" w:rsidRPr="00614EE0" w:rsidRDefault="00F01F45" w:rsidP="00F01F45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4EE0">
        <w:rPr>
          <w:rFonts w:ascii="Times New Roman" w:hAnsi="Times New Roman" w:cs="Times New Roman"/>
          <w:b/>
          <w:sz w:val="22"/>
          <w:szCs w:val="22"/>
        </w:rPr>
        <w:t>СЕЛЬСКАЯ ДУМА</w:t>
      </w:r>
    </w:p>
    <w:p w:rsidR="00F01F45" w:rsidRPr="00614EE0" w:rsidRDefault="00F01F45" w:rsidP="00F01F45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4EE0">
        <w:rPr>
          <w:rFonts w:ascii="Times New Roman" w:hAnsi="Times New Roman" w:cs="Times New Roman"/>
          <w:b/>
          <w:sz w:val="22"/>
          <w:szCs w:val="22"/>
        </w:rPr>
        <w:t>СЕЛЬСКОГО ПОСЕЛЕНИЯ «СЕЛО КРЕМЕНСКОЕ»</w:t>
      </w:r>
    </w:p>
    <w:p w:rsidR="00F01F45" w:rsidRPr="00614EE0" w:rsidRDefault="00F01F45" w:rsidP="00F01F4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4EE0">
        <w:rPr>
          <w:rFonts w:ascii="Times New Roman" w:hAnsi="Times New Roman" w:cs="Times New Roman"/>
          <w:b/>
          <w:sz w:val="22"/>
          <w:szCs w:val="22"/>
        </w:rPr>
        <w:t>РЕШЕНИЕ</w:t>
      </w:r>
    </w:p>
    <w:p w:rsidR="00F01F45" w:rsidRPr="00614EE0" w:rsidRDefault="00F01F45" w:rsidP="00F01F4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01F45" w:rsidRPr="00614EE0" w:rsidTr="00775DD8">
        <w:trPr>
          <w:trHeight w:val="434"/>
        </w:trPr>
        <w:tc>
          <w:tcPr>
            <w:tcW w:w="3190" w:type="dxa"/>
            <w:hideMark/>
          </w:tcPr>
          <w:p w:rsidR="00F01F45" w:rsidRPr="00614EE0" w:rsidRDefault="00F01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   </w:t>
            </w:r>
            <w:r w:rsidR="00614E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05 апреля </w:t>
            </w:r>
            <w:r w:rsidRPr="00614EE0">
              <w:rPr>
                <w:rFonts w:ascii="Times New Roman" w:hAnsi="Times New Roman" w:cs="Times New Roman"/>
                <w:b/>
                <w:sz w:val="22"/>
                <w:szCs w:val="22"/>
              </w:rPr>
              <w:t>2021  года</w:t>
            </w:r>
          </w:p>
        </w:tc>
        <w:tc>
          <w:tcPr>
            <w:tcW w:w="3190" w:type="dxa"/>
            <w:hideMark/>
          </w:tcPr>
          <w:p w:rsidR="00F01F45" w:rsidRPr="00614EE0" w:rsidRDefault="00E45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  26</w:t>
            </w:r>
          </w:p>
        </w:tc>
        <w:tc>
          <w:tcPr>
            <w:tcW w:w="3190" w:type="dxa"/>
          </w:tcPr>
          <w:p w:rsidR="00F01F45" w:rsidRPr="00614EE0" w:rsidRDefault="00F01F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с. </w:t>
            </w:r>
            <w:proofErr w:type="spellStart"/>
            <w:r w:rsidRPr="00614EE0">
              <w:rPr>
                <w:rFonts w:ascii="Times New Roman" w:hAnsi="Times New Roman" w:cs="Times New Roman"/>
                <w:b/>
                <w:sz w:val="22"/>
                <w:szCs w:val="22"/>
              </w:rPr>
              <w:t>Кременское</w:t>
            </w:r>
            <w:proofErr w:type="spellEnd"/>
          </w:p>
          <w:p w:rsidR="00F01F45" w:rsidRPr="00614EE0" w:rsidRDefault="00F01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6421B1" w:rsidRPr="00614EE0" w:rsidRDefault="00F01F45">
      <w:pPr>
        <w:rPr>
          <w:rFonts w:ascii="Times New Roman" w:hAnsi="Times New Roman" w:cs="Times New Roman"/>
          <w:b/>
          <w:sz w:val="22"/>
          <w:szCs w:val="22"/>
        </w:rPr>
      </w:pPr>
      <w:r w:rsidRPr="00614EE0">
        <w:rPr>
          <w:rFonts w:ascii="Times New Roman" w:hAnsi="Times New Roman" w:cs="Times New Roman"/>
          <w:b/>
          <w:sz w:val="22"/>
          <w:szCs w:val="22"/>
        </w:rPr>
        <w:t>Об утверждении отчета исполнении бюджета</w:t>
      </w:r>
    </w:p>
    <w:p w:rsidR="00F01F45" w:rsidRPr="00614EE0" w:rsidRDefault="00F01F45">
      <w:pPr>
        <w:rPr>
          <w:rFonts w:ascii="Times New Roman" w:hAnsi="Times New Roman" w:cs="Times New Roman"/>
          <w:b/>
          <w:sz w:val="22"/>
          <w:szCs w:val="22"/>
        </w:rPr>
      </w:pPr>
      <w:r w:rsidRPr="00614EE0">
        <w:rPr>
          <w:rFonts w:ascii="Times New Roman" w:hAnsi="Times New Roman" w:cs="Times New Roman"/>
          <w:b/>
          <w:sz w:val="22"/>
          <w:szCs w:val="22"/>
        </w:rPr>
        <w:t xml:space="preserve">сельского поселения «Село </w:t>
      </w:r>
      <w:proofErr w:type="spellStart"/>
      <w:r w:rsidRPr="00614EE0">
        <w:rPr>
          <w:rFonts w:ascii="Times New Roman" w:hAnsi="Times New Roman" w:cs="Times New Roman"/>
          <w:b/>
          <w:sz w:val="22"/>
          <w:szCs w:val="22"/>
        </w:rPr>
        <w:t>Кременское</w:t>
      </w:r>
      <w:proofErr w:type="spellEnd"/>
      <w:r w:rsidRPr="00614EE0">
        <w:rPr>
          <w:rFonts w:ascii="Times New Roman" w:hAnsi="Times New Roman" w:cs="Times New Roman"/>
          <w:b/>
          <w:sz w:val="22"/>
          <w:szCs w:val="22"/>
        </w:rPr>
        <w:t>»</w:t>
      </w:r>
      <w:bookmarkStart w:id="0" w:name="_GoBack"/>
    </w:p>
    <w:p w:rsidR="00F01F45" w:rsidRPr="00614EE0" w:rsidRDefault="00F01F45">
      <w:pPr>
        <w:rPr>
          <w:rFonts w:ascii="Times New Roman" w:hAnsi="Times New Roman" w:cs="Times New Roman"/>
          <w:b/>
          <w:sz w:val="22"/>
          <w:szCs w:val="22"/>
        </w:rPr>
      </w:pPr>
      <w:r w:rsidRPr="00614EE0">
        <w:rPr>
          <w:rFonts w:ascii="Times New Roman" w:hAnsi="Times New Roman" w:cs="Times New Roman"/>
          <w:b/>
          <w:sz w:val="22"/>
          <w:szCs w:val="22"/>
        </w:rPr>
        <w:t>за 2020 год.</w:t>
      </w:r>
    </w:p>
    <w:bookmarkEnd w:id="0"/>
    <w:p w:rsidR="00F01F45" w:rsidRPr="00614EE0" w:rsidRDefault="00F01F45">
      <w:pPr>
        <w:rPr>
          <w:rFonts w:ascii="Times New Roman" w:hAnsi="Times New Roman" w:cs="Times New Roman"/>
          <w:sz w:val="22"/>
          <w:szCs w:val="22"/>
        </w:rPr>
      </w:pPr>
    </w:p>
    <w:p w:rsidR="00F01F45" w:rsidRPr="00614EE0" w:rsidRDefault="00F01F45" w:rsidP="001C4090">
      <w:pPr>
        <w:jc w:val="both"/>
        <w:rPr>
          <w:rFonts w:ascii="Times New Roman" w:hAnsi="Times New Roman" w:cs="Times New Roman"/>
          <w:sz w:val="22"/>
          <w:szCs w:val="22"/>
        </w:rPr>
      </w:pPr>
      <w:r w:rsidRPr="00614EE0">
        <w:rPr>
          <w:rFonts w:ascii="Times New Roman" w:hAnsi="Times New Roman" w:cs="Times New Roman"/>
          <w:sz w:val="22"/>
          <w:szCs w:val="22"/>
        </w:rPr>
        <w:t xml:space="preserve">    Рассмотрев обращение Главы  администрации сельского  поселения «Село </w:t>
      </w:r>
      <w:proofErr w:type="spellStart"/>
      <w:r w:rsidRPr="00614EE0">
        <w:rPr>
          <w:rFonts w:ascii="Times New Roman" w:hAnsi="Times New Roman" w:cs="Times New Roman"/>
          <w:sz w:val="22"/>
          <w:szCs w:val="22"/>
        </w:rPr>
        <w:t>Кременское</w:t>
      </w:r>
      <w:proofErr w:type="spellEnd"/>
      <w:r w:rsidRPr="00614EE0">
        <w:rPr>
          <w:rFonts w:ascii="Times New Roman" w:hAnsi="Times New Roman" w:cs="Times New Roman"/>
          <w:sz w:val="22"/>
          <w:szCs w:val="22"/>
        </w:rPr>
        <w:t xml:space="preserve">», результаты публичных слушаний  по  проекту Решения  «ОБ  отчете  исполнения  бюджета  сельского  поселения «Село </w:t>
      </w:r>
      <w:proofErr w:type="spellStart"/>
      <w:r w:rsidRPr="00614EE0">
        <w:rPr>
          <w:rFonts w:ascii="Times New Roman" w:hAnsi="Times New Roman" w:cs="Times New Roman"/>
          <w:sz w:val="22"/>
          <w:szCs w:val="22"/>
        </w:rPr>
        <w:t>Кременское</w:t>
      </w:r>
      <w:proofErr w:type="spellEnd"/>
      <w:r w:rsidRPr="00614EE0">
        <w:rPr>
          <w:rFonts w:ascii="Times New Roman" w:hAnsi="Times New Roman" w:cs="Times New Roman"/>
          <w:sz w:val="22"/>
          <w:szCs w:val="22"/>
        </w:rPr>
        <w:t>» за 2020 год и руководствуясь  действующим  законодательством, Сельская  Дума</w:t>
      </w:r>
    </w:p>
    <w:p w:rsidR="00F01F45" w:rsidRPr="00614EE0" w:rsidRDefault="00F01F45">
      <w:pPr>
        <w:rPr>
          <w:rFonts w:ascii="Times New Roman" w:hAnsi="Times New Roman" w:cs="Times New Roman"/>
          <w:sz w:val="22"/>
          <w:szCs w:val="22"/>
        </w:rPr>
      </w:pPr>
    </w:p>
    <w:p w:rsidR="00F01F45" w:rsidRPr="00614EE0" w:rsidRDefault="00F01F45" w:rsidP="00F01F4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4EE0">
        <w:rPr>
          <w:rFonts w:ascii="Times New Roman" w:hAnsi="Times New Roman" w:cs="Times New Roman"/>
          <w:b/>
          <w:sz w:val="22"/>
          <w:szCs w:val="22"/>
        </w:rPr>
        <w:t>РЕШИЛА:</w:t>
      </w:r>
    </w:p>
    <w:p w:rsidR="00775DD8" w:rsidRPr="00614EE0" w:rsidRDefault="00775DD8" w:rsidP="00775DD8">
      <w:pPr>
        <w:widowControl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EE0">
        <w:rPr>
          <w:rFonts w:ascii="Times New Roman" w:hAnsi="Times New Roman" w:cs="Times New Roman"/>
          <w:color w:val="auto"/>
          <w:sz w:val="22"/>
          <w:szCs w:val="22"/>
        </w:rPr>
        <w:t>Утвердить  отчет об исполнении бюджета сельского поселения «</w:t>
      </w:r>
      <w:r w:rsidRPr="00614EE0">
        <w:rPr>
          <w:rFonts w:ascii="Times New Roman" w:hAnsi="Times New Roman" w:cs="Times New Roman"/>
          <w:sz w:val="22"/>
          <w:szCs w:val="22"/>
        </w:rPr>
        <w:t xml:space="preserve">Село </w:t>
      </w:r>
      <w:proofErr w:type="spellStart"/>
      <w:r w:rsidRPr="00614EE0">
        <w:rPr>
          <w:rFonts w:ascii="Times New Roman" w:hAnsi="Times New Roman" w:cs="Times New Roman"/>
          <w:sz w:val="22"/>
          <w:szCs w:val="22"/>
        </w:rPr>
        <w:t>Кременское</w:t>
      </w:r>
      <w:proofErr w:type="spellEnd"/>
      <w:r w:rsidRPr="00614EE0">
        <w:rPr>
          <w:rFonts w:ascii="Times New Roman" w:hAnsi="Times New Roman" w:cs="Times New Roman"/>
          <w:color w:val="auto"/>
          <w:sz w:val="22"/>
          <w:szCs w:val="22"/>
        </w:rPr>
        <w:t xml:space="preserve">» за 2020 год по  доходам в сумме -  </w:t>
      </w:r>
      <w:r w:rsidRPr="00614EE0">
        <w:rPr>
          <w:rFonts w:ascii="Times New Roman" w:hAnsi="Times New Roman" w:cs="Times New Roman"/>
          <w:b/>
          <w:color w:val="auto"/>
          <w:sz w:val="22"/>
          <w:szCs w:val="22"/>
        </w:rPr>
        <w:t>6 884 986,19 рублей</w:t>
      </w:r>
      <w:r w:rsidRPr="00614EE0">
        <w:rPr>
          <w:rFonts w:ascii="Times New Roman" w:hAnsi="Times New Roman" w:cs="Times New Roman"/>
          <w:color w:val="auto"/>
          <w:sz w:val="22"/>
          <w:szCs w:val="22"/>
        </w:rPr>
        <w:t xml:space="preserve">, в том числе объем безвозмездных поступлений в сумме – 3 094 237,86 рублей, по расходам в сумме - </w:t>
      </w:r>
      <w:r w:rsidRPr="00614EE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4 992 372,81 рублей, </w:t>
      </w:r>
      <w:r w:rsidRPr="00614EE0">
        <w:rPr>
          <w:rFonts w:ascii="Times New Roman" w:hAnsi="Times New Roman" w:cs="Times New Roman"/>
          <w:color w:val="auto"/>
          <w:sz w:val="22"/>
          <w:szCs w:val="22"/>
        </w:rPr>
        <w:t>профицит в сумме –</w:t>
      </w:r>
      <w:r w:rsidRPr="00614EE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1 892 613,38 рублей.</w:t>
      </w:r>
    </w:p>
    <w:p w:rsidR="00775DD8" w:rsidRPr="00614EE0" w:rsidRDefault="00775DD8" w:rsidP="00775DD8">
      <w:pPr>
        <w:widowControl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EE0">
        <w:rPr>
          <w:rFonts w:ascii="Times New Roman" w:hAnsi="Times New Roman" w:cs="Times New Roman"/>
          <w:color w:val="auto"/>
          <w:sz w:val="22"/>
          <w:szCs w:val="22"/>
        </w:rPr>
        <w:t>Утвердить следующие показатели исполнения бюджета сельского поселения «</w:t>
      </w:r>
      <w:r w:rsidRPr="00614EE0">
        <w:rPr>
          <w:rFonts w:ascii="Times New Roman" w:hAnsi="Times New Roman" w:cs="Times New Roman"/>
          <w:sz w:val="22"/>
          <w:szCs w:val="22"/>
        </w:rPr>
        <w:t xml:space="preserve">Село </w:t>
      </w:r>
      <w:proofErr w:type="spellStart"/>
      <w:r w:rsidRPr="00614EE0">
        <w:rPr>
          <w:rFonts w:ascii="Times New Roman" w:hAnsi="Times New Roman" w:cs="Times New Roman"/>
          <w:sz w:val="22"/>
          <w:szCs w:val="22"/>
        </w:rPr>
        <w:t>Кременское</w:t>
      </w:r>
      <w:proofErr w:type="spellEnd"/>
      <w:r w:rsidRPr="00614EE0">
        <w:rPr>
          <w:rFonts w:ascii="Times New Roman" w:hAnsi="Times New Roman" w:cs="Times New Roman"/>
          <w:color w:val="auto"/>
          <w:sz w:val="22"/>
          <w:szCs w:val="22"/>
        </w:rPr>
        <w:t>» за 2020 год:</w:t>
      </w:r>
    </w:p>
    <w:p w:rsidR="00775DD8" w:rsidRPr="00614EE0" w:rsidRDefault="00775DD8" w:rsidP="00775DD8">
      <w:pPr>
        <w:widowControl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EE0">
        <w:rPr>
          <w:rFonts w:ascii="Times New Roman" w:hAnsi="Times New Roman" w:cs="Times New Roman"/>
          <w:color w:val="auto"/>
          <w:sz w:val="22"/>
          <w:szCs w:val="22"/>
        </w:rPr>
        <w:t>2.1. по кодам классификации доходов в соответствии с Приложением № 1 к настоящему Решению;</w:t>
      </w:r>
    </w:p>
    <w:p w:rsidR="00775DD8" w:rsidRPr="00614EE0" w:rsidRDefault="00775DD8" w:rsidP="00775DD8">
      <w:pPr>
        <w:widowControl/>
        <w:tabs>
          <w:tab w:val="left" w:pos="284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EE0">
        <w:rPr>
          <w:rFonts w:ascii="Times New Roman" w:hAnsi="Times New Roman" w:cs="Times New Roman"/>
          <w:color w:val="auto"/>
          <w:sz w:val="22"/>
          <w:szCs w:val="22"/>
        </w:rPr>
        <w:t>2.2. по ведомственной структуре расходов бюджета сельского поселения «</w:t>
      </w:r>
      <w:r w:rsidRPr="00614EE0">
        <w:rPr>
          <w:rFonts w:ascii="Times New Roman" w:hAnsi="Times New Roman" w:cs="Times New Roman"/>
          <w:sz w:val="22"/>
          <w:szCs w:val="22"/>
        </w:rPr>
        <w:t xml:space="preserve">Село </w:t>
      </w:r>
      <w:proofErr w:type="spellStart"/>
      <w:r w:rsidRPr="00614EE0">
        <w:rPr>
          <w:rFonts w:ascii="Times New Roman" w:hAnsi="Times New Roman" w:cs="Times New Roman"/>
          <w:sz w:val="22"/>
          <w:szCs w:val="22"/>
        </w:rPr>
        <w:t>Кременское</w:t>
      </w:r>
      <w:proofErr w:type="spellEnd"/>
      <w:r w:rsidRPr="00614EE0">
        <w:rPr>
          <w:rFonts w:ascii="Times New Roman" w:hAnsi="Times New Roman" w:cs="Times New Roman"/>
          <w:color w:val="auto"/>
          <w:sz w:val="22"/>
          <w:szCs w:val="22"/>
        </w:rPr>
        <w:t>» в соответствии с Приложением № 2 к настоящему Решению;</w:t>
      </w:r>
    </w:p>
    <w:p w:rsidR="00775DD8" w:rsidRPr="00614EE0" w:rsidRDefault="00775DD8" w:rsidP="00775DD8">
      <w:pPr>
        <w:widowControl/>
        <w:tabs>
          <w:tab w:val="left" w:pos="284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EE0">
        <w:rPr>
          <w:rFonts w:ascii="Times New Roman" w:hAnsi="Times New Roman" w:cs="Times New Roman"/>
          <w:color w:val="auto"/>
          <w:sz w:val="22"/>
          <w:szCs w:val="22"/>
        </w:rPr>
        <w:t>2.3. по распределению бюджетных ассигнований бюджета по разделам, подразделам, целевым статьям (муниципальным программам и непрограммным направлениям деятельности) группам, подгруппам, видов расходов классификации расходов бюджета за 2020 год в соответствии с Приложением № 3 к настоящему Решению;</w:t>
      </w:r>
    </w:p>
    <w:p w:rsidR="00775DD8" w:rsidRPr="00614EE0" w:rsidRDefault="00775DD8" w:rsidP="00775DD8">
      <w:pPr>
        <w:widowControl/>
        <w:tabs>
          <w:tab w:val="left" w:pos="284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EE0">
        <w:rPr>
          <w:rFonts w:ascii="Times New Roman" w:hAnsi="Times New Roman" w:cs="Times New Roman"/>
          <w:color w:val="auto"/>
          <w:sz w:val="22"/>
          <w:szCs w:val="22"/>
        </w:rPr>
        <w:t>2.4 по распределению бюджетных ассигнований бюджета по целевым статьям (муниципальным программам и непрограммным направлениям деятельности) группам и подгруппам видов классификации расходов бюджета за 2020 год в соответствии с Приложением № 4 к настоящему Решению;</w:t>
      </w:r>
    </w:p>
    <w:p w:rsidR="00775DD8" w:rsidRPr="00614EE0" w:rsidRDefault="00775DD8" w:rsidP="00775DD8">
      <w:pPr>
        <w:widowControl/>
        <w:tabs>
          <w:tab w:val="left" w:pos="284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EE0">
        <w:rPr>
          <w:rFonts w:ascii="Times New Roman" w:hAnsi="Times New Roman" w:cs="Times New Roman"/>
          <w:color w:val="auto"/>
          <w:sz w:val="22"/>
          <w:szCs w:val="22"/>
        </w:rPr>
        <w:t>2.5. по источникам внутреннего финансирования дефицита бюджета сельского поселения «</w:t>
      </w:r>
      <w:r w:rsidRPr="00614EE0">
        <w:rPr>
          <w:rFonts w:ascii="Times New Roman" w:hAnsi="Times New Roman" w:cs="Times New Roman"/>
          <w:sz w:val="22"/>
          <w:szCs w:val="22"/>
        </w:rPr>
        <w:t xml:space="preserve">Село </w:t>
      </w:r>
      <w:proofErr w:type="spellStart"/>
      <w:r w:rsidRPr="00614EE0">
        <w:rPr>
          <w:rFonts w:ascii="Times New Roman" w:hAnsi="Times New Roman" w:cs="Times New Roman"/>
          <w:sz w:val="22"/>
          <w:szCs w:val="22"/>
        </w:rPr>
        <w:t>Кременское</w:t>
      </w:r>
      <w:proofErr w:type="spellEnd"/>
      <w:r w:rsidRPr="00614EE0">
        <w:rPr>
          <w:rFonts w:ascii="Times New Roman" w:hAnsi="Times New Roman" w:cs="Times New Roman"/>
          <w:color w:val="auto"/>
          <w:sz w:val="22"/>
          <w:szCs w:val="22"/>
        </w:rPr>
        <w:t>» за 2020 год в соответствии с приложением № 5 к настоящему Решению.</w:t>
      </w:r>
    </w:p>
    <w:p w:rsidR="00775DD8" w:rsidRPr="00614EE0" w:rsidRDefault="00775DD8" w:rsidP="00775DD8">
      <w:pPr>
        <w:widowControl/>
        <w:tabs>
          <w:tab w:val="left" w:pos="284"/>
          <w:tab w:val="left" w:pos="993"/>
        </w:tabs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614EE0">
        <w:rPr>
          <w:rFonts w:ascii="Times New Roman" w:hAnsi="Times New Roman" w:cs="Times New Roman"/>
          <w:color w:val="auto"/>
          <w:sz w:val="22"/>
          <w:szCs w:val="22"/>
        </w:rPr>
        <w:t>3. Принять к сведению информацию:</w:t>
      </w:r>
    </w:p>
    <w:p w:rsidR="00775DD8" w:rsidRPr="00614EE0" w:rsidRDefault="00775DD8" w:rsidP="00775DD8">
      <w:pPr>
        <w:widowControl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EE0">
        <w:rPr>
          <w:rFonts w:ascii="Times New Roman" w:hAnsi="Times New Roman" w:cs="Times New Roman"/>
          <w:color w:val="auto"/>
          <w:sz w:val="22"/>
          <w:szCs w:val="22"/>
        </w:rPr>
        <w:t>3.1. об использовании средств резервного фонда сельского поселения «</w:t>
      </w:r>
      <w:r w:rsidRPr="00614EE0">
        <w:rPr>
          <w:rFonts w:ascii="Times New Roman" w:hAnsi="Times New Roman" w:cs="Times New Roman"/>
          <w:sz w:val="22"/>
          <w:szCs w:val="22"/>
        </w:rPr>
        <w:t xml:space="preserve">Село </w:t>
      </w:r>
      <w:proofErr w:type="spellStart"/>
      <w:r w:rsidRPr="00614EE0">
        <w:rPr>
          <w:rFonts w:ascii="Times New Roman" w:hAnsi="Times New Roman" w:cs="Times New Roman"/>
          <w:sz w:val="22"/>
          <w:szCs w:val="22"/>
        </w:rPr>
        <w:t>Кременское</w:t>
      </w:r>
      <w:proofErr w:type="spellEnd"/>
      <w:r w:rsidRPr="00614EE0">
        <w:rPr>
          <w:rFonts w:ascii="Times New Roman" w:hAnsi="Times New Roman" w:cs="Times New Roman"/>
          <w:color w:val="auto"/>
          <w:sz w:val="22"/>
          <w:szCs w:val="22"/>
        </w:rPr>
        <w:t>» на 01 января 2021 года (Приложение № 6 к настоящему Решению);</w:t>
      </w:r>
    </w:p>
    <w:p w:rsidR="00775DD8" w:rsidRPr="00614EE0" w:rsidRDefault="00775DD8" w:rsidP="00775DD8">
      <w:pPr>
        <w:widowControl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EE0">
        <w:rPr>
          <w:rFonts w:ascii="Times New Roman" w:hAnsi="Times New Roman" w:cs="Times New Roman"/>
          <w:color w:val="auto"/>
          <w:sz w:val="22"/>
          <w:szCs w:val="22"/>
        </w:rPr>
        <w:t>3.2. о численности муниципальных служащих и работников администрации сельского поселения «</w:t>
      </w:r>
      <w:r w:rsidRPr="00614EE0">
        <w:rPr>
          <w:rFonts w:ascii="Times New Roman" w:hAnsi="Times New Roman" w:cs="Times New Roman"/>
          <w:sz w:val="22"/>
          <w:szCs w:val="22"/>
        </w:rPr>
        <w:t xml:space="preserve">Село </w:t>
      </w:r>
      <w:proofErr w:type="spellStart"/>
      <w:r w:rsidRPr="00614EE0">
        <w:rPr>
          <w:rFonts w:ascii="Times New Roman" w:hAnsi="Times New Roman" w:cs="Times New Roman"/>
          <w:sz w:val="22"/>
          <w:szCs w:val="22"/>
        </w:rPr>
        <w:t>Кременское</w:t>
      </w:r>
      <w:proofErr w:type="spellEnd"/>
      <w:r w:rsidRPr="00614EE0">
        <w:rPr>
          <w:rFonts w:ascii="Times New Roman" w:hAnsi="Times New Roman" w:cs="Times New Roman"/>
          <w:color w:val="auto"/>
          <w:sz w:val="22"/>
          <w:szCs w:val="22"/>
        </w:rPr>
        <w:t>» и о затратах на их содержание по состоянию на 1 января 2021 года (Приложение № 7 к настоящему Решению).</w:t>
      </w:r>
    </w:p>
    <w:p w:rsidR="00F01F45" w:rsidRPr="00614EE0" w:rsidRDefault="00775DD8" w:rsidP="00775DD8">
      <w:pPr>
        <w:widowControl/>
        <w:tabs>
          <w:tab w:val="left" w:pos="284"/>
          <w:tab w:val="left" w:pos="993"/>
        </w:tabs>
        <w:ind w:firstLine="709"/>
        <w:jc w:val="both"/>
        <w:rPr>
          <w:sz w:val="22"/>
          <w:szCs w:val="22"/>
        </w:rPr>
      </w:pPr>
      <w:r w:rsidRPr="00614EE0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="00F01F45" w:rsidRPr="00614EE0">
        <w:rPr>
          <w:rFonts w:ascii="Times New Roman" w:hAnsi="Times New Roman" w:cs="Times New Roman"/>
          <w:sz w:val="22"/>
          <w:szCs w:val="22"/>
        </w:rPr>
        <w:t xml:space="preserve">Обнародовать настоящее Решение в соответствии с порядком, действующим на территории сельского поселения «Село </w:t>
      </w:r>
      <w:proofErr w:type="spellStart"/>
      <w:r w:rsidR="00F01F45" w:rsidRPr="00614EE0">
        <w:rPr>
          <w:rFonts w:ascii="Times New Roman" w:hAnsi="Times New Roman" w:cs="Times New Roman"/>
          <w:sz w:val="22"/>
          <w:szCs w:val="22"/>
        </w:rPr>
        <w:t>Кременское</w:t>
      </w:r>
      <w:proofErr w:type="spellEnd"/>
      <w:r w:rsidR="00F01F45" w:rsidRPr="00614EE0">
        <w:rPr>
          <w:rFonts w:ascii="Times New Roman" w:hAnsi="Times New Roman" w:cs="Times New Roman"/>
          <w:sz w:val="22"/>
          <w:szCs w:val="22"/>
        </w:rPr>
        <w:t>».</w:t>
      </w:r>
    </w:p>
    <w:p w:rsidR="00F01F45" w:rsidRDefault="00F01F45">
      <w:pPr>
        <w:rPr>
          <w:sz w:val="22"/>
          <w:szCs w:val="22"/>
        </w:rPr>
      </w:pPr>
    </w:p>
    <w:p w:rsidR="00614EE0" w:rsidRDefault="00614EE0">
      <w:pPr>
        <w:rPr>
          <w:sz w:val="22"/>
          <w:szCs w:val="22"/>
        </w:rPr>
      </w:pPr>
    </w:p>
    <w:p w:rsidR="00614EE0" w:rsidRDefault="00614EE0">
      <w:pPr>
        <w:rPr>
          <w:sz w:val="22"/>
          <w:szCs w:val="22"/>
        </w:rPr>
      </w:pPr>
    </w:p>
    <w:p w:rsidR="00614EE0" w:rsidRDefault="00614EE0">
      <w:pPr>
        <w:rPr>
          <w:sz w:val="22"/>
          <w:szCs w:val="22"/>
        </w:rPr>
      </w:pPr>
    </w:p>
    <w:p w:rsidR="00614EE0" w:rsidRDefault="00614EE0">
      <w:pPr>
        <w:rPr>
          <w:sz w:val="22"/>
          <w:szCs w:val="22"/>
        </w:rPr>
      </w:pPr>
    </w:p>
    <w:p w:rsidR="00614EE0" w:rsidRPr="00614EE0" w:rsidRDefault="00614EE0">
      <w:pPr>
        <w:rPr>
          <w:sz w:val="22"/>
          <w:szCs w:val="22"/>
        </w:rPr>
      </w:pPr>
    </w:p>
    <w:p w:rsidR="00F01F45" w:rsidRPr="00614EE0" w:rsidRDefault="00F01F45">
      <w:pPr>
        <w:rPr>
          <w:rFonts w:ascii="Times New Roman" w:hAnsi="Times New Roman" w:cs="Times New Roman"/>
          <w:sz w:val="22"/>
          <w:szCs w:val="22"/>
        </w:rPr>
      </w:pPr>
      <w:r w:rsidRPr="00614EE0">
        <w:rPr>
          <w:rFonts w:ascii="Times New Roman" w:hAnsi="Times New Roman" w:cs="Times New Roman"/>
          <w:sz w:val="22"/>
          <w:szCs w:val="22"/>
        </w:rPr>
        <w:t>Глава сельского поселения</w:t>
      </w:r>
    </w:p>
    <w:p w:rsidR="001C4090" w:rsidRPr="00614EE0" w:rsidRDefault="00F01F45">
      <w:pPr>
        <w:rPr>
          <w:sz w:val="22"/>
          <w:szCs w:val="22"/>
        </w:rPr>
      </w:pPr>
      <w:r w:rsidRPr="00614EE0">
        <w:rPr>
          <w:rFonts w:ascii="Times New Roman" w:hAnsi="Times New Roman" w:cs="Times New Roman"/>
          <w:sz w:val="22"/>
          <w:szCs w:val="22"/>
        </w:rPr>
        <w:t xml:space="preserve">«Село </w:t>
      </w:r>
      <w:proofErr w:type="spellStart"/>
      <w:r w:rsidRPr="00614EE0">
        <w:rPr>
          <w:rFonts w:ascii="Times New Roman" w:hAnsi="Times New Roman" w:cs="Times New Roman"/>
          <w:sz w:val="22"/>
          <w:szCs w:val="22"/>
        </w:rPr>
        <w:t>Кременское</w:t>
      </w:r>
      <w:proofErr w:type="spellEnd"/>
      <w:r w:rsidRPr="00614EE0">
        <w:rPr>
          <w:rFonts w:ascii="Times New Roman" w:hAnsi="Times New Roman" w:cs="Times New Roman"/>
          <w:sz w:val="22"/>
          <w:szCs w:val="22"/>
        </w:rPr>
        <w:t xml:space="preserve">»                         </w:t>
      </w:r>
      <w:r w:rsidR="001C4090" w:rsidRPr="00614EE0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75DD8" w:rsidRPr="00614EE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614EE0">
        <w:rPr>
          <w:rFonts w:ascii="Times New Roman" w:hAnsi="Times New Roman" w:cs="Times New Roman"/>
          <w:sz w:val="22"/>
          <w:szCs w:val="22"/>
        </w:rPr>
        <w:t>В.В.</w:t>
      </w:r>
      <w:r w:rsidR="00775DD8" w:rsidRPr="00614EE0">
        <w:rPr>
          <w:rFonts w:ascii="Times New Roman" w:hAnsi="Times New Roman" w:cs="Times New Roman"/>
          <w:sz w:val="22"/>
          <w:szCs w:val="22"/>
        </w:rPr>
        <w:t xml:space="preserve"> </w:t>
      </w:r>
      <w:r w:rsidRPr="00614EE0">
        <w:rPr>
          <w:rFonts w:ascii="Times New Roman" w:hAnsi="Times New Roman" w:cs="Times New Roman"/>
          <w:sz w:val="22"/>
          <w:szCs w:val="22"/>
        </w:rPr>
        <w:t>Рыбаков</w:t>
      </w:r>
      <w:r w:rsidRPr="00614EE0">
        <w:rPr>
          <w:sz w:val="22"/>
          <w:szCs w:val="22"/>
        </w:rPr>
        <w:t xml:space="preserve">    </w:t>
      </w:r>
    </w:p>
    <w:p w:rsidR="001C4090" w:rsidRPr="00614EE0" w:rsidRDefault="001C4090" w:rsidP="001C4090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14EE0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Приложение № 1 </w:t>
      </w:r>
    </w:p>
    <w:p w:rsidR="001C4090" w:rsidRPr="00614EE0" w:rsidRDefault="001C4090" w:rsidP="001C4090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14EE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Решению Сельской Думы </w:t>
      </w:r>
    </w:p>
    <w:p w:rsidR="001C4090" w:rsidRPr="00614EE0" w:rsidRDefault="001C4090" w:rsidP="001C4090">
      <w:pPr>
        <w:widowControl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14EE0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614EE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05.04.</w:t>
      </w:r>
      <w:r w:rsidRPr="00614EE0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D50817" w:rsidRPr="00614EE0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614EE0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="00E45C2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26</w:t>
      </w:r>
    </w:p>
    <w:p w:rsidR="001C4090" w:rsidRPr="00614EE0" w:rsidRDefault="001C4090">
      <w:pPr>
        <w:rPr>
          <w:sz w:val="22"/>
          <w:szCs w:val="22"/>
        </w:rPr>
      </w:pPr>
    </w:p>
    <w:p w:rsidR="001C4090" w:rsidRPr="00614EE0" w:rsidRDefault="001C4090" w:rsidP="001C4090">
      <w:pPr>
        <w:widowControl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EE0">
        <w:rPr>
          <w:rFonts w:ascii="Times New Roman" w:hAnsi="Times New Roman" w:cs="Times New Roman"/>
          <w:b/>
          <w:color w:val="auto"/>
          <w:sz w:val="22"/>
          <w:szCs w:val="22"/>
        </w:rPr>
        <w:t>Показатели по кодам классификации доходов</w:t>
      </w:r>
    </w:p>
    <w:p w:rsidR="001C4090" w:rsidRPr="00614EE0" w:rsidRDefault="001C4090" w:rsidP="001C4090">
      <w:pPr>
        <w:widowControl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EE0">
        <w:rPr>
          <w:rFonts w:ascii="Times New Roman" w:hAnsi="Times New Roman" w:cs="Times New Roman"/>
          <w:b/>
          <w:color w:val="auto"/>
          <w:sz w:val="22"/>
          <w:szCs w:val="22"/>
        </w:rPr>
        <w:t xml:space="preserve">сельского поселения «Село </w:t>
      </w:r>
      <w:proofErr w:type="spellStart"/>
      <w:r w:rsidRPr="00614EE0">
        <w:rPr>
          <w:rFonts w:ascii="Times New Roman" w:hAnsi="Times New Roman" w:cs="Times New Roman"/>
          <w:b/>
          <w:color w:val="auto"/>
          <w:sz w:val="22"/>
          <w:szCs w:val="22"/>
        </w:rPr>
        <w:t>Кременское</w:t>
      </w:r>
      <w:proofErr w:type="spellEnd"/>
      <w:r w:rsidRPr="00614EE0">
        <w:rPr>
          <w:rFonts w:ascii="Times New Roman" w:hAnsi="Times New Roman" w:cs="Times New Roman"/>
          <w:b/>
          <w:color w:val="auto"/>
          <w:sz w:val="22"/>
          <w:szCs w:val="22"/>
        </w:rPr>
        <w:t>»</w:t>
      </w:r>
    </w:p>
    <w:p w:rsidR="001C4090" w:rsidRPr="00614EE0" w:rsidRDefault="001C4090">
      <w:pPr>
        <w:rPr>
          <w:sz w:val="22"/>
          <w:szCs w:val="22"/>
        </w:rPr>
      </w:pPr>
    </w:p>
    <w:p w:rsidR="001C4090" w:rsidRPr="00614EE0" w:rsidRDefault="00F01F45" w:rsidP="001C4090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14EE0">
        <w:rPr>
          <w:sz w:val="22"/>
          <w:szCs w:val="22"/>
        </w:rPr>
        <w:t xml:space="preserve">  </w:t>
      </w:r>
      <w:r w:rsidR="001C4090" w:rsidRPr="00614EE0">
        <w:rPr>
          <w:rFonts w:ascii="Times New Roman" w:hAnsi="Times New Roman" w:cs="Times New Roman"/>
          <w:color w:val="auto"/>
          <w:sz w:val="22"/>
          <w:szCs w:val="22"/>
        </w:rPr>
        <w:t>(рублей)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2556"/>
        <w:gridCol w:w="1838"/>
      </w:tblGrid>
      <w:tr w:rsidR="001C4090" w:rsidRPr="00614EE0" w:rsidTr="00D50817">
        <w:trPr>
          <w:trHeight w:val="459"/>
        </w:trPr>
        <w:tc>
          <w:tcPr>
            <w:tcW w:w="4977" w:type="dxa"/>
            <w:shd w:val="clear" w:color="auto" w:fill="auto"/>
            <w:vAlign w:val="center"/>
            <w:hideMark/>
          </w:tcPr>
          <w:p w:rsidR="001C4090" w:rsidRPr="00614EE0" w:rsidRDefault="001C4090" w:rsidP="001C40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Наименование показателей </w:t>
            </w:r>
            <w:proofErr w:type="gramStart"/>
            <w:r w:rsidRPr="00614E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бюджетной</w:t>
            </w:r>
            <w:proofErr w:type="gramEnd"/>
            <w:r w:rsidRPr="00614E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C4090" w:rsidRPr="00614EE0" w:rsidRDefault="001C4090" w:rsidP="001C4090">
            <w:pPr>
              <w:widowControl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классификации доходов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C4090" w:rsidRPr="00614EE0" w:rsidRDefault="001C4090" w:rsidP="001C4090">
            <w:pPr>
              <w:widowControl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:rsidR="001C4090" w:rsidRPr="00614EE0" w:rsidRDefault="001C4090" w:rsidP="001C40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Исполнение </w:t>
            </w:r>
          </w:p>
          <w:p w:rsidR="001C4090" w:rsidRPr="00614EE0" w:rsidRDefault="001C4090" w:rsidP="001C4090">
            <w:pPr>
              <w:widowControl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 2020 год</w:t>
            </w:r>
          </w:p>
        </w:tc>
      </w:tr>
      <w:tr w:rsidR="001C4090" w:rsidRPr="00614EE0" w:rsidTr="001C4090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C4090" w:rsidRPr="00614EE0" w:rsidRDefault="001C4090" w:rsidP="001C4090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НАЛОГОВЫЕ И НЕНАЛОГОВЫЕ ДОХОДЫ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1C4090" w:rsidRPr="00614EE0" w:rsidRDefault="001C4090" w:rsidP="001C409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sz w:val="22"/>
                <w:szCs w:val="22"/>
              </w:rPr>
              <w:t>00010000000000000000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1C4090" w:rsidRPr="00614EE0" w:rsidRDefault="001C4090" w:rsidP="001C4090">
            <w:pPr>
              <w:widowControl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14EE0">
              <w:rPr>
                <w:rFonts w:ascii="Arial CYR" w:hAnsi="Arial CYR" w:cs="Arial CYR"/>
                <w:b/>
                <w:bCs/>
                <w:sz w:val="22"/>
                <w:szCs w:val="22"/>
              </w:rPr>
              <w:t>3 790 748,33</w:t>
            </w:r>
          </w:p>
        </w:tc>
      </w:tr>
      <w:tr w:rsidR="001C4090" w:rsidRPr="00614EE0" w:rsidTr="001C4090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C4090" w:rsidRPr="00614EE0" w:rsidRDefault="001C4090" w:rsidP="001C4090">
            <w:pPr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1C4090" w:rsidRPr="00614EE0" w:rsidRDefault="001C4090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00010102000000000000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1C4090" w:rsidRPr="00614EE0" w:rsidRDefault="001C4090" w:rsidP="001C4090">
            <w:pPr>
              <w:widowControl/>
              <w:jc w:val="right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14EE0">
              <w:rPr>
                <w:rFonts w:ascii="Arial CYR" w:hAnsi="Arial CYR" w:cs="Arial CYR"/>
                <w:b/>
                <w:bCs/>
                <w:sz w:val="22"/>
                <w:szCs w:val="22"/>
              </w:rPr>
              <w:t>168 870,86</w:t>
            </w:r>
          </w:p>
        </w:tc>
      </w:tr>
      <w:tr w:rsidR="001C4090" w:rsidRPr="00614EE0" w:rsidTr="00D50817">
        <w:trPr>
          <w:trHeight w:val="317"/>
        </w:trPr>
        <w:tc>
          <w:tcPr>
            <w:tcW w:w="4977" w:type="dxa"/>
            <w:shd w:val="clear" w:color="auto" w:fill="auto"/>
            <w:vAlign w:val="center"/>
            <w:hideMark/>
          </w:tcPr>
          <w:p w:rsidR="001C4090" w:rsidRPr="00614EE0" w:rsidRDefault="001C4090" w:rsidP="001C4090">
            <w:pPr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1C4090" w:rsidRPr="00614EE0" w:rsidRDefault="001C4090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00010501000000000000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1C4090" w:rsidRPr="00614EE0" w:rsidRDefault="001C4090" w:rsidP="001C4090">
            <w:pPr>
              <w:widowControl/>
              <w:jc w:val="right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14EE0">
              <w:rPr>
                <w:rFonts w:ascii="Arial CYR" w:hAnsi="Arial CYR" w:cs="Arial CYR"/>
                <w:b/>
                <w:bCs/>
                <w:sz w:val="22"/>
                <w:szCs w:val="22"/>
              </w:rPr>
              <w:t>1 438 480,76</w:t>
            </w:r>
          </w:p>
        </w:tc>
      </w:tr>
      <w:tr w:rsidR="001C4090" w:rsidRPr="00614EE0" w:rsidTr="00D50817">
        <w:trPr>
          <w:trHeight w:val="126"/>
        </w:trPr>
        <w:tc>
          <w:tcPr>
            <w:tcW w:w="4977" w:type="dxa"/>
            <w:shd w:val="clear" w:color="auto" w:fill="auto"/>
            <w:vAlign w:val="center"/>
            <w:hideMark/>
          </w:tcPr>
          <w:p w:rsidR="001C4090" w:rsidRPr="00614EE0" w:rsidRDefault="001C4090" w:rsidP="001C4090">
            <w:pPr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1C4090" w:rsidRPr="00614EE0" w:rsidRDefault="001C4090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00010503000000000000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1C4090" w:rsidRPr="00614EE0" w:rsidRDefault="001C4090" w:rsidP="001C4090">
            <w:pPr>
              <w:widowControl/>
              <w:jc w:val="right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14EE0">
              <w:rPr>
                <w:rFonts w:ascii="Arial CYR" w:hAnsi="Arial CYR" w:cs="Arial CYR"/>
                <w:b/>
                <w:bCs/>
                <w:sz w:val="22"/>
                <w:szCs w:val="22"/>
              </w:rPr>
              <w:t>12 345,60</w:t>
            </w:r>
          </w:p>
        </w:tc>
      </w:tr>
      <w:tr w:rsidR="001C4090" w:rsidRPr="00614EE0" w:rsidTr="001C4090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C4090" w:rsidRPr="00614EE0" w:rsidRDefault="001C4090" w:rsidP="001C4090">
            <w:pPr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1C4090" w:rsidRPr="00614EE0" w:rsidRDefault="001C4090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00010506000000000000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1C4090" w:rsidRPr="00614EE0" w:rsidRDefault="001C4090" w:rsidP="001C4090">
            <w:pPr>
              <w:widowControl/>
              <w:jc w:val="right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14EE0">
              <w:rPr>
                <w:rFonts w:ascii="Arial CYR" w:hAnsi="Arial CYR" w:cs="Arial CYR"/>
                <w:b/>
                <w:bCs/>
                <w:sz w:val="22"/>
                <w:szCs w:val="22"/>
              </w:rPr>
              <w:t>2 113,05</w:t>
            </w:r>
          </w:p>
        </w:tc>
      </w:tr>
      <w:tr w:rsidR="001C4090" w:rsidRPr="00614EE0" w:rsidTr="00D50817">
        <w:trPr>
          <w:trHeight w:val="220"/>
        </w:trPr>
        <w:tc>
          <w:tcPr>
            <w:tcW w:w="4977" w:type="dxa"/>
            <w:shd w:val="clear" w:color="auto" w:fill="auto"/>
            <w:vAlign w:val="center"/>
            <w:hideMark/>
          </w:tcPr>
          <w:p w:rsidR="001C4090" w:rsidRPr="00614EE0" w:rsidRDefault="001C4090" w:rsidP="001C4090">
            <w:pPr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1C4090" w:rsidRPr="00614EE0" w:rsidRDefault="001C4090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00010601000000000000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1C4090" w:rsidRPr="00614EE0" w:rsidRDefault="001C4090" w:rsidP="001C4090">
            <w:pPr>
              <w:widowControl/>
              <w:jc w:val="right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14EE0">
              <w:rPr>
                <w:rFonts w:ascii="Arial CYR" w:hAnsi="Arial CYR" w:cs="Arial CYR"/>
                <w:b/>
                <w:bCs/>
                <w:sz w:val="22"/>
                <w:szCs w:val="22"/>
              </w:rPr>
              <w:t>267 142,62</w:t>
            </w:r>
          </w:p>
        </w:tc>
      </w:tr>
      <w:tr w:rsidR="001C4090" w:rsidRPr="00614EE0" w:rsidTr="00D50817">
        <w:trPr>
          <w:trHeight w:val="182"/>
        </w:trPr>
        <w:tc>
          <w:tcPr>
            <w:tcW w:w="4977" w:type="dxa"/>
            <w:shd w:val="clear" w:color="auto" w:fill="auto"/>
            <w:vAlign w:val="center"/>
            <w:hideMark/>
          </w:tcPr>
          <w:p w:rsidR="001C4090" w:rsidRPr="00614EE0" w:rsidRDefault="001C4090" w:rsidP="001C4090">
            <w:pPr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1C4090" w:rsidRPr="00614EE0" w:rsidRDefault="001C4090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00010606000000000000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1C4090" w:rsidRPr="00614EE0" w:rsidRDefault="001C4090" w:rsidP="001C4090">
            <w:pPr>
              <w:widowControl/>
              <w:jc w:val="right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14EE0">
              <w:rPr>
                <w:rFonts w:ascii="Arial CYR" w:hAnsi="Arial CYR" w:cs="Arial CYR"/>
                <w:b/>
                <w:bCs/>
                <w:sz w:val="22"/>
                <w:szCs w:val="22"/>
              </w:rPr>
              <w:t>1 901 795,44</w:t>
            </w:r>
          </w:p>
        </w:tc>
      </w:tr>
      <w:tr w:rsidR="001C4090" w:rsidRPr="00614EE0" w:rsidTr="001C4090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C4090" w:rsidRPr="00614EE0" w:rsidRDefault="001C4090" w:rsidP="001C4090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БЕЗВОЗМЕЗДНЫЕ ПОСТУПЛЕНИЯ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1C4090" w:rsidRPr="00614EE0" w:rsidRDefault="001C4090" w:rsidP="001C4090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sz w:val="22"/>
                <w:szCs w:val="22"/>
              </w:rPr>
              <w:t>00020000000000000000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1C4090" w:rsidRPr="00614EE0" w:rsidRDefault="001C4090" w:rsidP="001C4090">
            <w:pPr>
              <w:widowControl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14EE0">
              <w:rPr>
                <w:rFonts w:ascii="Arial CYR" w:hAnsi="Arial CYR" w:cs="Arial CYR"/>
                <w:b/>
                <w:bCs/>
                <w:sz w:val="22"/>
                <w:szCs w:val="22"/>
              </w:rPr>
              <w:t>3 094 237,86</w:t>
            </w:r>
          </w:p>
        </w:tc>
      </w:tr>
      <w:tr w:rsidR="001C4090" w:rsidRPr="00614EE0" w:rsidTr="00D50817">
        <w:trPr>
          <w:trHeight w:val="276"/>
        </w:trPr>
        <w:tc>
          <w:tcPr>
            <w:tcW w:w="4977" w:type="dxa"/>
            <w:shd w:val="clear" w:color="auto" w:fill="auto"/>
            <w:vAlign w:val="center"/>
            <w:hideMark/>
          </w:tcPr>
          <w:p w:rsidR="001C4090" w:rsidRPr="00614EE0" w:rsidRDefault="001C4090" w:rsidP="00D50817">
            <w:pPr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Дотации на выравнивание бюджетной обеспеченности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1C4090" w:rsidRPr="00614EE0" w:rsidRDefault="001C4090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00020215000000000000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1C4090" w:rsidRPr="00614EE0" w:rsidRDefault="001C4090" w:rsidP="001C4090">
            <w:pPr>
              <w:widowControl/>
              <w:jc w:val="right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14EE0">
              <w:rPr>
                <w:rFonts w:ascii="Arial CYR" w:hAnsi="Arial CYR" w:cs="Arial CYR"/>
                <w:b/>
                <w:bCs/>
                <w:sz w:val="22"/>
                <w:szCs w:val="22"/>
              </w:rPr>
              <w:t>1 631 264,00</w:t>
            </w:r>
          </w:p>
        </w:tc>
      </w:tr>
      <w:tr w:rsidR="001C4090" w:rsidRPr="00614EE0" w:rsidTr="00D50817">
        <w:trPr>
          <w:trHeight w:val="326"/>
        </w:trPr>
        <w:tc>
          <w:tcPr>
            <w:tcW w:w="4977" w:type="dxa"/>
            <w:shd w:val="clear" w:color="auto" w:fill="auto"/>
            <w:vAlign w:val="center"/>
            <w:hideMark/>
          </w:tcPr>
          <w:p w:rsidR="001C4090" w:rsidRPr="00614EE0" w:rsidRDefault="001C4090" w:rsidP="001C4090">
            <w:pPr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1C4090" w:rsidRPr="00614EE0" w:rsidRDefault="001C4090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00020229000000000000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1C4090" w:rsidRPr="00614EE0" w:rsidRDefault="001C4090" w:rsidP="001C4090">
            <w:pPr>
              <w:widowControl/>
              <w:jc w:val="right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14EE0">
              <w:rPr>
                <w:rFonts w:ascii="Arial CYR" w:hAnsi="Arial CYR" w:cs="Arial CYR"/>
                <w:b/>
                <w:bCs/>
                <w:sz w:val="22"/>
                <w:szCs w:val="22"/>
              </w:rPr>
              <w:t>376 138,80</w:t>
            </w:r>
          </w:p>
        </w:tc>
      </w:tr>
      <w:tr w:rsidR="001C4090" w:rsidRPr="00614EE0" w:rsidTr="00D50817">
        <w:trPr>
          <w:trHeight w:val="234"/>
        </w:trPr>
        <w:tc>
          <w:tcPr>
            <w:tcW w:w="4977" w:type="dxa"/>
            <w:shd w:val="clear" w:color="auto" w:fill="auto"/>
            <w:vAlign w:val="center"/>
            <w:hideMark/>
          </w:tcPr>
          <w:p w:rsidR="001C4090" w:rsidRPr="00614EE0" w:rsidRDefault="001C4090" w:rsidP="001C4090">
            <w:pPr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1C4090" w:rsidRPr="00614EE0" w:rsidRDefault="001C4090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00020235000000000000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1C4090" w:rsidRPr="00614EE0" w:rsidRDefault="001C4090" w:rsidP="001C4090">
            <w:pPr>
              <w:widowControl/>
              <w:jc w:val="right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14EE0">
              <w:rPr>
                <w:rFonts w:ascii="Arial CYR" w:hAnsi="Arial CYR" w:cs="Arial CYR"/>
                <w:b/>
                <w:bCs/>
                <w:sz w:val="22"/>
                <w:szCs w:val="22"/>
              </w:rPr>
              <w:t>19 691,86</w:t>
            </w:r>
          </w:p>
        </w:tc>
      </w:tr>
      <w:tr w:rsidR="001C4090" w:rsidRPr="00614EE0" w:rsidTr="00D50817">
        <w:trPr>
          <w:trHeight w:val="141"/>
        </w:trPr>
        <w:tc>
          <w:tcPr>
            <w:tcW w:w="4977" w:type="dxa"/>
            <w:shd w:val="clear" w:color="auto" w:fill="auto"/>
            <w:vAlign w:val="center"/>
            <w:hideMark/>
          </w:tcPr>
          <w:p w:rsidR="001C4090" w:rsidRPr="00614EE0" w:rsidRDefault="001C4090" w:rsidP="001C4090">
            <w:pPr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Иные межбюджетные трансферты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1C4090" w:rsidRPr="00614EE0" w:rsidRDefault="001C4090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00020240000000000000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1C4090" w:rsidRPr="00614EE0" w:rsidRDefault="001C4090" w:rsidP="001C4090">
            <w:pPr>
              <w:widowControl/>
              <w:jc w:val="right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14EE0">
              <w:rPr>
                <w:rFonts w:ascii="Arial CYR" w:hAnsi="Arial CYR" w:cs="Arial CYR"/>
                <w:b/>
                <w:bCs/>
                <w:sz w:val="22"/>
                <w:szCs w:val="22"/>
              </w:rPr>
              <w:t>1 067 143,20</w:t>
            </w:r>
          </w:p>
        </w:tc>
      </w:tr>
      <w:tr w:rsidR="001C4090" w:rsidRPr="00614EE0" w:rsidTr="00D50817">
        <w:trPr>
          <w:trHeight w:val="245"/>
        </w:trPr>
        <w:tc>
          <w:tcPr>
            <w:tcW w:w="4977" w:type="dxa"/>
            <w:shd w:val="clear" w:color="auto" w:fill="auto"/>
            <w:vAlign w:val="center"/>
          </w:tcPr>
          <w:p w:rsidR="001C4090" w:rsidRPr="00614EE0" w:rsidRDefault="001C4090" w:rsidP="001C4090">
            <w:pPr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ИТОГО ДОХОДОВ</w:t>
            </w:r>
          </w:p>
        </w:tc>
        <w:tc>
          <w:tcPr>
            <w:tcW w:w="2556" w:type="dxa"/>
            <w:shd w:val="clear" w:color="auto" w:fill="auto"/>
            <w:noWrap/>
          </w:tcPr>
          <w:p w:rsidR="001C4090" w:rsidRPr="00614EE0" w:rsidRDefault="001C4090" w:rsidP="001C4090">
            <w:pPr>
              <w:widowControl/>
              <w:jc w:val="center"/>
              <w:outlineLvl w:val="0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1C4090" w:rsidRPr="00614EE0" w:rsidRDefault="001C4090" w:rsidP="001C4090">
            <w:pPr>
              <w:widowControl/>
              <w:jc w:val="right"/>
              <w:outlineLvl w:val="0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14EE0">
              <w:rPr>
                <w:rFonts w:ascii="Arial CYR" w:hAnsi="Arial CYR" w:cs="Arial CYR"/>
                <w:b/>
                <w:bCs/>
                <w:sz w:val="22"/>
                <w:szCs w:val="22"/>
              </w:rPr>
              <w:t>6 884 986,19 </w:t>
            </w:r>
          </w:p>
        </w:tc>
      </w:tr>
    </w:tbl>
    <w:p w:rsidR="00F01F45" w:rsidRPr="00614EE0" w:rsidRDefault="00F01F45">
      <w:pPr>
        <w:rPr>
          <w:sz w:val="22"/>
          <w:szCs w:val="22"/>
        </w:rPr>
      </w:pPr>
      <w:r w:rsidRPr="00614EE0">
        <w:rPr>
          <w:sz w:val="22"/>
          <w:szCs w:val="22"/>
        </w:rPr>
        <w:t xml:space="preserve">                </w:t>
      </w:r>
    </w:p>
    <w:p w:rsidR="00D14ACB" w:rsidRPr="00614EE0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14EE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Приложение № 2 </w:t>
      </w:r>
    </w:p>
    <w:p w:rsidR="00D14ACB" w:rsidRPr="00614EE0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14EE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Решению Сельской Думы </w:t>
      </w:r>
    </w:p>
    <w:p w:rsidR="00D14ACB" w:rsidRPr="00614EE0" w:rsidRDefault="00D14ACB" w:rsidP="00D14ACB">
      <w:pPr>
        <w:widowControl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14EE0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614EE0">
        <w:rPr>
          <w:rFonts w:ascii="Times New Roman" w:hAnsi="Times New Roman" w:cs="Times New Roman"/>
          <w:color w:val="auto"/>
          <w:sz w:val="22"/>
          <w:szCs w:val="22"/>
          <w:u w:val="single"/>
        </w:rPr>
        <w:t>05.04.</w:t>
      </w:r>
      <w:r w:rsidRPr="00614EE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614EE0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D50817" w:rsidRPr="00614EE0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614EE0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="00E45C2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26</w:t>
      </w:r>
    </w:p>
    <w:p w:rsidR="00D14ACB" w:rsidRPr="00614EE0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614EE0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614EE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Ведомственная структура расходов </w:t>
      </w:r>
    </w:p>
    <w:p w:rsidR="00D14ACB" w:rsidRPr="00614EE0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614EE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сельского поселения «Село </w:t>
      </w:r>
      <w:proofErr w:type="spellStart"/>
      <w:r w:rsidRPr="00614EE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Кременское</w:t>
      </w:r>
      <w:proofErr w:type="spellEnd"/>
      <w:r w:rsidRPr="00614EE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» за 2020 год</w:t>
      </w:r>
    </w:p>
    <w:p w:rsidR="00D14ACB" w:rsidRPr="00614EE0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14EE0">
        <w:rPr>
          <w:rFonts w:ascii="Times New Roman" w:eastAsia="Calibri" w:hAnsi="Times New Roman" w:cs="Times New Roman"/>
          <w:sz w:val="22"/>
          <w:szCs w:val="22"/>
          <w:lang w:eastAsia="en-US"/>
        </w:rPr>
        <w:t>(рублей)</w:t>
      </w: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850"/>
        <w:gridCol w:w="851"/>
        <w:gridCol w:w="1400"/>
        <w:gridCol w:w="868"/>
        <w:gridCol w:w="1275"/>
      </w:tblGrid>
      <w:tr w:rsidR="00D14ACB" w:rsidRPr="00614EE0" w:rsidTr="00D50817">
        <w:trPr>
          <w:trHeight w:val="315"/>
        </w:trPr>
        <w:tc>
          <w:tcPr>
            <w:tcW w:w="4126" w:type="dxa"/>
            <w:vMerge w:val="restart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КГРБС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Группы и подгруппы видов расходов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4D5D29" w:rsidRPr="00614EE0" w:rsidRDefault="004D5D29" w:rsidP="004D5D2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Исполнение </w:t>
            </w:r>
          </w:p>
          <w:p w:rsidR="00D14ACB" w:rsidRPr="00614EE0" w:rsidRDefault="004D5D29" w:rsidP="004D5D2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 2020 год</w:t>
            </w:r>
          </w:p>
        </w:tc>
      </w:tr>
      <w:tr w:rsidR="00D14ACB" w:rsidRPr="00614EE0" w:rsidTr="00D50817">
        <w:trPr>
          <w:trHeight w:val="1560"/>
        </w:trPr>
        <w:tc>
          <w:tcPr>
            <w:tcW w:w="4126" w:type="dxa"/>
            <w:vMerge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14ACB" w:rsidRPr="00614EE0" w:rsidTr="00D50817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14ACB" w:rsidRPr="00614EE0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Администрация сельского поселения "Село </w:t>
            </w:r>
            <w:proofErr w:type="spellStart"/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Кременское</w:t>
            </w:r>
            <w:proofErr w:type="spellEnd"/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4 992 372,81</w:t>
            </w:r>
          </w:p>
        </w:tc>
      </w:tr>
      <w:tr w:rsidR="00D14ACB" w:rsidRPr="00614EE0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1 811 898,14</w:t>
            </w:r>
          </w:p>
        </w:tc>
      </w:tr>
      <w:tr w:rsidR="00D14ACB" w:rsidRPr="00614EE0" w:rsidTr="00D50817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6 700,00</w:t>
            </w:r>
          </w:p>
        </w:tc>
      </w:tr>
      <w:tr w:rsidR="00D14ACB" w:rsidRPr="00614EE0" w:rsidTr="00D50817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6 700,00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  Исполнение полномочий по обеспечению деятельности Контрольно-счетной комиссии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64 0 00 00421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6 700,00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64 0 00 00421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6 700,00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64 0 00 00421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6 700,00</w:t>
            </w:r>
          </w:p>
        </w:tc>
      </w:tr>
      <w:tr w:rsidR="00D14ACB" w:rsidRPr="00614EE0" w:rsidTr="00D50817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1 524 396,14</w:t>
            </w:r>
          </w:p>
        </w:tc>
      </w:tr>
      <w:tr w:rsidR="00D14ACB" w:rsidRPr="00614EE0" w:rsidTr="00D50817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1 524 396,14</w:t>
            </w:r>
          </w:p>
        </w:tc>
      </w:tr>
      <w:tr w:rsidR="00D14ACB" w:rsidRPr="00614EE0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Центральный 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1 015 896,02</w:t>
            </w:r>
          </w:p>
        </w:tc>
      </w:tr>
      <w:tr w:rsidR="00D14ACB" w:rsidRPr="00614EE0" w:rsidTr="00D50817">
        <w:trPr>
          <w:trHeight w:val="102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526 699,46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526 699,46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487 644,24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487 644,24</w:t>
            </w:r>
          </w:p>
        </w:tc>
      </w:tr>
      <w:tr w:rsidR="00D14ACB" w:rsidRPr="00614EE0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1 552,32</w:t>
            </w:r>
          </w:p>
        </w:tc>
      </w:tr>
      <w:tr w:rsidR="00D14ACB" w:rsidRPr="00614EE0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1 552,32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Исполнение полномочий по внутреннему финансовому контролю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64 0 00 00430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64 0 00 00430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64 0 00 00430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Глава администрации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64 0 00 00480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508 500,12</w:t>
            </w:r>
          </w:p>
        </w:tc>
      </w:tr>
      <w:tr w:rsidR="00D14ACB" w:rsidRPr="00614EE0" w:rsidTr="00D50817">
        <w:trPr>
          <w:trHeight w:val="102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64 0 00 00480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508 500,12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64 0 00 00480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508 500,12</w:t>
            </w:r>
          </w:p>
        </w:tc>
      </w:tr>
      <w:tr w:rsidR="00D14ACB" w:rsidRPr="00614EE0" w:rsidTr="00D50817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Обеспечение деятельности финансовых, налоговых и таможенных органов и органов финансового </w:t>
            </w: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187 130,00</w:t>
            </w:r>
          </w:p>
        </w:tc>
      </w:tr>
      <w:tr w:rsidR="00D14ACB" w:rsidRPr="00614EE0" w:rsidTr="00D50817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187 130,00</w:t>
            </w:r>
          </w:p>
        </w:tc>
      </w:tr>
      <w:tr w:rsidR="00D14ACB" w:rsidRPr="00614EE0" w:rsidTr="00D50817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Исполнение полномочий поселений по формированию</w:t>
            </w:r>
            <w:proofErr w:type="gramStart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64 0 00 00160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187 130,00</w:t>
            </w:r>
          </w:p>
        </w:tc>
      </w:tr>
      <w:tr w:rsidR="00D14ACB" w:rsidRPr="00614EE0" w:rsidTr="00D50817">
        <w:trPr>
          <w:trHeight w:val="7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64 0 00 00160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187 130,00</w:t>
            </w:r>
          </w:p>
        </w:tc>
      </w:tr>
      <w:tr w:rsidR="00D14ACB" w:rsidRPr="00614EE0" w:rsidTr="00D50817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64 0 00 00160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187 130,00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93 672,00</w:t>
            </w:r>
          </w:p>
        </w:tc>
      </w:tr>
      <w:tr w:rsidR="00D14ACB" w:rsidRPr="00614EE0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Обеспечение деятельности Избирательной комиссии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82 0 00 00000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93 672,00</w:t>
            </w:r>
          </w:p>
        </w:tc>
      </w:tr>
      <w:tr w:rsidR="00D14ACB" w:rsidRPr="00614EE0" w:rsidTr="00D50817">
        <w:trPr>
          <w:trHeight w:val="107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Центральный 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82 0 00 00400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93 672,00</w:t>
            </w:r>
          </w:p>
        </w:tc>
      </w:tr>
      <w:tr w:rsidR="00D14ACB" w:rsidRPr="00614EE0" w:rsidTr="00D50817">
        <w:trPr>
          <w:trHeight w:val="152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82 0 00 00400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93 672,00</w:t>
            </w:r>
          </w:p>
        </w:tc>
      </w:tr>
      <w:tr w:rsidR="00D14ACB" w:rsidRPr="00614EE0" w:rsidTr="00775DD8">
        <w:trPr>
          <w:trHeight w:val="132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Специальные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82 0 00 00400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880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93 672,00</w:t>
            </w:r>
          </w:p>
        </w:tc>
      </w:tr>
      <w:tr w:rsidR="00D14ACB" w:rsidRPr="00614EE0" w:rsidTr="00D50817">
        <w:trPr>
          <w:trHeight w:val="176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0111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0111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BA3E4F">
        <w:trPr>
          <w:trHeight w:val="8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Резервный фонд администрации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0111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64 0 00 00600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134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0111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64 0 00 00600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BA3E4F">
        <w:trPr>
          <w:trHeight w:val="88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Резервные средства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0111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64 0 00 00600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BA3E4F">
        <w:trPr>
          <w:trHeight w:val="192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0200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19 691,86</w:t>
            </w:r>
          </w:p>
        </w:tc>
      </w:tr>
      <w:tr w:rsidR="00D14ACB" w:rsidRPr="00614EE0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0203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19 691,86</w:t>
            </w:r>
          </w:p>
        </w:tc>
      </w:tr>
      <w:tr w:rsidR="00D14ACB" w:rsidRPr="00614EE0" w:rsidTr="00BA3E4F">
        <w:trPr>
          <w:trHeight w:val="186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Непрограммные расходы федеральных органов исполнительной власти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0203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99 0 00 00000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19 691,86</w:t>
            </w:r>
          </w:p>
        </w:tc>
      </w:tr>
      <w:tr w:rsidR="00D14ACB" w:rsidRPr="00614EE0" w:rsidTr="00BA3E4F">
        <w:trPr>
          <w:trHeight w:val="132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D50817" w:rsidRPr="00614EE0">
              <w:rPr>
                <w:rFonts w:ascii="Times New Roman" w:hAnsi="Times New Roman" w:cs="Times New Roman"/>
                <w:sz w:val="22"/>
                <w:szCs w:val="22"/>
              </w:rPr>
              <w:t>Непрограммные</w:t>
            </w: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0203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99 9 00 00000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19 691,86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0203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99 9 00 51180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19 691,86</w:t>
            </w:r>
          </w:p>
        </w:tc>
      </w:tr>
      <w:tr w:rsidR="00D14ACB" w:rsidRPr="00614EE0" w:rsidTr="00D50817">
        <w:trPr>
          <w:trHeight w:val="102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0203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99 9 00 51180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19 691,86</w:t>
            </w:r>
          </w:p>
        </w:tc>
      </w:tr>
      <w:tr w:rsidR="00D14ACB" w:rsidRPr="00614EE0" w:rsidTr="00BA3E4F">
        <w:trPr>
          <w:trHeight w:val="138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0203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99 9 00 51180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19 691,86</w:t>
            </w:r>
          </w:p>
        </w:tc>
      </w:tr>
      <w:tr w:rsidR="00D14ACB" w:rsidRPr="00614EE0" w:rsidTr="00BA3E4F">
        <w:trPr>
          <w:trHeight w:val="371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0203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99 9 00 51180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0203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99 9 00 51180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20 044,00</w:t>
            </w:r>
          </w:p>
        </w:tc>
      </w:tr>
      <w:tr w:rsidR="00D14ACB" w:rsidRPr="00614EE0" w:rsidTr="00775DD8">
        <w:trPr>
          <w:trHeight w:val="7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20 044,00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10 0 00 00000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20 044,00</w:t>
            </w:r>
          </w:p>
        </w:tc>
      </w:tr>
      <w:tr w:rsidR="00D14ACB" w:rsidRPr="00614EE0" w:rsidTr="00D50817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Основное мероприятие "Изготовление буклетов, памяток, стендов </w:t>
            </w:r>
            <w:proofErr w:type="gramStart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  <w:proofErr w:type="gramEnd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10 0 01 00000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775DD8">
        <w:trPr>
          <w:trHeight w:val="133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10 0 01 62010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775DD8">
        <w:trPr>
          <w:trHeight w:val="22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10 0 01 62010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BA3E4F">
        <w:trPr>
          <w:trHeight w:val="266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10 0 01 62010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10 0 02 00000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2 250,00</w:t>
            </w:r>
          </w:p>
        </w:tc>
      </w:tr>
      <w:tr w:rsidR="00D14ACB" w:rsidRPr="00614EE0" w:rsidTr="00BA3E4F">
        <w:trPr>
          <w:trHeight w:val="131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10 0 02 62010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2 250,00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10 0 02 62010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2 250,00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10 0 02 62010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2 250,00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Основное мероприятие "Изготовление и </w:t>
            </w:r>
            <w:r w:rsidR="00D50817" w:rsidRPr="00614EE0">
              <w:rPr>
                <w:rFonts w:ascii="Times New Roman" w:hAnsi="Times New Roman" w:cs="Times New Roman"/>
                <w:sz w:val="22"/>
                <w:szCs w:val="22"/>
              </w:rPr>
              <w:t>установка</w:t>
            </w: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0817" w:rsidRPr="00614EE0">
              <w:rPr>
                <w:rFonts w:ascii="Times New Roman" w:hAnsi="Times New Roman" w:cs="Times New Roman"/>
                <w:sz w:val="22"/>
                <w:szCs w:val="22"/>
              </w:rPr>
              <w:t>табличек</w:t>
            </w: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на водных объектах по запрету о купании и проходу по льду"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10 0 04 00000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BA3E4F">
        <w:trPr>
          <w:trHeight w:val="332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10 0 04 62010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10 0 04 62010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10 0 04 62010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BA3E4F">
        <w:trPr>
          <w:trHeight w:val="358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10 0 05 00000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BA3E4F">
        <w:trPr>
          <w:trHeight w:val="98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10 0 05 62010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10 0 05 62010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10 0 05 62010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Основное мероприятие "Приобретение запасных частей и ГСМ для пожарной цистерны"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10 0 06 00000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BA3E4F">
        <w:trPr>
          <w:trHeight w:val="20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10 0 06 62010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BA3E4F">
        <w:trPr>
          <w:trHeight w:val="453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10 0 06 62010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BA3E4F">
        <w:trPr>
          <w:trHeight w:val="307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10 0 06 62010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BA3E4F">
        <w:trPr>
          <w:trHeight w:val="332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Основное мероприятие "Приобретение запасных частей и ГСМ для пожарной цистерны"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10 0 07 00000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17 794,00</w:t>
            </w:r>
          </w:p>
        </w:tc>
      </w:tr>
      <w:tr w:rsidR="00D14ACB" w:rsidRPr="00614EE0" w:rsidTr="00D50817">
        <w:trPr>
          <w:trHeight w:val="152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10 0 07 62010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17 794,00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10 0 07 62010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17 794,00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10 0 07 62010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17 794,00</w:t>
            </w:r>
          </w:p>
        </w:tc>
      </w:tr>
      <w:tr w:rsidR="00D14ACB" w:rsidRPr="00614EE0" w:rsidTr="00D50817">
        <w:trPr>
          <w:trHeight w:val="7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1 701 082,00</w:t>
            </w:r>
          </w:p>
        </w:tc>
      </w:tr>
      <w:tr w:rsidR="00D14ACB" w:rsidRPr="00614EE0" w:rsidTr="00D50817">
        <w:trPr>
          <w:trHeight w:val="112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1 283 150,00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Муниципальная программа "Развитие дорожного хозяйства в сельском поселении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24 0 00 00000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1 283 150,00</w:t>
            </w:r>
          </w:p>
        </w:tc>
      </w:tr>
      <w:tr w:rsidR="00D14ACB" w:rsidRPr="00614EE0" w:rsidTr="00BA3E4F">
        <w:trPr>
          <w:trHeight w:val="17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Муниципальный дорожный фонд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24 0 00 85440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1 283 150,00</w:t>
            </w:r>
          </w:p>
        </w:tc>
      </w:tr>
      <w:tr w:rsidR="00D14ACB" w:rsidRPr="00614EE0" w:rsidTr="00D50817">
        <w:trPr>
          <w:trHeight w:val="273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Закупка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24 0 00 85440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1 283 150,00</w:t>
            </w:r>
          </w:p>
        </w:tc>
      </w:tr>
      <w:tr w:rsidR="00D14ACB" w:rsidRPr="00614EE0" w:rsidTr="00BA3E4F">
        <w:trPr>
          <w:trHeight w:val="131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24 0 00 85440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1 283 150,00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417 932,00</w:t>
            </w:r>
          </w:p>
        </w:tc>
      </w:tr>
      <w:tr w:rsidR="00D14ACB" w:rsidRPr="00614EE0" w:rsidTr="00D50817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Муниципальная программа "Разработка землеустроительной документации по описанию границ </w:t>
            </w:r>
            <w:proofErr w:type="gramStart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территориальный</w:t>
            </w:r>
            <w:proofErr w:type="gramEnd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зон муниципальных образований для </w:t>
            </w:r>
            <w:r w:rsidR="00D50817" w:rsidRPr="00614EE0">
              <w:rPr>
                <w:rFonts w:ascii="Times New Roman" w:hAnsi="Times New Roman" w:cs="Times New Roman"/>
                <w:sz w:val="22"/>
                <w:szCs w:val="22"/>
              </w:rPr>
              <w:t>внесения</w:t>
            </w: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в сведения ЕГРН"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34 0 00 00000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417 932,00</w:t>
            </w:r>
          </w:p>
        </w:tc>
      </w:tr>
      <w:tr w:rsidR="00D14ACB" w:rsidRPr="00614EE0" w:rsidTr="00BA3E4F">
        <w:trPr>
          <w:trHeight w:val="273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Основное мероприятие "Мероприятие по землеустройству и землепользованию"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34 0 01 00000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237 932,00</w:t>
            </w:r>
          </w:p>
        </w:tc>
      </w:tr>
      <w:tr w:rsidR="00D14ACB" w:rsidRPr="00614EE0" w:rsidTr="00D50817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34 0 01 87030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41 793,20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34 0 01 87030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41 793,20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34 0 01 87030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41 793,20</w:t>
            </w:r>
          </w:p>
        </w:tc>
      </w:tr>
      <w:tr w:rsidR="00D14ACB" w:rsidRPr="00614EE0" w:rsidTr="00D50817">
        <w:trPr>
          <w:trHeight w:val="178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Субсидия </w:t>
            </w:r>
            <w:proofErr w:type="gramStart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разработка</w:t>
            </w:r>
            <w:proofErr w:type="gramEnd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01 S7070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196 138,80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Закупка товаров, работ и услуг для обеспечения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01 S7070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196 138,80</w:t>
            </w:r>
          </w:p>
        </w:tc>
      </w:tr>
      <w:tr w:rsidR="00D14ACB" w:rsidRPr="00614EE0" w:rsidTr="00BA3E4F">
        <w:trPr>
          <w:trHeight w:val="393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Иные закупки товаров,</w:t>
            </w:r>
            <w:r w:rsidR="00BA3E4F"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работ и услуг для обеспечения </w:t>
            </w: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01 S7070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196 138,80</w:t>
            </w:r>
          </w:p>
        </w:tc>
      </w:tr>
      <w:tr w:rsidR="00D14ACB" w:rsidRPr="00614EE0" w:rsidTr="00D50817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34 0 04 00000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180 000,00</w:t>
            </w:r>
          </w:p>
        </w:tc>
      </w:tr>
      <w:tr w:rsidR="00D14ACB" w:rsidRPr="00614EE0" w:rsidTr="00D50817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04 S7030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180 000,00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04 S7030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180 000,00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04 S7030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180 000,00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1 410 456,81</w:t>
            </w:r>
          </w:p>
        </w:tc>
      </w:tr>
      <w:tr w:rsidR="00D14ACB" w:rsidRPr="00614EE0" w:rsidTr="00D50817">
        <w:trPr>
          <w:trHeight w:val="18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1 410 456,81</w:t>
            </w:r>
          </w:p>
        </w:tc>
      </w:tr>
      <w:tr w:rsidR="00D14ACB" w:rsidRPr="00614EE0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Муниципальная программа "Благоустройство территорий"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14 0 00 00000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1 410 456,81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14 0 01 00000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102 000,00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14 0 01 83310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102 000,00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Закупка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14 0 01 83310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102 000,00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14 0 01 83310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102 000,00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14 0 02 00000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483 553,47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14 0 02 83310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483 553,47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Закупка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14 0 02 83310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483 553,47</w:t>
            </w:r>
          </w:p>
        </w:tc>
      </w:tr>
      <w:tr w:rsidR="00D14ACB" w:rsidRPr="00614EE0" w:rsidTr="00BA3E4F">
        <w:trPr>
          <w:trHeight w:val="273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      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14 0 02 83310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483 553,47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Основное мероприятие "Установка, ремонт и содержание фонарей уличного освещения,</w:t>
            </w:r>
            <w:r w:rsidR="00D50817"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покупка </w:t>
            </w:r>
            <w:proofErr w:type="spellStart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мц</w:t>
            </w:r>
            <w:proofErr w:type="spellEnd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и ос"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14 0 03 00000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412 979,01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BA3E4F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14 0 03 83310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412 979,01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14 0 03 83310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412 979,01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BA3E4F" w:rsidP="00BA3E4F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D14ACB"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14 0 03 83310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412 979,01</w:t>
            </w:r>
          </w:p>
        </w:tc>
      </w:tr>
      <w:tr w:rsidR="00D14ACB" w:rsidRPr="00614EE0" w:rsidTr="00D50817">
        <w:trPr>
          <w:trHeight w:val="84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Основное мероприятие "</w:t>
            </w:r>
            <w:proofErr w:type="spellStart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Окос</w:t>
            </w:r>
            <w:proofErr w:type="spellEnd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травы"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14 0 04 00000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282 713,62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BA3E4F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14 0 04 83310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282 713,62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14 0 04 83310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282 713,62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14 0 04 83310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282 713,62</w:t>
            </w:r>
          </w:p>
        </w:tc>
      </w:tr>
      <w:tr w:rsidR="00D14ACB" w:rsidRPr="00614EE0" w:rsidTr="00D50817">
        <w:trPr>
          <w:trHeight w:val="301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Основное мероприятие "Проведение субботников, приобретение </w:t>
            </w:r>
            <w:proofErr w:type="spellStart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тмц</w:t>
            </w:r>
            <w:proofErr w:type="spellEnd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14 0 05 00000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14 0 05 83310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BA3E4F">
        <w:trPr>
          <w:trHeight w:val="342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14 0 05 83310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14 0 05 83310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Основное мероприятие "Опиловка и удаление сухостойных деревьев"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14 0 06 00000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14 0 06 83310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14 0 06 83310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14 0 06 83310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Основное мероприятие "Обустройство территорий кладбища, мест захоронения"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14 0 07 00000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14 0 07 83310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Закупка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14 0 07 83310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Иные закупки товаров, работ и услуг для обеспечения муниципальных </w:t>
            </w: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14 0 07 83310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14 0 08 00000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14 0 08 83310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14 0 08 83310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BA3E4F">
        <w:trPr>
          <w:trHeight w:val="131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14 0 08 83310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"Обработка борщевика"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14 0 09 00000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14 0 09 83310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14 0 09 83310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14 0 09 83310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Основное мероприятие "Установка, ремонт и содержание </w:t>
            </w:r>
            <w:r w:rsidR="00D50817" w:rsidRPr="00614EE0">
              <w:rPr>
                <w:rFonts w:ascii="Times New Roman" w:hAnsi="Times New Roman" w:cs="Times New Roman"/>
                <w:sz w:val="22"/>
                <w:szCs w:val="22"/>
              </w:rPr>
              <w:t>детских</w:t>
            </w: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площадок"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14 0 10 00000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115 050,00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14 0 10 83310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115 050,00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14 0 10 83310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115 050,00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14 0 10 83310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115 050,00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Основное мероприятие "Оформление бесхозных объектов"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14 0 12 00000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14 0 12 83310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14 0 12 83310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14 0 12 83310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Основное мероприятие "Лабораторные исследования воды"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14 0 13 00000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14 160,71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14 0 13 83310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14 160,71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14 0 13 83310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14 160,71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</w:t>
            </w: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14 0 13 83310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14 160,71</w:t>
            </w:r>
          </w:p>
        </w:tc>
      </w:tr>
      <w:tr w:rsidR="00D14ACB" w:rsidRPr="00614EE0" w:rsidTr="00BA3E4F">
        <w:trPr>
          <w:trHeight w:val="84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Основное мероприятие "Газификация на территории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14 0 14 00000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14 0 14 83310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14 0 14 83310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775DD8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14 0 14 83310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Основное мероприятие "Отлов бродячих животных"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14 0 15 00000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14 0 15 83310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14 0 15 83310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775DD8">
        <w:trPr>
          <w:trHeight w:val="132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14 0 15 83310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775DD8">
        <w:trPr>
          <w:trHeight w:val="274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</w:t>
            </w:r>
            <w:r w:rsidR="00D50817" w:rsidRPr="00614EE0">
              <w:rPr>
                <w:rFonts w:ascii="Times New Roman" w:hAnsi="Times New Roman" w:cs="Times New Roman"/>
                <w:sz w:val="22"/>
                <w:szCs w:val="22"/>
              </w:rPr>
              <w:t>Составление</w:t>
            </w: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и проверка сметной документации, межевых дел"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14 0 16 00000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775DD8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14 0 16 83310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14 0 16 83310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14 0 16 83310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775DD8">
        <w:trPr>
          <w:trHeight w:val="171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Основное мероприятие "Благоустройство сельских территорий"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14 0 17 00000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102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Основное мероприятие "Субсидии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умерших"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14 0 18 00000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102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"Субсидии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умерших"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18 S3190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18 S3190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18 S3190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BA3E4F">
        <w:trPr>
          <w:trHeight w:val="183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0800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16 800,00</w:t>
            </w:r>
          </w:p>
        </w:tc>
      </w:tr>
      <w:tr w:rsidR="00D14ACB" w:rsidRPr="00614EE0" w:rsidTr="00D50817">
        <w:trPr>
          <w:trHeight w:val="107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16 800,00</w:t>
            </w:r>
          </w:p>
        </w:tc>
      </w:tr>
      <w:tr w:rsidR="00D14ACB" w:rsidRPr="00614EE0" w:rsidTr="00D50817">
        <w:trPr>
          <w:trHeight w:val="152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Муниципальная программа "Развитие культуры в сельском поселении"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11 0 00 00000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16 800,00</w:t>
            </w:r>
          </w:p>
        </w:tc>
      </w:tr>
      <w:tr w:rsidR="00D14ACB" w:rsidRPr="00614EE0" w:rsidTr="00D50817">
        <w:trPr>
          <w:trHeight w:val="202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Основное мероприятие "Проведение культурных мероприятий"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11 0 01 00000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16 800,00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культуры в сельской местности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11 0 01 00590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16 800,00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11 0 01 00590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16 800,00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11 0 01 00590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16 800,00</w:t>
            </w:r>
          </w:p>
        </w:tc>
      </w:tr>
      <w:tr w:rsidR="00D14ACB" w:rsidRPr="00614EE0" w:rsidTr="00D50817">
        <w:trPr>
          <w:trHeight w:val="7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12 400,00</w:t>
            </w:r>
          </w:p>
        </w:tc>
      </w:tr>
      <w:tr w:rsidR="00D14ACB" w:rsidRPr="00614EE0" w:rsidTr="00D50817">
        <w:trPr>
          <w:trHeight w:val="7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12 400,00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Муниципальная программа "Социальная поддержка граждан"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03 0 00 00000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12 400,00</w:t>
            </w:r>
          </w:p>
        </w:tc>
      </w:tr>
      <w:tr w:rsidR="00D14ACB" w:rsidRPr="00614EE0" w:rsidTr="00D50817">
        <w:trPr>
          <w:trHeight w:val="46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03 0 00 03110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12 400,00</w:t>
            </w:r>
          </w:p>
        </w:tc>
      </w:tr>
      <w:tr w:rsidR="00D14ACB" w:rsidRPr="00614EE0" w:rsidTr="00D50817">
        <w:trPr>
          <w:trHeight w:val="7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03 0 00 03110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12 400,00</w:t>
            </w:r>
          </w:p>
        </w:tc>
      </w:tr>
      <w:tr w:rsidR="00D14ACB" w:rsidRPr="00614EE0" w:rsidTr="00D50817">
        <w:trPr>
          <w:trHeight w:val="7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tabs>
                <w:tab w:val="left" w:pos="0"/>
              </w:tabs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03 0 00 03110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12 400,00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tabs>
                <w:tab w:val="left" w:pos="0"/>
              </w:tabs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BA3E4F">
        <w:trPr>
          <w:trHeight w:val="72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tabs>
                <w:tab w:val="left" w:pos="0"/>
              </w:tabs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Массовый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BA3E4F">
        <w:trPr>
          <w:trHeight w:val="401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tabs>
                <w:tab w:val="left" w:pos="0"/>
              </w:tabs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Муниципальная программа "Развитие физической культуры и спорта"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13 0 00 00000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tabs>
                <w:tab w:val="left" w:pos="0"/>
              </w:tabs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Основное мероприятие "Проведение массовых спортивных мероприятий".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13 0 01 00000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tabs>
                <w:tab w:val="left" w:pos="0"/>
              </w:tabs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Проведение мероприятий в области физической культуры и спорта в сельском поселении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13 0 01 06070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tabs>
                <w:tab w:val="left" w:pos="0"/>
              </w:tabs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13 0 01 06070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BA3E4F">
        <w:trPr>
          <w:trHeight w:val="279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tabs>
                <w:tab w:val="left" w:pos="0"/>
              </w:tabs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13 0 01 06070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tabs>
                <w:tab w:val="left" w:pos="0"/>
              </w:tabs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"Приобретение спортивного инвентаря"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13 0 02 00000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tabs>
                <w:tab w:val="left" w:pos="0"/>
              </w:tabs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13 0 02 06070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tabs>
                <w:tab w:val="left" w:pos="0"/>
              </w:tabs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13 0 02 06070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tabs>
                <w:tab w:val="left" w:pos="0"/>
              </w:tabs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13 0 02 06070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338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4 992 372,81</w:t>
            </w:r>
          </w:p>
        </w:tc>
      </w:tr>
    </w:tbl>
    <w:p w:rsidR="00D14ACB" w:rsidRDefault="00D14ACB">
      <w:pPr>
        <w:rPr>
          <w:sz w:val="22"/>
          <w:szCs w:val="22"/>
        </w:rPr>
      </w:pPr>
    </w:p>
    <w:p w:rsidR="00614EE0" w:rsidRDefault="00614EE0">
      <w:pPr>
        <w:rPr>
          <w:sz w:val="22"/>
          <w:szCs w:val="22"/>
        </w:rPr>
      </w:pPr>
    </w:p>
    <w:p w:rsidR="00614EE0" w:rsidRDefault="00614EE0">
      <w:pPr>
        <w:rPr>
          <w:sz w:val="22"/>
          <w:szCs w:val="22"/>
        </w:rPr>
      </w:pPr>
    </w:p>
    <w:p w:rsidR="00614EE0" w:rsidRPr="00614EE0" w:rsidRDefault="00614EE0">
      <w:pPr>
        <w:rPr>
          <w:sz w:val="22"/>
          <w:szCs w:val="22"/>
        </w:rPr>
      </w:pPr>
    </w:p>
    <w:p w:rsidR="00D14ACB" w:rsidRPr="00614EE0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14EE0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Приложение № 3 </w:t>
      </w:r>
    </w:p>
    <w:p w:rsidR="00D14ACB" w:rsidRPr="00614EE0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14EE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Решению Сельской Думы </w:t>
      </w:r>
    </w:p>
    <w:p w:rsidR="00D14ACB" w:rsidRPr="00614EE0" w:rsidRDefault="00D14ACB" w:rsidP="00D14ACB">
      <w:pPr>
        <w:widowControl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14EE0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614EE0" w:rsidRPr="00614EE0">
        <w:rPr>
          <w:rFonts w:ascii="Times New Roman" w:hAnsi="Times New Roman" w:cs="Times New Roman"/>
          <w:color w:val="auto"/>
          <w:sz w:val="22"/>
          <w:szCs w:val="22"/>
        </w:rPr>
        <w:t>05.04.</w:t>
      </w:r>
      <w:r w:rsidRPr="00614EE0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4D5D29" w:rsidRPr="00614EE0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614EE0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="00E45C2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26</w:t>
      </w:r>
    </w:p>
    <w:p w:rsidR="00D14ACB" w:rsidRPr="00614EE0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614EE0" w:rsidRDefault="00D14ACB" w:rsidP="00D14ACB">
      <w:pPr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4EE0">
        <w:rPr>
          <w:rFonts w:ascii="Times New Roman" w:hAnsi="Times New Roman" w:cs="Times New Roman"/>
          <w:b/>
          <w:bCs/>
          <w:sz w:val="22"/>
          <w:szCs w:val="22"/>
        </w:rPr>
        <w:t xml:space="preserve">Распределение бюджетных ассигнований бюджета сельского поселения </w:t>
      </w:r>
    </w:p>
    <w:p w:rsidR="00D14ACB" w:rsidRPr="00614EE0" w:rsidRDefault="00D14ACB" w:rsidP="00D14ACB">
      <w:pPr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4EE0">
        <w:rPr>
          <w:rFonts w:ascii="Times New Roman" w:hAnsi="Times New Roman" w:cs="Times New Roman"/>
          <w:b/>
          <w:bCs/>
          <w:sz w:val="22"/>
          <w:szCs w:val="22"/>
        </w:rPr>
        <w:t xml:space="preserve">«Село </w:t>
      </w:r>
      <w:proofErr w:type="spellStart"/>
      <w:r w:rsidRPr="00614EE0">
        <w:rPr>
          <w:rFonts w:ascii="Times New Roman" w:hAnsi="Times New Roman" w:cs="Times New Roman"/>
          <w:b/>
          <w:bCs/>
          <w:sz w:val="22"/>
          <w:szCs w:val="22"/>
        </w:rPr>
        <w:t>Кременское</w:t>
      </w:r>
      <w:proofErr w:type="spellEnd"/>
      <w:r w:rsidRPr="00614EE0">
        <w:rPr>
          <w:rFonts w:ascii="Times New Roman" w:hAnsi="Times New Roman" w:cs="Times New Roman"/>
          <w:b/>
          <w:bCs/>
          <w:sz w:val="22"/>
          <w:szCs w:val="22"/>
        </w:rPr>
        <w:t xml:space="preserve">» по разделам, подразделам, целевым статьям </w:t>
      </w:r>
    </w:p>
    <w:p w:rsidR="00D14ACB" w:rsidRPr="00614EE0" w:rsidRDefault="00D14ACB" w:rsidP="00D14ACB">
      <w:pPr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4EE0">
        <w:rPr>
          <w:rFonts w:ascii="Times New Roman" w:hAnsi="Times New Roman" w:cs="Times New Roman"/>
          <w:b/>
          <w:bCs/>
          <w:sz w:val="22"/>
          <w:szCs w:val="22"/>
        </w:rPr>
        <w:t>(муниципальным программам и непрограммным направлениям деятельности),</w:t>
      </w:r>
      <w:r w:rsidRPr="00614EE0">
        <w:rPr>
          <w:rFonts w:ascii="Times New Roman" w:hAnsi="Times New Roman" w:cs="Times New Roman"/>
          <w:b/>
          <w:bCs/>
          <w:sz w:val="22"/>
          <w:szCs w:val="22"/>
        </w:rPr>
        <w:br/>
        <w:t xml:space="preserve">группам и подгруппам </w:t>
      </w:r>
      <w:proofErr w:type="gramStart"/>
      <w:r w:rsidRPr="00614EE0">
        <w:rPr>
          <w:rFonts w:ascii="Times New Roman" w:hAnsi="Times New Roman" w:cs="Times New Roman"/>
          <w:b/>
          <w:bCs/>
          <w:sz w:val="22"/>
          <w:szCs w:val="22"/>
        </w:rPr>
        <w:t>видов расходов классификации расходов бюджетов</w:t>
      </w:r>
      <w:proofErr w:type="gramEnd"/>
    </w:p>
    <w:p w:rsidR="00D14ACB" w:rsidRPr="00614EE0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614EE0" w:rsidRDefault="00D14ACB" w:rsidP="00D14ACB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14EE0">
        <w:rPr>
          <w:rFonts w:ascii="Times New Roman" w:hAnsi="Times New Roman" w:cs="Times New Roman"/>
          <w:color w:val="auto"/>
          <w:sz w:val="22"/>
          <w:szCs w:val="22"/>
        </w:rPr>
        <w:t>(рублей)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992"/>
        <w:gridCol w:w="1417"/>
        <w:gridCol w:w="710"/>
        <w:gridCol w:w="1417"/>
      </w:tblGrid>
      <w:tr w:rsidR="00D14ACB" w:rsidRPr="00614EE0" w:rsidTr="00D50817">
        <w:trPr>
          <w:trHeight w:val="315"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Группы и подгруппы видов расходов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4D5D29" w:rsidRPr="00614EE0" w:rsidRDefault="004D5D29" w:rsidP="004D5D2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Исполнение </w:t>
            </w:r>
          </w:p>
          <w:p w:rsidR="00D14ACB" w:rsidRPr="00614EE0" w:rsidRDefault="004D5D29" w:rsidP="004D5D2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 2020 год</w:t>
            </w:r>
          </w:p>
        </w:tc>
      </w:tr>
      <w:tr w:rsidR="00D14ACB" w:rsidRPr="00614EE0" w:rsidTr="00775DD8">
        <w:trPr>
          <w:trHeight w:val="962"/>
        </w:trPr>
        <w:tc>
          <w:tcPr>
            <w:tcW w:w="4977" w:type="dxa"/>
            <w:vMerge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14ACB" w:rsidRPr="00614EE0" w:rsidTr="00D50817">
        <w:trPr>
          <w:trHeight w:val="255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1 811 898,14</w:t>
            </w:r>
          </w:p>
        </w:tc>
      </w:tr>
      <w:tr w:rsidR="00D14ACB" w:rsidRPr="00614EE0" w:rsidTr="00D50817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6 700,00</w:t>
            </w:r>
          </w:p>
        </w:tc>
      </w:tr>
      <w:tr w:rsidR="00D14ACB" w:rsidRPr="00614EE0" w:rsidTr="00D50817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6 700,00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Исполнение полномочий по обеспечению деятельности Контрольно-счетной комиссии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6 700,00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6 700,00</w:t>
            </w:r>
          </w:p>
        </w:tc>
      </w:tr>
      <w:tr w:rsidR="00D14ACB" w:rsidRPr="00614EE0" w:rsidTr="00775DD8">
        <w:trPr>
          <w:trHeight w:val="7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6 700,00</w:t>
            </w:r>
          </w:p>
        </w:tc>
      </w:tr>
      <w:tr w:rsidR="00D14ACB" w:rsidRPr="00614EE0" w:rsidTr="00D50817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1 524 396,14</w:t>
            </w:r>
          </w:p>
        </w:tc>
      </w:tr>
      <w:tr w:rsidR="00D14ACB" w:rsidRPr="00614EE0" w:rsidTr="00D50817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1 524 396,14</w:t>
            </w:r>
          </w:p>
        </w:tc>
      </w:tr>
      <w:tr w:rsidR="00D14ACB" w:rsidRPr="00614EE0" w:rsidTr="00BA3E4F">
        <w:trPr>
          <w:trHeight w:val="7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Центральный аппарат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1 015 896,02</w:t>
            </w:r>
          </w:p>
        </w:tc>
      </w:tr>
      <w:tr w:rsidR="00D14ACB" w:rsidRPr="00614EE0" w:rsidTr="00775DD8">
        <w:trPr>
          <w:trHeight w:val="274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526 699,46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526 699,46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487 644,24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</w:t>
            </w: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487 644,24</w:t>
            </w:r>
          </w:p>
        </w:tc>
      </w:tr>
      <w:tr w:rsidR="00D14ACB" w:rsidRPr="00614EE0" w:rsidTr="00775DD8">
        <w:trPr>
          <w:trHeight w:val="139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1 552,32</w:t>
            </w:r>
          </w:p>
        </w:tc>
      </w:tr>
      <w:tr w:rsidR="00D14ACB" w:rsidRPr="00614EE0" w:rsidTr="00775DD8">
        <w:trPr>
          <w:trHeight w:val="101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1 552,32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Исполнение полномочий по внутреннему финансовому контролю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64 0 00 00430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775DD8">
        <w:trPr>
          <w:trHeight w:val="7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64 0 00 00430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775DD8">
        <w:trPr>
          <w:trHeight w:val="14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64 0 00 00430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775DD8">
        <w:trPr>
          <w:trHeight w:val="7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Глава администрации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64 0 00 00480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508 500,12</w:t>
            </w:r>
          </w:p>
        </w:tc>
      </w:tr>
      <w:tr w:rsidR="00D14ACB" w:rsidRPr="00614EE0" w:rsidTr="00D50817">
        <w:trPr>
          <w:trHeight w:val="102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64 0 00 00480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508 500,12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64 0 00 00480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508 500,12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187 130,00</w:t>
            </w:r>
          </w:p>
        </w:tc>
      </w:tr>
      <w:tr w:rsidR="00D14ACB" w:rsidRPr="00614EE0" w:rsidTr="00D50817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187 130,00</w:t>
            </w:r>
          </w:p>
        </w:tc>
      </w:tr>
      <w:tr w:rsidR="00D14ACB" w:rsidRPr="00614EE0" w:rsidTr="00D50817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Исполнение полномочий поселений по формированию</w:t>
            </w:r>
            <w:proofErr w:type="gramStart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64 0 00 00160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187 130,00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64 0 00 00160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187 130,00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64 0 00 00160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187 130,00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93 672,00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Обеспечение деятельности Избирательной комиссии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82 0 00 00000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93 672,00</w:t>
            </w:r>
          </w:p>
        </w:tc>
      </w:tr>
      <w:tr w:rsidR="00D14ACB" w:rsidRPr="00614EE0" w:rsidTr="00775DD8">
        <w:trPr>
          <w:trHeight w:val="237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Центральный аппарат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82 0 00 00400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93 672,00</w:t>
            </w:r>
          </w:p>
        </w:tc>
      </w:tr>
      <w:tr w:rsidR="00D14ACB" w:rsidRPr="00614EE0" w:rsidTr="00775DD8">
        <w:trPr>
          <w:trHeight w:val="71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82 0 00 00400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93 672,00</w:t>
            </w:r>
          </w:p>
        </w:tc>
      </w:tr>
      <w:tr w:rsidR="00D14ACB" w:rsidRPr="00614EE0" w:rsidTr="00775DD8">
        <w:trPr>
          <w:trHeight w:val="7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Специальные расходы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82 0 00 00400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880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93 672,00</w:t>
            </w:r>
          </w:p>
        </w:tc>
      </w:tr>
      <w:tr w:rsidR="00D14ACB" w:rsidRPr="00614EE0" w:rsidTr="00775DD8">
        <w:trPr>
          <w:trHeight w:val="7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Резервный фонд администрации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64 0 00 00600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64 0 00 00600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Резервные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64 0 00 00600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775DD8">
        <w:trPr>
          <w:trHeight w:val="119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19 691,86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19 691,86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Непрограммные расходы федеральных органов исполнительной власти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99 0 00 00000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19 691,86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BA3E4F" w:rsidRPr="00614EE0">
              <w:rPr>
                <w:rFonts w:ascii="Times New Roman" w:hAnsi="Times New Roman" w:cs="Times New Roman"/>
                <w:sz w:val="22"/>
                <w:szCs w:val="22"/>
              </w:rPr>
              <w:t>Непрограммные</w:t>
            </w: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99 9 00 00000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19 691,86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99 9 00 51180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19 691,86</w:t>
            </w:r>
          </w:p>
        </w:tc>
      </w:tr>
      <w:tr w:rsidR="00D14ACB" w:rsidRPr="00614EE0" w:rsidTr="00D50817">
        <w:trPr>
          <w:trHeight w:val="102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99 9 00 51180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19 691,86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99 9 00 51180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19 691,86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99 9 00 51180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99 9 00 51180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20 044,00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Обеспечение пожарной безопасности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20 044,00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10 0 00 00000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20 044,00</w:t>
            </w:r>
          </w:p>
        </w:tc>
      </w:tr>
      <w:tr w:rsidR="00D14ACB" w:rsidRPr="00614EE0" w:rsidTr="00D50817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Основное мероприятие "Изготовление буклетов, памяток, стендов </w:t>
            </w:r>
            <w:proofErr w:type="gramStart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  <w:proofErr w:type="gramEnd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10 0 01 00000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10 0 01 62010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10 0 01 62010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10 0 01 62010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10 0 02 00000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2 250,00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10 0 02 62010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2 250,00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10 0 02 62010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2 250,00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10 0 02 62010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2 250,00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BA3E4F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Основное мероприятие "Изготовление и установка</w:t>
            </w:r>
            <w:r w:rsidR="00BA3E4F"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табличек</w:t>
            </w: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на водных объектах по запрету о купании и проходу по льду"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10 0 04 00000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10 0 04 62010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</w:t>
            </w: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10 0 04 62010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10 0 04 62010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10 0 05 00000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10 0 05 62010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10 0 05 62010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10 0 05 62010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Основное мероприятие "Приобретение запасных частей и ГСМ для пожарной цистерны"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10 0 06 00000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10 0 06 62010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10 0 06 62010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10 0 06 62010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Основное мероприятие "Приобретение запасных частей и ГСМ для пожарной цистерны"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10 0 07 00000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17 794,00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10 0 07 62010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17 794,00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10 0 07 62010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17 794,00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10 0 07 62010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17 794,00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1 701 082,00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1 283 150,00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Муниципальная программа "Развитие дорожного хозяйства в сельском поселении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24 0 00 00000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1 283 150,00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Муниципальный дорожный фонд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24 0 00 85440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1 283 150,00</w:t>
            </w:r>
          </w:p>
        </w:tc>
      </w:tr>
      <w:tr w:rsidR="00D14ACB" w:rsidRPr="00614EE0" w:rsidTr="00BA3E4F">
        <w:trPr>
          <w:trHeight w:val="22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24 0 00 85440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1 283 150,00</w:t>
            </w:r>
          </w:p>
        </w:tc>
      </w:tr>
      <w:tr w:rsidR="00D14ACB" w:rsidRPr="00614EE0" w:rsidTr="00BA3E4F">
        <w:trPr>
          <w:trHeight w:val="256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24 0 00 85440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1 283 150,00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417 932,00</w:t>
            </w:r>
          </w:p>
        </w:tc>
      </w:tr>
      <w:tr w:rsidR="00D14ACB" w:rsidRPr="00614EE0" w:rsidTr="00D50817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Муниципальная программа "Разработка землеустроительной документации по описанию границ </w:t>
            </w:r>
            <w:proofErr w:type="gramStart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территориальный</w:t>
            </w:r>
            <w:proofErr w:type="gramEnd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зон муниципальных образований для </w:t>
            </w:r>
            <w:r w:rsidR="00BA3E4F" w:rsidRPr="00614EE0">
              <w:rPr>
                <w:rFonts w:ascii="Times New Roman" w:hAnsi="Times New Roman" w:cs="Times New Roman"/>
                <w:sz w:val="22"/>
                <w:szCs w:val="22"/>
              </w:rPr>
              <w:t>внесения</w:t>
            </w: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в сведения ЕГРН"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34 0 00 00000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417 932,00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Основное мероприятие "Мероприятие по землеустройству и землепользованию"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34 0 01 00000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237 932,00</w:t>
            </w:r>
          </w:p>
        </w:tc>
      </w:tr>
      <w:tr w:rsidR="00D14ACB" w:rsidRPr="00614EE0" w:rsidTr="00D50817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34 0 01 87030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41 793,20</w:t>
            </w:r>
          </w:p>
        </w:tc>
      </w:tr>
      <w:tr w:rsidR="00D14ACB" w:rsidRPr="00614EE0" w:rsidTr="00BA3E4F">
        <w:trPr>
          <w:trHeight w:val="2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34 0 01 87030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41 793,20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34 0 01 87030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41 793,20</w:t>
            </w:r>
          </w:p>
        </w:tc>
      </w:tr>
      <w:tr w:rsidR="00D14ACB" w:rsidRPr="00614EE0" w:rsidTr="00D50817">
        <w:trPr>
          <w:trHeight w:val="178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Субсидия </w:t>
            </w:r>
            <w:proofErr w:type="gramStart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разработка</w:t>
            </w:r>
            <w:proofErr w:type="gramEnd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01 S7070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196 138,80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01 S7070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196 138,80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01 S7070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196 138,80</w:t>
            </w:r>
          </w:p>
        </w:tc>
      </w:tr>
      <w:tr w:rsidR="00D14ACB" w:rsidRPr="00614EE0" w:rsidTr="00D50817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34 0 04 00000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180 000,00</w:t>
            </w:r>
          </w:p>
        </w:tc>
      </w:tr>
      <w:tr w:rsidR="00D14ACB" w:rsidRPr="00614EE0" w:rsidTr="00D50817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04 S7030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180 000,00</w:t>
            </w:r>
          </w:p>
        </w:tc>
      </w:tr>
      <w:tr w:rsidR="00D14ACB" w:rsidRPr="00614EE0" w:rsidTr="00775DD8">
        <w:trPr>
          <w:trHeight w:val="24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04 S7030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180 000,00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04 S7030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180 000,00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1 410 456,81</w:t>
            </w:r>
          </w:p>
        </w:tc>
      </w:tr>
      <w:tr w:rsidR="00D14ACB" w:rsidRPr="00614EE0" w:rsidTr="00775DD8">
        <w:trPr>
          <w:trHeight w:val="7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1 410 456,81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Муниципальная программа "Благоустройство территорий"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14 0 00 00000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1 410 456,81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14 0 01 00000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102 000,00</w:t>
            </w:r>
          </w:p>
        </w:tc>
      </w:tr>
      <w:tr w:rsidR="00D14ACB" w:rsidRPr="00614EE0" w:rsidTr="00775DD8">
        <w:trPr>
          <w:trHeight w:val="132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14 0 01 83310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102 000,00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14 0 01 83310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102 000,00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14 0 01 83310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102 000,00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Основное мероприятие " Оплата расходов за потребление электрической энергии на уличное </w:t>
            </w: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освещение".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14 0 02 00000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483 553,47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14 0 02 83310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483 553,47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14 0 02 83310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483 553,47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14 0 02 83310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483 553,47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Основное мероприятие "Установка, ремонт и содержание фонарей уличного </w:t>
            </w:r>
            <w:r w:rsidR="00BA3E4F" w:rsidRPr="00614EE0">
              <w:rPr>
                <w:rFonts w:ascii="Times New Roman" w:hAnsi="Times New Roman" w:cs="Times New Roman"/>
                <w:sz w:val="22"/>
                <w:szCs w:val="22"/>
              </w:rPr>
              <w:t>освещения, покупка</w:t>
            </w: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мц</w:t>
            </w:r>
            <w:proofErr w:type="spellEnd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и ос"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14 0 03 00000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412 979,01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14 0 03 83310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412 979,01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14 0 03 83310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412 979,01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14 0 03 83310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412 979,01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Основное мероприятие "</w:t>
            </w:r>
            <w:proofErr w:type="spellStart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Окос</w:t>
            </w:r>
            <w:proofErr w:type="spellEnd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травы"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14 0 04 00000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282 713,62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14 0 04 83310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282 713,62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14 0 04 83310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282 713,62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14 0 04 83310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282 713,62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Основное мероприятие "Проведение субботников, приобретение </w:t>
            </w:r>
            <w:proofErr w:type="spellStart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тмц</w:t>
            </w:r>
            <w:proofErr w:type="spellEnd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14 0 05 00000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14 0 05 83310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14 0 05 83310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14 0 05 83310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Основное мероприятие "Опиловка и удаление сухостойных деревьев"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14 0 06 00000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14 0 06 83310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14 0 06 83310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14 0 06 83310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Основное мероприятие "Обустройство территорий кладбища, мест захоронения"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14 0 07 00000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14 0 07 83310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14 0 07 83310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14 0 07 83310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14 0 08 00000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14 0 08 83310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14 0 08 83310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14 0 08 83310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Основное мероприятие "Обработка борщевика"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14 0 09 00000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14 0 09 83310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14 0 09 83310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14 0 09 83310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Основное мероприятие "Установка, ремонт и содержание </w:t>
            </w:r>
            <w:r w:rsidR="00BA3E4F" w:rsidRPr="00614EE0">
              <w:rPr>
                <w:rFonts w:ascii="Times New Roman" w:hAnsi="Times New Roman" w:cs="Times New Roman"/>
                <w:sz w:val="22"/>
                <w:szCs w:val="22"/>
              </w:rPr>
              <w:t>детских</w:t>
            </w: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площадок"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14 0 10 00000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115 050,00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14 0 10 83310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115 050,00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14 0 10 83310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115 050,00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14 0 10 83310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115 050,00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Основное мероприятие "Оформление бесхозных объектов"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14 0 12 00000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14 0 12 83310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14 0 12 83310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14 0 12 83310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Основное мероприятие "Лабораторные исследования воды"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14 0 13 00000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14 160,71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14 0 13 83310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14 160,71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14 0 13 83310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14 160,71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14 0 13 83310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14 160,71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Основное мероприятие "Газификация на территории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14 0 14 00000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14 0 14 83310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14 0 14 83310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14 0 14 83310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Основное мероприятие "Отлов бродячих животных"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14 0 15 00000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14 0 15 83310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14 0 15 83310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14 0 15 83310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Основное мероприятие "</w:t>
            </w:r>
            <w:r w:rsidR="00BA3E4F" w:rsidRPr="00614EE0">
              <w:rPr>
                <w:rFonts w:ascii="Times New Roman" w:hAnsi="Times New Roman" w:cs="Times New Roman"/>
                <w:sz w:val="22"/>
                <w:szCs w:val="22"/>
              </w:rPr>
              <w:t>Составление</w:t>
            </w: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и проверка сметной документации, межевых дел"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14 0 16 00000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14 0 16 83310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14 0 16 83310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14 0 16 83310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Основное мероприятие "Благоустройство сельских территорий"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14 0 17 00000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Основное мероприятие "Субсидии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умерших"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14 0 18 00000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"Субсидии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умерших"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18 S3190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18 S3190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18 S3190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16 800,00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16 800,00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Муниципальная программа "Развитие культуры в сельском поселении"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11 0 00 00000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16 800,00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Основное мероприятие "Проведение культурных мероприятий"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11 0 01 00000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16 800,00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Развитие культуры в сельской местности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11 0 01 00590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16 800,00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11 0 01 00590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16 800,00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</w:t>
            </w: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11 0 01 00590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16 800,00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12 400,00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Социальное обеспечение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12 400,00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Муниципальная программа "Социальная поддержка граждан"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03 0 00 00000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12 400,00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03 0 00 03110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12 400,00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03 0 00 03110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12 400,00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03 0 00 03110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12 400,00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Массовый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Муниципальная </w:t>
            </w:r>
            <w:r w:rsidR="00BA3E4F" w:rsidRPr="00614EE0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"Развитие физической культуры и спорта"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13 0 00 00000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Основное мероприятие "Проведение массовых спортивных мероприятий".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13 0 01 00000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Проведение мероприятий в области физической культуры и спорта в сельском поселении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13 0 01 06070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13 0 01 06070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13 0 01 06070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Основное мероприятие "Приобретение спортивного инвентаря"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13 0 02 00000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Проведение мероприятий в области физической культуры и спорта в сельском поселении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13 0 02 06070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13 0 02 06070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614EE0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13 0 02 06070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14ACB" w:rsidRPr="00614EE0" w:rsidTr="00D50817">
        <w:trPr>
          <w:trHeight w:val="255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14ACB" w:rsidRPr="00614EE0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614EE0" w:rsidRDefault="00D14ACB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4 992 372,81</w:t>
            </w:r>
          </w:p>
        </w:tc>
      </w:tr>
    </w:tbl>
    <w:p w:rsidR="00D14ACB" w:rsidRPr="00614EE0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14EE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Приложение № 4 </w:t>
      </w:r>
    </w:p>
    <w:p w:rsidR="00D14ACB" w:rsidRPr="00614EE0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14EE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Решению Сельской Думы </w:t>
      </w:r>
    </w:p>
    <w:p w:rsidR="00D14ACB" w:rsidRPr="00614EE0" w:rsidRDefault="00D14ACB" w:rsidP="00D14ACB">
      <w:pPr>
        <w:widowControl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14EE0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614EE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05.04.</w:t>
      </w:r>
      <w:r w:rsidR="004D5D29" w:rsidRPr="00614EE0">
        <w:rPr>
          <w:rFonts w:ascii="Times New Roman" w:hAnsi="Times New Roman" w:cs="Times New Roman"/>
          <w:color w:val="auto"/>
          <w:sz w:val="22"/>
          <w:szCs w:val="22"/>
        </w:rPr>
        <w:t>2021</w:t>
      </w:r>
      <w:r w:rsidRPr="00614EE0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="00E45C2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26</w:t>
      </w:r>
    </w:p>
    <w:p w:rsidR="00D14ACB" w:rsidRPr="00614EE0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614EE0" w:rsidRDefault="00D14ACB" w:rsidP="00D14ACB">
      <w:pPr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4EE0">
        <w:rPr>
          <w:rFonts w:ascii="Times New Roman" w:hAnsi="Times New Roman" w:cs="Times New Roman"/>
          <w:b/>
          <w:bCs/>
          <w:sz w:val="22"/>
          <w:szCs w:val="22"/>
        </w:rPr>
        <w:t>Распределение бюджетных ассигнований бюджета сельского поселения</w:t>
      </w:r>
    </w:p>
    <w:p w:rsidR="00D14ACB" w:rsidRPr="00614EE0" w:rsidRDefault="00D14ACB" w:rsidP="00D14ACB">
      <w:pPr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4EE0">
        <w:rPr>
          <w:rFonts w:ascii="Times New Roman" w:hAnsi="Times New Roman" w:cs="Times New Roman"/>
          <w:b/>
          <w:bCs/>
          <w:sz w:val="22"/>
          <w:szCs w:val="22"/>
        </w:rPr>
        <w:t xml:space="preserve"> «Село </w:t>
      </w:r>
      <w:proofErr w:type="spellStart"/>
      <w:r w:rsidRPr="00614EE0">
        <w:rPr>
          <w:rFonts w:ascii="Times New Roman" w:hAnsi="Times New Roman" w:cs="Times New Roman"/>
          <w:b/>
          <w:bCs/>
          <w:sz w:val="22"/>
          <w:szCs w:val="22"/>
        </w:rPr>
        <w:t>Кременское</w:t>
      </w:r>
      <w:proofErr w:type="spellEnd"/>
      <w:r w:rsidRPr="00614EE0">
        <w:rPr>
          <w:rFonts w:ascii="Times New Roman" w:hAnsi="Times New Roman" w:cs="Times New Roman"/>
          <w:b/>
          <w:bCs/>
          <w:sz w:val="22"/>
          <w:szCs w:val="22"/>
        </w:rPr>
        <w:t xml:space="preserve">» по целевым статьям </w:t>
      </w:r>
    </w:p>
    <w:p w:rsidR="00D14ACB" w:rsidRPr="00614EE0" w:rsidRDefault="00D14ACB" w:rsidP="00D14ACB">
      <w:pPr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4EE0">
        <w:rPr>
          <w:rFonts w:ascii="Times New Roman" w:hAnsi="Times New Roman" w:cs="Times New Roman"/>
          <w:b/>
          <w:bCs/>
          <w:sz w:val="22"/>
          <w:szCs w:val="22"/>
        </w:rPr>
        <w:t xml:space="preserve">(муниципальным программам и непрограммным направлениям деятельности), группам и подгруппам </w:t>
      </w:r>
      <w:proofErr w:type="gramStart"/>
      <w:r w:rsidRPr="00614EE0">
        <w:rPr>
          <w:rFonts w:ascii="Times New Roman" w:hAnsi="Times New Roman" w:cs="Times New Roman"/>
          <w:b/>
          <w:bCs/>
          <w:sz w:val="22"/>
          <w:szCs w:val="22"/>
        </w:rPr>
        <w:t>видов расходов классификации расходов бюджетов</w:t>
      </w:r>
      <w:proofErr w:type="gramEnd"/>
    </w:p>
    <w:p w:rsidR="00D14ACB" w:rsidRPr="00614EE0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614EE0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14EE0">
        <w:rPr>
          <w:rFonts w:ascii="Times New Roman" w:eastAsia="Calibri" w:hAnsi="Times New Roman" w:cs="Times New Roman"/>
          <w:sz w:val="22"/>
          <w:szCs w:val="22"/>
          <w:lang w:eastAsia="en-US"/>
        </w:rPr>
        <w:t>(рублей)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7"/>
        <w:gridCol w:w="1418"/>
        <w:gridCol w:w="850"/>
        <w:gridCol w:w="1418"/>
      </w:tblGrid>
      <w:tr w:rsidR="00D50817" w:rsidRPr="00614EE0" w:rsidTr="00D50817">
        <w:trPr>
          <w:trHeight w:val="315"/>
        </w:trPr>
        <w:tc>
          <w:tcPr>
            <w:tcW w:w="5827" w:type="dxa"/>
            <w:vMerge w:val="restart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Группы и подгруппы видов расходов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4D5D29" w:rsidRPr="00614EE0" w:rsidRDefault="004D5D29" w:rsidP="004D5D2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Исполнение </w:t>
            </w:r>
          </w:p>
          <w:p w:rsidR="00D50817" w:rsidRPr="00614EE0" w:rsidRDefault="004D5D29" w:rsidP="004D5D2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 2020 год</w:t>
            </w:r>
          </w:p>
        </w:tc>
      </w:tr>
      <w:tr w:rsidR="00D50817" w:rsidRPr="00614EE0" w:rsidTr="00756382">
        <w:trPr>
          <w:trHeight w:val="835"/>
        </w:trPr>
        <w:tc>
          <w:tcPr>
            <w:tcW w:w="5827" w:type="dxa"/>
            <w:vMerge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50817" w:rsidRPr="00614EE0" w:rsidTr="00D50817">
        <w:trPr>
          <w:trHeight w:val="25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12 400,00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03 0 00 03110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12 400,00</w:t>
            </w:r>
          </w:p>
        </w:tc>
      </w:tr>
      <w:tr w:rsidR="00D50817" w:rsidRPr="00614EE0" w:rsidTr="00756382">
        <w:trPr>
          <w:trHeight w:val="76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03 0 00 03110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12 400,00</w:t>
            </w:r>
          </w:p>
        </w:tc>
      </w:tr>
      <w:tr w:rsidR="00D50817" w:rsidRPr="00614EE0" w:rsidTr="00756382">
        <w:trPr>
          <w:trHeight w:val="7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03 0 00 03110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12 400,00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20 044,00</w:t>
            </w:r>
          </w:p>
        </w:tc>
      </w:tr>
      <w:tr w:rsidR="00D50817" w:rsidRPr="00614EE0" w:rsidTr="00756382">
        <w:trPr>
          <w:trHeight w:val="217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Основное мероприятие "Изготовление буклетов, памяток, стендов </w:t>
            </w:r>
            <w:proofErr w:type="gramStart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  <w:proofErr w:type="gramEnd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10 0 01 62010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756382">
        <w:trPr>
          <w:trHeight w:val="192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10 0 01 62010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756382">
        <w:trPr>
          <w:trHeight w:val="142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10 0 01 62010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10 0 02 00000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2 250,00</w:t>
            </w:r>
          </w:p>
        </w:tc>
      </w:tr>
      <w:tr w:rsidR="00D50817" w:rsidRPr="00614EE0" w:rsidTr="00756382">
        <w:trPr>
          <w:trHeight w:val="156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10 0 02 62010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2 250,00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10 0 02 62010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2 250,00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10 0 02 62010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2 250,00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BA3E4F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Основное мероприятие "Изготовление и установка</w:t>
            </w:r>
            <w:r w:rsidR="00BA3E4F"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табличек</w:t>
            </w: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на водных объектах по запрету о купании и проходу по льду"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10 0 04 00000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10 0 04 62010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10 0 04 62010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756382">
        <w:trPr>
          <w:trHeight w:val="88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10 0 04 62010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756382">
        <w:trPr>
          <w:trHeight w:val="7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10 0 05 00000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10 0 05 62010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10 0 05 62010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756382">
        <w:trPr>
          <w:trHeight w:val="7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10 0 05 62010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756382">
        <w:trPr>
          <w:trHeight w:val="7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Основное мероприятие "Приобретение запасных частей и ГСМ для пожарной цистерны"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10 0 06 00000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10 0 06 62010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10 0 06 62010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10 0 06 62010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Основное мероприятие "Приобретение запасных частей и ГСМ для пожарной цистерны"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10 0 07 00000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17 794,00</w:t>
            </w:r>
          </w:p>
        </w:tc>
      </w:tr>
      <w:tr w:rsidR="00D50817" w:rsidRPr="00614EE0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10 0 07 62010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17 794,00</w:t>
            </w:r>
          </w:p>
        </w:tc>
      </w:tr>
      <w:tr w:rsidR="00D50817" w:rsidRPr="00614EE0" w:rsidTr="00756382">
        <w:trPr>
          <w:trHeight w:val="108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10 0 07 62010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17 794,00</w:t>
            </w:r>
          </w:p>
        </w:tc>
      </w:tr>
      <w:tr w:rsidR="00D50817" w:rsidRPr="00614EE0" w:rsidTr="00756382">
        <w:trPr>
          <w:trHeight w:val="143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10 0 07 62010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17 794,00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16 800,00</w:t>
            </w:r>
          </w:p>
        </w:tc>
      </w:tr>
      <w:tr w:rsidR="00D50817" w:rsidRPr="00614EE0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Основное мероприятие "Проведение культурных мероприятий"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11 0 01 00000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16 800,00</w:t>
            </w:r>
          </w:p>
        </w:tc>
      </w:tr>
      <w:tr w:rsidR="00D50817" w:rsidRPr="00614EE0" w:rsidTr="00756382">
        <w:trPr>
          <w:trHeight w:val="15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Развитие культуры в сельской местности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11 0 01 00590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16 800,00</w:t>
            </w:r>
          </w:p>
        </w:tc>
      </w:tr>
      <w:tr w:rsidR="00D50817" w:rsidRPr="00614EE0" w:rsidTr="00756382">
        <w:trPr>
          <w:trHeight w:val="195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11 0 01 00590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16 800,00</w:t>
            </w:r>
          </w:p>
        </w:tc>
      </w:tr>
      <w:tr w:rsidR="00D50817" w:rsidRPr="00614EE0" w:rsidTr="00BA3E4F">
        <w:trPr>
          <w:trHeight w:val="208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11 0 01 00590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16 800,00</w:t>
            </w:r>
          </w:p>
        </w:tc>
      </w:tr>
      <w:tr w:rsidR="00D50817" w:rsidRPr="00614EE0" w:rsidTr="00BA3E4F">
        <w:trPr>
          <w:trHeight w:val="313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Муниципальная </w:t>
            </w:r>
            <w:r w:rsidR="00BA3E4F"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программа</w:t>
            </w: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"Развитие физической культуры и спорта"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Основное мероприятие "Проведение массовых спортивных мероприятий".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13 0 01 00000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756382">
        <w:trPr>
          <w:trHeight w:val="166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Проведение мероприятий в области физической культуры и спорта в сельском поселении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13 0 01 06070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13 0 01 06070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13 0 01 06070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Основное мероприятие "Приобретение спортивного инвентаря"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13 0 02 00000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756382">
        <w:trPr>
          <w:trHeight w:val="123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Проведение мероприятий в области физической культуры и спорта в сельском поселении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13 0 02 06070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756382">
        <w:trPr>
          <w:trHeight w:val="74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13 0 02 06070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13 0 02 06070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BA3E4F">
        <w:trPr>
          <w:trHeight w:val="265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Муниципальная программа "Благоустройство территорий"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1 410 456,81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102 000,00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14 0 01 83310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102 000,00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14 0 01 83310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102 000,00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14 0 01 83310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102 000,00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14 0 02 00000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483 553,47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14 0 02 83310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483 553,47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14 0 02 83310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483 553,47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14 0 02 83310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483 553,47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Основное мероприятие "Установка, ремонт и содержание фонарей уличного </w:t>
            </w:r>
            <w:r w:rsidR="00BA3E4F" w:rsidRPr="00614EE0">
              <w:rPr>
                <w:rFonts w:ascii="Times New Roman" w:hAnsi="Times New Roman" w:cs="Times New Roman"/>
                <w:sz w:val="22"/>
                <w:szCs w:val="22"/>
              </w:rPr>
              <w:t>освещения, покупка</w:t>
            </w: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мц</w:t>
            </w:r>
            <w:proofErr w:type="spellEnd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14 0 03 00000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412 979,01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14 0 03 83310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412 979,01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14 0 03 83310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412 979,01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14 0 03 83310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412 979,01</w:t>
            </w:r>
          </w:p>
        </w:tc>
      </w:tr>
      <w:tr w:rsidR="00D50817" w:rsidRPr="00614EE0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Основное мероприятие "</w:t>
            </w:r>
            <w:proofErr w:type="spellStart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Окос</w:t>
            </w:r>
            <w:proofErr w:type="spellEnd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травы"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14 0 04 00000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282 713,62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14 0 04 83310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282 713,62</w:t>
            </w:r>
          </w:p>
        </w:tc>
      </w:tr>
      <w:tr w:rsidR="00D50817" w:rsidRPr="00614EE0" w:rsidTr="00756382">
        <w:trPr>
          <w:trHeight w:val="199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14 0 04 83310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282 713,62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14 0 04 83310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282 713,62</w:t>
            </w:r>
          </w:p>
        </w:tc>
      </w:tr>
      <w:tr w:rsidR="00D50817" w:rsidRPr="00614EE0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Основное мероприятие "Проведение субботников, приобретение </w:t>
            </w:r>
            <w:proofErr w:type="spellStart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тмц</w:t>
            </w:r>
            <w:proofErr w:type="spellEnd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14 0 05 00000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14 0 05 83310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14 0 05 83310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14 0 05 83310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Основное мероприятие "Опиловка и удаление сухостойных деревьев"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14 0 06 00000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14 0 06 83310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14 0 06 83310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14 0 06 83310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Основное мероприятие "Обустройство территорий кладбища, мест захоронения"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14 0 07 00000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14 0 07 83310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14 0 07 83310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14 0 07 83310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14 0 08 00000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14 0 08 83310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14 0 08 83310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14 0 08 83310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Основное мероприятие "Обработка борщевика"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14 0 09 00000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14 0 09 83310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14 0 09 83310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14 0 09 83310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Основное мероприятие "Установка, ремонт и </w:t>
            </w: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содержание </w:t>
            </w:r>
            <w:r w:rsidR="00BA3E4F" w:rsidRPr="00614EE0">
              <w:rPr>
                <w:rFonts w:ascii="Times New Roman" w:hAnsi="Times New Roman" w:cs="Times New Roman"/>
                <w:sz w:val="22"/>
                <w:szCs w:val="22"/>
              </w:rPr>
              <w:t>детских</w:t>
            </w: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площадок"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14 0 10 </w:t>
            </w: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115 050,00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14 0 10 83310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115 050,00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14 0 10 83310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115 050,00</w:t>
            </w:r>
          </w:p>
        </w:tc>
      </w:tr>
      <w:tr w:rsidR="00D50817" w:rsidRPr="00614EE0" w:rsidTr="00775DD8">
        <w:trPr>
          <w:trHeight w:val="132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14 0 10 83310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115 050,00</w:t>
            </w:r>
          </w:p>
        </w:tc>
      </w:tr>
      <w:tr w:rsidR="00D50817" w:rsidRPr="00614EE0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Основное мероприятие "Оформление бесхозных объектов"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14 0 12 00000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14 0 12 83310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14 0 12 83310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14 0 12 83310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Основное мероприятие "Лабораторные исследования воды"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14 0 13 00000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14 160,71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14 0 13 83310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14 160,71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14 0 13 83310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14 160,71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14 0 13 83310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14 160,71</w:t>
            </w:r>
          </w:p>
        </w:tc>
      </w:tr>
      <w:tr w:rsidR="00D50817" w:rsidRPr="00614EE0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Основное мероприятие "Газификация на территории сельского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14 0 14 00000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14 0 14 83310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756382">
        <w:trPr>
          <w:trHeight w:val="105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14 0 14 83310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14 0 14 83310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Основное мероприятие "Отлов бродячих животных"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14 0 15 00000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14 0 15 83310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14 0 15 83310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14 0 15 83310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Основное мероприятие "</w:t>
            </w:r>
            <w:r w:rsidR="00BA3E4F" w:rsidRPr="00614EE0">
              <w:rPr>
                <w:rFonts w:ascii="Times New Roman" w:hAnsi="Times New Roman" w:cs="Times New Roman"/>
                <w:sz w:val="22"/>
                <w:szCs w:val="22"/>
              </w:rPr>
              <w:t>Составление</w:t>
            </w: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и проверка сметной документации, межевых дел"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14 0 16 00000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756382">
        <w:trPr>
          <w:trHeight w:val="273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14 0 16 83310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756382">
        <w:trPr>
          <w:trHeight w:val="18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14 0 16 83310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756382">
        <w:trPr>
          <w:trHeight w:val="13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14 0 16 83310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Основное мероприятие "Благоустройство сельских территорий"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14 0 17 00000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Основное мероприятие "Субсидии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умерших"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14 0 18 00000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"Субсидии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умерших"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18 S3190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756382">
        <w:trPr>
          <w:trHeight w:val="213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18 S3190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756382">
        <w:trPr>
          <w:trHeight w:val="164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14 0 18 S3190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756382">
        <w:trPr>
          <w:trHeight w:val="116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1 283 150,00</w:t>
            </w:r>
          </w:p>
        </w:tc>
      </w:tr>
      <w:tr w:rsidR="00D50817" w:rsidRPr="00614EE0" w:rsidTr="00756382">
        <w:trPr>
          <w:trHeight w:val="7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Муниципальный дорожный фонд сельского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24 0 00 85440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1 283 150,00</w:t>
            </w:r>
          </w:p>
        </w:tc>
      </w:tr>
      <w:tr w:rsidR="00D50817" w:rsidRPr="00614EE0" w:rsidTr="00756382">
        <w:trPr>
          <w:trHeight w:val="124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24 0 00 85440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1 283 150,00</w:t>
            </w:r>
          </w:p>
        </w:tc>
      </w:tr>
      <w:tr w:rsidR="00D50817" w:rsidRPr="00614EE0" w:rsidTr="00756382">
        <w:trPr>
          <w:trHeight w:val="76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24 0 00 85440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1 283 150,00</w:t>
            </w:r>
          </w:p>
        </w:tc>
      </w:tr>
      <w:tr w:rsidR="00D50817" w:rsidRPr="00614EE0" w:rsidTr="00D5081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Муниципальная программа "Разработка землеустроительной документации по описанию границ </w:t>
            </w:r>
            <w:proofErr w:type="gramStart"/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территориальный</w:t>
            </w:r>
            <w:proofErr w:type="gramEnd"/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зон муниципальных образований для </w:t>
            </w:r>
            <w:r w:rsidR="00BA3E4F"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внесения</w:t>
            </w: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 сведения ЕГРН"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417 932,00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Основное мероприятие "Мероприятие по землеустройству и землепользованию"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237 932,00</w:t>
            </w:r>
          </w:p>
        </w:tc>
      </w:tr>
      <w:tr w:rsidR="00D50817" w:rsidRPr="00614EE0" w:rsidTr="00756382">
        <w:trPr>
          <w:trHeight w:val="273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34 0 01 87030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41 793,20</w:t>
            </w:r>
          </w:p>
        </w:tc>
      </w:tr>
      <w:tr w:rsidR="00D50817" w:rsidRPr="00614EE0" w:rsidTr="00756382">
        <w:trPr>
          <w:trHeight w:val="142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34 0 01 87030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41 793,20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34 0 01 87030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41 793,20</w:t>
            </w:r>
          </w:p>
        </w:tc>
      </w:tr>
      <w:tr w:rsidR="00D50817" w:rsidRPr="00614EE0" w:rsidTr="00D50817">
        <w:trPr>
          <w:trHeight w:val="153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Субсидия </w:t>
            </w:r>
            <w:proofErr w:type="gramStart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разработка</w:t>
            </w:r>
            <w:proofErr w:type="gramEnd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01 S7070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196 138,80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01 S7070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196 138,80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01 S7070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196 138,80</w:t>
            </w:r>
          </w:p>
        </w:tc>
      </w:tr>
      <w:tr w:rsidR="00D50817" w:rsidRPr="00614EE0" w:rsidTr="00D5081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34 0 04 00000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180 000,00</w:t>
            </w:r>
          </w:p>
        </w:tc>
      </w:tr>
      <w:tr w:rsidR="00D50817" w:rsidRPr="00614EE0" w:rsidTr="00D5081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04 S7030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180 000,00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04 S7030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180 000,00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34 0 04 S7030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180 000,00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1 718 226,14</w:t>
            </w:r>
          </w:p>
        </w:tc>
      </w:tr>
      <w:tr w:rsidR="00D50817" w:rsidRPr="00614EE0" w:rsidTr="00756382">
        <w:trPr>
          <w:trHeight w:val="332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Исполнение полномочий поселений по формированию</w:t>
            </w:r>
            <w:proofErr w:type="gramStart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187 130,00</w:t>
            </w:r>
          </w:p>
        </w:tc>
      </w:tr>
      <w:tr w:rsidR="00D50817" w:rsidRPr="00614EE0" w:rsidTr="00BA3E4F">
        <w:trPr>
          <w:trHeight w:val="176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187 130,00</w:t>
            </w:r>
          </w:p>
        </w:tc>
      </w:tr>
      <w:tr w:rsidR="00D50817" w:rsidRPr="00614EE0" w:rsidTr="00BA3E4F">
        <w:trPr>
          <w:trHeight w:val="8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187 130,00</w:t>
            </w:r>
          </w:p>
        </w:tc>
      </w:tr>
      <w:tr w:rsidR="00D50817" w:rsidRPr="00614EE0" w:rsidTr="00BA3E4F">
        <w:trPr>
          <w:trHeight w:val="126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Центральный аппарат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64 0 00 </w:t>
            </w: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1 015 896,02</w:t>
            </w:r>
          </w:p>
        </w:tc>
      </w:tr>
      <w:tr w:rsidR="00D50817" w:rsidRPr="00614EE0" w:rsidTr="00D5081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526 699,46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526 699,46</w:t>
            </w:r>
          </w:p>
        </w:tc>
      </w:tr>
      <w:tr w:rsidR="00D50817" w:rsidRPr="00614EE0" w:rsidTr="00F228B5">
        <w:trPr>
          <w:trHeight w:val="89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487 644,24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487 644,24</w:t>
            </w:r>
          </w:p>
        </w:tc>
      </w:tr>
      <w:tr w:rsidR="00D50817" w:rsidRPr="00614EE0" w:rsidTr="00756382">
        <w:trPr>
          <w:trHeight w:val="104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1 552,32</w:t>
            </w:r>
          </w:p>
        </w:tc>
      </w:tr>
      <w:tr w:rsidR="00D50817" w:rsidRPr="00614EE0" w:rsidTr="00756382">
        <w:trPr>
          <w:trHeight w:val="8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1 552,32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Исполнение полномочий по обеспечению деятельности Контрольно-счетной комиссии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6 700,00</w:t>
            </w:r>
          </w:p>
        </w:tc>
      </w:tr>
      <w:tr w:rsidR="00D50817" w:rsidRPr="00614EE0" w:rsidTr="00F228B5">
        <w:trPr>
          <w:trHeight w:val="7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6 700,00</w:t>
            </w:r>
          </w:p>
        </w:tc>
      </w:tr>
      <w:tr w:rsidR="00D50817" w:rsidRPr="00614EE0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6 700,00</w:t>
            </w:r>
          </w:p>
        </w:tc>
      </w:tr>
      <w:tr w:rsidR="00D50817" w:rsidRPr="00614EE0" w:rsidTr="00F228B5">
        <w:trPr>
          <w:trHeight w:val="132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Исполнение полномочий по внутреннему финансовому контролю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Глава администрации сельского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508 500,12</w:t>
            </w:r>
          </w:p>
        </w:tc>
      </w:tr>
      <w:tr w:rsidR="00D50817" w:rsidRPr="00614EE0" w:rsidTr="00D5081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508 500,12</w:t>
            </w:r>
          </w:p>
        </w:tc>
      </w:tr>
      <w:tr w:rsidR="00D50817" w:rsidRPr="00614EE0" w:rsidTr="00756382">
        <w:trPr>
          <w:trHeight w:val="134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508 500,12</w:t>
            </w:r>
          </w:p>
        </w:tc>
      </w:tr>
      <w:tr w:rsidR="00D50817" w:rsidRPr="00614EE0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Резервный фонд администрации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756382">
        <w:trPr>
          <w:trHeight w:val="7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Резервные средства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64 0 00 00600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BA3E4F">
        <w:trPr>
          <w:trHeight w:val="216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деятельности Избирательной комиссии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93 672,00</w:t>
            </w:r>
          </w:p>
        </w:tc>
      </w:tr>
      <w:tr w:rsidR="00D50817" w:rsidRPr="00614EE0" w:rsidTr="00BA3E4F">
        <w:trPr>
          <w:trHeight w:val="12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Центральный аппарат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82 0 00 00400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93 672,00</w:t>
            </w:r>
          </w:p>
        </w:tc>
      </w:tr>
      <w:tr w:rsidR="00D50817" w:rsidRPr="00614EE0" w:rsidTr="00BA3E4F">
        <w:trPr>
          <w:trHeight w:val="165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82 0 00 00400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93 672,00</w:t>
            </w:r>
          </w:p>
        </w:tc>
      </w:tr>
      <w:tr w:rsidR="00D50817" w:rsidRPr="00614EE0" w:rsidTr="00756382">
        <w:trPr>
          <w:trHeight w:val="8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Специальные расходы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82 0 00 00400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880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93 672,00</w:t>
            </w:r>
          </w:p>
        </w:tc>
      </w:tr>
      <w:tr w:rsidR="00D50817" w:rsidRPr="00614EE0" w:rsidTr="00BA3E4F">
        <w:trPr>
          <w:trHeight w:val="332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19 691,86</w:t>
            </w:r>
          </w:p>
        </w:tc>
      </w:tr>
      <w:tr w:rsidR="00D50817" w:rsidRPr="00614EE0" w:rsidTr="00BA3E4F">
        <w:trPr>
          <w:trHeight w:val="84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A3E4F" w:rsidRPr="00614EE0">
              <w:rPr>
                <w:rFonts w:ascii="Times New Roman" w:hAnsi="Times New Roman" w:cs="Times New Roman"/>
                <w:sz w:val="22"/>
                <w:szCs w:val="22"/>
              </w:rPr>
              <w:t>Непрограммные</w:t>
            </w: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расходы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99 9 00 00000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19 691,86</w:t>
            </w:r>
          </w:p>
        </w:tc>
      </w:tr>
      <w:tr w:rsidR="00D50817" w:rsidRPr="00614EE0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99 9 00 51180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19 691,86</w:t>
            </w:r>
          </w:p>
        </w:tc>
      </w:tr>
      <w:tr w:rsidR="00D50817" w:rsidRPr="00614EE0" w:rsidTr="00D5081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99 9 00 51180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19 691,86</w:t>
            </w:r>
          </w:p>
        </w:tc>
      </w:tr>
      <w:tr w:rsidR="00D50817" w:rsidRPr="00614EE0" w:rsidTr="00756382">
        <w:trPr>
          <w:trHeight w:val="212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99 9 00 51180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19 691,86</w:t>
            </w:r>
          </w:p>
        </w:tc>
      </w:tr>
      <w:tr w:rsidR="00D50817" w:rsidRPr="00614EE0" w:rsidTr="00756382">
        <w:trPr>
          <w:trHeight w:val="175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99 9 00 51180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756382">
        <w:trPr>
          <w:trHeight w:val="273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99 9 00 51180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50817" w:rsidRPr="00614EE0" w:rsidTr="00D50817">
        <w:trPr>
          <w:trHeight w:val="25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614EE0" w:rsidRDefault="00D50817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4 992 372,81</w:t>
            </w:r>
          </w:p>
        </w:tc>
      </w:tr>
    </w:tbl>
    <w:p w:rsidR="00F228B5" w:rsidRPr="00614EE0" w:rsidRDefault="00F228B5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614EE0" w:rsidRDefault="00614EE0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614EE0" w:rsidRDefault="00614EE0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614EE0" w:rsidRDefault="00614EE0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614EE0" w:rsidRDefault="00614EE0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614EE0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14EE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Решению Сельской Думы </w:t>
      </w:r>
    </w:p>
    <w:p w:rsidR="00D14ACB" w:rsidRPr="00614EE0" w:rsidRDefault="00D14ACB" w:rsidP="00D14ACB">
      <w:pPr>
        <w:widowControl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14EE0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614EE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05.04.</w:t>
      </w:r>
      <w:r w:rsidRPr="00614EE0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D50817" w:rsidRPr="00614EE0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614EE0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="00E45C2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26</w:t>
      </w:r>
    </w:p>
    <w:p w:rsidR="00D14ACB" w:rsidRPr="00614EE0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614EE0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614EE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Исполнение источников внутреннего финансирования дефицита бюджета </w:t>
      </w:r>
    </w:p>
    <w:p w:rsidR="00D14ACB" w:rsidRPr="00614EE0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614EE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сельского поселения «Село </w:t>
      </w:r>
      <w:proofErr w:type="spellStart"/>
      <w:r w:rsidRPr="00614EE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Кременское</w:t>
      </w:r>
      <w:proofErr w:type="spellEnd"/>
      <w:r w:rsidRPr="00614EE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» за 2020 год</w:t>
      </w:r>
    </w:p>
    <w:p w:rsidR="00D14ACB" w:rsidRPr="00614EE0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614EE0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14EE0">
        <w:rPr>
          <w:rFonts w:ascii="Times New Roman" w:eastAsia="Calibri" w:hAnsi="Times New Roman" w:cs="Times New Roman"/>
          <w:sz w:val="22"/>
          <w:szCs w:val="22"/>
          <w:lang w:eastAsia="en-US"/>
        </w:rPr>
        <w:t>(рублей)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2"/>
        <w:gridCol w:w="2268"/>
        <w:gridCol w:w="1843"/>
      </w:tblGrid>
      <w:tr w:rsidR="00D14ACB" w:rsidRPr="00614EE0" w:rsidTr="002935F3">
        <w:trPr>
          <w:trHeight w:val="255"/>
        </w:trPr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Код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D29" w:rsidRPr="00614EE0" w:rsidRDefault="004D5D29" w:rsidP="004D5D2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Исполнение </w:t>
            </w:r>
          </w:p>
          <w:p w:rsidR="00D14ACB" w:rsidRPr="00614EE0" w:rsidRDefault="004D5D29" w:rsidP="004D5D2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 2020 год</w:t>
            </w:r>
          </w:p>
        </w:tc>
      </w:tr>
      <w:tr w:rsidR="00D14ACB" w:rsidRPr="00614EE0" w:rsidTr="004D5D29">
        <w:trPr>
          <w:trHeight w:val="332"/>
        </w:trPr>
        <w:tc>
          <w:tcPr>
            <w:tcW w:w="5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ACB" w:rsidRPr="00614EE0" w:rsidRDefault="00D14ACB" w:rsidP="00D14ACB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ACB" w:rsidRPr="00614EE0" w:rsidRDefault="00D14ACB" w:rsidP="00D14ACB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14ACB" w:rsidRPr="00614EE0" w:rsidTr="002935F3">
        <w:trPr>
          <w:trHeight w:val="24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614EE0" w:rsidRDefault="001A0077" w:rsidP="00D14ACB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- 1 892 613,38</w:t>
            </w:r>
          </w:p>
        </w:tc>
      </w:tr>
      <w:tr w:rsidR="00D14ACB" w:rsidRPr="00614EE0" w:rsidTr="002935F3">
        <w:trPr>
          <w:trHeight w:val="4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614EE0" w:rsidRDefault="001A0077" w:rsidP="00D14ACB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- 1 892 613,38</w:t>
            </w:r>
          </w:p>
        </w:tc>
      </w:tr>
      <w:tr w:rsidR="00D14ACB" w:rsidRPr="00614EE0" w:rsidTr="002935F3">
        <w:trPr>
          <w:trHeight w:val="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sz w:val="22"/>
                <w:szCs w:val="22"/>
              </w:rPr>
              <w:t>01 05 02 01 05 0000 510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614EE0" w:rsidRDefault="00D14ACB" w:rsidP="001A0077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1A0077" w:rsidRPr="00614E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6 884 986,19</w:t>
            </w:r>
          </w:p>
        </w:tc>
      </w:tr>
      <w:tr w:rsidR="00D14ACB" w:rsidRPr="00614EE0" w:rsidTr="002935F3">
        <w:trPr>
          <w:trHeight w:val="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CB" w:rsidRPr="00614EE0" w:rsidRDefault="00D14ACB" w:rsidP="00D14ACB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614EE0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01 05 02 01 05 0000 610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614EE0" w:rsidRDefault="001A0077" w:rsidP="00D14ACB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E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4 992 372,81</w:t>
            </w:r>
          </w:p>
        </w:tc>
      </w:tr>
    </w:tbl>
    <w:p w:rsidR="00D14ACB" w:rsidRPr="00614EE0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D4761" w:rsidRPr="00614EE0" w:rsidRDefault="002D4761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D4761" w:rsidRPr="00614EE0" w:rsidRDefault="002D4761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D4761" w:rsidRPr="00614EE0" w:rsidRDefault="002D4761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D4761" w:rsidRPr="00614EE0" w:rsidRDefault="002D4761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D4761" w:rsidRPr="00614EE0" w:rsidRDefault="002D4761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D4761" w:rsidRPr="00614EE0" w:rsidRDefault="002D4761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D4761" w:rsidRPr="00614EE0" w:rsidRDefault="002D4761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D4761" w:rsidRPr="00614EE0" w:rsidRDefault="002D4761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D4761" w:rsidRPr="00614EE0" w:rsidRDefault="002D4761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D4761" w:rsidRPr="00614EE0" w:rsidRDefault="002D4761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614EE0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14EE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Приложение № 6 </w:t>
      </w:r>
    </w:p>
    <w:p w:rsidR="00D14ACB" w:rsidRPr="00614EE0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14EE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Решению Сельской Думы </w:t>
      </w:r>
    </w:p>
    <w:p w:rsidR="002D4761" w:rsidRPr="00614EE0" w:rsidRDefault="002D4761" w:rsidP="00D14ACB">
      <w:pPr>
        <w:widowControl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D14ACB" w:rsidRPr="00614EE0" w:rsidRDefault="00D14ACB" w:rsidP="00D14ACB">
      <w:pPr>
        <w:widowControl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14EE0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614EE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05.04.</w:t>
      </w:r>
      <w:r w:rsidRPr="00614EE0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4D5D29" w:rsidRPr="00614EE0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614EE0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="00E45C2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26</w:t>
      </w:r>
    </w:p>
    <w:p w:rsidR="002D4761" w:rsidRPr="00614EE0" w:rsidRDefault="002D4761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D4761" w:rsidRPr="00614EE0" w:rsidRDefault="002D4761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614EE0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614EE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Информация об использовании средств резервного фонда </w:t>
      </w:r>
    </w:p>
    <w:p w:rsidR="00D14ACB" w:rsidRPr="00614EE0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614EE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сельского поселения «Село </w:t>
      </w:r>
      <w:proofErr w:type="spellStart"/>
      <w:r w:rsidRPr="00614EE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Кременское</w:t>
      </w:r>
      <w:proofErr w:type="spellEnd"/>
      <w:r w:rsidRPr="00614EE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» на 1 января 2021 года</w:t>
      </w:r>
    </w:p>
    <w:p w:rsidR="00D14ACB" w:rsidRPr="00614EE0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Default="00D14ACB" w:rsidP="00D14AC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14EE0">
        <w:rPr>
          <w:rFonts w:ascii="Times New Roman" w:eastAsia="Calibri" w:hAnsi="Times New Roman" w:cs="Times New Roman"/>
          <w:sz w:val="22"/>
          <w:szCs w:val="22"/>
          <w:lang w:eastAsia="en-US"/>
        </w:rPr>
        <w:t>Резервный фонд администрации сельского поселения «</w:t>
      </w:r>
      <w:r w:rsidR="0096186B" w:rsidRPr="00614EE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Село </w:t>
      </w:r>
      <w:proofErr w:type="spellStart"/>
      <w:r w:rsidR="0096186B" w:rsidRPr="00614EE0">
        <w:rPr>
          <w:rFonts w:ascii="Times New Roman" w:eastAsia="Calibri" w:hAnsi="Times New Roman" w:cs="Times New Roman"/>
          <w:sz w:val="22"/>
          <w:szCs w:val="22"/>
          <w:lang w:eastAsia="en-US"/>
        </w:rPr>
        <w:t>Кременское</w:t>
      </w:r>
      <w:proofErr w:type="spellEnd"/>
      <w:r w:rsidRPr="00614EE0">
        <w:rPr>
          <w:rFonts w:ascii="Times New Roman" w:eastAsia="Calibri" w:hAnsi="Times New Roman" w:cs="Times New Roman"/>
          <w:sz w:val="22"/>
          <w:szCs w:val="22"/>
          <w:lang w:eastAsia="en-US"/>
        </w:rPr>
        <w:t>» на 20</w:t>
      </w:r>
      <w:r w:rsidR="00BA3E4F" w:rsidRPr="00614EE0">
        <w:rPr>
          <w:rFonts w:ascii="Times New Roman" w:eastAsia="Calibri" w:hAnsi="Times New Roman" w:cs="Times New Roman"/>
          <w:sz w:val="22"/>
          <w:szCs w:val="22"/>
          <w:lang w:eastAsia="en-US"/>
        </w:rPr>
        <w:t>20</w:t>
      </w:r>
      <w:r w:rsidRPr="00614EE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год утверждён в сумме </w:t>
      </w:r>
      <w:r w:rsidR="00BA3E4F" w:rsidRPr="00614EE0">
        <w:rPr>
          <w:rFonts w:ascii="Times New Roman" w:eastAsia="Calibri" w:hAnsi="Times New Roman" w:cs="Times New Roman"/>
          <w:sz w:val="22"/>
          <w:szCs w:val="22"/>
          <w:lang w:eastAsia="en-US"/>
        </w:rPr>
        <w:t>0</w:t>
      </w:r>
      <w:r w:rsidRPr="00614EE0">
        <w:rPr>
          <w:rFonts w:ascii="Times New Roman" w:eastAsia="Calibri" w:hAnsi="Times New Roman" w:cs="Times New Roman"/>
          <w:sz w:val="22"/>
          <w:szCs w:val="22"/>
          <w:lang w:eastAsia="en-US"/>
        </w:rPr>
        <w:t>,00 рублей. Исполнение на 1 января 202</w:t>
      </w:r>
      <w:r w:rsidR="00BA3E4F" w:rsidRPr="00614EE0">
        <w:rPr>
          <w:rFonts w:ascii="Times New Roman" w:eastAsia="Calibri" w:hAnsi="Times New Roman" w:cs="Times New Roman"/>
          <w:sz w:val="22"/>
          <w:szCs w:val="22"/>
          <w:lang w:eastAsia="en-US"/>
        </w:rPr>
        <w:t>1</w:t>
      </w:r>
      <w:r w:rsidRPr="00614EE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года составило 0,00 рублей.</w:t>
      </w:r>
    </w:p>
    <w:p w:rsidR="00614EE0" w:rsidRDefault="00614EE0" w:rsidP="00D14AC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614EE0" w:rsidRDefault="00614EE0" w:rsidP="00D14AC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614EE0" w:rsidRDefault="00614EE0" w:rsidP="00D14AC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614EE0" w:rsidRDefault="00614EE0" w:rsidP="00D14AC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614EE0" w:rsidRDefault="00614EE0" w:rsidP="00D14AC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614EE0" w:rsidRPr="00614EE0" w:rsidRDefault="00614EE0" w:rsidP="00D14AC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614EE0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14EE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Приложение № 7 </w:t>
      </w:r>
    </w:p>
    <w:p w:rsidR="00D14ACB" w:rsidRPr="00614EE0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14EE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Решению Сельской Думы </w:t>
      </w:r>
    </w:p>
    <w:p w:rsidR="00D14ACB" w:rsidRPr="00614EE0" w:rsidRDefault="00D14ACB" w:rsidP="00D14ACB">
      <w:pPr>
        <w:widowControl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14EE0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614EE0">
        <w:rPr>
          <w:rFonts w:ascii="Times New Roman" w:hAnsi="Times New Roman" w:cs="Times New Roman"/>
          <w:color w:val="auto"/>
          <w:sz w:val="22"/>
          <w:szCs w:val="22"/>
          <w:u w:val="single"/>
        </w:rPr>
        <w:t>05.04.</w:t>
      </w:r>
      <w:r w:rsidRPr="00614EE0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4D5D29" w:rsidRPr="00614EE0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614EE0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="00E45C2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26</w:t>
      </w:r>
    </w:p>
    <w:p w:rsidR="00D14ACB" w:rsidRPr="00614EE0" w:rsidRDefault="00D14ACB" w:rsidP="00D14ACB">
      <w:pPr>
        <w:widowControl/>
        <w:rPr>
          <w:rFonts w:ascii="Times New Roman" w:hAnsi="Times New Roman" w:cs="Times New Roman"/>
          <w:color w:val="auto"/>
          <w:sz w:val="22"/>
          <w:szCs w:val="22"/>
        </w:rPr>
      </w:pPr>
    </w:p>
    <w:p w:rsidR="00D14ACB" w:rsidRPr="00614EE0" w:rsidRDefault="00D14ACB" w:rsidP="00D14ACB">
      <w:pPr>
        <w:widowControl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EE0">
        <w:rPr>
          <w:rFonts w:ascii="Times New Roman" w:hAnsi="Times New Roman" w:cs="Times New Roman"/>
          <w:b/>
          <w:color w:val="auto"/>
          <w:sz w:val="22"/>
          <w:szCs w:val="22"/>
        </w:rPr>
        <w:t xml:space="preserve">Информация о численности муниципальных служащих и работников </w:t>
      </w:r>
    </w:p>
    <w:p w:rsidR="00D14ACB" w:rsidRPr="00614EE0" w:rsidRDefault="00D14ACB" w:rsidP="00D14ACB">
      <w:pPr>
        <w:widowControl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EE0">
        <w:rPr>
          <w:rFonts w:ascii="Times New Roman" w:hAnsi="Times New Roman" w:cs="Times New Roman"/>
          <w:b/>
          <w:color w:val="auto"/>
          <w:sz w:val="22"/>
          <w:szCs w:val="22"/>
        </w:rPr>
        <w:t xml:space="preserve">Администрации сельского поселения «Село </w:t>
      </w:r>
      <w:proofErr w:type="spellStart"/>
      <w:r w:rsidRPr="00614EE0">
        <w:rPr>
          <w:rFonts w:ascii="Times New Roman" w:hAnsi="Times New Roman" w:cs="Times New Roman"/>
          <w:b/>
          <w:color w:val="auto"/>
          <w:sz w:val="22"/>
          <w:szCs w:val="22"/>
        </w:rPr>
        <w:t>Кременское</w:t>
      </w:r>
      <w:proofErr w:type="spellEnd"/>
      <w:r w:rsidRPr="00614EE0">
        <w:rPr>
          <w:rFonts w:ascii="Times New Roman" w:hAnsi="Times New Roman" w:cs="Times New Roman"/>
          <w:b/>
          <w:color w:val="auto"/>
          <w:sz w:val="22"/>
          <w:szCs w:val="22"/>
        </w:rPr>
        <w:t xml:space="preserve">» </w:t>
      </w:r>
    </w:p>
    <w:p w:rsidR="00D14ACB" w:rsidRPr="00614EE0" w:rsidRDefault="00D14ACB" w:rsidP="00D14ACB">
      <w:pPr>
        <w:widowControl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EE0">
        <w:rPr>
          <w:rFonts w:ascii="Times New Roman" w:hAnsi="Times New Roman" w:cs="Times New Roman"/>
          <w:b/>
          <w:color w:val="auto"/>
          <w:sz w:val="22"/>
          <w:szCs w:val="22"/>
        </w:rPr>
        <w:t>и о затратах на их содержание по состоянию на 1 января 2021 года</w:t>
      </w:r>
    </w:p>
    <w:p w:rsidR="00D14ACB" w:rsidRPr="00614EE0" w:rsidRDefault="00D14ACB" w:rsidP="00D14ACB">
      <w:pPr>
        <w:widowControl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14ACB" w:rsidRPr="00614EE0" w:rsidRDefault="00D14ACB" w:rsidP="00D14ACB">
      <w:pPr>
        <w:widowControl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EE0">
        <w:rPr>
          <w:rFonts w:ascii="Times New Roman" w:hAnsi="Times New Roman" w:cs="Times New Roman"/>
          <w:color w:val="auto"/>
          <w:sz w:val="22"/>
          <w:szCs w:val="22"/>
        </w:rPr>
        <w:t xml:space="preserve">Численность органов местного самоуправления сельского поселения «Село </w:t>
      </w:r>
      <w:proofErr w:type="spellStart"/>
      <w:r w:rsidRPr="00614EE0">
        <w:rPr>
          <w:rFonts w:ascii="Times New Roman" w:hAnsi="Times New Roman" w:cs="Times New Roman"/>
          <w:color w:val="auto"/>
          <w:sz w:val="22"/>
          <w:szCs w:val="22"/>
        </w:rPr>
        <w:t>Кременское</w:t>
      </w:r>
      <w:proofErr w:type="spellEnd"/>
      <w:r w:rsidRPr="00614EE0">
        <w:rPr>
          <w:rFonts w:ascii="Times New Roman" w:hAnsi="Times New Roman" w:cs="Times New Roman"/>
          <w:color w:val="auto"/>
          <w:sz w:val="22"/>
          <w:szCs w:val="22"/>
        </w:rPr>
        <w:t xml:space="preserve">» по состоянию на 01.01.2021 года составила: муниципальные служащие 2 единицы; должность, не являющаяся должностью муниципальной службы 1 единица; младший обслуживающий персонал 0,25 единиц, их содержание производится за счет средств бюджета сельского поселения «Село </w:t>
      </w:r>
      <w:proofErr w:type="spellStart"/>
      <w:r w:rsidRPr="00614EE0">
        <w:rPr>
          <w:rFonts w:ascii="Times New Roman" w:hAnsi="Times New Roman" w:cs="Times New Roman"/>
          <w:color w:val="auto"/>
          <w:sz w:val="22"/>
          <w:szCs w:val="22"/>
        </w:rPr>
        <w:t>Кременское</w:t>
      </w:r>
      <w:proofErr w:type="spellEnd"/>
      <w:r w:rsidRPr="00614EE0">
        <w:rPr>
          <w:rFonts w:ascii="Times New Roman" w:hAnsi="Times New Roman" w:cs="Times New Roman"/>
          <w:color w:val="auto"/>
          <w:sz w:val="22"/>
          <w:szCs w:val="22"/>
        </w:rPr>
        <w:t xml:space="preserve">». </w:t>
      </w:r>
    </w:p>
    <w:p w:rsidR="00D14ACB" w:rsidRPr="00614EE0" w:rsidRDefault="00D14ACB" w:rsidP="00D14ACB">
      <w:pPr>
        <w:widowControl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EE0">
        <w:rPr>
          <w:rFonts w:ascii="Times New Roman" w:hAnsi="Times New Roman" w:cs="Times New Roman"/>
          <w:color w:val="auto"/>
          <w:sz w:val="22"/>
          <w:szCs w:val="22"/>
        </w:rPr>
        <w:t xml:space="preserve">Затраты на содержание органов местного самоуправления составили </w:t>
      </w:r>
      <w:r w:rsidR="00BA3E4F" w:rsidRPr="00614EE0">
        <w:rPr>
          <w:rFonts w:ascii="Times New Roman" w:hAnsi="Times New Roman" w:cs="Times New Roman"/>
          <w:color w:val="auto"/>
          <w:sz w:val="22"/>
          <w:szCs w:val="22"/>
        </w:rPr>
        <w:t>1 718 226,14</w:t>
      </w:r>
      <w:r w:rsidRPr="00614EE0">
        <w:rPr>
          <w:rFonts w:ascii="Times New Roman" w:hAnsi="Times New Roman" w:cs="Times New Roman"/>
          <w:color w:val="auto"/>
          <w:sz w:val="22"/>
          <w:szCs w:val="22"/>
        </w:rPr>
        <w:t xml:space="preserve"> рублей из них: </w:t>
      </w:r>
    </w:p>
    <w:p w:rsidR="00D14ACB" w:rsidRPr="00614EE0" w:rsidRDefault="00756382" w:rsidP="005239FB">
      <w:pPr>
        <w:widowControl/>
        <w:numPr>
          <w:ilvl w:val="0"/>
          <w:numId w:val="2"/>
        </w:numPr>
        <w:tabs>
          <w:tab w:val="left" w:pos="1276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EE0">
        <w:rPr>
          <w:rFonts w:ascii="Times New Roman" w:hAnsi="Times New Roman" w:cs="Times New Roman"/>
          <w:color w:val="auto"/>
          <w:sz w:val="22"/>
          <w:szCs w:val="22"/>
        </w:rPr>
        <w:t>1 035 199,58</w:t>
      </w:r>
      <w:r w:rsidR="00D14ACB" w:rsidRPr="00614EE0">
        <w:rPr>
          <w:rFonts w:ascii="Times New Roman" w:hAnsi="Times New Roman" w:cs="Times New Roman"/>
          <w:color w:val="auto"/>
          <w:sz w:val="22"/>
          <w:szCs w:val="22"/>
        </w:rPr>
        <w:t xml:space="preserve"> рублей – заработная плата, начисления на заработную плату</w:t>
      </w:r>
      <w:r w:rsidRPr="00614EE0">
        <w:rPr>
          <w:rFonts w:ascii="Times New Roman" w:hAnsi="Times New Roman" w:cs="Times New Roman"/>
          <w:color w:val="auto"/>
          <w:sz w:val="22"/>
          <w:szCs w:val="22"/>
        </w:rPr>
        <w:t>;</w:t>
      </w:r>
      <w:r w:rsidR="00D14ACB" w:rsidRPr="00614EE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D14ACB" w:rsidRPr="00614EE0" w:rsidRDefault="00756382" w:rsidP="005239FB">
      <w:pPr>
        <w:widowControl/>
        <w:numPr>
          <w:ilvl w:val="0"/>
          <w:numId w:val="2"/>
        </w:numPr>
        <w:tabs>
          <w:tab w:val="left" w:pos="1276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EE0">
        <w:rPr>
          <w:rFonts w:ascii="Times New Roman" w:hAnsi="Times New Roman" w:cs="Times New Roman"/>
          <w:color w:val="auto"/>
          <w:sz w:val="22"/>
          <w:szCs w:val="22"/>
        </w:rPr>
        <w:t>683 026,56</w:t>
      </w:r>
      <w:r w:rsidR="00D14ACB" w:rsidRPr="00614EE0">
        <w:rPr>
          <w:rFonts w:ascii="Times New Roman" w:hAnsi="Times New Roman" w:cs="Times New Roman"/>
          <w:color w:val="auto"/>
          <w:sz w:val="22"/>
          <w:szCs w:val="22"/>
        </w:rPr>
        <w:t xml:space="preserve"> рублей – услуги связи, коммунальные услуги, услуги по содержанию имущества, прочие работы, услуги, покупка материальных запасов, прочие расходы. </w:t>
      </w:r>
    </w:p>
    <w:p w:rsidR="00D14ACB" w:rsidRPr="00614EE0" w:rsidRDefault="00D14ACB" w:rsidP="00D14ACB">
      <w:pPr>
        <w:widowControl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14ACB" w:rsidRPr="00614EE0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Default="00D14ACB" w:rsidP="00D14ACB">
      <w:pPr>
        <w:jc w:val="right"/>
      </w:pPr>
    </w:p>
    <w:sectPr w:rsidR="00D14ACB" w:rsidSect="00775DD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2AA"/>
    <w:multiLevelType w:val="hybridMultilevel"/>
    <w:tmpl w:val="C972CBE6"/>
    <w:lvl w:ilvl="0" w:tplc="D8E6A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A5909"/>
    <w:multiLevelType w:val="hybridMultilevel"/>
    <w:tmpl w:val="63485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308C5"/>
    <w:multiLevelType w:val="hybridMultilevel"/>
    <w:tmpl w:val="87E2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45"/>
    <w:rsid w:val="0019356E"/>
    <w:rsid w:val="001A0077"/>
    <w:rsid w:val="001C4090"/>
    <w:rsid w:val="002935F3"/>
    <w:rsid w:val="002D4761"/>
    <w:rsid w:val="003B2674"/>
    <w:rsid w:val="004D5D29"/>
    <w:rsid w:val="005239FB"/>
    <w:rsid w:val="00614EE0"/>
    <w:rsid w:val="006421B1"/>
    <w:rsid w:val="00756382"/>
    <w:rsid w:val="00775DD8"/>
    <w:rsid w:val="00940B3C"/>
    <w:rsid w:val="0096186B"/>
    <w:rsid w:val="009D7386"/>
    <w:rsid w:val="00BA3E4F"/>
    <w:rsid w:val="00D14ACB"/>
    <w:rsid w:val="00D50817"/>
    <w:rsid w:val="00E45C24"/>
    <w:rsid w:val="00F01F45"/>
    <w:rsid w:val="00F2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F01F4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1F45"/>
    <w:pPr>
      <w:shd w:val="clear" w:color="auto" w:fill="FFFFFF"/>
      <w:spacing w:before="540" w:after="660" w:line="235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">
    <w:name w:val="Основной текст Знак1"/>
    <w:locked/>
    <w:rsid w:val="00F01F4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3">
    <w:name w:val="List Paragraph"/>
    <w:basedOn w:val="a"/>
    <w:uiPriority w:val="34"/>
    <w:qFormat/>
    <w:rsid w:val="00F01F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9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F01F4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1F45"/>
    <w:pPr>
      <w:shd w:val="clear" w:color="auto" w:fill="FFFFFF"/>
      <w:spacing w:before="540" w:after="660" w:line="235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">
    <w:name w:val="Основной текст Знак1"/>
    <w:locked/>
    <w:rsid w:val="00F01F4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3">
    <w:name w:val="List Paragraph"/>
    <w:basedOn w:val="a"/>
    <w:uiPriority w:val="34"/>
    <w:qFormat/>
    <w:rsid w:val="00F01F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9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448B-3115-4377-B0C6-13B83538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28</Pages>
  <Words>10149</Words>
  <Characters>57854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2021-04-04T11:51:00Z</cp:lastPrinted>
  <dcterms:created xsi:type="dcterms:W3CDTF">2021-02-02T08:48:00Z</dcterms:created>
  <dcterms:modified xsi:type="dcterms:W3CDTF">2021-04-04T12:04:00Z</dcterms:modified>
</cp:coreProperties>
</file>