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2">
        <w:rPr>
          <w:rFonts w:ascii="Times New Roman" w:hAnsi="Times New Roman" w:cs="Times New Roman"/>
          <w:b/>
          <w:sz w:val="28"/>
          <w:szCs w:val="28"/>
        </w:rPr>
        <w:t>ГАВРИЛОВКА</w:t>
      </w:r>
    </w:p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C19F2"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</w:p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</w:rPr>
      </w:pPr>
      <w:r w:rsidRPr="001C19F2">
        <w:rPr>
          <w:rFonts w:ascii="Times New Roman" w:hAnsi="Times New Roman" w:cs="Times New Roman"/>
          <w:b/>
        </w:rPr>
        <w:t xml:space="preserve">446654, Самарская область, Алексеевский район, </w:t>
      </w:r>
      <w:proofErr w:type="gramStart"/>
      <w:r w:rsidRPr="001C19F2">
        <w:rPr>
          <w:rFonts w:ascii="Times New Roman" w:hAnsi="Times New Roman" w:cs="Times New Roman"/>
          <w:b/>
        </w:rPr>
        <w:t>с</w:t>
      </w:r>
      <w:proofErr w:type="gramEnd"/>
      <w:r w:rsidRPr="001C19F2">
        <w:rPr>
          <w:rFonts w:ascii="Times New Roman" w:hAnsi="Times New Roman" w:cs="Times New Roman"/>
          <w:b/>
        </w:rPr>
        <w:t xml:space="preserve">. </w:t>
      </w:r>
      <w:proofErr w:type="gramStart"/>
      <w:r w:rsidRPr="001C19F2">
        <w:rPr>
          <w:rFonts w:ascii="Times New Roman" w:hAnsi="Times New Roman" w:cs="Times New Roman"/>
          <w:b/>
        </w:rPr>
        <w:t>Гавриловка</w:t>
      </w:r>
      <w:proofErr w:type="gramEnd"/>
      <w:r w:rsidRPr="001C19F2">
        <w:rPr>
          <w:rFonts w:ascii="Times New Roman" w:hAnsi="Times New Roman" w:cs="Times New Roman"/>
          <w:b/>
        </w:rPr>
        <w:t>, ул. Л.Толстого,12</w:t>
      </w:r>
    </w:p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1C19F2">
        <w:rPr>
          <w:rFonts w:ascii="Times New Roman" w:hAnsi="Times New Roman" w:cs="Times New Roman"/>
          <w:b/>
        </w:rPr>
        <w:t>т(</w:t>
      </w:r>
      <w:proofErr w:type="gramEnd"/>
      <w:r w:rsidRPr="001C19F2">
        <w:rPr>
          <w:rFonts w:ascii="Times New Roman" w:hAnsi="Times New Roman" w:cs="Times New Roman"/>
          <w:b/>
        </w:rPr>
        <w:t>факс) 8(84671)4-43-33</w:t>
      </w:r>
    </w:p>
    <w:p w:rsidR="002A7628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28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28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28" w:rsidRPr="001C19F2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2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46BBF">
        <w:rPr>
          <w:rFonts w:ascii="Times New Roman" w:hAnsi="Times New Roman" w:cs="Times New Roman"/>
          <w:b/>
          <w:sz w:val="28"/>
          <w:szCs w:val="28"/>
        </w:rPr>
        <w:t>53</w:t>
      </w:r>
    </w:p>
    <w:p w:rsidR="002A7628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28" w:rsidRPr="001C19F2" w:rsidRDefault="00346BBF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A7628" w:rsidRPr="001C19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628" w:rsidRPr="001C19F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7628" w:rsidRPr="001C19F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2A7628" w:rsidRPr="001C19F2" w:rsidRDefault="002A7628" w:rsidP="002A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1C19F2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1C19F2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 Гавриловка</w:t>
      </w:r>
    </w:p>
    <w:p w:rsidR="002A7628" w:rsidRPr="001C19F2" w:rsidRDefault="002A7628" w:rsidP="002A76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9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08.01.1998 № 3-ФЗ  «О наркотических средствах и психотропных веществах», Указом Президента РФ от 09.06.2010 г № 690 «Об утверждении Стратегии государственной </w:t>
      </w:r>
      <w:proofErr w:type="spellStart"/>
      <w:r w:rsidRPr="001C19F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1C19F2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1C19F2">
        <w:rPr>
          <w:rFonts w:ascii="Times New Roman" w:hAnsi="Times New Roman" w:cs="Times New Roman"/>
          <w:sz w:val="28"/>
          <w:szCs w:val="28"/>
        </w:rPr>
        <w:t xml:space="preserve"> сельского поселения Гавриловка муниципального района Алексеевский </w:t>
      </w:r>
      <w:r w:rsidRPr="001C19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7628" w:rsidRDefault="002A7628" w:rsidP="002A7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9F2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 w:rsidRPr="001C19F2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1C19F2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Гавриловка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1C19F2">
        <w:rPr>
          <w:rFonts w:ascii="Times New Roman" w:hAnsi="Times New Roman" w:cs="Times New Roman"/>
          <w:sz w:val="28"/>
          <w:szCs w:val="28"/>
        </w:rPr>
        <w:t>)</w:t>
      </w:r>
    </w:p>
    <w:p w:rsidR="002A7628" w:rsidRPr="001C19F2" w:rsidRDefault="002A7628" w:rsidP="002A7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(приложение 2)</w:t>
      </w:r>
    </w:p>
    <w:p w:rsidR="002A7628" w:rsidRDefault="002A7628" w:rsidP="002A7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9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Токареву О.В.</w:t>
      </w:r>
    </w:p>
    <w:p w:rsidR="002A7628" w:rsidRPr="001C19F2" w:rsidRDefault="002A7628" w:rsidP="002A7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9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общественно-информационной газете «Вестник сельского поселения Гавриловка»</w:t>
      </w:r>
      <w:r>
        <w:rPr>
          <w:rFonts w:ascii="Times New Roman" w:hAnsi="Times New Roman" w:cs="Times New Roman"/>
          <w:sz w:val="28"/>
          <w:szCs w:val="28"/>
        </w:rPr>
        <w:t>, на сайте поселения.</w:t>
      </w:r>
    </w:p>
    <w:p w:rsidR="002A7628" w:rsidRPr="001C19F2" w:rsidRDefault="002A7628" w:rsidP="002A7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628" w:rsidRPr="001C19F2" w:rsidRDefault="002A7628" w:rsidP="002A7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628" w:rsidRPr="001C19F2" w:rsidRDefault="002A7628" w:rsidP="002A7628">
      <w:pPr>
        <w:jc w:val="both"/>
        <w:rPr>
          <w:rFonts w:ascii="Times New Roman" w:hAnsi="Times New Roman" w:cs="Times New Roman"/>
          <w:sz w:val="28"/>
          <w:szCs w:val="28"/>
        </w:rPr>
      </w:pPr>
      <w:r w:rsidRPr="001C19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7628" w:rsidRPr="001C19F2" w:rsidRDefault="002A7628" w:rsidP="002A7628">
      <w:pPr>
        <w:jc w:val="both"/>
        <w:rPr>
          <w:rFonts w:ascii="Times New Roman" w:hAnsi="Times New Roman" w:cs="Times New Roman"/>
          <w:sz w:val="28"/>
          <w:szCs w:val="28"/>
        </w:rPr>
      </w:pPr>
      <w:r w:rsidRPr="001C19F2">
        <w:rPr>
          <w:rFonts w:ascii="Times New Roman" w:hAnsi="Times New Roman" w:cs="Times New Roman"/>
          <w:sz w:val="28"/>
          <w:szCs w:val="28"/>
        </w:rPr>
        <w:t xml:space="preserve">Гавриловка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</w:t>
      </w:r>
      <w:r w:rsidR="00346B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6BBF">
        <w:rPr>
          <w:rFonts w:ascii="Times New Roman" w:hAnsi="Times New Roman" w:cs="Times New Roman"/>
          <w:sz w:val="28"/>
          <w:szCs w:val="28"/>
        </w:rPr>
        <w:t>Рыжк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1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628" w:rsidRDefault="002A7628" w:rsidP="002A7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A7628" w:rsidRDefault="002A7628" w:rsidP="002A7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2A7628" w:rsidRDefault="002A7628" w:rsidP="002A7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Гавриловка</w:t>
      </w:r>
    </w:p>
    <w:p w:rsidR="002A7628" w:rsidRDefault="002A7628" w:rsidP="002A7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D7E58">
        <w:rPr>
          <w:rFonts w:ascii="Times New Roman" w:hAnsi="Times New Roman"/>
          <w:sz w:val="24"/>
          <w:szCs w:val="24"/>
          <w:lang w:eastAsia="ru-RU"/>
        </w:rPr>
        <w:t>5</w:t>
      </w:r>
      <w:r w:rsidR="00346BB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D7E58">
        <w:rPr>
          <w:rFonts w:ascii="Times New Roman" w:hAnsi="Times New Roman"/>
          <w:sz w:val="24"/>
          <w:szCs w:val="24"/>
          <w:lang w:eastAsia="ru-RU"/>
        </w:rPr>
        <w:t>24.1</w:t>
      </w:r>
      <w:r w:rsidR="00346BB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2D7E58">
        <w:rPr>
          <w:rFonts w:ascii="Times New Roman" w:hAnsi="Times New Roman"/>
          <w:sz w:val="24"/>
          <w:szCs w:val="24"/>
          <w:lang w:eastAsia="ru-RU"/>
        </w:rPr>
        <w:t>8</w:t>
      </w: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0C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199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61991">
        <w:rPr>
          <w:rFonts w:ascii="Times New Roman" w:hAnsi="Times New Roman"/>
          <w:sz w:val="24"/>
          <w:szCs w:val="24"/>
          <w:lang w:eastAsia="ru-RU"/>
        </w:rPr>
        <w:t xml:space="preserve"> Л А Н</w:t>
      </w:r>
    </w:p>
    <w:p w:rsidR="002A7628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628" w:rsidRPr="00346BBF" w:rsidRDefault="002A7628" w:rsidP="002A7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19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6BBF">
        <w:rPr>
          <w:rFonts w:ascii="Times New Roman" w:hAnsi="Times New Roman"/>
          <w:sz w:val="28"/>
          <w:szCs w:val="28"/>
          <w:lang w:eastAsia="ru-RU"/>
        </w:rPr>
        <w:t>антинаркотических</w:t>
      </w:r>
      <w:proofErr w:type="spellEnd"/>
      <w:r w:rsidRPr="00346BBF">
        <w:rPr>
          <w:rFonts w:ascii="Times New Roman" w:hAnsi="Times New Roman"/>
          <w:sz w:val="28"/>
          <w:szCs w:val="28"/>
          <w:lang w:eastAsia="ru-RU"/>
        </w:rPr>
        <w:t xml:space="preserve"> мероприятий на территории  сельского поселения Гавриловка на 201</w:t>
      </w:r>
      <w:r w:rsidR="00346BBF">
        <w:rPr>
          <w:rFonts w:ascii="Times New Roman" w:hAnsi="Times New Roman"/>
          <w:sz w:val="28"/>
          <w:szCs w:val="28"/>
          <w:lang w:eastAsia="ru-RU"/>
        </w:rPr>
        <w:t>9</w:t>
      </w:r>
      <w:r w:rsidRPr="00346BBF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2A7628" w:rsidRPr="00561991" w:rsidRDefault="002A7628" w:rsidP="002A7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8"/>
        <w:gridCol w:w="3673"/>
        <w:gridCol w:w="3305"/>
        <w:gridCol w:w="1994"/>
      </w:tblGrid>
      <w:tr w:rsidR="002A7628" w:rsidRPr="001132E6" w:rsidTr="001C2588">
        <w:trPr>
          <w:trHeight w:val="315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№№ п.п.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Содержание</w:t>
            </w:r>
          </w:p>
        </w:tc>
        <w:tc>
          <w:tcPr>
            <w:tcW w:w="230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Сроки проведения</w:t>
            </w:r>
          </w:p>
        </w:tc>
      </w:tr>
      <w:tr w:rsidR="002A7628" w:rsidRPr="001132E6" w:rsidTr="001C2588">
        <w:trPr>
          <w:trHeight w:val="1440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молодёжных мероприятий.</w:t>
            </w:r>
          </w:p>
        </w:tc>
        <w:tc>
          <w:tcPr>
            <w:tcW w:w="2305" w:type="dxa"/>
          </w:tcPr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администрации,</w:t>
            </w:r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СДК</w:t>
            </w:r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A7628" w:rsidRPr="001132E6" w:rsidTr="001C2588">
        <w:trPr>
          <w:trHeight w:val="1155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511" w:type="dxa"/>
          </w:tcPr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ВИЧ-инфекции на базе библиотек</w:t>
            </w:r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05" w:type="dxa"/>
          </w:tcPr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Библиотекари:</w:t>
            </w:r>
          </w:p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Гасанова О.В.</w:t>
            </w:r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Синельникова Е.А.</w:t>
            </w:r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A7628" w:rsidRPr="001132E6" w:rsidTr="001C2588">
        <w:trPr>
          <w:trHeight w:val="1170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305" w:type="dxa"/>
          </w:tcPr>
          <w:p w:rsidR="002A7628" w:rsidRDefault="002A7628" w:rsidP="001C258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Патровка</w:t>
            </w:r>
            <w:proofErr w:type="spellEnd"/>
          </w:p>
          <w:p w:rsidR="002A7628" w:rsidRPr="00561991" w:rsidRDefault="002A7628" w:rsidP="001C258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Скобелев А.В.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135" w:type="dxa"/>
          </w:tcPr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A7628" w:rsidRPr="001132E6" w:rsidTr="001C2588">
        <w:trPr>
          <w:trHeight w:val="885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2305" w:type="dxa"/>
          </w:tcPr>
          <w:p w:rsidR="002A7628" w:rsidRDefault="002A7628" w:rsidP="001C258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директор ГБОУ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Патровка</w:t>
            </w:r>
            <w:proofErr w:type="spellEnd"/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Скобелев А.В.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135" w:type="dxa"/>
          </w:tcPr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на уроках ОБЖ</w:t>
            </w:r>
          </w:p>
        </w:tc>
      </w:tr>
      <w:tr w:rsidR="002A7628" w:rsidRPr="001132E6" w:rsidTr="001C2588">
        <w:trPr>
          <w:trHeight w:val="1560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Проведение мероприятий в сельской библиотеке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КДЦ</w:t>
            </w: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305" w:type="dxa"/>
          </w:tcPr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СДК,</w:t>
            </w:r>
          </w:p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2A7628" w:rsidRPr="001132E6" w:rsidTr="001C2588">
        <w:trPr>
          <w:trHeight w:val="615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/>
              <w:t>7.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Проведение месячника по профилактике наркомании и правонарушений.</w:t>
            </w:r>
          </w:p>
        </w:tc>
        <w:tc>
          <w:tcPr>
            <w:tcW w:w="2305" w:type="dxa"/>
          </w:tcPr>
          <w:p w:rsidR="002A7628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Токарева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август-сентбрь</w:t>
            </w:r>
            <w:proofErr w:type="spellEnd"/>
          </w:p>
        </w:tc>
      </w:tr>
      <w:tr w:rsidR="002A7628" w:rsidRPr="001132E6" w:rsidTr="001C2588">
        <w:trPr>
          <w:trHeight w:val="345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Проведение рейдов по уничтожению </w:t>
            </w:r>
            <w:proofErr w:type="spellStart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230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Цыганова Н.П., Токарева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Чулпанова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О.С., Командир ДНД Игумнов С.А.</w:t>
            </w:r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июль, сентябрь</w:t>
            </w:r>
          </w:p>
        </w:tc>
      </w:tr>
      <w:tr w:rsidR="002A7628" w:rsidRPr="001132E6" w:rsidTr="001C2588">
        <w:trPr>
          <w:trHeight w:val="600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0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инспектор (по согласованию) совместно с ДНД поселения</w:t>
            </w:r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A7628" w:rsidRPr="001132E6" w:rsidTr="001C2588">
        <w:trPr>
          <w:trHeight w:val="615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4511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30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инспектор (по согласованию) совместно с ДНД поселения</w:t>
            </w:r>
          </w:p>
        </w:tc>
        <w:tc>
          <w:tcPr>
            <w:tcW w:w="2135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A7628" w:rsidRPr="001132E6" w:rsidTr="001C2588">
        <w:trPr>
          <w:trHeight w:val="345"/>
          <w:tblCellSpacing w:w="0" w:type="dxa"/>
        </w:trPr>
        <w:tc>
          <w:tcPr>
            <w:tcW w:w="739" w:type="dxa"/>
          </w:tcPr>
          <w:p w:rsidR="002A7628" w:rsidRPr="00561991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4511" w:type="dxa"/>
          </w:tcPr>
          <w:p w:rsidR="002A7628" w:rsidRPr="00561991" w:rsidRDefault="002A7628" w:rsidP="0034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Утверждение плана работы АНК на 20</w:t>
            </w:r>
            <w:r w:rsidR="00346B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6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</w:tcPr>
          <w:p w:rsidR="002A7628" w:rsidRPr="00567AC2" w:rsidRDefault="002A7628" w:rsidP="0034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 А.</w:t>
            </w:r>
            <w:r w:rsidR="00346BB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46BBF">
              <w:rPr>
                <w:rFonts w:ascii="Times New Roman" w:hAnsi="Times New Roman"/>
                <w:sz w:val="24"/>
                <w:szCs w:val="24"/>
                <w:lang w:eastAsia="ru-RU"/>
              </w:rPr>
              <w:t>Рыжков</w:t>
            </w:r>
          </w:p>
        </w:tc>
        <w:tc>
          <w:tcPr>
            <w:tcW w:w="0" w:type="auto"/>
          </w:tcPr>
          <w:p w:rsidR="002A7628" w:rsidRPr="00567AC2" w:rsidRDefault="002A7628" w:rsidP="001C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AC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A7628" w:rsidRDefault="002A7628" w:rsidP="002A7628"/>
    <w:p w:rsidR="002D7E58" w:rsidRDefault="002D7E58" w:rsidP="002A7628"/>
    <w:p w:rsidR="002D7E58" w:rsidRDefault="002D7E58" w:rsidP="002A7628"/>
    <w:p w:rsidR="002D7E58" w:rsidRDefault="002D7E58" w:rsidP="002A7628"/>
    <w:p w:rsidR="002D7E58" w:rsidRDefault="002D7E58" w:rsidP="002A7628"/>
    <w:p w:rsidR="002A7628" w:rsidRPr="00DA38BF" w:rsidRDefault="002A7628" w:rsidP="002A76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38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A7628" w:rsidRPr="00DA38BF" w:rsidRDefault="002A7628" w:rsidP="002A762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38BF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2A7628" w:rsidRPr="00DA38BF" w:rsidRDefault="002A7628" w:rsidP="002A762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38B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Гавриловка</w:t>
      </w:r>
    </w:p>
    <w:p w:rsidR="002A7628" w:rsidRPr="00DA38BF" w:rsidRDefault="002A7628" w:rsidP="002A762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38B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D7E58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DA38BF">
        <w:rPr>
          <w:rFonts w:ascii="Times New Roman" w:hAnsi="Times New Roman" w:cs="Times New Roman"/>
          <w:sz w:val="24"/>
          <w:szCs w:val="24"/>
          <w:lang w:eastAsia="ru-RU"/>
        </w:rPr>
        <w:t xml:space="preserve"> от 2</w:t>
      </w:r>
      <w:r w:rsidR="002D7E58">
        <w:rPr>
          <w:rFonts w:ascii="Times New Roman" w:hAnsi="Times New Roman" w:cs="Times New Roman"/>
          <w:sz w:val="24"/>
          <w:szCs w:val="24"/>
          <w:lang w:eastAsia="ru-RU"/>
        </w:rPr>
        <w:t>4.12</w:t>
      </w:r>
      <w:r w:rsidRPr="00DA38BF">
        <w:rPr>
          <w:rFonts w:ascii="Times New Roman" w:hAnsi="Times New Roman" w:cs="Times New Roman"/>
          <w:sz w:val="24"/>
          <w:szCs w:val="24"/>
          <w:lang w:eastAsia="ru-RU"/>
        </w:rPr>
        <w:t>.2018</w:t>
      </w:r>
    </w:p>
    <w:p w:rsidR="002A7628" w:rsidRDefault="002A7628" w:rsidP="002A76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628" w:rsidRDefault="002A7628" w:rsidP="002A76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628" w:rsidRPr="00DA38BF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B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A7628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8BF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DA38BF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A7628" w:rsidRPr="00DA38BF" w:rsidRDefault="002A7628" w:rsidP="002A7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28" w:rsidRDefault="002A7628" w:rsidP="002A7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Глава сельского поселения Гавриловка – </w:t>
      </w:r>
      <w:r w:rsidR="002D7E58">
        <w:rPr>
          <w:rFonts w:ascii="Times New Roman" w:hAnsi="Times New Roman" w:cs="Times New Roman"/>
          <w:sz w:val="24"/>
          <w:szCs w:val="24"/>
        </w:rPr>
        <w:t>Рыжков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2D7E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628" w:rsidRDefault="002A7628" w:rsidP="002A7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– Директор ГБОУ СОШ «Образовательный 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Скобелев А.В.</w:t>
      </w:r>
    </w:p>
    <w:p w:rsidR="002A7628" w:rsidRDefault="002A7628" w:rsidP="002A7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7628" w:rsidRDefault="002A7628" w:rsidP="002A7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Токарева Оксана Владиславовна – специалист администрации</w:t>
      </w:r>
    </w:p>
    <w:p w:rsidR="002A7628" w:rsidRDefault="002A7628" w:rsidP="002A7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Наталия Петровна – ведущий специалист администрации</w:t>
      </w:r>
    </w:p>
    <w:p w:rsidR="002A7628" w:rsidRPr="006150A9" w:rsidRDefault="002A7628" w:rsidP="002A7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Чулпанова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администрации.</w:t>
      </w:r>
    </w:p>
    <w:p w:rsidR="002A7628" w:rsidRPr="001322D6" w:rsidRDefault="002A7628" w:rsidP="002A7628">
      <w:pPr>
        <w:jc w:val="both"/>
        <w:rPr>
          <w:sz w:val="28"/>
          <w:szCs w:val="28"/>
        </w:rPr>
      </w:pPr>
    </w:p>
    <w:p w:rsidR="002A7628" w:rsidRDefault="002A7628" w:rsidP="002A7628"/>
    <w:p w:rsidR="002A7628" w:rsidRDefault="002A7628" w:rsidP="002A7628"/>
    <w:p w:rsidR="000C5289" w:rsidRDefault="000C5289"/>
    <w:sectPr w:rsidR="000C5289" w:rsidSect="007A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184"/>
    <w:multiLevelType w:val="hybridMultilevel"/>
    <w:tmpl w:val="7100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28"/>
    <w:rsid w:val="000C5289"/>
    <w:rsid w:val="002A7628"/>
    <w:rsid w:val="002D7E58"/>
    <w:rsid w:val="003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28"/>
    <w:pPr>
      <w:ind w:left="720"/>
      <w:contextualSpacing/>
    </w:pPr>
  </w:style>
  <w:style w:type="paragraph" w:styleId="a4">
    <w:name w:val="No Spacing"/>
    <w:uiPriority w:val="1"/>
    <w:qFormat/>
    <w:rsid w:val="002A7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cp:lastPrinted>2019-02-05T06:33:00Z</cp:lastPrinted>
  <dcterms:created xsi:type="dcterms:W3CDTF">2019-02-05T06:09:00Z</dcterms:created>
  <dcterms:modified xsi:type="dcterms:W3CDTF">2019-02-05T06:37:00Z</dcterms:modified>
</cp:coreProperties>
</file>